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3AFC" w14:textId="5F3AA17D" w:rsidR="00F614FB" w:rsidRDefault="00F614FB" w:rsidP="00F614FB">
      <w:pPr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1.Write a blog on difference between HTTP 1.1 and HTTP 2</w:t>
      </w:r>
    </w:p>
    <w:p w14:paraId="55913865" w14:textId="5FFA8056" w:rsidR="00F614FB" w:rsidRDefault="00F614FB" w:rsidP="00F614FB">
      <w:pPr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HTTP 1.1</w:t>
      </w:r>
    </w:p>
    <w:p w14:paraId="70C73553" w14:textId="47C46CDD" w:rsidR="007F14E6" w:rsidRPr="00F614FB" w:rsidRDefault="00F614FB" w:rsidP="00F614FB">
      <w:pPr>
        <w:pStyle w:val="ListParagraph"/>
        <w:numPr>
          <w:ilvl w:val="0"/>
          <w:numId w:val="1"/>
        </w:numPr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It works on the textual format.</w:t>
      </w:r>
    </w:p>
    <w:p w14:paraId="5D9A86D9" w14:textId="77777777" w:rsidR="00F614FB" w:rsidRPr="00F614FB" w:rsidRDefault="00F614FB" w:rsidP="00F614FB">
      <w:pPr>
        <w:pStyle w:val="ListParagraph"/>
        <w:numPr>
          <w:ilvl w:val="0"/>
          <w:numId w:val="1"/>
        </w:numPr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There is head of line blocking that blocks all the requests behind it until it doesn’t get its all resources.</w:t>
      </w:r>
    </w:p>
    <w:p w14:paraId="7D1BD125" w14:textId="4B06C403" w:rsidR="00F614FB" w:rsidRPr="00F614FB" w:rsidRDefault="00F614FB" w:rsidP="00F614FB">
      <w:pPr>
        <w:pStyle w:val="ListParagraph"/>
        <w:numPr>
          <w:ilvl w:val="0"/>
          <w:numId w:val="1"/>
        </w:numPr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 xml:space="preserve">It uses requests resource </w:t>
      </w:r>
      <w:proofErr w:type="gramStart"/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In</w:t>
      </w:r>
      <w:proofErr w:type="gramEnd"/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 xml:space="preserve"> </w:t>
      </w: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lining for use getting multiple pages</w:t>
      </w:r>
    </w:p>
    <w:p w14:paraId="1A014080" w14:textId="219A5F58" w:rsidR="00F614FB" w:rsidRPr="00F614FB" w:rsidRDefault="00F614FB" w:rsidP="00F614FB">
      <w:pPr>
        <w:pStyle w:val="ListParagraph"/>
        <w:numPr>
          <w:ilvl w:val="0"/>
          <w:numId w:val="1"/>
        </w:numPr>
        <w:spacing w:after="0" w:line="240" w:lineRule="auto"/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It compresses data by itself.</w:t>
      </w:r>
    </w:p>
    <w:p w14:paraId="3A488876" w14:textId="0BA7FA60" w:rsidR="00F614FB" w:rsidRDefault="00F614FB" w:rsidP="00F614FB">
      <w:pPr>
        <w:spacing w:after="0" w:line="240" w:lineRule="auto"/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</w:p>
    <w:p w14:paraId="463CF0BE" w14:textId="4C67CA34" w:rsidR="00F614FB" w:rsidRDefault="00F614FB" w:rsidP="00F614FB">
      <w:pPr>
        <w:spacing w:after="0" w:line="240" w:lineRule="auto"/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HTTP2</w:t>
      </w:r>
    </w:p>
    <w:p w14:paraId="44C51411" w14:textId="1DE90979" w:rsidR="00F614FB" w:rsidRPr="00F614FB" w:rsidRDefault="00F614FB" w:rsidP="00F614FB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It works on the binary protocol</w:t>
      </w:r>
    </w:p>
    <w:p w14:paraId="101D3C01" w14:textId="13CA00BF" w:rsidR="00F614FB" w:rsidRPr="00F614FB" w:rsidRDefault="00F614FB" w:rsidP="00F614FB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It allows multiplexing so one TCP connection is required for multiple requests.</w:t>
      </w:r>
    </w:p>
    <w:p w14:paraId="478B4BF8" w14:textId="37BC7A2D" w:rsidR="00F614FB" w:rsidRPr="00F614FB" w:rsidRDefault="00F614FB" w:rsidP="00F614FB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It uses PUSH frame by server that collects all multiple pages </w:t>
      </w:r>
    </w:p>
    <w:p w14:paraId="54A7EC35" w14:textId="491DA19E" w:rsidR="00F614FB" w:rsidRPr="00F614FB" w:rsidRDefault="00F614FB" w:rsidP="00F614FB">
      <w:pPr>
        <w:pStyle w:val="ListParagraph"/>
        <w:numPr>
          <w:ilvl w:val="0"/>
          <w:numId w:val="2"/>
        </w:numPr>
        <w:spacing w:after="0" w:line="240" w:lineRule="auto"/>
        <w:rPr>
          <w:rFonts w:ascii="Nunito" w:eastAsia="Times New Roman" w:hAnsi="Nunito" w:cs="Times New Roman"/>
          <w:color w:val="273239"/>
          <w:spacing w:val="2"/>
          <w:sz w:val="25"/>
          <w:szCs w:val="25"/>
        </w:rPr>
      </w:pPr>
      <w:r w:rsidRPr="00F614FB">
        <w:rPr>
          <w:rFonts w:ascii="Nunito" w:eastAsia="Times New Roman" w:hAnsi="Nunito" w:cs="Times New Roman"/>
          <w:color w:val="273239"/>
          <w:spacing w:val="2"/>
          <w:sz w:val="25"/>
          <w:szCs w:val="25"/>
        </w:rPr>
        <w:t>It uses HPACK for data compression.</w:t>
      </w:r>
    </w:p>
    <w:p w14:paraId="52B23753" w14:textId="77777777" w:rsidR="00F614FB" w:rsidRDefault="00F614FB" w:rsidP="00F614FB"/>
    <w:sectPr w:rsidR="00F6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577B7"/>
    <w:multiLevelType w:val="hybridMultilevel"/>
    <w:tmpl w:val="E876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422E8"/>
    <w:multiLevelType w:val="hybridMultilevel"/>
    <w:tmpl w:val="9FB4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961017">
    <w:abstractNumId w:val="0"/>
  </w:num>
  <w:num w:numId="2" w16cid:durableId="1000473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FB"/>
    <w:rsid w:val="007F14E6"/>
    <w:rsid w:val="00F6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89D2"/>
  <w15:chartTrackingRefBased/>
  <w15:docId w15:val="{A07FA84A-95D4-4922-A37D-FD416675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win112kk3@outlook.com</dc:creator>
  <cp:keywords/>
  <dc:description/>
  <cp:lastModifiedBy>win112kk3@outlook.com</cp:lastModifiedBy>
  <cp:revision>1</cp:revision>
  <dcterms:created xsi:type="dcterms:W3CDTF">2023-06-27T15:39:00Z</dcterms:created>
  <dcterms:modified xsi:type="dcterms:W3CDTF">2023-06-27T15:44:00Z</dcterms:modified>
</cp:coreProperties>
</file>