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682F7" w14:textId="77777777" w:rsidR="00B441B2" w:rsidRDefault="00B441B2" w:rsidP="00366C2C">
      <w:pPr>
        <w:jc w:val="center"/>
        <w:rPr>
          <w:rFonts w:ascii="Arial" w:hAnsi="Arial" w:cs="Arial"/>
          <w:b/>
        </w:rPr>
      </w:pPr>
      <w:bookmarkStart w:id="0" w:name="CurrentCursorPosition"/>
      <w:bookmarkEnd w:id="0"/>
      <w:r w:rsidRPr="009F1760">
        <w:rPr>
          <w:rFonts w:ascii="Arial" w:hAnsi="Arial" w:cs="Arial"/>
          <w:b/>
        </w:rPr>
        <w:t>Facility Security Clearance Information</w:t>
      </w:r>
      <w:r w:rsidR="00B25777" w:rsidRPr="009F1760">
        <w:rPr>
          <w:rFonts w:ascii="Arial" w:hAnsi="Arial" w:cs="Arial"/>
          <w:b/>
        </w:rPr>
        <w:t xml:space="preserve"> (Template)</w:t>
      </w:r>
    </w:p>
    <w:p w14:paraId="4F3B14B9" w14:textId="493CD421" w:rsidR="005D43D2" w:rsidRPr="00E33FEF" w:rsidRDefault="005D43D2" w:rsidP="00682A08">
      <w:pPr>
        <w:jc w:val="center"/>
        <w:rPr>
          <w:rFonts w:ascii="Arial" w:hAnsi="Arial" w:cs="Arial"/>
          <w:b/>
          <w:color w:val="000000"/>
        </w:rPr>
      </w:pPr>
      <w:r w:rsidRPr="00E33FEF">
        <w:rPr>
          <w:rFonts w:ascii="Arial" w:hAnsi="Arial" w:cs="Arial"/>
          <w:color w:val="000000"/>
        </w:rPr>
        <w:t>Contract Name:</w:t>
      </w:r>
      <w:r w:rsidRPr="00E33FEF">
        <w:rPr>
          <w:rFonts w:ascii="Arial" w:hAnsi="Arial" w:cs="Arial"/>
          <w:b/>
          <w:color w:val="000000"/>
        </w:rPr>
        <w:t xml:space="preserve"> </w:t>
      </w:r>
      <w:r w:rsidR="009505D9">
        <w:rPr>
          <w:rFonts w:ascii="Arial" w:hAnsi="Arial" w:cs="Arial"/>
          <w:b/>
          <w:color w:val="000000"/>
        </w:rPr>
        <w:t>FS3i</w:t>
      </w:r>
    </w:p>
    <w:p w14:paraId="2896D2A1" w14:textId="77777777" w:rsidR="00682A08" w:rsidRPr="00E33FEF" w:rsidRDefault="00682A08" w:rsidP="00682A08">
      <w:pPr>
        <w:jc w:val="center"/>
        <w:rPr>
          <w:rFonts w:ascii="Arial" w:hAnsi="Arial" w:cs="Arial"/>
          <w:color w:val="000000"/>
        </w:rPr>
      </w:pPr>
      <w:r w:rsidRPr="00E33FEF">
        <w:rPr>
          <w:rFonts w:ascii="Arial" w:hAnsi="Arial" w:cs="Arial"/>
          <w:color w:val="000000"/>
        </w:rPr>
        <w:t xml:space="preserve">Contractor Name: </w:t>
      </w:r>
      <w:r w:rsidR="005D43D2" w:rsidRPr="00E33FEF">
        <w:rPr>
          <w:rFonts w:ascii="Arial" w:hAnsi="Arial" w:cs="Arial"/>
          <w:b/>
          <w:color w:val="FF0000"/>
        </w:rPr>
        <w:t>{</w:t>
      </w:r>
      <w:r w:rsidRPr="00E33FEF">
        <w:rPr>
          <w:rFonts w:ascii="Arial" w:hAnsi="Arial" w:cs="Arial"/>
          <w:b/>
          <w:color w:val="FF0000"/>
        </w:rPr>
        <w:t>XXX Company</w:t>
      </w:r>
      <w:r w:rsidR="005D43D2" w:rsidRPr="00E33FEF">
        <w:rPr>
          <w:rFonts w:ascii="Arial" w:hAnsi="Arial" w:cs="Arial"/>
          <w:b/>
          <w:color w:val="FF0000"/>
        </w:rPr>
        <w:t>}</w:t>
      </w:r>
    </w:p>
    <w:p w14:paraId="3D1B20A9" w14:textId="285016EA" w:rsidR="00682A08" w:rsidRPr="00E33FEF" w:rsidRDefault="00682A08" w:rsidP="00682A08">
      <w:pPr>
        <w:jc w:val="center"/>
        <w:rPr>
          <w:rFonts w:ascii="Arial" w:hAnsi="Arial" w:cs="Arial"/>
          <w:color w:val="000000"/>
        </w:rPr>
      </w:pPr>
      <w:r w:rsidRPr="00E33FEF">
        <w:rPr>
          <w:rFonts w:ascii="Arial" w:hAnsi="Arial" w:cs="Arial"/>
          <w:color w:val="000000"/>
        </w:rPr>
        <w:t>Solicitation No</w:t>
      </w:r>
      <w:r w:rsidR="005D43D2" w:rsidRPr="00E33FEF">
        <w:rPr>
          <w:rFonts w:ascii="Arial" w:hAnsi="Arial" w:cs="Arial"/>
          <w:color w:val="000000"/>
        </w:rPr>
        <w:t>:</w:t>
      </w:r>
      <w:r w:rsidRPr="00E33FEF">
        <w:rPr>
          <w:rFonts w:ascii="Arial" w:hAnsi="Arial" w:cs="Arial"/>
          <w:color w:val="000000"/>
        </w:rPr>
        <w:t xml:space="preserve"> </w:t>
      </w:r>
      <w:r w:rsidR="00D92C9D" w:rsidRPr="00D92C9D">
        <w:rPr>
          <w:rFonts w:ascii="Arial" w:hAnsi="Arial" w:cs="Arial"/>
          <w:b/>
        </w:rPr>
        <w:t>HM047625R0016</w:t>
      </w:r>
      <w:r w:rsidRPr="00D92C9D">
        <w:rPr>
          <w:rFonts w:ascii="Arial" w:hAnsi="Arial" w:cs="Arial"/>
        </w:rPr>
        <w:t xml:space="preserve"> </w:t>
      </w:r>
    </w:p>
    <w:p w14:paraId="54C0D9BF" w14:textId="77777777" w:rsidR="00B441B2" w:rsidRPr="009F1760" w:rsidRDefault="00B441B2" w:rsidP="00B441B2">
      <w:pPr>
        <w:ind w:left="720"/>
        <w:jc w:val="center"/>
        <w:rPr>
          <w:rFonts w:ascii="Arial" w:hAnsi="Arial" w:cs="Arial"/>
          <w:b/>
        </w:rPr>
      </w:pPr>
    </w:p>
    <w:tbl>
      <w:tblPr>
        <w:tblStyle w:val="LightGrid-Accent1"/>
        <w:tblW w:w="1449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2402"/>
        <w:gridCol w:w="2160"/>
        <w:gridCol w:w="1440"/>
        <w:gridCol w:w="658"/>
        <w:gridCol w:w="887"/>
        <w:gridCol w:w="887"/>
        <w:gridCol w:w="1073"/>
        <w:gridCol w:w="1405"/>
        <w:gridCol w:w="3578"/>
      </w:tblGrid>
      <w:tr w:rsidR="00F10472" w:rsidRPr="009F1760" w14:paraId="000C9A85" w14:textId="77777777" w:rsidTr="00155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056E52E0" w14:textId="77777777" w:rsidR="00F10472" w:rsidRPr="009F1760" w:rsidRDefault="00F10472">
            <w:pPr>
              <w:jc w:val="center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Company Name</w:t>
            </w:r>
          </w:p>
        </w:tc>
        <w:tc>
          <w:tcPr>
            <w:tcW w:w="2160" w:type="dxa"/>
            <w:hideMark/>
          </w:tcPr>
          <w:p w14:paraId="746E10B9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Street</w:t>
            </w:r>
          </w:p>
        </w:tc>
        <w:tc>
          <w:tcPr>
            <w:tcW w:w="1440" w:type="dxa"/>
            <w:hideMark/>
          </w:tcPr>
          <w:p w14:paraId="3D846FA2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City</w:t>
            </w:r>
          </w:p>
        </w:tc>
        <w:tc>
          <w:tcPr>
            <w:tcW w:w="658" w:type="dxa"/>
            <w:hideMark/>
          </w:tcPr>
          <w:p w14:paraId="1CBB7F62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State</w:t>
            </w:r>
          </w:p>
        </w:tc>
        <w:tc>
          <w:tcPr>
            <w:tcW w:w="887" w:type="dxa"/>
          </w:tcPr>
          <w:p w14:paraId="60128ACC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Zip Code</w:t>
            </w:r>
          </w:p>
        </w:tc>
        <w:tc>
          <w:tcPr>
            <w:tcW w:w="887" w:type="dxa"/>
            <w:hideMark/>
          </w:tcPr>
          <w:p w14:paraId="426396CA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 xml:space="preserve">CAGE </w:t>
            </w:r>
          </w:p>
          <w:p w14:paraId="019CA5B1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Code</w:t>
            </w:r>
          </w:p>
        </w:tc>
        <w:tc>
          <w:tcPr>
            <w:tcW w:w="1073" w:type="dxa"/>
            <w:hideMark/>
          </w:tcPr>
          <w:p w14:paraId="718D36C3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FCL</w:t>
            </w:r>
          </w:p>
        </w:tc>
        <w:tc>
          <w:tcPr>
            <w:tcW w:w="1405" w:type="dxa"/>
            <w:hideMark/>
          </w:tcPr>
          <w:p w14:paraId="517AD146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Safeguarding</w:t>
            </w:r>
          </w:p>
          <w:p w14:paraId="6FBB482A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Capability</w:t>
            </w:r>
          </w:p>
        </w:tc>
        <w:tc>
          <w:tcPr>
            <w:tcW w:w="3578" w:type="dxa"/>
            <w:hideMark/>
          </w:tcPr>
          <w:p w14:paraId="7ECC5603" w14:textId="77777777" w:rsidR="00F10472" w:rsidRPr="009F1760" w:rsidRDefault="00F10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Comment</w:t>
            </w:r>
          </w:p>
        </w:tc>
      </w:tr>
      <w:tr w:rsidR="00F10472" w:rsidRPr="009F1760" w14:paraId="59D0980E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7E90834E" w14:textId="77777777" w:rsidR="00F10472" w:rsidRPr="00B41DB7" w:rsidRDefault="00F10472">
            <w:pPr>
              <w:jc w:val="center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JJJJJJ Company</w:t>
            </w:r>
          </w:p>
        </w:tc>
        <w:tc>
          <w:tcPr>
            <w:tcW w:w="2160" w:type="dxa"/>
            <w:hideMark/>
          </w:tcPr>
          <w:p w14:paraId="090A40E0" w14:textId="77777777"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 xml:space="preserve">1234 </w:t>
            </w:r>
            <w:proofErr w:type="spellStart"/>
            <w:r w:rsidRPr="00B41DB7">
              <w:rPr>
                <w:color w:val="FF0000"/>
                <w:sz w:val="16"/>
                <w:szCs w:val="16"/>
              </w:rPr>
              <w:t>Paryway</w:t>
            </w:r>
            <w:proofErr w:type="spellEnd"/>
            <w:r w:rsidRPr="00B41DB7">
              <w:rPr>
                <w:color w:val="FF0000"/>
                <w:sz w:val="16"/>
                <w:szCs w:val="16"/>
              </w:rPr>
              <w:t xml:space="preserve"> Circle</w:t>
            </w:r>
          </w:p>
        </w:tc>
        <w:tc>
          <w:tcPr>
            <w:tcW w:w="1440" w:type="dxa"/>
            <w:hideMark/>
          </w:tcPr>
          <w:p w14:paraId="69678419" w14:textId="77777777"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Park City</w:t>
            </w:r>
          </w:p>
        </w:tc>
        <w:tc>
          <w:tcPr>
            <w:tcW w:w="658" w:type="dxa"/>
            <w:hideMark/>
          </w:tcPr>
          <w:p w14:paraId="4343B229" w14:textId="77777777"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UT</w:t>
            </w:r>
          </w:p>
        </w:tc>
        <w:tc>
          <w:tcPr>
            <w:tcW w:w="887" w:type="dxa"/>
          </w:tcPr>
          <w:p w14:paraId="1716AB22" w14:textId="77777777"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</w:p>
        </w:tc>
        <w:tc>
          <w:tcPr>
            <w:tcW w:w="887" w:type="dxa"/>
            <w:hideMark/>
          </w:tcPr>
          <w:p w14:paraId="5BB001D4" w14:textId="77777777"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34IU8</w:t>
            </w:r>
          </w:p>
        </w:tc>
        <w:tc>
          <w:tcPr>
            <w:tcW w:w="1073" w:type="dxa"/>
            <w:hideMark/>
          </w:tcPr>
          <w:p w14:paraId="0A4310FD" w14:textId="77777777"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Top Secret</w:t>
            </w:r>
          </w:p>
        </w:tc>
        <w:tc>
          <w:tcPr>
            <w:tcW w:w="1405" w:type="dxa"/>
            <w:hideMark/>
          </w:tcPr>
          <w:p w14:paraId="49EF6DC3" w14:textId="77777777" w:rsidR="00F10472" w:rsidRPr="00B41DB7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Secret</w:t>
            </w:r>
          </w:p>
        </w:tc>
        <w:tc>
          <w:tcPr>
            <w:tcW w:w="3578" w:type="dxa"/>
          </w:tcPr>
          <w:p w14:paraId="01529FFF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612F25CF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3266478D" w14:textId="77777777" w:rsidR="00F10472" w:rsidRPr="00B41DB7" w:rsidRDefault="00F10472">
            <w:pPr>
              <w:jc w:val="center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 xml:space="preserve">JJJJJJ Company </w:t>
            </w:r>
          </w:p>
        </w:tc>
        <w:tc>
          <w:tcPr>
            <w:tcW w:w="2160" w:type="dxa"/>
            <w:hideMark/>
          </w:tcPr>
          <w:p w14:paraId="18D3B1D5" w14:textId="77777777"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345 Westcott Rd</w:t>
            </w:r>
          </w:p>
        </w:tc>
        <w:tc>
          <w:tcPr>
            <w:tcW w:w="1440" w:type="dxa"/>
            <w:hideMark/>
          </w:tcPr>
          <w:p w14:paraId="0C5A0868" w14:textId="77777777"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Roanoke</w:t>
            </w:r>
          </w:p>
        </w:tc>
        <w:tc>
          <w:tcPr>
            <w:tcW w:w="658" w:type="dxa"/>
            <w:hideMark/>
          </w:tcPr>
          <w:p w14:paraId="750130F4" w14:textId="77777777"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VA</w:t>
            </w:r>
          </w:p>
        </w:tc>
        <w:tc>
          <w:tcPr>
            <w:tcW w:w="887" w:type="dxa"/>
          </w:tcPr>
          <w:p w14:paraId="49C0032A" w14:textId="77777777"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</w:p>
        </w:tc>
        <w:tc>
          <w:tcPr>
            <w:tcW w:w="887" w:type="dxa"/>
            <w:hideMark/>
          </w:tcPr>
          <w:p w14:paraId="66464C48" w14:textId="77777777"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67IO9</w:t>
            </w:r>
          </w:p>
        </w:tc>
        <w:tc>
          <w:tcPr>
            <w:tcW w:w="1073" w:type="dxa"/>
            <w:hideMark/>
          </w:tcPr>
          <w:p w14:paraId="31E940D2" w14:textId="77777777"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Top Secret</w:t>
            </w:r>
          </w:p>
        </w:tc>
        <w:tc>
          <w:tcPr>
            <w:tcW w:w="1405" w:type="dxa"/>
            <w:hideMark/>
          </w:tcPr>
          <w:p w14:paraId="5C6889E2" w14:textId="77777777" w:rsidR="00F10472" w:rsidRPr="00B41DB7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B41DB7">
              <w:rPr>
                <w:color w:val="FF0000"/>
                <w:sz w:val="16"/>
                <w:szCs w:val="16"/>
              </w:rPr>
              <w:t>Top Secret</w:t>
            </w:r>
          </w:p>
        </w:tc>
        <w:tc>
          <w:tcPr>
            <w:tcW w:w="3578" w:type="dxa"/>
          </w:tcPr>
          <w:p w14:paraId="317E9BE3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6680D3F3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hideMark/>
          </w:tcPr>
          <w:p w14:paraId="68CA67F0" w14:textId="77777777" w:rsidR="00F10472" w:rsidRPr="009F1760" w:rsidRDefault="00F1047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hideMark/>
          </w:tcPr>
          <w:p w14:paraId="3802580D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  <w:hideMark/>
          </w:tcPr>
          <w:p w14:paraId="4CF8B9D9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  <w:hideMark/>
          </w:tcPr>
          <w:p w14:paraId="7CFE8C79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4C600B92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  <w:hideMark/>
          </w:tcPr>
          <w:p w14:paraId="1BA8C592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  <w:hideMark/>
          </w:tcPr>
          <w:p w14:paraId="34B02A3C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  <w:hideMark/>
          </w:tcPr>
          <w:p w14:paraId="6551227A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  <w:hideMark/>
          </w:tcPr>
          <w:p w14:paraId="74A484A0" w14:textId="77777777" w:rsidR="00F10472" w:rsidRPr="009F1760" w:rsidRDefault="00F104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2B054B31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77500BC8" w14:textId="77777777" w:rsidR="00F10472" w:rsidRPr="009F1760" w:rsidRDefault="00F1047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54E0F72F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5577A5E8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A249B55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1967F4DB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44293B64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7CD85041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118BC128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397DD29B" w14:textId="77777777" w:rsidR="00F10472" w:rsidRPr="009F1760" w:rsidRDefault="00F1047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7DD289AE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05226A33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1450E060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7DBC7F0A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43629D5E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393BE70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4A19F29F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607D8EC2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4BDA8FE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1ACE77B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254BDBD7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10F8C3E3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327F8FB1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62B843ED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212D801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37F57056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5DE36224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7738E32E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5C704F53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5BA0077B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719F405E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6A3D9EFE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590978F2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5B71D3B9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8D44B0E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435032AD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76B4E179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143ADBDE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31117F55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074EB5C0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2B8F8DA4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05754A24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7FAA0172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8065F5C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7852A74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7ABAA2C4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6503385B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4795DE57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5B7F7CEE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44E8A1AF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5B1E4729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3D39A8F7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6813E425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5E24462B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0A4BA96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3A96D39A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47407CE2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1003BDF3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7A9AD09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20403AD8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261427FC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339CCFCE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21DCD87F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06A3EA1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6F16CB1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26E3CA13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0BCBF37A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2A48481E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3203749A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499CF948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0EB4FCD5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6E4EA671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5A542A38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69E49935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1D6718E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1ACF0C43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1416183F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2EACF25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3BD8E79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0B386CDC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2AEDA3AE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505420BD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4678D6B0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24D10A96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28FDE82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6457D5AD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18AD2D63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46B2E9C9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58BF8E0C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47B94DE2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1F5F44A3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79AD161C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00363074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9ED846B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7FDD224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0F738C1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5ED12B9C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1982EBCC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4E9CA8B5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6B00F90C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4AAA2027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24D8DDAF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2EBD4C74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2F2ADBBA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1A3C4364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14F21E7C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278835A5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2F7EB011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2A354DB3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59F2977B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79AD8085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7BA0432B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4E3DC20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2488418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3005D7E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600F7D45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4D45996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021A0BDD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3C45C6CC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5BE84BB7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285D69AB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102874BE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7B134B67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2E4098F8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F3920F4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4DB2400E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4A502609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7FD01603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6CE95CC2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4F987F6D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7AD849AD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22AB7C45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27CB30EB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92076A5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D747887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68408BB0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0F3BC51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0303E6C2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47B86230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079BB0BF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3E6193CB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568F7E30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59E8D984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54ED943D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95CC898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3788404B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01174542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74C89771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4E66B92C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55DA9A62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57B4058C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406FA5B1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1634541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7089BEB4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F65F7DF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35E32936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66B0D88D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2970948E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5EFFE4AD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19F4999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5B09BB07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3045BCB4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7E650DFE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05D6C9DB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1C0A7E59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599DE11D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18D20C00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4D231625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5615617B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0D4995EF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F10472" w:rsidRPr="009F1760" w14:paraId="74630232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1F58E724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30A823A0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D6B78E8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F0A3691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25DC5429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10956990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4EFF636C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36960339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34066525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774FE4A0" w14:textId="77777777" w:rsidTr="001559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15583C7E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751558DB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EFEB468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1C5BD486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09F4CAE3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0F180E68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28ED5824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345B24EF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27A4C615" w14:textId="77777777" w:rsidR="00F10472" w:rsidRPr="009F1760" w:rsidRDefault="00F104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9F48BD" w:rsidRPr="009F1760" w14:paraId="28CFD53D" w14:textId="77777777" w:rsidTr="001559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</w:tcPr>
          <w:p w14:paraId="4F02B587" w14:textId="77777777" w:rsidR="00F10472" w:rsidRPr="009F1760" w:rsidRDefault="00F10472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14:paraId="35FAC8FF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70FDA704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4DFD3020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052C1638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87" w:type="dxa"/>
          </w:tcPr>
          <w:p w14:paraId="075D069D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16D36538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05" w:type="dxa"/>
          </w:tcPr>
          <w:p w14:paraId="46DEC0F4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578" w:type="dxa"/>
          </w:tcPr>
          <w:p w14:paraId="6A9D1F8A" w14:textId="77777777" w:rsidR="00F10472" w:rsidRPr="009F1760" w:rsidRDefault="00F10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48345269" w14:textId="77777777" w:rsidR="0001201B" w:rsidRDefault="0001201B" w:rsidP="00B441B2">
      <w:pPr>
        <w:rPr>
          <w:sz w:val="20"/>
          <w:szCs w:val="20"/>
        </w:rPr>
      </w:pPr>
    </w:p>
    <w:p w14:paraId="1A4A6A67" w14:textId="77777777" w:rsidR="00B441B2" w:rsidRPr="00EF72D3" w:rsidRDefault="00187156" w:rsidP="00187156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ind w:left="-432" w:right="-576"/>
        <w:rPr>
          <w:sz w:val="22"/>
          <w:szCs w:val="22"/>
        </w:rPr>
      </w:pPr>
      <w:r w:rsidRPr="00EF72D3">
        <w:rPr>
          <w:sz w:val="22"/>
          <w:szCs w:val="22"/>
        </w:rPr>
        <w:t>Note:  This</w:t>
      </w:r>
      <w:r w:rsidR="004A7B31" w:rsidRPr="00EF72D3">
        <w:rPr>
          <w:sz w:val="22"/>
          <w:szCs w:val="22"/>
        </w:rPr>
        <w:t xml:space="preserve"> </w:t>
      </w:r>
      <w:r w:rsidRPr="00EF72D3">
        <w:rPr>
          <w:sz w:val="22"/>
          <w:szCs w:val="22"/>
        </w:rPr>
        <w:t xml:space="preserve">document </w:t>
      </w:r>
      <w:r w:rsidR="004A7B31" w:rsidRPr="00EF72D3">
        <w:rPr>
          <w:sz w:val="22"/>
          <w:szCs w:val="22"/>
        </w:rPr>
        <w:t xml:space="preserve">will </w:t>
      </w:r>
      <w:r w:rsidRPr="00EF72D3">
        <w:rPr>
          <w:sz w:val="22"/>
          <w:szCs w:val="22"/>
        </w:rPr>
        <w:t xml:space="preserve">contain personally identifiable information </w:t>
      </w:r>
      <w:r w:rsidR="004A7B31" w:rsidRPr="00EF72D3">
        <w:rPr>
          <w:sz w:val="22"/>
          <w:szCs w:val="22"/>
        </w:rPr>
        <w:t xml:space="preserve">(PII) </w:t>
      </w:r>
      <w:r w:rsidRPr="00EF72D3">
        <w:rPr>
          <w:sz w:val="22"/>
          <w:szCs w:val="22"/>
        </w:rPr>
        <w:t xml:space="preserve">and is </w:t>
      </w:r>
      <w:r w:rsidR="00623532" w:rsidRPr="00EF72D3">
        <w:rPr>
          <w:sz w:val="22"/>
          <w:szCs w:val="22"/>
        </w:rPr>
        <w:t>F</w:t>
      </w:r>
      <w:r w:rsidR="004A7B31" w:rsidRPr="00EF72D3">
        <w:rPr>
          <w:sz w:val="22"/>
          <w:szCs w:val="22"/>
        </w:rPr>
        <w:t xml:space="preserve">OR OFFICIAL USE ONLY </w:t>
      </w:r>
      <w:r w:rsidR="00623532" w:rsidRPr="00EF72D3">
        <w:rPr>
          <w:sz w:val="22"/>
          <w:szCs w:val="22"/>
        </w:rPr>
        <w:t>(FOUO)</w:t>
      </w:r>
      <w:r w:rsidR="004A7B31" w:rsidRPr="00EF72D3">
        <w:rPr>
          <w:sz w:val="22"/>
          <w:szCs w:val="22"/>
        </w:rPr>
        <w:t xml:space="preserve"> once filled in</w:t>
      </w:r>
      <w:r w:rsidRPr="00EF72D3">
        <w:rPr>
          <w:sz w:val="22"/>
          <w:szCs w:val="22"/>
        </w:rPr>
        <w:t xml:space="preserve">.  Unauthorized dissemination or use of </w:t>
      </w:r>
      <w:r w:rsidR="004A7B31" w:rsidRPr="00EF72D3">
        <w:rPr>
          <w:sz w:val="22"/>
          <w:szCs w:val="22"/>
        </w:rPr>
        <w:t xml:space="preserve">PII </w:t>
      </w:r>
      <w:r w:rsidRPr="00EF72D3">
        <w:rPr>
          <w:sz w:val="22"/>
          <w:szCs w:val="22"/>
        </w:rPr>
        <w:t>is a violation of Federal law.  Individuals in violation may be subject to fines, disciplinary actions or both (P.L. 93-579).</w:t>
      </w:r>
    </w:p>
    <w:sectPr w:rsidR="00B441B2" w:rsidRPr="00EF72D3" w:rsidSect="006739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2354C" w14:textId="77777777" w:rsidR="00417EBD" w:rsidRDefault="00417EBD">
      <w:r>
        <w:separator/>
      </w:r>
    </w:p>
  </w:endnote>
  <w:endnote w:type="continuationSeparator" w:id="0">
    <w:p w14:paraId="112BB564" w14:textId="77777777" w:rsidR="00417EBD" w:rsidRDefault="0041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2D64A" w14:textId="77777777" w:rsidR="00417EBD" w:rsidRDefault="00DC760E" w:rsidP="00A21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17EB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53AF66" w14:textId="77777777" w:rsidR="00417EBD" w:rsidRDefault="00417E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80A25" w14:textId="77777777" w:rsidR="00417EBD" w:rsidRDefault="00DC760E" w:rsidP="00A21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17EB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48BD">
      <w:rPr>
        <w:rStyle w:val="PageNumber"/>
        <w:noProof/>
      </w:rPr>
      <w:t>2</w:t>
    </w:r>
    <w:r>
      <w:rPr>
        <w:rStyle w:val="PageNumber"/>
      </w:rPr>
      <w:fldChar w:fldCharType="end"/>
    </w:r>
  </w:p>
  <w:p w14:paraId="0379FF0B" w14:textId="77777777" w:rsidR="00B41DB7" w:rsidRPr="00B41DB7" w:rsidRDefault="00B41DB7" w:rsidP="00B41DB7">
    <w:pPr>
      <w:pStyle w:val="Footer"/>
      <w:jc w:val="center"/>
      <w:rPr>
        <w:rFonts w:ascii="Courier" w:hAnsi="Courier"/>
      </w:rPr>
    </w:pPr>
  </w:p>
  <w:p w14:paraId="7A39F50D" w14:textId="77777777" w:rsidR="00673965" w:rsidRPr="00673965" w:rsidRDefault="00B41DB7" w:rsidP="00673965">
    <w:pPr>
      <w:pStyle w:val="Footer"/>
      <w:jc w:val="center"/>
      <w:rPr>
        <w:rFonts w:ascii="Courier" w:hAnsi="Courier"/>
      </w:rPr>
    </w:pPr>
    <w:r w:rsidRPr="00B41DB7">
      <w:rPr>
        <w:rFonts w:ascii="Courier" w:hAnsi="Courier"/>
      </w:rPr>
      <w:t>UNCLASSIFIED</w:t>
    </w:r>
  </w:p>
  <w:p w14:paraId="1C7AEC6F" w14:textId="77777777" w:rsidR="00673965" w:rsidRPr="00673965" w:rsidRDefault="00673965" w:rsidP="00B41DB7">
    <w:pPr>
      <w:pStyle w:val="Footer"/>
      <w:jc w:val="center"/>
      <w:rPr>
        <w:rFonts w:ascii="Courier" w:hAnsi="Courier"/>
      </w:rPr>
    </w:pPr>
  </w:p>
  <w:p w14:paraId="32CD29C7" w14:textId="77777777" w:rsidR="00870A9F" w:rsidRPr="00870A9F" w:rsidRDefault="00673965" w:rsidP="00673965">
    <w:pPr>
      <w:pStyle w:val="Footer"/>
      <w:jc w:val="center"/>
      <w:rPr>
        <w:rFonts w:ascii="Courier" w:hAnsi="Courier"/>
      </w:rPr>
    </w:pPr>
    <w:r w:rsidRPr="00673965">
      <w:rPr>
        <w:rFonts w:ascii="Courier" w:hAnsi="Courier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87DDB" w14:textId="77777777" w:rsidR="00870A9F" w:rsidRDefault="00870A9F" w:rsidP="00870A9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48B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C12D46" w14:textId="77777777" w:rsidR="00B41DB7" w:rsidRPr="00B41DB7" w:rsidRDefault="00B41DB7" w:rsidP="00B41DB7">
    <w:pPr>
      <w:pStyle w:val="Footer"/>
      <w:jc w:val="center"/>
      <w:rPr>
        <w:rFonts w:ascii="Courier" w:hAnsi="Courier"/>
      </w:rPr>
    </w:pPr>
  </w:p>
  <w:p w14:paraId="3FF2B3CA" w14:textId="77777777" w:rsidR="00673965" w:rsidRPr="00673965" w:rsidRDefault="00B41DB7" w:rsidP="00673965">
    <w:pPr>
      <w:pStyle w:val="Footer"/>
      <w:jc w:val="center"/>
      <w:rPr>
        <w:rFonts w:ascii="Courier" w:hAnsi="Courier"/>
      </w:rPr>
    </w:pPr>
    <w:r w:rsidRPr="00B41DB7">
      <w:rPr>
        <w:rFonts w:ascii="Courier" w:hAnsi="Courier"/>
      </w:rPr>
      <w:t>UNCLASSIFIED</w:t>
    </w:r>
  </w:p>
  <w:p w14:paraId="5CE832A9" w14:textId="77777777" w:rsidR="00870A9F" w:rsidRDefault="00673965" w:rsidP="00673965">
    <w:pPr>
      <w:pStyle w:val="Footer"/>
      <w:jc w:val="center"/>
    </w:pPr>
    <w:r w:rsidRPr="00673965">
      <w:rPr>
        <w:rFonts w:ascii="Courier" w:hAnsi="Courier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0A63E" w14:textId="77777777" w:rsidR="00417EBD" w:rsidRDefault="00417EBD">
      <w:r>
        <w:separator/>
      </w:r>
    </w:p>
  </w:footnote>
  <w:footnote w:type="continuationSeparator" w:id="0">
    <w:p w14:paraId="2BC187B5" w14:textId="77777777" w:rsidR="00417EBD" w:rsidRDefault="0041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8D8CE" w14:textId="77777777" w:rsidR="00417EBD" w:rsidRDefault="00D92C9D">
    <w:pPr>
      <w:pStyle w:val="Header"/>
    </w:pPr>
    <w:r>
      <w:rPr>
        <w:noProof/>
      </w:rPr>
      <w:pict w14:anchorId="550984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761235" o:spid="_x0000_s2050" type="#_x0000_t136" style="position:absolute;margin-left:0;margin-top:0;width:471.3pt;height:188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08DE0" w14:textId="77777777" w:rsidR="00673965" w:rsidRPr="00673965" w:rsidRDefault="00673965" w:rsidP="00673965">
    <w:pPr>
      <w:pStyle w:val="Header"/>
      <w:jc w:val="center"/>
      <w:rPr>
        <w:rFonts w:ascii="Courier" w:hAnsi="Courier" w:cs="Arial"/>
        <w:szCs w:val="28"/>
      </w:rPr>
    </w:pPr>
    <w:r w:rsidRPr="00673965">
      <w:rPr>
        <w:rFonts w:ascii="Courier" w:hAnsi="Courier" w:cs="Arial"/>
        <w:szCs w:val="28"/>
      </w:rPr>
      <w:t>UNCLASSIFIED</w:t>
    </w:r>
  </w:p>
  <w:p w14:paraId="0DAF8F2A" w14:textId="77777777" w:rsidR="00673965" w:rsidRPr="00673965" w:rsidRDefault="00673965" w:rsidP="00B41DB7">
    <w:pPr>
      <w:pStyle w:val="Header"/>
      <w:jc w:val="center"/>
      <w:rPr>
        <w:rFonts w:ascii="Courier" w:hAnsi="Courier" w:cs="Arial"/>
        <w:szCs w:val="28"/>
      </w:rPr>
    </w:pPr>
  </w:p>
  <w:p w14:paraId="2313E7FF" w14:textId="77777777" w:rsidR="00B41DB7" w:rsidRPr="00B41DB7" w:rsidRDefault="00B41DB7" w:rsidP="00F102F1">
    <w:pPr>
      <w:pStyle w:val="Header"/>
      <w:jc w:val="center"/>
      <w:rPr>
        <w:rFonts w:ascii="Courier" w:hAnsi="Courier" w:cs="Arial"/>
        <w:color w:val="FF0000"/>
        <w:szCs w:val="28"/>
      </w:rPr>
    </w:pPr>
  </w:p>
  <w:p w14:paraId="4DB7DBC8" w14:textId="77777777" w:rsidR="00F102F1" w:rsidRPr="00F102F1" w:rsidRDefault="00F102F1" w:rsidP="007A2C53">
    <w:pPr>
      <w:pStyle w:val="Header"/>
      <w:jc w:val="center"/>
      <w:rPr>
        <w:rFonts w:ascii="Courier" w:hAnsi="Courier" w:cs="Arial"/>
        <w:color w:val="FF0000"/>
        <w:szCs w:val="28"/>
      </w:rPr>
    </w:pPr>
  </w:p>
  <w:p w14:paraId="21775FB3" w14:textId="77777777" w:rsidR="00417EBD" w:rsidRDefault="00D92C9D" w:rsidP="007A2C53">
    <w:pPr>
      <w:pStyle w:val="Header"/>
      <w:jc w:val="center"/>
      <w:rPr>
        <w:rFonts w:ascii="Arial" w:hAnsi="Arial" w:cs="Arial"/>
        <w:b/>
        <w:color w:val="FF0000"/>
        <w:sz w:val="28"/>
        <w:szCs w:val="28"/>
      </w:rPr>
    </w:pPr>
    <w:r>
      <w:rPr>
        <w:noProof/>
      </w:rPr>
      <w:pict w14:anchorId="692819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761236" o:spid="_x0000_s2051" type="#_x0000_t136" style="position:absolute;left:0;text-align:left;margin-left:0;margin-top:0;width:471.3pt;height:188.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417EBD">
      <w:rPr>
        <w:rFonts w:ascii="Arial" w:hAnsi="Arial" w:cs="Arial"/>
        <w:b/>
        <w:color w:val="FF0000"/>
        <w:sz w:val="28"/>
        <w:szCs w:val="28"/>
      </w:rPr>
      <w:t>SOURCE SELECTION INFORMATION – SEE FAR 2.101 &amp; 3.104</w:t>
    </w:r>
  </w:p>
  <w:p w14:paraId="7B9F19E9" w14:textId="77777777" w:rsidR="00870A9F" w:rsidRPr="00B41DB7" w:rsidRDefault="00870A9F" w:rsidP="007A2C53">
    <w:pPr>
      <w:pStyle w:val="Header"/>
      <w:jc w:val="center"/>
      <w:rPr>
        <w:rFonts w:ascii="Arial" w:hAnsi="Arial" w:cs="Arial"/>
        <w:b/>
        <w:i/>
        <w:color w:val="FF0000"/>
        <w:sz w:val="28"/>
        <w:szCs w:val="28"/>
      </w:rPr>
    </w:pPr>
    <w:r w:rsidRPr="00B41DB7">
      <w:rPr>
        <w:rFonts w:ascii="Arial" w:hAnsi="Arial" w:cs="Arial"/>
        <w:b/>
        <w:i/>
        <w:color w:val="FF0000"/>
        <w:sz w:val="28"/>
        <w:szCs w:val="28"/>
      </w:rPr>
      <w:t>Classify When Complete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33CD8" w14:textId="77777777" w:rsidR="00673965" w:rsidRPr="00673965" w:rsidRDefault="00673965" w:rsidP="00673965">
    <w:pPr>
      <w:pStyle w:val="Header"/>
      <w:jc w:val="center"/>
      <w:rPr>
        <w:rFonts w:ascii="Courier" w:hAnsi="Courier" w:cs="Arial"/>
        <w:szCs w:val="28"/>
      </w:rPr>
    </w:pPr>
    <w:r w:rsidRPr="00673965">
      <w:rPr>
        <w:rFonts w:ascii="Courier" w:hAnsi="Courier" w:cs="Arial"/>
        <w:szCs w:val="28"/>
      </w:rPr>
      <w:t>UNCLASSIFIED</w:t>
    </w:r>
  </w:p>
  <w:p w14:paraId="7171FD7D" w14:textId="77777777" w:rsidR="00673965" w:rsidRPr="00673965" w:rsidRDefault="00673965" w:rsidP="00B41DB7">
    <w:pPr>
      <w:pStyle w:val="Header"/>
      <w:jc w:val="center"/>
      <w:rPr>
        <w:rFonts w:ascii="Courier" w:hAnsi="Courier" w:cs="Arial"/>
        <w:szCs w:val="28"/>
      </w:rPr>
    </w:pPr>
  </w:p>
  <w:p w14:paraId="3D168824" w14:textId="77777777" w:rsidR="00870A9F" w:rsidRDefault="008C6EF7" w:rsidP="00870A9F">
    <w:pPr>
      <w:pStyle w:val="Header"/>
      <w:jc w:val="center"/>
      <w:rPr>
        <w:rFonts w:ascii="Arial" w:hAnsi="Arial" w:cs="Arial"/>
        <w:b/>
        <w:color w:val="FF0000"/>
        <w:sz w:val="28"/>
        <w:szCs w:val="28"/>
      </w:rPr>
    </w:pPr>
    <w:r w:rsidRPr="00EF72D3">
      <w:rPr>
        <w:noProof/>
        <w:color w:val="FF0000"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4266963E" wp14:editId="749EAD7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85510" cy="2393950"/>
              <wp:effectExtent l="0" t="1619250" r="0" b="1311275"/>
              <wp:wrapNone/>
              <wp:docPr id="1" name="WordArt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5510" cy="23939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710852" w14:textId="77777777" w:rsidR="008C6EF7" w:rsidRDefault="008C6EF7" w:rsidP="008C6EF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WordArt 4" o:spid="_x0000_s1026" type="#_x0000_t202" style="position:absolute;left:0;text-align:left;margin-left:0;margin-top:0;width:471.3pt;height:188.5pt;rotation:-45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:rsidR="008C6EF7" w:rsidRDefault="008C6EF7" w:rsidP="008C6EF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70A9F" w:rsidRPr="00EF72D3">
      <w:rPr>
        <w:rFonts w:ascii="Arial" w:hAnsi="Arial" w:cs="Arial"/>
        <w:b/>
        <w:color w:val="FF0000"/>
        <w:sz w:val="28"/>
        <w:szCs w:val="28"/>
      </w:rPr>
      <w:t>SOURCE SELECTION INFORMATION – SEE FAR 2.101 &amp; 3.104</w:t>
    </w:r>
  </w:p>
  <w:p w14:paraId="24719DEE" w14:textId="77777777" w:rsidR="00870A9F" w:rsidRPr="00EF72D3" w:rsidRDefault="00870A9F" w:rsidP="00870A9F">
    <w:pPr>
      <w:pStyle w:val="Header"/>
      <w:jc w:val="center"/>
      <w:rPr>
        <w:rFonts w:ascii="Arial" w:hAnsi="Arial" w:cs="Arial"/>
        <w:b/>
        <w:i/>
        <w:sz w:val="28"/>
        <w:szCs w:val="28"/>
      </w:rPr>
    </w:pPr>
    <w:r w:rsidRPr="00EF72D3">
      <w:rPr>
        <w:rFonts w:ascii="Arial" w:hAnsi="Arial" w:cs="Arial"/>
        <w:b/>
        <w:i/>
        <w:sz w:val="28"/>
        <w:szCs w:val="28"/>
      </w:rPr>
      <w:t>Classify When Complete</w:t>
    </w:r>
  </w:p>
  <w:p w14:paraId="35C46690" w14:textId="77777777" w:rsidR="00417EBD" w:rsidRDefault="00417E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CA8"/>
    <w:multiLevelType w:val="hybridMultilevel"/>
    <w:tmpl w:val="C03AF8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20BD4"/>
    <w:multiLevelType w:val="hybridMultilevel"/>
    <w:tmpl w:val="8D36DAF8"/>
    <w:lvl w:ilvl="0" w:tplc="A85E8812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" w15:restartNumberingAfterBreak="0">
    <w:nsid w:val="087D5BF2"/>
    <w:multiLevelType w:val="hybridMultilevel"/>
    <w:tmpl w:val="CD968D0C"/>
    <w:lvl w:ilvl="0" w:tplc="1AA45B52">
      <w:start w:val="1"/>
      <w:numFmt w:val="lowerLetter"/>
      <w:lvlText w:val="(%1)"/>
      <w:lvlJc w:val="left"/>
      <w:pPr>
        <w:ind w:left="135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B254375"/>
    <w:multiLevelType w:val="hybridMultilevel"/>
    <w:tmpl w:val="525A9F42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FB5486"/>
    <w:multiLevelType w:val="hybridMultilevel"/>
    <w:tmpl w:val="EA9613D0"/>
    <w:lvl w:ilvl="0" w:tplc="59E4DEC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F8278E"/>
    <w:multiLevelType w:val="multilevel"/>
    <w:tmpl w:val="B34ABB5E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strike w:val="0"/>
        <w:dstrike w:val="0"/>
        <w:u w:val="none"/>
        <w:effect w:val="none"/>
      </w:rPr>
    </w:lvl>
    <w:lvl w:ilvl="1">
      <w:start w:val="6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113D70"/>
    <w:multiLevelType w:val="hybridMultilevel"/>
    <w:tmpl w:val="12362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54E7C"/>
    <w:multiLevelType w:val="hybridMultilevel"/>
    <w:tmpl w:val="C9B853F6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B71658"/>
    <w:multiLevelType w:val="hybridMultilevel"/>
    <w:tmpl w:val="00065868"/>
    <w:lvl w:ilvl="0" w:tplc="AFDAAEE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3C04427"/>
    <w:multiLevelType w:val="hybridMultilevel"/>
    <w:tmpl w:val="62C6CFAA"/>
    <w:lvl w:ilvl="0" w:tplc="D378285A">
      <w:start w:val="1"/>
      <w:numFmt w:val="lowerLetter"/>
      <w:lvlText w:val="(%1)"/>
      <w:lvlJc w:val="left"/>
      <w:pPr>
        <w:ind w:left="16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0" w15:restartNumberingAfterBreak="0">
    <w:nsid w:val="25351F49"/>
    <w:multiLevelType w:val="hybridMultilevel"/>
    <w:tmpl w:val="C9B01BB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2A2BDF"/>
    <w:multiLevelType w:val="hybridMultilevel"/>
    <w:tmpl w:val="D1D2DD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A0612F"/>
    <w:multiLevelType w:val="hybridMultilevel"/>
    <w:tmpl w:val="83E8DB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94237"/>
    <w:multiLevelType w:val="hybridMultilevel"/>
    <w:tmpl w:val="6B6229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E819E1"/>
    <w:multiLevelType w:val="hybridMultilevel"/>
    <w:tmpl w:val="5318170E"/>
    <w:lvl w:ilvl="0" w:tplc="D46256E0">
      <w:start w:val="2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5" w15:restartNumberingAfterBreak="0">
    <w:nsid w:val="31A3022F"/>
    <w:multiLevelType w:val="hybridMultilevel"/>
    <w:tmpl w:val="F236A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D0CAF"/>
    <w:multiLevelType w:val="hybridMultilevel"/>
    <w:tmpl w:val="94368362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87ED3"/>
    <w:multiLevelType w:val="hybridMultilevel"/>
    <w:tmpl w:val="6C02E9EA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E4047"/>
    <w:multiLevelType w:val="hybridMultilevel"/>
    <w:tmpl w:val="E4C03C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80546"/>
    <w:multiLevelType w:val="hybridMultilevel"/>
    <w:tmpl w:val="3D1EFDAC"/>
    <w:lvl w:ilvl="0" w:tplc="395E26FE">
      <w:start w:val="3"/>
      <w:numFmt w:val="decimal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0" w15:restartNumberingAfterBreak="0">
    <w:nsid w:val="3BA448B1"/>
    <w:multiLevelType w:val="hybridMultilevel"/>
    <w:tmpl w:val="2A2C5AD0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50D4412"/>
    <w:multiLevelType w:val="hybridMultilevel"/>
    <w:tmpl w:val="4BA20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872C9"/>
    <w:multiLevelType w:val="hybridMultilevel"/>
    <w:tmpl w:val="5318170E"/>
    <w:lvl w:ilvl="0" w:tplc="D46256E0">
      <w:start w:val="2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3" w15:restartNumberingAfterBreak="0">
    <w:nsid w:val="46CB26AA"/>
    <w:multiLevelType w:val="hybridMultilevel"/>
    <w:tmpl w:val="A6467DBC"/>
    <w:lvl w:ilvl="0" w:tplc="99F4A022">
      <w:start w:val="1"/>
      <w:numFmt w:val="decimal"/>
      <w:lvlText w:val="(%1)"/>
      <w:lvlJc w:val="left"/>
      <w:pPr>
        <w:ind w:left="1350" w:hanging="360"/>
      </w:pPr>
      <w:rPr>
        <w:rFonts w:hint="default"/>
        <w:b/>
        <w:color w:val="00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 w15:restartNumberingAfterBreak="0">
    <w:nsid w:val="477519F9"/>
    <w:multiLevelType w:val="hybridMultilevel"/>
    <w:tmpl w:val="29307B50"/>
    <w:lvl w:ilvl="0" w:tplc="205A9A62">
      <w:start w:val="2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5" w15:restartNumberingAfterBreak="0">
    <w:nsid w:val="4B7A528C"/>
    <w:multiLevelType w:val="hybridMultilevel"/>
    <w:tmpl w:val="D5D628AE"/>
    <w:lvl w:ilvl="0" w:tplc="BC023796">
      <w:start w:val="1"/>
      <w:numFmt w:val="bullet"/>
      <w:lvlText w:val="-"/>
      <w:lvlJc w:val="left"/>
      <w:pPr>
        <w:ind w:left="20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6" w15:restartNumberingAfterBreak="0">
    <w:nsid w:val="50755DC7"/>
    <w:multiLevelType w:val="hybridMultilevel"/>
    <w:tmpl w:val="5024EF98"/>
    <w:lvl w:ilvl="0" w:tplc="804085EC">
      <w:start w:val="3"/>
      <w:numFmt w:val="lowerLetter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7" w15:restartNumberingAfterBreak="0">
    <w:nsid w:val="55E75274"/>
    <w:multiLevelType w:val="hybridMultilevel"/>
    <w:tmpl w:val="F0161CC2"/>
    <w:lvl w:ilvl="0" w:tplc="47FE6D64">
      <w:start w:val="2"/>
      <w:numFmt w:val="decimal"/>
      <w:lvlText w:val="%1)"/>
      <w:lvlJc w:val="left"/>
      <w:pPr>
        <w:tabs>
          <w:tab w:val="num" w:pos="945"/>
        </w:tabs>
        <w:ind w:left="9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56AA6F15"/>
    <w:multiLevelType w:val="hybridMultilevel"/>
    <w:tmpl w:val="C95669C6"/>
    <w:lvl w:ilvl="0" w:tplc="B07C0352">
      <w:start w:val="2"/>
      <w:numFmt w:val="decimal"/>
      <w:lvlText w:val="(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9" w15:restartNumberingAfterBreak="0">
    <w:nsid w:val="57A758FE"/>
    <w:multiLevelType w:val="hybridMultilevel"/>
    <w:tmpl w:val="9744AEC0"/>
    <w:lvl w:ilvl="0" w:tplc="21AAF68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6A4F24"/>
    <w:multiLevelType w:val="hybridMultilevel"/>
    <w:tmpl w:val="A8ECCF8A"/>
    <w:lvl w:ilvl="0" w:tplc="50CAD22E">
      <w:start w:val="1"/>
      <w:numFmt w:val="lowerLetter"/>
      <w:lvlText w:val="%1."/>
      <w:lvlJc w:val="left"/>
      <w:pPr>
        <w:ind w:left="67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1" w15:restartNumberingAfterBreak="0">
    <w:nsid w:val="5C957D2D"/>
    <w:multiLevelType w:val="hybridMultilevel"/>
    <w:tmpl w:val="54AA606E"/>
    <w:lvl w:ilvl="0" w:tplc="5440A57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5F42318F"/>
    <w:multiLevelType w:val="hybridMultilevel"/>
    <w:tmpl w:val="5B4CDEBC"/>
    <w:lvl w:ilvl="0" w:tplc="AA7CFDA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80B38"/>
    <w:multiLevelType w:val="hybridMultilevel"/>
    <w:tmpl w:val="9072CECE"/>
    <w:lvl w:ilvl="0" w:tplc="5600B74C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4" w15:restartNumberingAfterBreak="0">
    <w:nsid w:val="69F412C3"/>
    <w:multiLevelType w:val="multilevel"/>
    <w:tmpl w:val="5EF0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5" w15:restartNumberingAfterBreak="0">
    <w:nsid w:val="6A3705A0"/>
    <w:multiLevelType w:val="hybridMultilevel"/>
    <w:tmpl w:val="D81EA75E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570B62"/>
    <w:multiLevelType w:val="hybridMultilevel"/>
    <w:tmpl w:val="A46EB2B8"/>
    <w:lvl w:ilvl="0" w:tplc="21AAF68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01FFB"/>
    <w:multiLevelType w:val="hybridMultilevel"/>
    <w:tmpl w:val="13D88E8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143D2"/>
    <w:multiLevelType w:val="hybridMultilevel"/>
    <w:tmpl w:val="46FA62F2"/>
    <w:lvl w:ilvl="0" w:tplc="73B21454">
      <w:start w:val="2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9" w15:restartNumberingAfterBreak="0">
    <w:nsid w:val="79047202"/>
    <w:multiLevelType w:val="hybridMultilevel"/>
    <w:tmpl w:val="17349FE6"/>
    <w:lvl w:ilvl="0" w:tplc="3768089E">
      <w:start w:val="1"/>
      <w:numFmt w:val="lowerLetter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num w:numId="1">
    <w:abstractNumId w:val="18"/>
  </w:num>
  <w:num w:numId="2">
    <w:abstractNumId w:val="10"/>
  </w:num>
  <w:num w:numId="3">
    <w:abstractNumId w:val="12"/>
  </w:num>
  <w:num w:numId="4">
    <w:abstractNumId w:val="13"/>
  </w:num>
  <w:num w:numId="5">
    <w:abstractNumId w:val="0"/>
  </w:num>
  <w:num w:numId="6">
    <w:abstractNumId w:val="11"/>
  </w:num>
  <w:num w:numId="7">
    <w:abstractNumId w:val="8"/>
  </w:num>
  <w:num w:numId="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34"/>
  </w:num>
  <w:num w:numId="16">
    <w:abstractNumId w:val="39"/>
  </w:num>
  <w:num w:numId="17">
    <w:abstractNumId w:val="14"/>
  </w:num>
  <w:num w:numId="18">
    <w:abstractNumId w:val="27"/>
  </w:num>
  <w:num w:numId="19">
    <w:abstractNumId w:val="24"/>
  </w:num>
  <w:num w:numId="20">
    <w:abstractNumId w:val="3"/>
  </w:num>
  <w:num w:numId="21">
    <w:abstractNumId w:val="7"/>
  </w:num>
  <w:num w:numId="22">
    <w:abstractNumId w:val="28"/>
  </w:num>
  <w:num w:numId="23">
    <w:abstractNumId w:val="30"/>
  </w:num>
  <w:num w:numId="24">
    <w:abstractNumId w:val="2"/>
  </w:num>
  <w:num w:numId="25">
    <w:abstractNumId w:val="33"/>
  </w:num>
  <w:num w:numId="26">
    <w:abstractNumId w:val="25"/>
  </w:num>
  <w:num w:numId="27">
    <w:abstractNumId w:val="22"/>
  </w:num>
  <w:num w:numId="28">
    <w:abstractNumId w:val="23"/>
  </w:num>
  <w:num w:numId="29">
    <w:abstractNumId w:val="9"/>
  </w:num>
  <w:num w:numId="30">
    <w:abstractNumId w:val="37"/>
  </w:num>
  <w:num w:numId="31">
    <w:abstractNumId w:val="4"/>
  </w:num>
  <w:num w:numId="32">
    <w:abstractNumId w:val="6"/>
  </w:num>
  <w:num w:numId="33">
    <w:abstractNumId w:val="32"/>
  </w:num>
  <w:num w:numId="34">
    <w:abstractNumId w:val="38"/>
  </w:num>
  <w:num w:numId="3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19"/>
  </w:num>
  <w:num w:numId="38">
    <w:abstractNumId w:val="1"/>
  </w:num>
  <w:num w:numId="39">
    <w:abstractNumId w:val="31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rawingGridHorizontalSpacing w:val="120"/>
  <w:displayHorizont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538"/>
    <w:rsid w:val="0001010A"/>
    <w:rsid w:val="0001201B"/>
    <w:rsid w:val="00012A4E"/>
    <w:rsid w:val="000147D8"/>
    <w:rsid w:val="000201C0"/>
    <w:rsid w:val="0002587C"/>
    <w:rsid w:val="00025ACD"/>
    <w:rsid w:val="000322C9"/>
    <w:rsid w:val="000371AB"/>
    <w:rsid w:val="00037F31"/>
    <w:rsid w:val="00040CBB"/>
    <w:rsid w:val="000436A3"/>
    <w:rsid w:val="00044215"/>
    <w:rsid w:val="00045393"/>
    <w:rsid w:val="000469AC"/>
    <w:rsid w:val="00057855"/>
    <w:rsid w:val="00066BDC"/>
    <w:rsid w:val="000726BF"/>
    <w:rsid w:val="00073D5E"/>
    <w:rsid w:val="00077379"/>
    <w:rsid w:val="0008707F"/>
    <w:rsid w:val="00090041"/>
    <w:rsid w:val="00090346"/>
    <w:rsid w:val="000949DA"/>
    <w:rsid w:val="00095133"/>
    <w:rsid w:val="000B08AB"/>
    <w:rsid w:val="000B0AE4"/>
    <w:rsid w:val="000B0C06"/>
    <w:rsid w:val="000B36AF"/>
    <w:rsid w:val="000D4521"/>
    <w:rsid w:val="000D5598"/>
    <w:rsid w:val="000E12DC"/>
    <w:rsid w:val="000F1405"/>
    <w:rsid w:val="000F2969"/>
    <w:rsid w:val="000F7DB6"/>
    <w:rsid w:val="00101508"/>
    <w:rsid w:val="00103CE6"/>
    <w:rsid w:val="001125A9"/>
    <w:rsid w:val="00121739"/>
    <w:rsid w:val="00130E38"/>
    <w:rsid w:val="00141515"/>
    <w:rsid w:val="00141801"/>
    <w:rsid w:val="00144537"/>
    <w:rsid w:val="00152233"/>
    <w:rsid w:val="00155901"/>
    <w:rsid w:val="001564BD"/>
    <w:rsid w:val="00161E1C"/>
    <w:rsid w:val="00170B9A"/>
    <w:rsid w:val="0017558C"/>
    <w:rsid w:val="00182854"/>
    <w:rsid w:val="00187156"/>
    <w:rsid w:val="001904D9"/>
    <w:rsid w:val="00191522"/>
    <w:rsid w:val="001918C8"/>
    <w:rsid w:val="001A30A8"/>
    <w:rsid w:val="001B3D44"/>
    <w:rsid w:val="001B7061"/>
    <w:rsid w:val="001B78C2"/>
    <w:rsid w:val="001C089E"/>
    <w:rsid w:val="001C1012"/>
    <w:rsid w:val="001C1FB5"/>
    <w:rsid w:val="001C27AA"/>
    <w:rsid w:val="001E0832"/>
    <w:rsid w:val="001E3F24"/>
    <w:rsid w:val="001F0A82"/>
    <w:rsid w:val="00201780"/>
    <w:rsid w:val="00203538"/>
    <w:rsid w:val="00205C5D"/>
    <w:rsid w:val="00212020"/>
    <w:rsid w:val="00214158"/>
    <w:rsid w:val="00214EC2"/>
    <w:rsid w:val="00221CB0"/>
    <w:rsid w:val="002300C5"/>
    <w:rsid w:val="00232E91"/>
    <w:rsid w:val="00241A7A"/>
    <w:rsid w:val="00243634"/>
    <w:rsid w:val="00246BBD"/>
    <w:rsid w:val="002503F9"/>
    <w:rsid w:val="002509C6"/>
    <w:rsid w:val="002514AC"/>
    <w:rsid w:val="002613BD"/>
    <w:rsid w:val="00271980"/>
    <w:rsid w:val="00273C1E"/>
    <w:rsid w:val="00276790"/>
    <w:rsid w:val="00284334"/>
    <w:rsid w:val="002848CF"/>
    <w:rsid w:val="00284D19"/>
    <w:rsid w:val="002876E6"/>
    <w:rsid w:val="00290E80"/>
    <w:rsid w:val="002911AD"/>
    <w:rsid w:val="002948BE"/>
    <w:rsid w:val="002A01EF"/>
    <w:rsid w:val="002A3DD7"/>
    <w:rsid w:val="002D247B"/>
    <w:rsid w:val="002D57EC"/>
    <w:rsid w:val="002D6735"/>
    <w:rsid w:val="002D78BF"/>
    <w:rsid w:val="002E53D4"/>
    <w:rsid w:val="00300977"/>
    <w:rsid w:val="00304074"/>
    <w:rsid w:val="00315019"/>
    <w:rsid w:val="00323909"/>
    <w:rsid w:val="003330CC"/>
    <w:rsid w:val="00343875"/>
    <w:rsid w:val="00344614"/>
    <w:rsid w:val="003461C6"/>
    <w:rsid w:val="00347C35"/>
    <w:rsid w:val="003517E7"/>
    <w:rsid w:val="003553AB"/>
    <w:rsid w:val="00366144"/>
    <w:rsid w:val="00366C2C"/>
    <w:rsid w:val="00372766"/>
    <w:rsid w:val="00372939"/>
    <w:rsid w:val="00387763"/>
    <w:rsid w:val="003878E7"/>
    <w:rsid w:val="00393BA3"/>
    <w:rsid w:val="003A3264"/>
    <w:rsid w:val="003B1FAE"/>
    <w:rsid w:val="003B31FC"/>
    <w:rsid w:val="003C0841"/>
    <w:rsid w:val="003C7A26"/>
    <w:rsid w:val="003D0ABF"/>
    <w:rsid w:val="003E7B56"/>
    <w:rsid w:val="00406FB7"/>
    <w:rsid w:val="00410533"/>
    <w:rsid w:val="00413AF7"/>
    <w:rsid w:val="00417EBD"/>
    <w:rsid w:val="00421949"/>
    <w:rsid w:val="004323D5"/>
    <w:rsid w:val="00433093"/>
    <w:rsid w:val="00434D23"/>
    <w:rsid w:val="00440203"/>
    <w:rsid w:val="00446598"/>
    <w:rsid w:val="00446E97"/>
    <w:rsid w:val="00460A04"/>
    <w:rsid w:val="0046202A"/>
    <w:rsid w:val="00465154"/>
    <w:rsid w:val="00465F3D"/>
    <w:rsid w:val="0048186A"/>
    <w:rsid w:val="004867B6"/>
    <w:rsid w:val="00486F18"/>
    <w:rsid w:val="004906FA"/>
    <w:rsid w:val="00490DAB"/>
    <w:rsid w:val="004A361B"/>
    <w:rsid w:val="004A7B31"/>
    <w:rsid w:val="004D19BE"/>
    <w:rsid w:val="004D55A0"/>
    <w:rsid w:val="004D7455"/>
    <w:rsid w:val="004E5B95"/>
    <w:rsid w:val="005001D2"/>
    <w:rsid w:val="00502DD0"/>
    <w:rsid w:val="0050485B"/>
    <w:rsid w:val="00514109"/>
    <w:rsid w:val="005156DF"/>
    <w:rsid w:val="00515B5D"/>
    <w:rsid w:val="00523084"/>
    <w:rsid w:val="00533120"/>
    <w:rsid w:val="005349B0"/>
    <w:rsid w:val="00542E8E"/>
    <w:rsid w:val="00547E0B"/>
    <w:rsid w:val="00547E32"/>
    <w:rsid w:val="00567207"/>
    <w:rsid w:val="00577544"/>
    <w:rsid w:val="00590E80"/>
    <w:rsid w:val="0059383B"/>
    <w:rsid w:val="005A4133"/>
    <w:rsid w:val="005B0653"/>
    <w:rsid w:val="005B769A"/>
    <w:rsid w:val="005C114B"/>
    <w:rsid w:val="005D2EF5"/>
    <w:rsid w:val="005D43D2"/>
    <w:rsid w:val="005D4E1C"/>
    <w:rsid w:val="005E691F"/>
    <w:rsid w:val="005E6D16"/>
    <w:rsid w:val="005F037A"/>
    <w:rsid w:val="005F0660"/>
    <w:rsid w:val="005F361B"/>
    <w:rsid w:val="005F4FBA"/>
    <w:rsid w:val="005F5786"/>
    <w:rsid w:val="005F730B"/>
    <w:rsid w:val="0060057D"/>
    <w:rsid w:val="00603986"/>
    <w:rsid w:val="00604EA1"/>
    <w:rsid w:val="006064EB"/>
    <w:rsid w:val="00615427"/>
    <w:rsid w:val="00616A41"/>
    <w:rsid w:val="006175CC"/>
    <w:rsid w:val="00623532"/>
    <w:rsid w:val="00630360"/>
    <w:rsid w:val="006307A1"/>
    <w:rsid w:val="006407A3"/>
    <w:rsid w:val="00642843"/>
    <w:rsid w:val="006435C2"/>
    <w:rsid w:val="0064368B"/>
    <w:rsid w:val="006441AA"/>
    <w:rsid w:val="00647F53"/>
    <w:rsid w:val="00654140"/>
    <w:rsid w:val="006565AC"/>
    <w:rsid w:val="0066475C"/>
    <w:rsid w:val="00673965"/>
    <w:rsid w:val="00673CEA"/>
    <w:rsid w:val="00682A08"/>
    <w:rsid w:val="006A0A55"/>
    <w:rsid w:val="006A48B6"/>
    <w:rsid w:val="006A4DEB"/>
    <w:rsid w:val="006A4EB5"/>
    <w:rsid w:val="006B5BAB"/>
    <w:rsid w:val="006C33C7"/>
    <w:rsid w:val="006C3F57"/>
    <w:rsid w:val="006D012D"/>
    <w:rsid w:val="006D3523"/>
    <w:rsid w:val="006E2023"/>
    <w:rsid w:val="006F2D15"/>
    <w:rsid w:val="006F7BC1"/>
    <w:rsid w:val="00724B1A"/>
    <w:rsid w:val="007421EE"/>
    <w:rsid w:val="007464D6"/>
    <w:rsid w:val="00751160"/>
    <w:rsid w:val="007637DA"/>
    <w:rsid w:val="00776E22"/>
    <w:rsid w:val="007869FE"/>
    <w:rsid w:val="007924C7"/>
    <w:rsid w:val="00793C2E"/>
    <w:rsid w:val="007946C6"/>
    <w:rsid w:val="00797224"/>
    <w:rsid w:val="007A295C"/>
    <w:rsid w:val="007A2C53"/>
    <w:rsid w:val="007A3842"/>
    <w:rsid w:val="007A7ECC"/>
    <w:rsid w:val="007B535A"/>
    <w:rsid w:val="007B5C75"/>
    <w:rsid w:val="007C33B4"/>
    <w:rsid w:val="007C40E8"/>
    <w:rsid w:val="007C4D95"/>
    <w:rsid w:val="007C6075"/>
    <w:rsid w:val="007E01B2"/>
    <w:rsid w:val="007E7850"/>
    <w:rsid w:val="007F4E09"/>
    <w:rsid w:val="00801BA9"/>
    <w:rsid w:val="00802A91"/>
    <w:rsid w:val="00802B6B"/>
    <w:rsid w:val="0080743B"/>
    <w:rsid w:val="00816265"/>
    <w:rsid w:val="008172E0"/>
    <w:rsid w:val="00820B05"/>
    <w:rsid w:val="008239E6"/>
    <w:rsid w:val="00823D8B"/>
    <w:rsid w:val="00825311"/>
    <w:rsid w:val="00827F2B"/>
    <w:rsid w:val="00832099"/>
    <w:rsid w:val="00845A2A"/>
    <w:rsid w:val="008523A2"/>
    <w:rsid w:val="0086130D"/>
    <w:rsid w:val="00861EE8"/>
    <w:rsid w:val="00870A9F"/>
    <w:rsid w:val="008748FC"/>
    <w:rsid w:val="008869BA"/>
    <w:rsid w:val="00891A4C"/>
    <w:rsid w:val="00891EFF"/>
    <w:rsid w:val="00896B9E"/>
    <w:rsid w:val="008B22C6"/>
    <w:rsid w:val="008C1B74"/>
    <w:rsid w:val="008C44C9"/>
    <w:rsid w:val="008C6EF7"/>
    <w:rsid w:val="008D0D3A"/>
    <w:rsid w:val="008D16A9"/>
    <w:rsid w:val="008D312E"/>
    <w:rsid w:val="008D3BC1"/>
    <w:rsid w:val="008E18C4"/>
    <w:rsid w:val="008F28D3"/>
    <w:rsid w:val="008F4C0C"/>
    <w:rsid w:val="008F71B0"/>
    <w:rsid w:val="009040A1"/>
    <w:rsid w:val="00905BB0"/>
    <w:rsid w:val="00915505"/>
    <w:rsid w:val="00920B7A"/>
    <w:rsid w:val="009211EC"/>
    <w:rsid w:val="009326AE"/>
    <w:rsid w:val="009339AB"/>
    <w:rsid w:val="00933EC4"/>
    <w:rsid w:val="009349E0"/>
    <w:rsid w:val="00936401"/>
    <w:rsid w:val="009408E9"/>
    <w:rsid w:val="009432D3"/>
    <w:rsid w:val="00945F44"/>
    <w:rsid w:val="00950404"/>
    <w:rsid w:val="009505D9"/>
    <w:rsid w:val="00951A8F"/>
    <w:rsid w:val="00954627"/>
    <w:rsid w:val="00955856"/>
    <w:rsid w:val="0096048C"/>
    <w:rsid w:val="00960ADB"/>
    <w:rsid w:val="009640A5"/>
    <w:rsid w:val="009669A2"/>
    <w:rsid w:val="00975457"/>
    <w:rsid w:val="00983073"/>
    <w:rsid w:val="0098363B"/>
    <w:rsid w:val="00985C51"/>
    <w:rsid w:val="009A2F42"/>
    <w:rsid w:val="009A5CEB"/>
    <w:rsid w:val="009E1A72"/>
    <w:rsid w:val="009F1760"/>
    <w:rsid w:val="009F48BD"/>
    <w:rsid w:val="00A0440A"/>
    <w:rsid w:val="00A12147"/>
    <w:rsid w:val="00A17615"/>
    <w:rsid w:val="00A205D1"/>
    <w:rsid w:val="00A21812"/>
    <w:rsid w:val="00A27636"/>
    <w:rsid w:val="00A33D65"/>
    <w:rsid w:val="00A4072B"/>
    <w:rsid w:val="00A40BCF"/>
    <w:rsid w:val="00A41E49"/>
    <w:rsid w:val="00A44316"/>
    <w:rsid w:val="00A525E6"/>
    <w:rsid w:val="00A60FC3"/>
    <w:rsid w:val="00A64FE3"/>
    <w:rsid w:val="00A81C7D"/>
    <w:rsid w:val="00A94248"/>
    <w:rsid w:val="00A96C00"/>
    <w:rsid w:val="00A96F10"/>
    <w:rsid w:val="00A97C6F"/>
    <w:rsid w:val="00AA09D7"/>
    <w:rsid w:val="00AA3543"/>
    <w:rsid w:val="00AA3B95"/>
    <w:rsid w:val="00AB3715"/>
    <w:rsid w:val="00AB58CA"/>
    <w:rsid w:val="00AB5C41"/>
    <w:rsid w:val="00AC2992"/>
    <w:rsid w:val="00AC2DE5"/>
    <w:rsid w:val="00AC4CFB"/>
    <w:rsid w:val="00AD0BA1"/>
    <w:rsid w:val="00AD5470"/>
    <w:rsid w:val="00AE48DA"/>
    <w:rsid w:val="00AF3BC6"/>
    <w:rsid w:val="00AF5322"/>
    <w:rsid w:val="00B007CE"/>
    <w:rsid w:val="00B07B38"/>
    <w:rsid w:val="00B10F32"/>
    <w:rsid w:val="00B20193"/>
    <w:rsid w:val="00B25777"/>
    <w:rsid w:val="00B26D27"/>
    <w:rsid w:val="00B3632B"/>
    <w:rsid w:val="00B41DB7"/>
    <w:rsid w:val="00B441B2"/>
    <w:rsid w:val="00B503EC"/>
    <w:rsid w:val="00B5084F"/>
    <w:rsid w:val="00B542F7"/>
    <w:rsid w:val="00B56C64"/>
    <w:rsid w:val="00B6027A"/>
    <w:rsid w:val="00B620E3"/>
    <w:rsid w:val="00B67685"/>
    <w:rsid w:val="00B7362B"/>
    <w:rsid w:val="00B871B6"/>
    <w:rsid w:val="00B900E1"/>
    <w:rsid w:val="00B93BF5"/>
    <w:rsid w:val="00BA26BC"/>
    <w:rsid w:val="00BA2B31"/>
    <w:rsid w:val="00BB0706"/>
    <w:rsid w:val="00BC5D0A"/>
    <w:rsid w:val="00BD7546"/>
    <w:rsid w:val="00BD7552"/>
    <w:rsid w:val="00BE5F30"/>
    <w:rsid w:val="00C02DFF"/>
    <w:rsid w:val="00C109DB"/>
    <w:rsid w:val="00C11496"/>
    <w:rsid w:val="00C1691F"/>
    <w:rsid w:val="00C2174E"/>
    <w:rsid w:val="00C23FD8"/>
    <w:rsid w:val="00C415F8"/>
    <w:rsid w:val="00C52691"/>
    <w:rsid w:val="00C53F48"/>
    <w:rsid w:val="00C55967"/>
    <w:rsid w:val="00C630A6"/>
    <w:rsid w:val="00C74F77"/>
    <w:rsid w:val="00C853FF"/>
    <w:rsid w:val="00C86E70"/>
    <w:rsid w:val="00C91556"/>
    <w:rsid w:val="00C92013"/>
    <w:rsid w:val="00C96DE3"/>
    <w:rsid w:val="00C97AE5"/>
    <w:rsid w:val="00CA2A08"/>
    <w:rsid w:val="00CA2C47"/>
    <w:rsid w:val="00CA566A"/>
    <w:rsid w:val="00CA5FDE"/>
    <w:rsid w:val="00CA7592"/>
    <w:rsid w:val="00CB1D12"/>
    <w:rsid w:val="00CB45CD"/>
    <w:rsid w:val="00CB4BBB"/>
    <w:rsid w:val="00CC41EE"/>
    <w:rsid w:val="00CD0BA0"/>
    <w:rsid w:val="00CD77E7"/>
    <w:rsid w:val="00CE47A3"/>
    <w:rsid w:val="00D01277"/>
    <w:rsid w:val="00D1261B"/>
    <w:rsid w:val="00D141F3"/>
    <w:rsid w:val="00D23DE4"/>
    <w:rsid w:val="00D432D1"/>
    <w:rsid w:val="00D43CE7"/>
    <w:rsid w:val="00D43FC0"/>
    <w:rsid w:val="00D577CA"/>
    <w:rsid w:val="00D630E5"/>
    <w:rsid w:val="00D66439"/>
    <w:rsid w:val="00D72744"/>
    <w:rsid w:val="00D72A47"/>
    <w:rsid w:val="00D81A40"/>
    <w:rsid w:val="00D8496A"/>
    <w:rsid w:val="00D900AB"/>
    <w:rsid w:val="00D92C9D"/>
    <w:rsid w:val="00D97168"/>
    <w:rsid w:val="00DA581F"/>
    <w:rsid w:val="00DA5DE9"/>
    <w:rsid w:val="00DB0829"/>
    <w:rsid w:val="00DB097E"/>
    <w:rsid w:val="00DC0C56"/>
    <w:rsid w:val="00DC3693"/>
    <w:rsid w:val="00DC6DBB"/>
    <w:rsid w:val="00DC760E"/>
    <w:rsid w:val="00DD1BFF"/>
    <w:rsid w:val="00DD53FD"/>
    <w:rsid w:val="00DE5404"/>
    <w:rsid w:val="00DF1032"/>
    <w:rsid w:val="00DF2744"/>
    <w:rsid w:val="00DF2895"/>
    <w:rsid w:val="00DF598A"/>
    <w:rsid w:val="00DF6120"/>
    <w:rsid w:val="00DF7C83"/>
    <w:rsid w:val="00E0337A"/>
    <w:rsid w:val="00E0701E"/>
    <w:rsid w:val="00E0775F"/>
    <w:rsid w:val="00E11319"/>
    <w:rsid w:val="00E234C6"/>
    <w:rsid w:val="00E256ED"/>
    <w:rsid w:val="00E277F9"/>
    <w:rsid w:val="00E27E7C"/>
    <w:rsid w:val="00E33FEF"/>
    <w:rsid w:val="00E41A7E"/>
    <w:rsid w:val="00E47184"/>
    <w:rsid w:val="00E47753"/>
    <w:rsid w:val="00E642F6"/>
    <w:rsid w:val="00E71981"/>
    <w:rsid w:val="00E73B72"/>
    <w:rsid w:val="00E80C76"/>
    <w:rsid w:val="00E81B07"/>
    <w:rsid w:val="00E87C08"/>
    <w:rsid w:val="00E96C5D"/>
    <w:rsid w:val="00E973B1"/>
    <w:rsid w:val="00EA0505"/>
    <w:rsid w:val="00EA0EEA"/>
    <w:rsid w:val="00EB2A16"/>
    <w:rsid w:val="00EC1C54"/>
    <w:rsid w:val="00EC48A3"/>
    <w:rsid w:val="00EC6527"/>
    <w:rsid w:val="00EC7E42"/>
    <w:rsid w:val="00ED3930"/>
    <w:rsid w:val="00EE5677"/>
    <w:rsid w:val="00EE607A"/>
    <w:rsid w:val="00EF2ED6"/>
    <w:rsid w:val="00EF72D3"/>
    <w:rsid w:val="00F03FB3"/>
    <w:rsid w:val="00F07CD3"/>
    <w:rsid w:val="00F102F1"/>
    <w:rsid w:val="00F10472"/>
    <w:rsid w:val="00F168C5"/>
    <w:rsid w:val="00F17F46"/>
    <w:rsid w:val="00F201FB"/>
    <w:rsid w:val="00F23DA8"/>
    <w:rsid w:val="00F24171"/>
    <w:rsid w:val="00F327C4"/>
    <w:rsid w:val="00F335B1"/>
    <w:rsid w:val="00F3564B"/>
    <w:rsid w:val="00F451FD"/>
    <w:rsid w:val="00F53D2D"/>
    <w:rsid w:val="00F544AC"/>
    <w:rsid w:val="00F61C25"/>
    <w:rsid w:val="00F630E1"/>
    <w:rsid w:val="00F637E4"/>
    <w:rsid w:val="00F7096B"/>
    <w:rsid w:val="00F7239F"/>
    <w:rsid w:val="00F75B6D"/>
    <w:rsid w:val="00FB168A"/>
    <w:rsid w:val="00FB19F6"/>
    <w:rsid w:val="00FB3BF3"/>
    <w:rsid w:val="00FB7431"/>
    <w:rsid w:val="00FC4D0D"/>
    <w:rsid w:val="00FD0379"/>
    <w:rsid w:val="00FE65F1"/>
    <w:rsid w:val="00FE6D5A"/>
    <w:rsid w:val="00FF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2D61DF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6E22"/>
    <w:rPr>
      <w:sz w:val="24"/>
      <w:szCs w:val="24"/>
    </w:rPr>
  </w:style>
  <w:style w:type="paragraph" w:styleId="Heading1">
    <w:name w:val="heading 1"/>
    <w:aliases w:val="h1"/>
    <w:basedOn w:val="Normal"/>
    <w:next w:val="Normal"/>
    <w:qFormat/>
    <w:rsid w:val="00B900E1"/>
    <w:pPr>
      <w:widowControl w:val="0"/>
      <w:autoSpaceDE w:val="0"/>
      <w:autoSpaceDN w:val="0"/>
      <w:adjustRightInd w:val="0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qFormat/>
    <w:rsid w:val="00B900E1"/>
    <w:pPr>
      <w:widowControl w:val="0"/>
      <w:autoSpaceDE w:val="0"/>
      <w:autoSpaceDN w:val="0"/>
      <w:adjustRightInd w:val="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41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14158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semiHidden/>
    <w:rsid w:val="00B900E1"/>
    <w:pPr>
      <w:widowControl w:val="0"/>
      <w:snapToGrid w:val="0"/>
    </w:pPr>
    <w:rPr>
      <w:rFonts w:ascii="Courier" w:hAnsi="Courier"/>
      <w:szCs w:val="20"/>
    </w:rPr>
  </w:style>
  <w:style w:type="paragraph" w:styleId="BodyTextIndent">
    <w:name w:val="Body Text Indent"/>
    <w:basedOn w:val="Normal"/>
    <w:rsid w:val="00B900E1"/>
    <w:pPr>
      <w:widowControl w:val="0"/>
      <w:autoSpaceDE w:val="0"/>
      <w:autoSpaceDN w:val="0"/>
      <w:adjustRightInd w:val="0"/>
      <w:spacing w:after="120"/>
      <w:ind w:left="360"/>
    </w:pPr>
    <w:rPr>
      <w:sz w:val="20"/>
      <w:szCs w:val="20"/>
    </w:rPr>
  </w:style>
  <w:style w:type="paragraph" w:styleId="Date">
    <w:name w:val="Date"/>
    <w:basedOn w:val="Normal"/>
    <w:next w:val="Normal"/>
    <w:rsid w:val="00B900E1"/>
    <w:rPr>
      <w:szCs w:val="20"/>
    </w:rPr>
  </w:style>
  <w:style w:type="paragraph" w:styleId="BodyText">
    <w:name w:val="Body Text"/>
    <w:basedOn w:val="Normal"/>
    <w:rsid w:val="007C33B4"/>
    <w:pPr>
      <w:spacing w:after="120"/>
    </w:pPr>
  </w:style>
  <w:style w:type="character" w:styleId="PageNumber">
    <w:name w:val="page number"/>
    <w:basedOn w:val="DefaultParagraphFont"/>
    <w:rsid w:val="00F637E4"/>
  </w:style>
  <w:style w:type="paragraph" w:styleId="ListParagraph">
    <w:name w:val="List Paragraph"/>
    <w:basedOn w:val="Normal"/>
    <w:uiPriority w:val="34"/>
    <w:qFormat/>
    <w:rsid w:val="002911AD"/>
    <w:pPr>
      <w:ind w:left="720"/>
      <w:contextualSpacing/>
    </w:pPr>
  </w:style>
  <w:style w:type="table" w:styleId="TableGrid">
    <w:name w:val="Table Grid"/>
    <w:basedOn w:val="TableNormal"/>
    <w:uiPriority w:val="59"/>
    <w:rsid w:val="00B441B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7C4D95"/>
    <w:rPr>
      <w:sz w:val="16"/>
      <w:szCs w:val="16"/>
    </w:rPr>
  </w:style>
  <w:style w:type="paragraph" w:styleId="CommentText">
    <w:name w:val="annotation text"/>
    <w:basedOn w:val="Normal"/>
    <w:link w:val="CommentTextChar"/>
    <w:rsid w:val="007C4D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C4D95"/>
  </w:style>
  <w:style w:type="paragraph" w:styleId="CommentSubject">
    <w:name w:val="annotation subject"/>
    <w:basedOn w:val="CommentText"/>
    <w:next w:val="CommentText"/>
    <w:link w:val="CommentSubjectChar"/>
    <w:rsid w:val="007C4D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C4D95"/>
    <w:rPr>
      <w:b/>
      <w:bCs/>
    </w:rPr>
  </w:style>
  <w:style w:type="paragraph" w:styleId="BalloonText">
    <w:name w:val="Balloon Text"/>
    <w:basedOn w:val="Normal"/>
    <w:link w:val="BalloonTextChar"/>
    <w:rsid w:val="007C4D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4D95"/>
    <w:rPr>
      <w:rFonts w:ascii="Tahoma" w:hAnsi="Tahoma" w:cs="Tahoma"/>
      <w:sz w:val="16"/>
      <w:szCs w:val="16"/>
    </w:rPr>
  </w:style>
  <w:style w:type="table" w:styleId="TableColumns3">
    <w:name w:val="Table Columns 3"/>
    <w:basedOn w:val="TableNormal"/>
    <w:rsid w:val="0027679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27679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C6EF7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lass:Classification xmlns:class="urn:us:gov:cia:enterprise:schema:Classification:2.3" dateClassified="2023-02-12" portionMarking="false" caveat="false" tool="AACG" toolVersion="2022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624592A2-C3FE-4EEB-B6CA-63F072A4E622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2023-02-12T19:30:00Z</dcterms:created>
  <dcterms:modified xsi:type="dcterms:W3CDTF">2025-04-18T11:42:00Z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202210</vt:lpwstr>
  </property>
  <property fmtid="{D5CDD505-2E9C-101B-9397-08002B2CF9AE}" pid="20" name="AACG_CustomClassXMLPart">
    <vt:lpwstr>{624592A2-C3FE-4EEB-B6CA-63F072A4E622}</vt:lpwstr>
  </property>
</Properties>
</file>