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4167" w14:textId="77777777" w:rsidR="00D276DE" w:rsidRPr="004F36A7" w:rsidRDefault="00D276DE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8626A" w14:paraId="3A1B416A" w14:textId="77777777" w:rsidTr="00231CE2">
        <w:trPr>
          <w:trHeight w:val="287"/>
        </w:trPr>
        <w:tc>
          <w:tcPr>
            <w:tcW w:w="1278" w:type="dxa"/>
          </w:tcPr>
          <w:p w14:paraId="3A1B4168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3A1B4169" w14:textId="77777777" w:rsidR="00D276DE" w:rsidRPr="00F43FAC" w:rsidRDefault="00D276DE" w:rsidP="00D276DE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Renovate B26 for Mental Health - 538-23-102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3A1B416B" w14:textId="77777777" w:rsidR="00D276DE" w:rsidRPr="004F36A7" w:rsidRDefault="00D276DE" w:rsidP="00D276DE">
      <w:pPr>
        <w:spacing w:after="0" w:line="254" w:lineRule="auto"/>
        <w:rPr>
          <w:rFonts w:eastAsia="Calibri" w:cstheme="minorHAnsi"/>
          <w:szCs w:val="20"/>
        </w:rPr>
      </w:pPr>
    </w:p>
    <w:p w14:paraId="3A1B416C" w14:textId="77777777" w:rsidR="00D276DE" w:rsidRPr="004F36A7" w:rsidRDefault="00D276DE" w:rsidP="00D276DE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8626A" w14:paraId="3A1B416F" w14:textId="77777777" w:rsidTr="009738F0">
        <w:tc>
          <w:tcPr>
            <w:tcW w:w="4698" w:type="dxa"/>
            <w:hideMark/>
          </w:tcPr>
          <w:p w14:paraId="3A1B416D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A1B416E" w14:textId="77777777" w:rsidR="00D276DE" w:rsidRPr="005B0401" w:rsidRDefault="00D276DE" w:rsidP="00D276D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45409-1337</w:t>
            </w:r>
          </w:p>
        </w:tc>
      </w:tr>
      <w:tr w:rsidR="00A8626A" w14:paraId="3A1B4172" w14:textId="77777777" w:rsidTr="009738F0">
        <w:tc>
          <w:tcPr>
            <w:tcW w:w="4698" w:type="dxa"/>
            <w:hideMark/>
          </w:tcPr>
          <w:p w14:paraId="3A1B4170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A1B4171" w14:textId="77777777" w:rsidR="00D276DE" w:rsidRPr="005B0401" w:rsidRDefault="00D276DE" w:rsidP="00D276D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36C25026B0009</w:t>
            </w:r>
          </w:p>
        </w:tc>
      </w:tr>
      <w:tr w:rsidR="00A8626A" w14:paraId="3A1B4175" w14:textId="77777777" w:rsidTr="009738F0">
        <w:tc>
          <w:tcPr>
            <w:tcW w:w="4698" w:type="dxa"/>
          </w:tcPr>
          <w:p w14:paraId="3A1B4173" w14:textId="77777777" w:rsidR="00D276DE" w:rsidRPr="009738F0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3A1B4174" w14:textId="77777777" w:rsidR="00D276DE" w:rsidRPr="00DD3F7D" w:rsidRDefault="00D276DE" w:rsidP="00D276D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04-15-2026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A8626A" w14:paraId="3A1B4178" w14:textId="77777777" w:rsidTr="009738F0">
        <w:tc>
          <w:tcPr>
            <w:tcW w:w="4698" w:type="dxa"/>
          </w:tcPr>
          <w:p w14:paraId="3A1B4176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A1B4177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A8626A" w14:paraId="3A1B417B" w14:textId="77777777" w:rsidTr="009738F0">
        <w:tc>
          <w:tcPr>
            <w:tcW w:w="4698" w:type="dxa"/>
          </w:tcPr>
          <w:p w14:paraId="3A1B4179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A1B417A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8626A" w14:paraId="3A1B417E" w14:textId="77777777" w:rsidTr="009738F0">
        <w:tc>
          <w:tcPr>
            <w:tcW w:w="4698" w:type="dxa"/>
          </w:tcPr>
          <w:p w14:paraId="3A1B417C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A1B417D" w14:textId="77777777" w:rsidR="00D276DE" w:rsidRPr="00DA1922" w:rsidRDefault="00D276DE" w:rsidP="00D276DE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R="00A8626A" w14:paraId="3A1B4181" w14:textId="77777777" w:rsidTr="009738F0">
        <w:tc>
          <w:tcPr>
            <w:tcW w:w="4698" w:type="dxa"/>
          </w:tcPr>
          <w:p w14:paraId="3A1B417F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A1B4180" w14:textId="77777777" w:rsidR="00D276DE" w:rsidRPr="006E60E3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A8626A" w14:paraId="3A1B4189" w14:textId="77777777" w:rsidTr="009738F0">
        <w:tc>
          <w:tcPr>
            <w:tcW w:w="4698" w:type="dxa"/>
            <w:hideMark/>
          </w:tcPr>
          <w:p w14:paraId="3A1B4182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A1B4184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A1B4185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A1B4186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14:paraId="3A1B4187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A1B4188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A8626A" w14:paraId="3A1B4193" w14:textId="77777777" w:rsidTr="009738F0">
        <w:tc>
          <w:tcPr>
            <w:tcW w:w="4698" w:type="dxa"/>
          </w:tcPr>
          <w:p w14:paraId="3A1B418A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3A1B418B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A1B418C" w14:textId="77777777" w:rsidR="00D276DE" w:rsidRPr="005B0401" w:rsidRDefault="00D276DE" w:rsidP="00D276D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A1B418D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A1B418E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Nee</w:t>
            </w:r>
          </w:p>
          <w:p w14:paraId="3A1B418F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jeremy.nee@va.gov</w:t>
            </w:r>
          </w:p>
          <w:p w14:paraId="3A1B4191" w14:textId="77777777" w:rsidR="00D276DE" w:rsidRPr="004F36A7" w:rsidRDefault="00D276DE" w:rsidP="00D276D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A1B4192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A1B4194" w14:textId="77777777" w:rsidR="00D276DE" w:rsidRPr="004F36A7" w:rsidRDefault="00D276DE" w:rsidP="00D276DE">
      <w:pPr>
        <w:spacing w:after="0"/>
        <w:rPr>
          <w:rFonts w:cstheme="minorHAnsi"/>
          <w:szCs w:val="20"/>
        </w:rPr>
      </w:pPr>
    </w:p>
    <w:p w14:paraId="3A1B4195" w14:textId="77777777" w:rsidR="00D276DE" w:rsidRPr="004F36A7" w:rsidRDefault="00D276DE" w:rsidP="00D276D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8626A" w14:paraId="3A1B4198" w14:textId="77777777" w:rsidTr="00057B35">
        <w:tc>
          <w:tcPr>
            <w:tcW w:w="4675" w:type="dxa"/>
            <w:hideMark/>
          </w:tcPr>
          <w:p w14:paraId="3A1B4196" w14:textId="77777777" w:rsidR="00D276DE" w:rsidRPr="005B0401" w:rsidRDefault="00D276DE" w:rsidP="00D276DE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A1B4197" w14:textId="77777777" w:rsidR="00D276DE" w:rsidRPr="004F36A7" w:rsidRDefault="00D276DE" w:rsidP="00D276D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A8626A" w14:paraId="3A1B419B" w14:textId="77777777" w:rsidTr="00057B35">
        <w:tc>
          <w:tcPr>
            <w:tcW w:w="4675" w:type="dxa"/>
            <w:hideMark/>
          </w:tcPr>
          <w:p w14:paraId="3A1B4199" w14:textId="77777777" w:rsidR="00D276DE" w:rsidRPr="005B0401" w:rsidRDefault="00D276DE" w:rsidP="00D276DE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A1B419A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A8626A" w14:paraId="3A1B419E" w14:textId="77777777" w:rsidTr="00057B35">
        <w:tc>
          <w:tcPr>
            <w:tcW w:w="4675" w:type="dxa"/>
            <w:hideMark/>
          </w:tcPr>
          <w:p w14:paraId="3A1B419C" w14:textId="77777777" w:rsidR="00D276DE" w:rsidRPr="005B0401" w:rsidRDefault="00D276DE" w:rsidP="00D276DE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A1B419D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jeremy.nee@va.gov</w:t>
            </w:r>
          </w:p>
        </w:tc>
      </w:tr>
      <w:tr w:rsidR="00A8626A" w14:paraId="3A1B41A1" w14:textId="77777777" w:rsidTr="00057B35">
        <w:tc>
          <w:tcPr>
            <w:tcW w:w="4675" w:type="dxa"/>
            <w:hideMark/>
          </w:tcPr>
          <w:p w14:paraId="3A1B419F" w14:textId="77777777" w:rsidR="00D276DE" w:rsidRPr="005B0401" w:rsidRDefault="00D276DE" w:rsidP="00D276DE">
            <w:pPr>
              <w:spacing w:after="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A1B41A0" w14:textId="77777777" w:rsidR="00D276DE" w:rsidRPr="004F36A7" w:rsidRDefault="00D276DE" w:rsidP="00D276D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3A1B41A2" w14:textId="77777777" w:rsidR="00D276DE" w:rsidRDefault="00D276DE" w:rsidP="00D276DE">
      <w:pPr>
        <w:spacing w:after="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A1B41A3" w14:textId="77777777" w:rsidR="00D276DE" w:rsidRPr="00A3522F" w:rsidRDefault="00D276DE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A1B41A4" w14:textId="77777777" w:rsidR="00D276DE" w:rsidRDefault="00D276DE" w:rsidP="007F03C0">
      <w:r>
        <w:t xml:space="preserve">Attached is the Pre-Bid Site Visit Attendance. Project – </w:t>
      </w:r>
      <w:r>
        <w:t>538-23-102 Renovate B26 Mental Health, Solicitation – 36C25026B0009.</w:t>
      </w:r>
    </w:p>
    <w:p w14:paraId="3A1B41A6" w14:textId="77777777" w:rsidR="00A8626A" w:rsidRDefault="00D276DE" w:rsidP="00D276DE">
      <w:r w:rsidRPr="00D276DE">
        <w:rPr>
          <w:b/>
          <w:bCs/>
        </w:rPr>
        <w:t>See attached document:</w:t>
      </w:r>
      <w:r>
        <w:t xml:space="preserve"> 36C25026B0009 - 538-23-102 Renovate B26 Mental Health Site Visit Attendance.</w:t>
      </w:r>
    </w:p>
    <w:sectPr w:rsidR="00A8626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B41B7" w14:textId="77777777" w:rsidR="00D276DE" w:rsidRDefault="00D276DE">
      <w:pPr>
        <w:spacing w:after="0" w:line="240" w:lineRule="auto"/>
      </w:pPr>
      <w:r>
        <w:separator/>
      </w:r>
    </w:p>
  </w:endnote>
  <w:endnote w:type="continuationSeparator" w:id="0">
    <w:p w14:paraId="3A1B41B9" w14:textId="77777777" w:rsidR="00D276DE" w:rsidRDefault="00D2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8626A" w14:paraId="3A1B41AA" w14:textId="77777777" w:rsidTr="009A409F">
      <w:tc>
        <w:tcPr>
          <w:tcW w:w="4788" w:type="dxa"/>
        </w:tcPr>
        <w:p w14:paraId="3A1B41A8" w14:textId="77777777" w:rsidR="00D276DE" w:rsidRDefault="00D276DE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3A1B41A9" w14:textId="77777777" w:rsidR="00D276DE" w:rsidRDefault="00D276DE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A1B41AB" w14:textId="77777777" w:rsidR="00D276DE" w:rsidRPr="00975C97" w:rsidRDefault="00D276DE" w:rsidP="009A409F">
    <w:pPr>
      <w:pStyle w:val="Footer"/>
      <w:rPr>
        <w:rFonts w:cstheme="minorHAnsi"/>
      </w:rPr>
    </w:pPr>
  </w:p>
  <w:p w14:paraId="3A1B41AC" w14:textId="77777777" w:rsidR="00A8626A" w:rsidRDefault="00D276D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8626A" w14:paraId="3A1B41B0" w14:textId="77777777" w:rsidTr="009A409F">
      <w:tc>
        <w:tcPr>
          <w:tcW w:w="4788" w:type="dxa"/>
        </w:tcPr>
        <w:p w14:paraId="3A1B41AE" w14:textId="77777777" w:rsidR="00D276DE" w:rsidRDefault="00D276DE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3A1B41AF" w14:textId="77777777" w:rsidR="00D276DE" w:rsidRDefault="00D276DE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3A1B41B1" w14:textId="77777777" w:rsidR="00D276DE" w:rsidRPr="00E52D1F" w:rsidRDefault="00D276DE" w:rsidP="00637F97">
    <w:pPr>
      <w:pStyle w:val="Footer"/>
      <w:jc w:val="right"/>
      <w:rPr>
        <w:rFonts w:cstheme="minorHAnsi"/>
      </w:rPr>
    </w:pPr>
  </w:p>
  <w:p w14:paraId="3A1B41B2" w14:textId="77777777" w:rsidR="00A8626A" w:rsidRDefault="00D276D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41B3" w14:textId="77777777" w:rsidR="00D276DE" w:rsidRDefault="00D276DE">
      <w:pPr>
        <w:spacing w:after="0" w:line="240" w:lineRule="auto"/>
      </w:pPr>
      <w:r>
        <w:separator/>
      </w:r>
    </w:p>
  </w:footnote>
  <w:footnote w:type="continuationSeparator" w:id="0">
    <w:p w14:paraId="3A1B41B5" w14:textId="77777777" w:rsidR="00D276DE" w:rsidRDefault="00D27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41A7" w14:textId="77777777" w:rsidR="00D276DE" w:rsidRPr="00C326BA" w:rsidRDefault="00D276D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41AD" w14:textId="77777777" w:rsidR="00D276DE" w:rsidRPr="00C326BA" w:rsidRDefault="00D276DE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26A"/>
    <w:rsid w:val="00A8626A"/>
    <w:rsid w:val="00A91451"/>
    <w:rsid w:val="00D2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4167"/>
  <w15:docId w15:val="{EB86C35F-CDC8-4654-A96D-31CEEE3F7DD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E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E8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E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E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E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E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E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127</Words>
  <Characters>881</Characters>
  <Application>Microsoft Office Word</Application>
  <DocSecurity>0</DocSecurity>
  <Lines>55</Lines>
  <Paragraphs>43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Nee, Jeremy S.</cp:lastModifiedBy>
  <cp:revision>2</cp:revision>
  <dcterms:created xsi:type="dcterms:W3CDTF">2026-03-19T17:15:00Z</dcterms:created>
  <dcterms:modified xsi:type="dcterms:W3CDTF">2026-03-19T17:17:00Z</dcterms:modified>
</cp:coreProperties>
</file>