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4.75"/>
          <w:szCs w:val="24.7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You want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build a CI/CD pipeline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in Azure DevOps that: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128.9100646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1. Clones a GitHub or Azure Repos repository.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12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2. Installs dependencies.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127.4250030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3. Runs a Python data processing script.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741.3700103759766" w:lineRule="auto"/>
        <w:ind w:left="13.365020751953125" w:right="1178.687744140625" w:firstLine="111.914978027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4.75"/>
          <w:szCs w:val="24.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4. Publishes the processed output as an artifact for later use.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4.75"/>
          <w:szCs w:val="24.75"/>
          <w:u w:val="none"/>
          <w:shd w:fill="auto" w:val="clear"/>
          <w:vertAlign w:val="baseline"/>
          <w:rtl w:val="0"/>
        </w:rPr>
        <w:t xml:space="preserve">Project Structure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55104064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azure-data-pipeline/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120.0326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├── data_pipeline/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120.0326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│ ├── fetch_data.py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120.0326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│ ├── process_data.py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120.0326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│ └── requirements.txt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120.0326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└── azure-pipelines.yml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440185546875" w:line="240" w:lineRule="auto"/>
        <w:ind w:left="1.732559204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4.75"/>
          <w:szCs w:val="24.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4.75"/>
          <w:szCs w:val="24.75"/>
          <w:u w:val="none"/>
          <w:shd w:fill="auto" w:val="clear"/>
          <w:vertAlign w:val="baseline"/>
          <w:rtl w:val="0"/>
        </w:rPr>
        <w:t xml:space="preserve">Step 1: Sample Python Scripts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1767578125" w:line="240" w:lineRule="auto"/>
        <w:ind w:left="8.03390502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9.30500030517578"/>
          <w:szCs w:val="19.305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9.30500030517578"/>
          <w:szCs w:val="19.30500030517578"/>
          <w:u w:val="none"/>
          <w:shd w:fill="auto" w:val="clear"/>
          <w:vertAlign w:val="baseline"/>
          <w:rtl w:val="0"/>
        </w:rPr>
        <w:t xml:space="preserve">fetch_data.py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474.1321563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333333"/>
          <w:sz w:val="16.079999923706055"/>
          <w:szCs w:val="16.079999923706055"/>
        </w:rPr>
        <w:drawing>
          <wp:inline distB="114300" distT="114300" distL="114300" distR="114300">
            <wp:extent cx="4817576" cy="240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7576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8902587890625" w:line="240" w:lineRule="auto"/>
        <w:ind w:left="10.1573944091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9.30500030517578"/>
          <w:szCs w:val="19.305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9.30500030517578"/>
          <w:szCs w:val="19.30500030517578"/>
          <w:u w:val="none"/>
          <w:shd w:fill="auto" w:val="clear"/>
          <w:vertAlign w:val="baseline"/>
          <w:rtl w:val="0"/>
        </w:rPr>
        <w:t xml:space="preserve">process_data.py </w:t>
      </w:r>
      <w:r w:rsidDel="00000000" w:rsidR="00000000" w:rsidRPr="00000000">
        <w:rPr>
          <w:b w:val="1"/>
          <w:color w:val="333333"/>
          <w:sz w:val="16.079999923706055"/>
          <w:szCs w:val="16.079999923706055"/>
        </w:rPr>
        <w:drawing>
          <wp:inline distB="114300" distT="114300" distL="114300" distR="114300">
            <wp:extent cx="4772025" cy="22272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2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3988037109375" w:line="283.21998596191406" w:lineRule="auto"/>
        <w:ind w:left="464.00596618652344" w:right="988.1292724609375" w:firstLine="13.8246154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477.3480987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8896484375" w:line="240" w:lineRule="auto"/>
        <w:ind w:left="15.7558441162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9.30500030517578"/>
          <w:szCs w:val="19.305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9.30500030517578"/>
          <w:szCs w:val="19.30500030517578"/>
          <w:u w:val="none"/>
          <w:shd w:fill="auto" w:val="clear"/>
          <w:vertAlign w:val="baseline"/>
          <w:rtl w:val="0"/>
        </w:rPr>
        <w:t xml:space="preserve">requirements.txt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760009765625" w:line="240" w:lineRule="auto"/>
        <w:ind w:left="91.4102935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pandas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440185546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4.75"/>
          <w:szCs w:val="24.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4.75"/>
          <w:szCs w:val="24.75"/>
          <w:u w:val="none"/>
          <w:shd w:fill="auto" w:val="clear"/>
          <w:vertAlign w:val="baseline"/>
          <w:rtl w:val="0"/>
        </w:rPr>
        <w:t xml:space="preserve">Step 2: Azure Pipelines YAML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4.75"/>
          <w:szCs w:val="24.7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4.119998931884766"/>
          <w:szCs w:val="24.119998931884766"/>
          <w:u w:val="none"/>
          <w:shd w:fill="f8f8f8" w:val="clear"/>
          <w:vertAlign w:val="baseline"/>
          <w:rtl w:val="0"/>
        </w:rPr>
        <w:t xml:space="preserve">azure-pipelines.yml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4.75"/>
          <w:szCs w:val="24.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670.31654357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1144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16.079999923706055"/>
          <w:szCs w:val="16.079999923706055"/>
        </w:rPr>
        <w:drawing>
          <wp:inline distB="114300" distT="114300" distL="114300" distR="114300">
            <wp:extent cx="5111452" cy="4057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1452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440185546875" w:line="240" w:lineRule="auto"/>
        <w:ind w:left="1.732559204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4.75"/>
          <w:szCs w:val="24.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4.75"/>
          <w:szCs w:val="24.75"/>
          <w:u w:val="none"/>
          <w:shd w:fill="auto" w:val="clear"/>
          <w:vertAlign w:val="baseline"/>
          <w:rtl w:val="0"/>
        </w:rPr>
        <w:t xml:space="preserve">Step 3: How to Run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669921875" w:line="240" w:lineRule="auto"/>
        <w:ind w:left="128.9100646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1. Go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Azure DevOps Portal → Pipelines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83.21998596191406" w:lineRule="auto"/>
        <w:ind w:left="127.42500305175781" w:right="1871.409912109375" w:firstLine="1.1550140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2. 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New Pipeline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→ Connect your repo → 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YAML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. 3. Point it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azure-pipelines.yml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244140625" w:line="240" w:lineRule="auto"/>
        <w:ind w:left="125.2799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4. Save &amp; Run.</w:t>
      </w:r>
    </w:p>
    <w:sectPr>
      <w:pgSz w:h="16820" w:w="11880" w:orient="portrait"/>
      <w:pgMar w:bottom="2163.399658203125" w:top="1685.001220703125" w:left="1122.9698944091797" w:right="3195.808715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