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C839" w14:textId="6EE65A68" w:rsidR="000C79FF" w:rsidRDefault="00445C49">
      <w:r>
        <w:t>PRACTICAL-8</w:t>
      </w:r>
    </w:p>
    <w:p w14:paraId="7CD8F6AA" w14:textId="629E59A1" w:rsidR="00445C49" w:rsidRDefault="00445C49">
      <w:r>
        <w:t xml:space="preserve">Identify one real phishing email: A final year student, Aman, receives a </w:t>
      </w:r>
      <w:proofErr w:type="spellStart"/>
      <w:r>
        <w:t>Linkedln</w:t>
      </w:r>
      <w:proofErr w:type="spellEnd"/>
      <w:r>
        <w:t xml:space="preserve"> message saying: “you are Developer fir a Remote software Developer role at Google. Salary: ₹ 18 LPA ₹2,499 as verification fee. Limited seats. Pay now to confirm.”</w:t>
      </w:r>
    </w:p>
    <w:p w14:paraId="31A19BB5" w14:textId="211E06AF" w:rsidR="00445C49" w:rsidRDefault="00445C49">
      <w:r>
        <w:t xml:space="preserve">ANSWERE THE </w:t>
      </w:r>
      <w:proofErr w:type="gramStart"/>
      <w:r>
        <w:t>QUESTION:-</w:t>
      </w:r>
      <w:proofErr w:type="gramEnd"/>
    </w:p>
    <w:p w14:paraId="656727A0" w14:textId="76509CB6" w:rsidR="00445C49" w:rsidRDefault="00445C49" w:rsidP="00445C49">
      <w:pPr>
        <w:pStyle w:val="ListParagraph"/>
        <w:numPr>
          <w:ilvl w:val="0"/>
          <w:numId w:val="1"/>
        </w:numPr>
      </w:pPr>
      <w:r>
        <w:t>What type of cybercrime is happing here?</w:t>
      </w:r>
    </w:p>
    <w:p w14:paraId="3B8FF3D6" w14:textId="5DE79731" w:rsidR="00445C49" w:rsidRDefault="00445C49" w:rsidP="00445C49">
      <w:pPr>
        <w:pStyle w:val="ListParagraph"/>
      </w:pPr>
      <w:r>
        <w:t>Ans-&gt; job scam</w:t>
      </w:r>
    </w:p>
    <w:p w14:paraId="4E6828E1" w14:textId="4899621F" w:rsidR="00445C49" w:rsidRDefault="008B48F2" w:rsidP="00445C49">
      <w:pPr>
        <w:pStyle w:val="ListParagraph"/>
      </w:pPr>
      <w:r>
        <w:t xml:space="preserve">        -&gt;phishing</w:t>
      </w:r>
    </w:p>
    <w:p w14:paraId="049D9C9D" w14:textId="55B655FB" w:rsidR="008B48F2" w:rsidRDefault="008B48F2" w:rsidP="008B48F2">
      <w:r>
        <w:t>b) List 3 red flags that show it is a scam?</w:t>
      </w:r>
    </w:p>
    <w:p w14:paraId="4FEAD959" w14:textId="726CE45C" w:rsidR="008B48F2" w:rsidRDefault="008B48F2" w:rsidP="008B48F2">
      <w:r>
        <w:t>Ans 1. Reputed companies like google never ask for money for job verification.</w:t>
      </w:r>
    </w:p>
    <w:p w14:paraId="2FB9C563" w14:textId="77777777" w:rsidR="008B48F2" w:rsidRDefault="008B48F2" w:rsidP="008B48F2">
      <w:r>
        <w:t>2. The offer promises a very high salary without proper interview.</w:t>
      </w:r>
    </w:p>
    <w:p w14:paraId="19BEF23C" w14:textId="77777777" w:rsidR="008B48F2" w:rsidRDefault="008B48F2" w:rsidP="008B48F2">
      <w:r>
        <w:t>3. The message creates urgency by saying “limited seats” and “pay now”.</w:t>
      </w:r>
    </w:p>
    <w:p w14:paraId="3C7C7F50" w14:textId="77777777" w:rsidR="008B48F2" w:rsidRDefault="008B48F2" w:rsidP="008B48F2">
      <w:r>
        <w:t>c) what should he do to verify if a job offer is real?</w:t>
      </w:r>
    </w:p>
    <w:p w14:paraId="1698DCEA" w14:textId="77777777" w:rsidR="00EE3775" w:rsidRDefault="008B48F2" w:rsidP="008B48F2">
      <w:r>
        <w:t>Ans 1. Check the official</w:t>
      </w:r>
      <w:r w:rsidR="00EE3775">
        <w:t xml:space="preserve"> company websites for job postings.</w:t>
      </w:r>
    </w:p>
    <w:p w14:paraId="7C751050" w14:textId="77777777" w:rsidR="00EE3775" w:rsidRDefault="00EE3775" w:rsidP="008B48F2">
      <w:r>
        <w:t xml:space="preserve">2. verify the sender’s official email id or </w:t>
      </w:r>
      <w:proofErr w:type="spellStart"/>
      <w:r>
        <w:t>linkedln</w:t>
      </w:r>
      <w:proofErr w:type="spellEnd"/>
      <w:r>
        <w:t xml:space="preserve"> profile.</w:t>
      </w:r>
    </w:p>
    <w:p w14:paraId="74B250BB" w14:textId="77777777" w:rsidR="00EE3775" w:rsidRDefault="00EE3775" w:rsidP="008B48F2">
      <w:r>
        <w:t>3. Never pay any registration or verification fee.</w:t>
      </w:r>
    </w:p>
    <w:p w14:paraId="41DCDF16" w14:textId="6451062A" w:rsidR="008B48F2" w:rsidRDefault="00EE3775" w:rsidP="008B48F2">
      <w:r>
        <w:t>4. Contact the company’s HR department through official channels.</w:t>
      </w:r>
      <w:r w:rsidR="008B48F2">
        <w:t xml:space="preserve"> </w:t>
      </w:r>
    </w:p>
    <w:sectPr w:rsidR="008B4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C204F"/>
    <w:multiLevelType w:val="hybridMultilevel"/>
    <w:tmpl w:val="9E9C5B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03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49"/>
    <w:rsid w:val="000C79FF"/>
    <w:rsid w:val="00386BB0"/>
    <w:rsid w:val="00445C49"/>
    <w:rsid w:val="008B48F2"/>
    <w:rsid w:val="00D10337"/>
    <w:rsid w:val="00EC2137"/>
    <w:rsid w:val="00EE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9903"/>
  <w15:chartTrackingRefBased/>
  <w15:docId w15:val="{EAE90677-CBC6-4EA7-9AFD-28E9AF59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2</cp:revision>
  <dcterms:created xsi:type="dcterms:W3CDTF">2025-12-10T17:15:00Z</dcterms:created>
  <dcterms:modified xsi:type="dcterms:W3CDTF">2025-12-10T17:15:00Z</dcterms:modified>
</cp:coreProperties>
</file>