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4EAC" w14:textId="4B15B256" w:rsidR="0078734F" w:rsidRDefault="007937EC">
      <w:hyperlink r:id="rId5" w:history="1">
        <w:r w:rsidRPr="007937EC">
          <w:rPr>
            <w:rStyle w:val="Hyperlink"/>
          </w:rPr>
          <w:t>Screenshots of impro</w:t>
        </w:r>
        <w:r w:rsidRPr="007937EC">
          <w:rPr>
            <w:rStyle w:val="Hyperlink"/>
          </w:rPr>
          <w:t>ved prompts</w:t>
        </w:r>
      </w:hyperlink>
    </w:p>
    <w:p w14:paraId="0DF58AC4" w14:textId="35974120" w:rsidR="007937EC" w:rsidRDefault="007937EC" w:rsidP="007937EC">
      <w:pPr>
        <w:pStyle w:val="ListParagraph"/>
        <w:numPr>
          <w:ilvl w:val="0"/>
          <w:numId w:val="1"/>
        </w:numPr>
      </w:pPr>
      <w:r>
        <w:t>My revised prompt helped make the tool easier to understand by saying that I’m new to learning regression and needed to have it explained to me as a middle schooler.</w:t>
      </w:r>
    </w:p>
    <w:p w14:paraId="1009C1CE" w14:textId="2DE2DD1B" w:rsidR="007937EC" w:rsidRDefault="007937EC" w:rsidP="007937EC">
      <w:pPr>
        <w:pStyle w:val="ListParagraph"/>
        <w:numPr>
          <w:ilvl w:val="0"/>
          <w:numId w:val="1"/>
        </w:numPr>
      </w:pPr>
      <w:r>
        <w:t>I asked for simpler examples to break it down in different ways to understand.</w:t>
      </w:r>
    </w:p>
    <w:p w14:paraId="4D7F787F" w14:textId="6DB6519D" w:rsidR="007937EC" w:rsidRDefault="007937EC" w:rsidP="007937EC">
      <w:pPr>
        <w:pStyle w:val="ListParagraph"/>
        <w:numPr>
          <w:ilvl w:val="0"/>
          <w:numId w:val="1"/>
        </w:numPr>
      </w:pPr>
      <w:r>
        <w:t>I asked for a step by step and it was able to break each line down for me.</w:t>
      </w:r>
    </w:p>
    <w:sectPr w:rsidR="0079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411D8"/>
    <w:multiLevelType w:val="hybridMultilevel"/>
    <w:tmpl w:val="5492CA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97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EC"/>
    <w:rsid w:val="00266268"/>
    <w:rsid w:val="007360CA"/>
    <w:rsid w:val="0078734F"/>
    <w:rsid w:val="007937EC"/>
    <w:rsid w:val="00950D71"/>
    <w:rsid w:val="00A80E85"/>
    <w:rsid w:val="00AB6883"/>
    <w:rsid w:val="00ED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DC24"/>
  <w15:chartTrackingRefBased/>
  <w15:docId w15:val="{F179058B-9003-4984-84CF-0D1516C8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37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earuptemp-my.sharepoint.com/:i:/g/personal/achanthadara_my_yearupunited_org/IQAEuL2wL8q1QpWoNjMDboMgAYSCmZmbkPROicY7C2ZIpzc?e=N5nJZ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Alexus Chanthadara </dc:creator>
  <cp:keywords/>
  <dc:description/>
  <cp:lastModifiedBy>Alexus Chanthadara </cp:lastModifiedBy>
  <cp:revision>1</cp:revision>
  <dcterms:created xsi:type="dcterms:W3CDTF">2026-04-03T17:43:00Z</dcterms:created>
  <dcterms:modified xsi:type="dcterms:W3CDTF">2026-04-03T18:09:00Z</dcterms:modified>
</cp:coreProperties>
</file>