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before="600" w:after="0"/>
        <w:jc w:val="center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Employee Management System</w:t>
      </w:r>
    </w:p>
    <w:p>
      <w:pPr>
        <w:shd w:fill="1F4E79" w:val="clear"/>
        <w:spacing w:before="0" w:after="0"/>
        <w:jc w:val="center"/>
      </w:pPr>
      <w:r>
        <w:rPr>
          <w:rFonts w:ascii="Arial" w:cs="Arial" w:eastAsia="Arial" w:hAnsi="Arial"/>
          <w:color w:val="BDD7EE"/>
          <w:sz w:val="28"/>
          <w:szCs w:val="28"/>
        </w:rPr>
        <w:t xml:space="preserve">Java OOP Concepts — Complete Documentation</w:t>
      </w:r>
    </w:p>
    <w:p>
      <w:pPr>
        <w:shd w:fill="1F4E79" w:val="clear"/>
        <w:spacing w:before="160" w:after="600"/>
        <w:jc w:val="center"/>
      </w:pPr>
      <w:r>
        <w:rPr>
          <w:rFonts w:ascii="Arial" w:cs="Arial" w:eastAsia="Arial" w:hAnsi="Arial"/>
          <w:i/>
          <w:iCs/>
          <w:color w:val="BDD7EE"/>
          <w:sz w:val="24"/>
          <w:szCs w:val="24"/>
        </w:rPr>
        <w:t xml:space="preserve">A Beginner-Friendly Reference &amp; Presentation Guide</w:t>
      </w:r>
    </w:p>
    <w:p>
      <w:pPr>
        <w:spacing w:before="200" w:after="200"/>
      </w:pPr>
      <w:r>
        <w:t xml:space="preserve"/>
      </w:r>
    </w:p>
    <w:p>
      <w:pPr>
        <w:spacing w:before="0" w:after="16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OOP Concepts Covered in This 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OOP Concept</w:t>
            </w:r>
          </w:p>
        </w:tc>
        <w:tc>
          <w:tcPr>
            <w:tcW w:type="dxa" w:w="6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Where it is used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Class &amp; Object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All 5 files — every file is a class; objects created in Main.java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Encapsulation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Employee.java — private fields, public getter methods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Abstraction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Employee.java — abstract class, abstract calculateSalary() method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Inheritance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FullTimeEmployee.java and InternEmployee.java extend Employee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Polymorphism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6E4F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calculateSalary() and displayDetails() behave differently per type</w:t>
            </w:r>
          </w:p>
        </w:tc>
      </w:tr>
    </w:tbl>
    <w:p>
      <w:pPr>
        <w:spacing w:before="200" w:after="200"/>
      </w:pPr>
      <w:r>
        <w:t xml:space="preserve"/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1.  Project Structure &amp; File Overview</w:t>
      </w:r>
    </w:p>
    <w:p>
      <w:pPr>
        <w:spacing w:before="80" w:after="8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The project is made up of 5 Java files. Each file is one class. Together they demonstrate all OOP concepts.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File Name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Class Type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Employee.java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Abstract 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Blueprint for all employees (Abstraction + Encapsulation)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FullTimeEmployee.java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Child 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Represents full-time staff (Inheritance + Polymorphism)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InternEmployee.java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Child 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Represents interns (Inheritance + Polymorphism)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Company.java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Regular 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Manages the list of all employees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Main.java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Entry Point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Runs the program, shows menu, takes user input</w:t>
            </w:r>
          </w:p>
        </w:tc>
      </w:tr>
    </w:tbl>
    <w:p>
      <w:pPr>
        <w:spacing w:before="200"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How to Run the Project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Step 1: Open terminal in the project folder.   Step 2: Compile — javac *.java   Step 3: Run — java Main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2.  Class &amp; Object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is a Class?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A Class is a blueprint or template. It defines what properties (fields) and behaviours (methods) an object will have. Think of a class as a cookie-cutter mould — it does not make a cookie itself; it defines the shape.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is an Object?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An Object is a real instance created from the class. When you write new FullTimeEmployee(...), Java uses the blueprint and creates an actual object in memory.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00" w:after="100"/>
      </w:pPr>
      <w:r>
        <w:rPr>
          <w:b/>
          <w:bCs/>
          <w:color w:val="1F4E79"/>
        </w:rPr>
        <w:t xml:space="preserve">Example from This Project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Employee is the CLASS (blueprint)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class FullTimeEmployee extends Employee { ... }</w:t>
      </w:r>
    </w:p>
    <w:p>
      <w:pPr>
        <w:spacing w:before="60" w:after="6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Creating an OBJECT from that class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FullTimeEmployee emp = new FullTimeEmployee(101, "Ravi", 50000, 5000);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00" w:after="100"/>
      </w:pPr>
      <w:r>
        <w:rPr>
          <w:b/>
          <w:bCs/>
          <w:color w:val="1F4E79"/>
        </w:rPr>
        <w:t xml:space="preserve">All Classes in This Project</w:t>
      </w:r>
    </w:p>
    <w:p>
      <w:pPr>
        <w:spacing w:before="40" w:after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Employee       — abstract class (parent blueprint)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FullTimeEmployee — child class (full-time employee object)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InternEmployee   — child class (intern object)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Company          — class to manage all employees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Main             — class that starts the program</w:t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3.  Encapsulation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is Encapsulation?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Encapsulation means hiding the internal data of a class from the outside world. We mark fields as private so they cannot be read or changed directly. Instead, we provide public getter methods to safely read the values.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Simple Analogy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Think of an ATM machine. You cannot directly touch the cash inside. You must use the machine's buttons (methods) to interact with it. The cash is private — the buttons are the public getters.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How Encapsulation is Used in Employee.java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PRIVATE fields — cannot be accessed directly from outside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private int    id;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private String name;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private double baseSalary;</w:t>
      </w:r>
    </w:p>
    <w:p>
      <w:pPr>
        <w:spacing w:before="60" w:after="6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PUBLIC getter methods — the safe way to read private fields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int    getId()         { return id; }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String getName()       { return name; }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double getBaseSalary() { return baseSalary; }</w:t>
      </w:r>
    </w:p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Why Use Encapsulation?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Without Encapsulation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With Encapsulation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emp.baseSalary = -9999; (Dangerous!)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Only read via getSalary() — safe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Any class can corrupt the data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Data is protected and controlled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Hard to maintain and debug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Easy to find and fix problems</w:t>
            </w:r>
          </w:p>
        </w:tc>
      </w:tr>
    </w:tbl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4.  Abstraction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is Abstraction?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Abstraction means hiding the complex implementation and only showing what is necessary. In Java, we use the abstract keyword on a class and its methods to enforce this.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An abstract method has NO body — it just declares that the method MUST exist. Every child class is forced to write its own version.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Simple Analogy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 TV remote is a perfect example. You press the Volume button and the sound increases. You don't need to know the internal electronics that make this happen. The complex details are hidden — that is Abstraction.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How Abstraction is Used in Employee.java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'abstract' keyword makes this class a blueprint only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You CANNOT do: Employee e = new Employee(...)  — compile error!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abstract class Employee {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// Abstract method — NO body, NO curly braces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// Every child class MUST override this method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public abstract double calculateSalary();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Why is calculateSalary() Abstract?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Because salary is calculated differently for each employee type. A Full-Time Employee earns baseSalary + bonus. An Intern earns only stipend. There is no single formula that works for everyone, so we leave it abstract and let each child class decide.</w:t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5.  Inheritance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is Inheritance?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Inheritance allows a child class to reuse fields and methods from a parent class. The child class uses the extends keyword. This avoids rewriting the same code again and again.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Simple Analogy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 child inherits the surname, eye colour, and many traits from their parents. Similarly in Java, a child class inherits fields and methods from its parent class — but it can also add new features of its own.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Inheritance Hierarchy in This Project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4"/>
                <w:szCs w:val="24"/>
              </w:rPr>
              <w:t xml:space="preserve">Employee  (Parent / Abstract Class)</w:t>
            </w:r>
          </w:p>
          <w:p>
            <w:pPr>
              <w:spacing w:after="120"/>
              <w:jc w:val="center"/>
            </w:pPr>
            <w:r>
              <w:rPr>
                <w:rFonts w:ascii="Courier New" w:cs="Courier New" w:eastAsia="Courier New" w:hAnsi="Courier New"/>
                <w:color w:val="1A1A1A"/>
                <w:sz w:val="22"/>
                <w:szCs w:val="22"/>
              </w:rPr>
              <w:t xml:space="preserve">id,  name,  baseSalary,  displayDetails(),  calculateSalary()</w:t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2E75B6"/>
                <w:sz w:val="22"/>
                <w:szCs w:val="22"/>
              </w:rPr>
              <w:t xml:space="preserve">extends                  extends</w:t>
            </w:r>
          </w:p>
          <w:p>
            <w:pPr>
              <w:spacing w:after="6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F4E79"/>
                <w:sz w:val="22"/>
                <w:szCs w:val="22"/>
              </w:rPr>
              <w:t xml:space="preserve">FullTimeEmployee                    InternEmployee</w:t>
            </w:r>
          </w:p>
          <w:p>
            <w:pPr>
              <w:jc w:val="center"/>
            </w:pPr>
            <w:r>
              <w:rPr>
                <w:rFonts w:ascii="Courier New" w:cs="Courier New" w:eastAsia="Courier New" w:hAnsi="Courier New"/>
                <w:color w:val="1A1A1A"/>
                <w:sz w:val="22"/>
                <w:szCs w:val="22"/>
              </w:rPr>
              <w:t xml:space="preserve">(adds: bonus)                          (adds: stipend)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Code Example — FullTimeEmployee.java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'extends Employee' means FullTimeEmployee INHERITS from Employee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class FullTimeEmployee extends Employee {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private double bonus;  // Extra field only for full-time staff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public FullTimeEmployee(int id, String name, double baseSalary, double bonus) {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super(id, name, baseSalary);  // Calls the Employee constructor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this.bonus = bonus;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}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Does the Child Class Get for Free?</w:t>
      </w:r>
    </w:p>
    <w:p>
      <w:pPr>
        <w:spacing w:before="40" w:after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getId(), getName(), getBaseSalary() — inherited from Employee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displayDetails() — inherited and then overridden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No need to re-declare id, name, or baseSalary fields</w:t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6.  Polymorphism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What is Polymorphism?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Polymorphism means 'many forms'. The same method name behaves differently depending on which object calls it. In Java this is achieved by method overriding — the child class replaces the parent's method with its own version using @Override.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Simple Analogy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The word 'speak' means different things for different animals. A dog speaks by barking. A cat speaks by meowing. The action is the same — speak() — but the behaviour is different for each animal. That is Polymorphism.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Polymorphism in calculateSalary()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Formula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 Result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FullTimeEmployee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baseSalary + bonus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50000 + 5000 = Rs. 55000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InternEmployee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stipend only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Rs. 8000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Code Comparison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In FullTimeEmployee.java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@Override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double calculateSalary() {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getBaseSalary() + bonus;   // baseSalary + bonus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before="60" w:after="6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In InternEmployee.java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@Override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double calculateSalary() {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stipend;   // just the stipend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before="100" w:after="10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Polymorphism in Company.java — Runtime Dispatch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This is the most powerful use of Polymorphism in this project. The Company class stores both FullTimeEmployee and InternEmployee objects in a single list of type Employee. When we call emp.calculateSalary(), Java automatically picks the correct version at runtime:</w:t>
      </w:r>
    </w:p>
    <w:p>
      <w:pPr>
        <w:spacing w:before="60" w:after="6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One list holds BOTH types — that is Polymorphism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ArrayList&lt;Employee&gt; employeeList = new ArrayList&lt;&gt;();</w:t>
      </w:r>
    </w:p>
    <w:p>
      <w:pPr>
        <w:spacing w:before="60" w:after="6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// Java picks the right calculateSalary() for each object automatically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for (Employee emp : employeeList) {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System.out.println(emp.getName() + " =&gt; Rs. " + emp.calculateSalary());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7.  File-by-File Code Walkthrough</w:t>
      </w:r>
    </w:p>
    <w:p>
      <w:pPr>
        <w:spacing w:before="80" w:after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7.1  Employee.java — The Abstract Base Class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OOP Concepts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Abstraction, Encapsulation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Class Type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abstract class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Fields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private int id,  private String name,  private double baseSalary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Methods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getId(), getName(), getBaseSalary(), displayDetails(), calculateSalary()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Key lines explained: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abstract class Employee {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abstract keyword = cannot create an Employee directly. It is a blueprint only.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private int id;  private String name;  private double baseSalary;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private = hidden from outside classes. This is Encapsulation.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abstract double calculateSalary();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No body, no curly braces. Child classes must write their own version.</w:t>
      </w:r>
    </w:p>
    <w:p>
      <w:pPr>
        <w:spacing w:before="120" w:after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7.2  FullTimeEmployee.java — Full-Time Staff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OOP Concepts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Inheritance, Polymorphism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Parent Class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Employee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Extra Field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private double bonus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Salary Formula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baseSalary + bonus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class FullTimeEmployee extends Employee {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extends Employee = inherits all fields and methods from Employee.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super(id, name, baseSalary);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super() calls the parent class constructor to set common fields.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@Override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double calculateSalary() { return getBaseSalary() + bonus; }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@Override replaces the parent version — this is Polymorphism.</w:t>
      </w:r>
    </w:p>
    <w:p>
      <w:pPr>
        <w:spacing w:before="120" w:after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7.3  InternEmployee.java — Interns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OOP Concepts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Inheritance, Polymorphism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Parent Class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Employee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Extra Field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private double stipend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Salary Formula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stipend only (no baseSalary)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 InternEmployee(int id, String name, double stipend) {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super(id, name, 0);   // baseSalary = 0 for interns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this.stipend = stipend;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Interns have no base salary, so 0 is passed to the parent constructor.</w:t>
      </w:r>
    </w:p>
    <w:p>
      <w:pPr>
        <w:spacing w:before="120" w:after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7.4  Company.java — The Employee Manager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OOP Concepts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Encapsulation, Polymorphism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Key Field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ArrayList&lt;Employee&gt; employeeList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Key Methods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addEmployee(), displayAllEmployees(), displayAllSalaries()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private ArrayList&lt;Employee&gt; employeeList;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Stores both FullTimeEmployee and InternEmployee in one list — Polymorphism.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for (Employee emp : employeeList) {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emp.displayDetails();   // Java calls the right version automatically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This loop works for all employee types without any if/else checks.</w:t>
      </w:r>
    </w:p>
    <w:p>
      <w:pPr>
        <w:spacing w:before="120" w:after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before="280" w:after="140"/>
      </w:pPr>
      <w:r>
        <w:rPr>
          <w:b/>
          <w:bCs/>
          <w:color w:val="2E75B6"/>
        </w:rPr>
        <w:t xml:space="preserve">7.5  Main.java — The Entry Point</w:t>
      </w:r>
    </w:p>
    <w:p>
      <w:pPr>
        <w:spacing w:before="40" w:after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Starts the program, shows menu, reads user input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Key Class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Scanner — used to read keyboard input</w:t>
            </w:r>
          </w:p>
        </w:tc>
      </w:tr>
      <w:tr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Control</w:t>
            </w:r>
          </w:p>
        </w:tc>
        <w:tc>
          <w:tcPr>
            <w:tcW w:type="dxa" w:w="4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while loop + switch statement for the menu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Scanner scanner = new Scanner(System.in);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Scanner reads what the user types from the keyboard.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Company company = new Company("Tech Solutions Pvt. Ltd.");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Creates a Company object — this is where all employees are stored.</w:t>
      </w:r>
    </w:p>
    <w:p>
      <w:pPr>
        <w:spacing w:before="40" w:after="4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while (choice != 5) {  ...  }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F4E79"/>
          <w:sz w:val="24"/>
          <w:szCs w:val="24"/>
        </w:rPr>
        <w:t xml:space="preserve">   Keeps showing the menu until the user chooses Exit (option 5).</w:t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8.  Sample Program Output</w:t>
      </w:r>
    </w:p>
    <w:p>
      <w:pPr>
        <w:spacing w:before="80" w:after="8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1A1A1A"/>
          <w:sz w:val="24"/>
          <w:szCs w:val="24"/>
        </w:rPr>
        <w:t xml:space="preserve">Below is what the console looks like when the program runs:</w:t>
      </w:r>
    </w:p>
    <w:p>
      <w:pPr>
        <w:spacing w:before="60" w:after="60"/>
      </w:pPr>
      <w: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==========================================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EMPLOYEE MANAGEMENT SYSTEM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Tech Solutions Pvt. Ltd.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==========================================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---------- MAIN MENU ----------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1. Add Full-Time Employee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2. Add Intern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3. Display All Employees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4. Display Salary Report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5. Exit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Enter your choice: 1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Enter Employee ID     : 101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Enter Employee Name   : Ravi Kumar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Enter Base Salary     : 50000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Enter Bonus Amount    : 5000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Employee "Ravi Kumar" added successfully!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Enter your choice: 4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==========================================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SALARY REPORT - Tech Solutions Pvt. Ltd.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==========================================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Ravi Kumar  (ID: 101)   =&gt;  Rs. 55000.0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------------------------------------------</w:t>
      </w:r>
    </w:p>
    <w:p>
      <w:pPr>
        <w:pBdr>
          <w:left w:val="single" w:color="2E75B6" w:sz="12" w:space="1"/>
        </w:pBdr>
        <w:shd w:fill="F2F2F2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Total Payroll  :  Rs. 55000.0</w:t>
      </w:r>
    </w:p>
    <w:p>
      <w:r>
        <w:br w:type="page"/>
      </w:r>
    </w:p>
    <w:p>
      <w:pPr>
        <w:pStyle w:val="Heading1"/>
        <w:shd w:fill="1F4E79" w:val="clear"/>
        <w:spacing w:before="320" w:after="200"/>
        <w:ind w:left="240" w:right="240"/>
      </w:pPr>
      <w:r>
        <w:rPr>
          <w:color w:val="FFFFFF"/>
        </w:rPr>
        <w:t xml:space="preserve">9.  Quick Reference — OOP Keywords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Keyword / Concept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Used In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abstract 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Cannot be instantiated directly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Employee.java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abstract method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No body — child must override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calculateSalary()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extends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Child inherits from parent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FullTimeEmployee, InternEmployee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super()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Calls the parent constructor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Both child constructors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@Override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Replaces parent method with child version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calculateSalary(), displayDetails()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private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Field hidden from outside classes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Employee.java fields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public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Accessible from anywhere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All getter methods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ArrayList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Dynamic list that can grow/shrink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Company.java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Scanner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Reads keyboard input from user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Main.java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new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Creates a new object from a class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2"/>
                <w:szCs w:val="22"/>
              </w:rPr>
              <w:t xml:space="preserve">Main.java</w:t>
            </w:r>
          </w:p>
        </w:tc>
      </w:tr>
    </w:tbl>
    <w:p>
      <w:pPr>
        <w:spacing w:before="200" w:after="200"/>
      </w:pPr>
      <w:r>
        <w:t xml:space="preserve"/>
      </w:r>
    </w:p>
    <w:p>
      <w:pPr>
        <w:shd w:fill="1F4E79" w:val="clear"/>
        <w:spacing w:before="240" w:after="240"/>
        <w:jc w:val="center"/>
      </w:pPr>
      <w:r>
        <w:rPr>
          <w:rFonts w:ascii="Arial" w:cs="Arial" w:eastAsia="Arial" w:hAnsi="Arial"/>
          <w:color w:val="BDD7EE"/>
          <w:sz w:val="20"/>
          <w:szCs w:val="20"/>
        </w:rPr>
        <w:t xml:space="preserve">Employee Management System  |  Java OOP Project  |  Beginner Documentation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2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2026-03-11T05:49:50.319Z</dcterms:created>
  <dcterms:modified xsi:type="dcterms:W3CDTF">2026-03-11T05:49:50.321Z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