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C92E5" w14:textId="77777777" w:rsidR="00762E68" w:rsidRDefault="00762E68" w:rsidP="00762E68">
      <w:pPr>
        <w:jc w:val="left"/>
      </w:pPr>
      <w:r>
        <w:rPr>
          <w:b/>
          <w:bCs/>
          <w:sz w:val="24"/>
          <w:szCs w:val="24"/>
        </w:rPr>
        <w:t xml:space="preserve">Robert Anderson: </w:t>
      </w:r>
      <w:r>
        <w:rPr>
          <w:sz w:val="24"/>
          <w:szCs w:val="24"/>
        </w:rPr>
        <w:t>Great. That's up and running. Awesome. Maybe to start us off with an overview, could you just describe for me the work that you're involved in doing when it comes to reducing wildfire risk to communities in Larimer County?</w:t>
      </w:r>
    </w:p>
    <w:p w14:paraId="0E8C09BA" w14:textId="1DF7E91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Sure, yes. I work for the Office of Emergency Management. Chiefly, the charge of an emergency management agency as a unit of government is to just to help developing program that helps walk our community through management of risk. When I say, "Our community," all facets of it. The people who live here, people who work here, play here, private, public, nonprofit, everybody in between.</w:t>
      </w:r>
    </w:p>
    <w:p w14:paraId="2D5DD054" w14:textId="77777777" w:rsidR="00762E68" w:rsidRDefault="00762E68" w:rsidP="00762E68">
      <w:pPr>
        <w:jc w:val="left"/>
      </w:pPr>
      <w:r>
        <w:rPr>
          <w:sz w:val="24"/>
          <w:szCs w:val="24"/>
        </w:rPr>
        <w:t>We do so, generally speaking, we create programs that help affect that management of risk through all phases of the disaster lifecycle. There's four phases, right? There's mitigation, which is preventing disaster impact, or reducing impact of hazards that we know are going to happen, right?</w:t>
      </w:r>
    </w:p>
    <w:p w14:paraId="030E035B" w14:textId="77777777" w:rsidR="00762E68" w:rsidRDefault="00762E68" w:rsidP="00762E68">
      <w:pPr>
        <w:jc w:val="left"/>
      </w:pPr>
      <w:r>
        <w:rPr>
          <w:b/>
          <w:bCs/>
          <w:sz w:val="24"/>
          <w:szCs w:val="24"/>
        </w:rPr>
        <w:t xml:space="preserve">Robert: </w:t>
      </w:r>
      <w:r>
        <w:rPr>
          <w:sz w:val="24"/>
          <w:szCs w:val="24"/>
        </w:rPr>
        <w:t>Yes.</w:t>
      </w:r>
    </w:p>
    <w:p w14:paraId="4BA36F8F" w14:textId="433EF7B3"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There's preparedness, prepping for it, training for it, making emergency plans, et cetera. Then, there's response, that third phase, which is just ride a boom. Something's happened. Now, we have to help coordinate the whole community response. Then, there's recovery. As the dust settles, so to speak, how do we help, not just return our community and all that, that means to the way of life they had before the disaster, but hopefully, in a place that helps better fare for the next one, [crosstalk] because there will be a next one.</w:t>
      </w:r>
    </w:p>
    <w:p w14:paraId="57FB8EF3" w14:textId="77777777" w:rsidR="00762E68" w:rsidRDefault="00762E68" w:rsidP="00762E68">
      <w:pPr>
        <w:jc w:val="left"/>
      </w:pPr>
      <w:r>
        <w:rPr>
          <w:b/>
          <w:bCs/>
          <w:sz w:val="24"/>
          <w:szCs w:val="24"/>
        </w:rPr>
        <w:t xml:space="preserve">Robert: </w:t>
      </w:r>
      <w:r>
        <w:rPr>
          <w:sz w:val="24"/>
          <w:szCs w:val="24"/>
        </w:rPr>
        <w:t>Totally.</w:t>
      </w:r>
    </w:p>
    <w:p w14:paraId="68A7F47D" w14:textId="6EF0158D"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Just chiefly, that's the agency that I work for. That's our overarching charge. In my particular role within the agency, and what my role and job is, it's really twofold. Blue sky and gray sky. The blue sky, is I'm the mitigation coordinator. All of our mitigation programs that we have, and really just help to coordinate with all of the "mitigation efforts," things to help reduce, or prevent impacts of disaster. That's my focus area.</w:t>
      </w:r>
    </w:p>
    <w:p w14:paraId="0E5B550D" w14:textId="77777777" w:rsidR="00762E68" w:rsidRDefault="00762E68" w:rsidP="00762E68">
      <w:pPr>
        <w:jc w:val="left"/>
      </w:pPr>
      <w:r>
        <w:rPr>
          <w:sz w:val="24"/>
          <w:szCs w:val="24"/>
        </w:rPr>
        <w:t>Obviously, wildfire is top of our risk profile here in Larimer, along with flooding, of course. That's where I spend a lot of my time, and in a lot of those spaces relevant to that work. Then on the gray sky, my role is, I'm the planning section chief in our Emergency Operations Center. You're probably familiar with the incident command systems born out of wildland fire response anyway, and how to manage those things.</w:t>
      </w:r>
    </w:p>
    <w:p w14:paraId="60DA8DF1" w14:textId="77777777" w:rsidR="00762E68" w:rsidRDefault="00762E68" w:rsidP="00762E68">
      <w:pPr>
        <w:jc w:val="left"/>
      </w:pPr>
      <w:r>
        <w:rPr>
          <w:sz w:val="24"/>
          <w:szCs w:val="24"/>
        </w:rPr>
        <w:t>It's a little bit different flavor in the EOC, but that's essentially my role during disaster, during gray skies. We're activated. I've been here two years, but from what I understand from the team here, on average, a couple of weeks every year, there's some kind of activation for something. Yes, so that's my role. I think that was your question.</w:t>
      </w:r>
    </w:p>
    <w:p w14:paraId="3B84358F" w14:textId="77777777" w:rsidR="00762E68" w:rsidRDefault="00762E68" w:rsidP="00762E68">
      <w:pPr>
        <w:jc w:val="left"/>
      </w:pPr>
      <w:r>
        <w:rPr>
          <w:b/>
          <w:bCs/>
          <w:sz w:val="24"/>
          <w:szCs w:val="24"/>
        </w:rPr>
        <w:t xml:space="preserve">Robert: </w:t>
      </w:r>
      <w:r>
        <w:rPr>
          <w:sz w:val="24"/>
          <w:szCs w:val="24"/>
        </w:rPr>
        <w:t xml:space="preserve">Yes, that's great. Thanks. I think I want to focus, I don't want to minimize, or dismiss the importance of the gray sky side [crosstalk] of things. Our focus is probably on the mitigation. That's-- We're talking about reducing risk. It's probably </w:t>
      </w:r>
      <w:r>
        <w:rPr>
          <w:sz w:val="24"/>
          <w:szCs w:val="24"/>
        </w:rPr>
        <w:lastRenderedPageBreak/>
        <w:t>the mitigation space that our research is most focused on. With that in mind, so you said you're leading coordinating mitigation efforts.</w:t>
      </w:r>
    </w:p>
    <w:p w14:paraId="5A079513" w14:textId="77777777" w:rsidR="00762E68" w:rsidRDefault="00762E68" w:rsidP="00762E68">
      <w:pPr>
        <w:jc w:val="left"/>
      </w:pPr>
      <w:r>
        <w:rPr>
          <w:sz w:val="24"/>
          <w:szCs w:val="24"/>
        </w:rPr>
        <w:t>Could you talk a little bit about what those look like? Both, what you do, but then also who are the folks you're coordinating? What does the space of multiple agencies and actors working on mitigation look like in Larimer County?</w:t>
      </w:r>
    </w:p>
    <w:p w14:paraId="6FEEE9D8" w14:textId="07E4356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let me write these. The set two-part question. Let me write them down. Who do I work with, so that I make sure to answer them?</w:t>
      </w:r>
    </w:p>
    <w:p w14:paraId="3B8DEB8B" w14:textId="77777777" w:rsidR="00762E68" w:rsidRDefault="00762E68" w:rsidP="00762E68">
      <w:pPr>
        <w:jc w:val="left"/>
      </w:pPr>
      <w:r>
        <w:rPr>
          <w:b/>
          <w:bCs/>
          <w:sz w:val="24"/>
          <w:szCs w:val="24"/>
        </w:rPr>
        <w:t xml:space="preserve">Robert: </w:t>
      </w:r>
      <w:r>
        <w:rPr>
          <w:sz w:val="24"/>
          <w:szCs w:val="24"/>
        </w:rPr>
        <w:t>Yes, cool.</w:t>
      </w:r>
    </w:p>
    <w:p w14:paraId="4E9218E0" w14:textId="4A1DEE0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First, I'll say in terms of who do I work with. Here's a hot take, and I'll get to that. I work with a lot of people. I think, generally, I'll make this statement. The role of mitigating risk in a community, it's pretty broad and widespread in terms of who needs to be involved in that. It's not like an individual, AKA my role. I can't do it all. That's why they stick that title of coordinator on me.</w:t>
      </w:r>
    </w:p>
    <w:p w14:paraId="55D119FF" w14:textId="77777777" w:rsidR="00762E68" w:rsidRDefault="00762E68" w:rsidP="00762E68">
      <w:pPr>
        <w:jc w:val="left"/>
      </w:pPr>
      <w:r>
        <w:rPr>
          <w:b/>
          <w:bCs/>
          <w:sz w:val="24"/>
          <w:szCs w:val="24"/>
        </w:rPr>
        <w:t xml:space="preserve">Robert: </w:t>
      </w:r>
      <w:r>
        <w:rPr>
          <w:sz w:val="24"/>
          <w:szCs w:val="24"/>
        </w:rPr>
        <w:t>Yes, right.</w:t>
      </w:r>
    </w:p>
    <w:p w14:paraId="51DF368F" w14:textId="481DAC9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If it was something I could do in 40 hours a week or in my job, then I'd be a specialist, or a technician, or something like that, but it a coordinator. I think this notion I think, first off, to just put out there, the way I think about it, and I think the way that it is in reality, it's very interdisciplinary, multidisciplinary, both as a field of how do we study mitigation of risk, as well as how do we practice it, how do we actually do things.</w:t>
      </w:r>
    </w:p>
    <w:p w14:paraId="7B3CED81" w14:textId="77777777" w:rsidR="00762E68" w:rsidRDefault="00762E68" w:rsidP="00762E68">
      <w:pPr>
        <w:jc w:val="left"/>
      </w:pPr>
      <w:r>
        <w:rPr>
          <w:sz w:val="24"/>
          <w:szCs w:val="24"/>
        </w:rPr>
        <w:t>The role of coordination is extremely important, and the role of establishing networks that allow for that ease and efficiency of coordination is extremely important. It's also extremely challenging. I think not everyone will look at it the same way. They will look at it, "This is my job. This is what I do." Well, the ankle bone is connected to the hip bone in a sense, and so somehow, making sure people are aware of that, I think is useful.</w:t>
      </w:r>
    </w:p>
    <w:p w14:paraId="6B705ABB" w14:textId="77777777" w:rsidR="00762E68" w:rsidRDefault="00762E68" w:rsidP="00762E68">
      <w:pPr>
        <w:jc w:val="left"/>
      </w:pPr>
      <w:r>
        <w:rPr>
          <w:sz w:val="24"/>
          <w:szCs w:val="24"/>
        </w:rPr>
        <w:t>I say all this to say, "Here's the hot take." It's a big job, and frankly, Robert, from my experience, and I'm getting-- About 16 years in the industry here, and counting my role, it's done well here in Larimer, but there's still some pretty big holes to fill. There's still silos just because of the breadth of people involved in it. I'll say that as a hot take. As an emergency manager, educated in school, trained in it, practiced in it, it's easy for me to see where synapse should be connecting, but they aren't.</w:t>
      </w:r>
    </w:p>
    <w:p w14:paraId="5055B54A" w14:textId="77777777" w:rsidR="00762E68" w:rsidRDefault="00762E68" w:rsidP="00762E68">
      <w:pPr>
        <w:jc w:val="left"/>
      </w:pPr>
      <w:r>
        <w:rPr>
          <w:sz w:val="24"/>
          <w:szCs w:val="24"/>
        </w:rPr>
        <w:t>It's a whole thing altogether, especially from my position, which I'm not a boss, dude. I have limited positional authority, and so to see them seeing that connection, sometimes is challenging. What will have happened is, someone will go off and do this. It has an effect on this person's job, but they'll go off and do this, and I'm trying to like, "Hey, why don't y'all get together, or create these spaces to where we're all working together?"</w:t>
      </w:r>
    </w:p>
    <w:p w14:paraId="0318AD61" w14:textId="77777777" w:rsidR="00762E68" w:rsidRDefault="00762E68" w:rsidP="00762E68">
      <w:pPr>
        <w:jc w:val="left"/>
      </w:pPr>
      <w:r>
        <w:rPr>
          <w:b/>
          <w:bCs/>
          <w:sz w:val="24"/>
          <w:szCs w:val="24"/>
        </w:rPr>
        <w:t xml:space="preserve">Robert: </w:t>
      </w:r>
      <w:r>
        <w:rPr>
          <w:sz w:val="24"/>
          <w:szCs w:val="24"/>
        </w:rPr>
        <w:t>Right.</w:t>
      </w:r>
    </w:p>
    <w:p w14:paraId="64C01F61" w14:textId="41986B35" w:rsidR="00762E68" w:rsidRDefault="00DA1DFC" w:rsidP="00762E68">
      <w:pPr>
        <w:jc w:val="left"/>
      </w:pPr>
      <w:r>
        <w:rPr>
          <w:b/>
          <w:bCs/>
          <w:sz w:val="24"/>
          <w:szCs w:val="24"/>
        </w:rPr>
        <w:lastRenderedPageBreak/>
        <w:t>Interviewee</w:t>
      </w:r>
      <w:r w:rsidR="00762E68">
        <w:rPr>
          <w:b/>
          <w:bCs/>
          <w:sz w:val="24"/>
          <w:szCs w:val="24"/>
        </w:rPr>
        <w:t xml:space="preserve">: </w:t>
      </w:r>
      <w:r w:rsidR="00762E68">
        <w:rPr>
          <w:sz w:val="24"/>
          <w:szCs w:val="24"/>
        </w:rPr>
        <w:t>I have no sticks. It's only carrots, and people have limited time. Busting through those silos is a regular challenge, even in places like Larimer County. I've worked in Southwest Florida in hurricane land. I've spent a significant amount of time in Texas, who has more disaster than any other place in the state, in the country. Here, I tell you, in Larimer, we do it well.</w:t>
      </w:r>
    </w:p>
    <w:p w14:paraId="3980AE79" w14:textId="77777777" w:rsidR="00762E68" w:rsidRDefault="00762E68" w:rsidP="00762E68">
      <w:pPr>
        <w:jc w:val="left"/>
      </w:pPr>
      <w:r>
        <w:rPr>
          <w:sz w:val="24"/>
          <w:szCs w:val="24"/>
        </w:rPr>
        <w:t>Even in here, we do it well, if there are still challenges. That's my hot take. Sorry, you asked me who do I work with. Here's just a list. Obviously, wildfire risk is at the top of our risk profile. Fire departments, foresters, those who work in watershed protection or water, because of the importance of our forest on our water that we drink. Ecologists.</w:t>
      </w:r>
    </w:p>
    <w:p w14:paraId="18B22775" w14:textId="77777777" w:rsidR="00762E68" w:rsidRDefault="00762E68" w:rsidP="00762E68">
      <w:pPr>
        <w:jc w:val="left"/>
      </w:pPr>
      <w:r>
        <w:rPr>
          <w:sz w:val="24"/>
          <w:szCs w:val="24"/>
        </w:rPr>
        <w:t>Oh, man, and the list could go on, to bean counter types, accountants, finance folk, because it takes money to do everything, to solid waste folks, to road and bridge folks, to-- The gamut goes on and on. That's just the wildfire risk. Now, let's look at flood. Our floodplain manager, our engineering, our land use planners. Also, I might say our code enforcement folks with respect to things from how can I build in a more resilient way, whether it's wildfire or flooding.</w:t>
      </w:r>
    </w:p>
    <w:p w14:paraId="05A082A2" w14:textId="77777777" w:rsidR="00762E68" w:rsidRDefault="00762E68" w:rsidP="00762E68">
      <w:pPr>
        <w:jc w:val="left"/>
      </w:pPr>
      <w:r>
        <w:rPr>
          <w:sz w:val="24"/>
          <w:szCs w:val="24"/>
        </w:rPr>
        <w:t>Policymakers and all of this, media types, so we can help tell these stories to build social license for work, and the importance of work. Oftentimes, in our business, we are the professional Chicken Littles. "Hey, this bad thing might happen. We should do something about it." When leaders and others are having to make tough decisions on, "Do I renovate the library?" "Do I-- Or hire this person to help maintain our roads, or I spend money on this thing called disaster that might never happen?" These are tough decisions. You have to work with a lot of people, man.</w:t>
      </w:r>
    </w:p>
    <w:p w14:paraId="79C02D22" w14:textId="77777777" w:rsidR="00762E68" w:rsidRDefault="00762E68" w:rsidP="00762E68">
      <w:pPr>
        <w:jc w:val="left"/>
      </w:pPr>
      <w:r>
        <w:rPr>
          <w:sz w:val="24"/>
          <w:szCs w:val="24"/>
        </w:rPr>
        <w:t>I really-- Obviously, those folks that I'm sure you can think of that are involved in mitigation of wildfire risk, the mitigation of flood risk, those are people, typically, in my day-to-day job I'm working with most just because of our risk profile. The other part of your question was what do I do? Oftentimes, it's really, trying to make sure everybody's talking to one another, and we're all in this together. In particular, it takes money to do all of this. I find myself helping to put together collaborative proposals for grant funding. Then, of course, that leads me into an administrative position for said funding. Oftentimes, I do that. Yes, I'll stop there. I could talk to you about this stuff for, probably, three, four weeks, man, but we have limited time.</w:t>
      </w:r>
    </w:p>
    <w:p w14:paraId="5C90589A" w14:textId="77777777" w:rsidR="00762E68" w:rsidRDefault="00762E68" w:rsidP="00762E68">
      <w:pPr>
        <w:jc w:val="left"/>
      </w:pPr>
      <w:r>
        <w:rPr>
          <w:b/>
          <w:bCs/>
          <w:sz w:val="24"/>
          <w:szCs w:val="24"/>
        </w:rPr>
        <w:t xml:space="preserve">Robert: </w:t>
      </w:r>
      <w:r>
        <w:rPr>
          <w:sz w:val="24"/>
          <w:szCs w:val="24"/>
        </w:rPr>
        <w:t>Yes, totally. No, that's great. Thank you. Yes, there's a lot in there. Yes, we won't talk for three weeks, but there's a lot in there I want to ask you about. I appreciate it. I think I want to come back to your hot take, maybe. You said things-- You're doing things well, but at the same time, there are there are holes to fill. There are places that people aren't connected to each other. I want to ask about both sides of that. I'm not sure.</w:t>
      </w:r>
    </w:p>
    <w:p w14:paraId="28A3F17A" w14:textId="77777777" w:rsidR="00762E68" w:rsidRDefault="00762E68" w:rsidP="00762E68">
      <w:pPr>
        <w:jc w:val="left"/>
      </w:pPr>
      <w:r>
        <w:rPr>
          <w:sz w:val="24"/>
          <w:szCs w:val="24"/>
        </w:rPr>
        <w:t xml:space="preserve">Usually, I ask what's going well before I go to what are the challenges. Those are my two big questions. What's going well? What are the challenges? I guess, hearing that holes to fill, or places where people aren't connecting to each other as a challenge. I'd love to get more details on who is it that's not talking to who that you think ought to be, or something like that. I'll let you approach that whichever way. If you want to </w:t>
      </w:r>
      <w:r>
        <w:rPr>
          <w:sz w:val="24"/>
          <w:szCs w:val="24"/>
        </w:rPr>
        <w:lastRenderedPageBreak/>
        <w:t>talk about what's working first, feel free. If you want to dive into what some of those challenges are, I'd love to hear more about them.</w:t>
      </w:r>
    </w:p>
    <w:p w14:paraId="34738D84" w14:textId="64C1688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Let's talk about what's going well first. I do think, in Larimer County, and this is relative to other places I've been. You might have different experiences. We've got a tremendous amount of intellectual horsepower in our area. CSU and the Colorado Forest Restoration Institute is right down the road, CSU Boulder and Wiry and the Natural Hazards Center. I mean, these things are right down the road.</w:t>
      </w:r>
    </w:p>
    <w:p w14:paraId="5008E3A2" w14:textId="77777777" w:rsidR="00762E68" w:rsidRDefault="00762E68" w:rsidP="00762E68">
      <w:pPr>
        <w:jc w:val="left"/>
      </w:pPr>
      <w:r>
        <w:rPr>
          <w:b/>
          <w:bCs/>
          <w:sz w:val="24"/>
          <w:szCs w:val="24"/>
        </w:rPr>
        <w:t xml:space="preserve">Robert: </w:t>
      </w:r>
      <w:r>
        <w:rPr>
          <w:sz w:val="24"/>
          <w:szCs w:val="24"/>
        </w:rPr>
        <w:t>Right.</w:t>
      </w:r>
    </w:p>
    <w:p w14:paraId="0011A029" w14:textId="4475B427"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We've got some pretty tremendous folks in practice when it comes to forestry, and our conservation district, and some of our watershed coalitions. We've also got some-- Obviously, people who live in the area who get it, and who know what it's to live with wildfire. We've got recent experiences that they can lean back out on. They know what it feels to have to be evacuated for three weeks. They know what it feels to lose their house.</w:t>
      </w:r>
    </w:p>
    <w:p w14:paraId="3F3A045C" w14:textId="77777777" w:rsidR="00762E68" w:rsidRDefault="00762E68" w:rsidP="00762E68">
      <w:pPr>
        <w:jc w:val="left"/>
      </w:pPr>
      <w:r>
        <w:rPr>
          <w:sz w:val="24"/>
          <w:szCs w:val="24"/>
        </w:rPr>
        <w:t>These are real things that I think that we have going in our area, in our Emergency Management Office. Lori, my direct supervisor. She's very well respected, very smart in this stuff. She served on the FEMA's National Advisory Council. She's been around disaster. I don't want to toot my own horn here, man. Myself, I've been deeply, intimately engaged in over 30 federal disaster declarations. I know what it's like.</w:t>
      </w:r>
    </w:p>
    <w:p w14:paraId="2FC6117E" w14:textId="77777777" w:rsidR="00762E68" w:rsidRDefault="00762E68" w:rsidP="00762E68">
      <w:pPr>
        <w:jc w:val="left"/>
      </w:pPr>
      <w:r>
        <w:rPr>
          <w:sz w:val="24"/>
          <w:szCs w:val="24"/>
        </w:rPr>
        <w:t>Most of my career has been in the response side, have been at an executive level. I come here because I want to live here, because what it means for my family, not because of a particular career ambition. I saw an opportunity to help, because I recognize the expertise and the horsepower that we have in this area. We have that going for us. Some of these big social challenges that are management of risk, and being more resilient to disaster.</w:t>
      </w:r>
    </w:p>
    <w:p w14:paraId="5C99EE9B" w14:textId="77777777" w:rsidR="00762E68" w:rsidRDefault="00762E68" w:rsidP="00762E68">
      <w:pPr>
        <w:jc w:val="left"/>
      </w:pPr>
      <w:r>
        <w:rPr>
          <w:sz w:val="24"/>
          <w:szCs w:val="24"/>
        </w:rPr>
        <w:t>If we can't figure out how to improve that and do that better here, then Lord help many other places of the country. That's really how I feel about it. We've got the ingredients here for this. We also have some great starts, because of some great work people in this area have put forth over the years in terms of having and holding spaces for diversity of perspective, diversity of thought.</w:t>
      </w:r>
    </w:p>
    <w:p w14:paraId="1863965D" w14:textId="77777777" w:rsidR="00762E68" w:rsidRDefault="00762E68" w:rsidP="00762E68">
      <w:pPr>
        <w:jc w:val="left"/>
      </w:pPr>
      <w:r>
        <w:rPr>
          <w:sz w:val="24"/>
          <w:szCs w:val="24"/>
        </w:rPr>
        <w:t>That's the only way we're really going to solve this in a meaningful way in the time that we have to solve it. Our Fireshed Collaborative. We've got a couple of-- the Big Thompson Watershed Health Partnership. A lot of great work that Coalition for the Poudre River Watershed that has done over the years in the northern Larimer landscape. Even just internal to county, and some of the expertise that we have around codes, and land use planning.</w:t>
      </w:r>
    </w:p>
    <w:p w14:paraId="3F8C3066" w14:textId="28E5A429" w:rsidR="00762E68" w:rsidRDefault="00762E68" w:rsidP="00762E68">
      <w:pPr>
        <w:jc w:val="left"/>
      </w:pPr>
      <w:r>
        <w:rPr>
          <w:sz w:val="24"/>
          <w:szCs w:val="24"/>
        </w:rPr>
        <w:t xml:space="preserve">We've got some pretty tremendous folks, and some starts to some spaces here that I think, comparatively speaking, others might envy, if I'm honest. Now, what's not going well? Collaboration is not easy. It takes a lot of conversation. Oftentimes, that conversation can't be rushed. You got to-- I think, Robert and </w:t>
      </w:r>
      <w:r w:rsidR="00DA1DFC">
        <w:rPr>
          <w:sz w:val="24"/>
          <w:szCs w:val="24"/>
        </w:rPr>
        <w:t>Interviewee</w:t>
      </w:r>
      <w:r>
        <w:rPr>
          <w:sz w:val="24"/>
          <w:szCs w:val="24"/>
        </w:rPr>
        <w:t xml:space="preserve"> got to get to know one another on a human level first. Have a cup of coffee.</w:t>
      </w:r>
    </w:p>
    <w:p w14:paraId="00297EE4" w14:textId="77777777" w:rsidR="00762E68" w:rsidRDefault="00762E68" w:rsidP="00762E68">
      <w:pPr>
        <w:jc w:val="left"/>
      </w:pPr>
      <w:r>
        <w:rPr>
          <w:b/>
          <w:bCs/>
          <w:sz w:val="24"/>
          <w:szCs w:val="24"/>
        </w:rPr>
        <w:lastRenderedPageBreak/>
        <w:t xml:space="preserve">Robert: </w:t>
      </w:r>
      <w:r>
        <w:rPr>
          <w:sz w:val="24"/>
          <w:szCs w:val="24"/>
        </w:rPr>
        <w:t>Yes, for sure.</w:t>
      </w:r>
    </w:p>
    <w:p w14:paraId="52F5AF64" w14:textId="41E92D37"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Let's chit-chat to find that value proposition. I firmly believe that we can find consensus across all of these spaces that people are approaching this challenge from with their perspective. It just takes work, and sometimes, it just takes giving up a little here to, this is the common denominator, common ground. Those conversations take time. In an age of decreasing, declining trust in government, and in what people are hearing about in terms of information, and believing in that, and in an age of trying to do more with less, that time is harder and harder to come by, man.</w:t>
      </w:r>
    </w:p>
    <w:p w14:paraId="365682DF" w14:textId="77777777" w:rsidR="00762E68" w:rsidRDefault="00762E68" w:rsidP="00762E68">
      <w:pPr>
        <w:jc w:val="left"/>
      </w:pPr>
      <w:r>
        <w:rPr>
          <w:sz w:val="24"/>
          <w:szCs w:val="24"/>
        </w:rPr>
        <w:t>It's harder and harder for the job of a public servant to do that, because they do it at the detriment of their own time with their own loved ones, and their own health, and all those things. That, it just takes time. I think a big-- Also, I'll tell you this, too, man-- Let me ask you, Rob, here's another hot take. I feel like you're probably interested in my takes.</w:t>
      </w:r>
    </w:p>
    <w:p w14:paraId="2FE76A52" w14:textId="77777777" w:rsidR="00762E68" w:rsidRDefault="00762E68" w:rsidP="00762E68">
      <w:pPr>
        <w:jc w:val="left"/>
      </w:pPr>
      <w:r>
        <w:rPr>
          <w:b/>
          <w:bCs/>
          <w:sz w:val="24"/>
          <w:szCs w:val="24"/>
        </w:rPr>
        <w:t xml:space="preserve">Robert: </w:t>
      </w:r>
      <w:r>
        <w:rPr>
          <w:sz w:val="24"/>
          <w:szCs w:val="24"/>
        </w:rPr>
        <w:t>Yes, I am.</w:t>
      </w:r>
    </w:p>
    <w:p w14:paraId="5BE6A64D" w14:textId="0C1FBEE1"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What do you think emergency management is? Curious to hear about your opinion.</w:t>
      </w:r>
    </w:p>
    <w:p w14:paraId="3A86C1FF" w14:textId="77777777" w:rsidR="00762E68" w:rsidRDefault="00762E68" w:rsidP="00762E68">
      <w:pPr>
        <w:jc w:val="left"/>
      </w:pPr>
      <w:r>
        <w:rPr>
          <w:b/>
          <w:bCs/>
          <w:sz w:val="24"/>
          <w:szCs w:val="24"/>
        </w:rPr>
        <w:t xml:space="preserve">Robert: </w:t>
      </w:r>
      <w:r>
        <w:rPr>
          <w:sz w:val="24"/>
          <w:szCs w:val="24"/>
        </w:rPr>
        <w:t>What do I think emergency management is? That's a great question. I don't know if I've really thought about it. What you listed off in terms of the different dimensions of it, from mitigation to response to recovery, makes a ton of sense to me that you're thinking about proactively before an emergency occurs, and then you're also thinking about during and after. Yes, I don't know, I don't I don't quite have the experience doing it.</w:t>
      </w:r>
    </w:p>
    <w:p w14:paraId="5ECD2E4C" w14:textId="156D9800"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 appreciate your answer. I ask that, because, throughout my career, when I talk to friends and family like, "Hey, what are you doing?" "I'm in emergency management." "What is that?"</w:t>
      </w:r>
    </w:p>
    <w:p w14:paraId="00761193" w14:textId="77777777" w:rsidR="00762E68" w:rsidRDefault="00762E68" w:rsidP="00762E68">
      <w:pPr>
        <w:jc w:val="left"/>
      </w:pPr>
      <w:r>
        <w:rPr>
          <w:b/>
          <w:bCs/>
          <w:sz w:val="24"/>
          <w:szCs w:val="24"/>
        </w:rPr>
        <w:t xml:space="preserve">Robert: </w:t>
      </w:r>
      <w:r>
        <w:rPr>
          <w:sz w:val="24"/>
          <w:szCs w:val="24"/>
        </w:rPr>
        <w:t>Yes. Right.</w:t>
      </w:r>
    </w:p>
    <w:p w14:paraId="4C8CE076" w14:textId="7644B0F9"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Is that like the ambulances and stuff? People have in their head emergency management. Naturally, it would denote that you manage emergencies, right?</w:t>
      </w:r>
    </w:p>
    <w:p w14:paraId="538BE137" w14:textId="77777777" w:rsidR="00762E68" w:rsidRDefault="00762E68" w:rsidP="00762E68">
      <w:pPr>
        <w:jc w:val="left"/>
      </w:pPr>
      <w:r>
        <w:rPr>
          <w:b/>
          <w:bCs/>
          <w:sz w:val="24"/>
          <w:szCs w:val="24"/>
        </w:rPr>
        <w:t xml:space="preserve">Robert: </w:t>
      </w:r>
      <w:r>
        <w:rPr>
          <w:sz w:val="24"/>
          <w:szCs w:val="24"/>
        </w:rPr>
        <w:t>Right. Yes.</w:t>
      </w:r>
    </w:p>
    <w:p w14:paraId="384BD1D3" w14:textId="524E91A1"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Which is just that response and recovery phase. Maybe a little bit of that preparedness phase. The formally educated part of me is, well, the disaster lifecycle. Most often, people think emergency management is just about managing just a boom, that emergency, lights and sirens. Yes, we do that. The large majority of our time is on other things.</w:t>
      </w:r>
    </w:p>
    <w:p w14:paraId="4FBD5322" w14:textId="77777777" w:rsidR="00762E68" w:rsidRDefault="00762E68" w:rsidP="00762E68">
      <w:pPr>
        <w:jc w:val="left"/>
      </w:pPr>
      <w:r>
        <w:rPr>
          <w:sz w:val="24"/>
          <w:szCs w:val="24"/>
        </w:rPr>
        <w:t>I tell you that to say, here's my hot take. I don't the phrase "emergency management" for what it is that local emergency managers are charged with. It makes no sense, or it just denotes all you do is manage an emergency, when we know disasters will happen like a long-tailed cat in a room full of rocking chairs, man, it's bound to happen.</w:t>
      </w:r>
    </w:p>
    <w:p w14:paraId="2D2B2422" w14:textId="77777777" w:rsidR="00762E68" w:rsidRDefault="00762E68" w:rsidP="00762E68">
      <w:pPr>
        <w:jc w:val="left"/>
      </w:pPr>
      <w:r>
        <w:rPr>
          <w:b/>
          <w:bCs/>
          <w:sz w:val="24"/>
          <w:szCs w:val="24"/>
        </w:rPr>
        <w:lastRenderedPageBreak/>
        <w:t xml:space="preserve">Robert: </w:t>
      </w:r>
      <w:r>
        <w:rPr>
          <w:sz w:val="24"/>
          <w:szCs w:val="24"/>
        </w:rPr>
        <w:t>Yes.</w:t>
      </w:r>
    </w:p>
    <w:p w14:paraId="6B15EB97" w14:textId="45162B0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I've seen it. We also know that there's a better financial return on investment when we invest dollars into reducing that risk, as opposed to not doing it, and only trying to put those dollars towards response and recovery.</w:t>
      </w:r>
    </w:p>
    <w:p w14:paraId="42FBE562" w14:textId="77777777" w:rsidR="00762E68" w:rsidRDefault="00762E68" w:rsidP="00762E68">
      <w:pPr>
        <w:jc w:val="left"/>
      </w:pPr>
      <w:r>
        <w:rPr>
          <w:b/>
          <w:bCs/>
          <w:sz w:val="24"/>
          <w:szCs w:val="24"/>
        </w:rPr>
        <w:t xml:space="preserve">Robert: </w:t>
      </w:r>
      <w:r>
        <w:rPr>
          <w:sz w:val="24"/>
          <w:szCs w:val="24"/>
        </w:rPr>
        <w:t>Right. Yes.</w:t>
      </w:r>
    </w:p>
    <w:p w14:paraId="549BBF3C" w14:textId="42F6DD0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We know that. I can point you to a 700-page peer reviewed National Institute of Building Sciences study. It's a cornerstone in this space that talks about that. That's where we get the whole-- There's a talking point. It's a 1:6 ratio. For every dollar you spend on mitigation, you end up saving six in response and recovery. There's some nuance there, and we're really only talking about the suite of FEMA mitigation programs there, because they do some BCA requirements to get that. They have that data.</w:t>
      </w:r>
    </w:p>
    <w:p w14:paraId="76044A71" w14:textId="77777777" w:rsidR="00762E68" w:rsidRDefault="00762E68" w:rsidP="00762E68">
      <w:pPr>
        <w:jc w:val="left"/>
      </w:pPr>
      <w:r>
        <w:rPr>
          <w:sz w:val="24"/>
          <w:szCs w:val="24"/>
        </w:rPr>
        <w:t xml:space="preserve">I can point you to a recent paper in the </w:t>
      </w:r>
      <w:r>
        <w:rPr>
          <w:i/>
          <w:iCs/>
          <w:sz w:val="24"/>
          <w:szCs w:val="24"/>
        </w:rPr>
        <w:t>Journal of Ecological Economics</w:t>
      </w:r>
      <w:r>
        <w:rPr>
          <w:sz w:val="24"/>
          <w:szCs w:val="24"/>
        </w:rPr>
        <w:t xml:space="preserve"> that talked about a 1:7 ratio in terms of forest restoration work, saying positive financial investment. We know these things. Additionally, that's just the finance. What about the moral obligation that we have to save a life, to protect the property, when we know a wildfire's around the corner? Why don't we do that treatment on the West side of it to help provide fire managers a fighting chance at saving that house, saving that life.?</w:t>
      </w:r>
    </w:p>
    <w:p w14:paraId="1DA8D59A" w14:textId="77777777" w:rsidR="00762E68" w:rsidRDefault="00762E68" w:rsidP="00762E68">
      <w:pPr>
        <w:jc w:val="left"/>
      </w:pPr>
      <w:r>
        <w:rPr>
          <w:sz w:val="24"/>
          <w:szCs w:val="24"/>
        </w:rPr>
        <w:t>We know all these things, but yet, we still don't fund it. FEMA, relatively speaking, FEMA's flagship program they've had for years called the Hazard Mitigation Grant Program. That to help reduce that risk, to help fund these mitigation activities, that those grant programs are cycled by disaster, meaning, they look at the latest disaster that happened, and they take 15% of that overall response and recovery across, it's essentially billed to the feds.</w:t>
      </w:r>
    </w:p>
    <w:p w14:paraId="711734DB" w14:textId="77777777" w:rsidR="00762E68" w:rsidRDefault="00762E68" w:rsidP="00762E68">
      <w:pPr>
        <w:jc w:val="left"/>
      </w:pPr>
      <w:r>
        <w:rPr>
          <w:sz w:val="24"/>
          <w:szCs w:val="24"/>
        </w:rPr>
        <w:t>They say, "We're going to turn that into mitigation grants moving forward." If you think about it, there's some wisdom in striking while the iron's hot. Disaster just happened. Now, we have collective will to do something about it, right? Now, is when we need funding to do something about it. If you think about it, the flagship grant program in FEMA's, Federal Emergency Management Agency's portfolio of grants in terms of hazard mitigation, is only available after bad shit has happened. Where's the wisdom in that, dude? Why don't we help prevent the bad stuff in the first place? There's another hot take for you. I'll stop there. I'm starting to ramble.</w:t>
      </w:r>
    </w:p>
    <w:p w14:paraId="2253B371" w14:textId="77777777" w:rsidR="00762E68" w:rsidRDefault="00762E68" w:rsidP="00762E68">
      <w:pPr>
        <w:jc w:val="left"/>
      </w:pPr>
      <w:r>
        <w:rPr>
          <w:b/>
          <w:bCs/>
          <w:sz w:val="24"/>
          <w:szCs w:val="24"/>
        </w:rPr>
        <w:t xml:space="preserve">Robert: </w:t>
      </w:r>
      <w:r>
        <w:rPr>
          <w:sz w:val="24"/>
          <w:szCs w:val="24"/>
        </w:rPr>
        <w:t>No, that's great. That actually brings me directly to what I wanted to ask you about next, which is the Forest Service, and the Wildfire Crisis Strategy, because our research is really framed around seeing what the Wildfire Crisis Strategy is accomplishing, and where, and how. I'm sure you're familiar with it. I probably don't need to give you background on the Wildfire Crisis Strategy, the Colorado Front Range Landscape, et cetera. It is framed around mitigation, being proactive, making an investment in proactively doing work to reduce risk through hazardous fuel reduction, primarily, expanding the pace and scale of hazardous fuel reduction.</w:t>
      </w:r>
    </w:p>
    <w:p w14:paraId="0017AF86" w14:textId="77777777" w:rsidR="00762E68" w:rsidRDefault="00762E68" w:rsidP="00762E68">
      <w:pPr>
        <w:jc w:val="left"/>
      </w:pPr>
      <w:r>
        <w:rPr>
          <w:sz w:val="24"/>
          <w:szCs w:val="24"/>
        </w:rPr>
        <w:lastRenderedPageBreak/>
        <w:t>This is a two-part question, too. You can decide how to take it. I guess my question is, the first part of it is, do you see that happening? Have you seen evidence that the Forest Service is ramping up their efforts, and making a proactive effort in the realm of wildfire mitigation? Are you seeing expanding pace and scale in your context?</w:t>
      </w:r>
    </w:p>
    <w:p w14:paraId="27B5675F" w14:textId="77777777" w:rsidR="00762E68" w:rsidRDefault="00762E68" w:rsidP="00762E68">
      <w:pPr>
        <w:jc w:val="left"/>
      </w:pPr>
      <w:r>
        <w:rPr>
          <w:sz w:val="24"/>
          <w:szCs w:val="24"/>
        </w:rPr>
        <w:t>The second question that actually is really what I want to get at more is, does that do what it needs to do? Do you see that as the right tool, the most effective tool, the place where investments need to be made, in terms of reducing risk to the communities that you are working with? Is there maybe something else that you would say, "Oh, actually, if you're trying to proactively mitigate risk, we should be doing this other thing instead."</w:t>
      </w:r>
    </w:p>
    <w:p w14:paraId="754B6A1F" w14:textId="77777777" w:rsidR="00762E68" w:rsidRDefault="00762E68" w:rsidP="00762E68">
      <w:pPr>
        <w:jc w:val="left"/>
      </w:pPr>
      <w:r>
        <w:rPr>
          <w:sz w:val="24"/>
          <w:szCs w:val="24"/>
        </w:rPr>
        <w:t>It doesn't have to be an either/or. I recognize it's not usually an either/or, but like where you see priorities in terms of what are, or what would be the most meaningful risk reduction, risk mitigation actions?</w:t>
      </w:r>
    </w:p>
    <w:p w14:paraId="69332118" w14:textId="252EE4C0"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The first question is, have I seen in my experience, the work expanding, increasing pace and scale? I think, I've only been here for two years almost. Not quite, Robert, so I don't really have a great sense personally that I could attest to like what was going on five years ago-</w:t>
      </w:r>
    </w:p>
    <w:p w14:paraId="69897D0B" w14:textId="77777777" w:rsidR="00762E68" w:rsidRDefault="00762E68" w:rsidP="00762E68">
      <w:pPr>
        <w:jc w:val="left"/>
      </w:pPr>
      <w:r>
        <w:rPr>
          <w:b/>
          <w:bCs/>
          <w:sz w:val="24"/>
          <w:szCs w:val="24"/>
        </w:rPr>
        <w:t xml:space="preserve">Robert: </w:t>
      </w:r>
      <w:r>
        <w:rPr>
          <w:sz w:val="24"/>
          <w:szCs w:val="24"/>
        </w:rPr>
        <w:t>What was before. Yes.</w:t>
      </w:r>
    </w:p>
    <w:p w14:paraId="5A8EFB57" w14:textId="0E21B1A8"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-compared to now. I think it's a pretty safe to say that answer is, "Yes", work is expanding. I talked with Daniel Godwin on a somewhat frequent basis. We're on-- We'll chat. Just the presence of someone who's helping to shepherd those programs. I don't think his position, that particular position was around 10 years ago. I think that's why. Yes, I see the work expanding.</w:t>
      </w:r>
    </w:p>
    <w:p w14:paraId="3A4D2B79" w14:textId="77777777" w:rsidR="00762E68" w:rsidRDefault="00762E68" w:rsidP="00762E68">
      <w:pPr>
        <w:jc w:val="left"/>
      </w:pPr>
      <w:r>
        <w:rPr>
          <w:sz w:val="24"/>
          <w:szCs w:val="24"/>
        </w:rPr>
        <w:t>I see and hear about like the Black Diamond Risk and Resiliency Project, Federal Forest Service has got planned. It's happening in Larimer. I think that's a big project where I don't know if that really-- Something that existed five years ago. Yes, right? Even the presence of the Community Wildfire Defense Grant Program, I think that's all born out of BIL funds, and that's part of helping to meet the Wildfire Crisis Strategy.</w:t>
      </w:r>
    </w:p>
    <w:p w14:paraId="3D8985E4" w14:textId="77777777" w:rsidR="00762E68" w:rsidRDefault="00762E68" w:rsidP="00762E68">
      <w:pPr>
        <w:jc w:val="left"/>
      </w:pPr>
      <w:r>
        <w:rPr>
          <w:sz w:val="24"/>
          <w:szCs w:val="24"/>
        </w:rPr>
        <w:t>Is the work expanding? Yes. I think that's a safe answer. Now, here's my hot take. Is it expanding at a commensurate scale to where, what it needs to be? That answer is always, "No".</w:t>
      </w:r>
    </w:p>
    <w:p w14:paraId="5FE259DD" w14:textId="77777777" w:rsidR="00762E68" w:rsidRDefault="00762E68" w:rsidP="00762E68">
      <w:pPr>
        <w:jc w:val="left"/>
      </w:pPr>
      <w:r>
        <w:rPr>
          <w:b/>
          <w:bCs/>
          <w:sz w:val="24"/>
          <w:szCs w:val="24"/>
        </w:rPr>
        <w:t xml:space="preserve">Robert: </w:t>
      </w:r>
      <w:r>
        <w:rPr>
          <w:sz w:val="24"/>
          <w:szCs w:val="24"/>
        </w:rPr>
        <w:t>Yes. [chuckles]</w:t>
      </w:r>
    </w:p>
    <w:p w14:paraId="099E4B8E" w14:textId="21C47D8D"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It's like we've got a broken leg, and we're just putting a band-aid on a broken leg. We're not really actually doing surgery, putting pins in the bones, and casting it up. We're really not doing that. We're just nibbling around at the ankles of the challenge, man. We're talking big money from what's being invested so far. In the grand scheme of things, is it really going to fix the problem in our careers? Absolutely not.</w:t>
      </w:r>
    </w:p>
    <w:p w14:paraId="18C53904" w14:textId="77777777" w:rsidR="00762E68" w:rsidRDefault="00762E68" w:rsidP="00762E68">
      <w:pPr>
        <w:jc w:val="left"/>
      </w:pPr>
      <w:r>
        <w:rPr>
          <w:sz w:val="24"/>
          <w:szCs w:val="24"/>
        </w:rPr>
        <w:t xml:space="preserve">These are-- This is a big challenge. This leads me to my-- I get it, dude. Disasters are only those things that happen to other people, or people that we see in the news. </w:t>
      </w:r>
      <w:r>
        <w:rPr>
          <w:sz w:val="24"/>
          <w:szCs w:val="24"/>
        </w:rPr>
        <w:lastRenderedPageBreak/>
        <w:t>In the time frame that we really have, elected officials have a certain time in their office. They've got to make tough decisions, and why would they spend to invest all these dollars at the detriment of all the dollars they could be investing on something for things that might be resolved 20 years from now, right?</w:t>
      </w:r>
    </w:p>
    <w:p w14:paraId="61290B4B" w14:textId="77777777" w:rsidR="00762E68" w:rsidRDefault="00762E68" w:rsidP="00762E68">
      <w:pPr>
        <w:jc w:val="left"/>
      </w:pPr>
      <w:r>
        <w:rPr>
          <w:sz w:val="24"/>
          <w:szCs w:val="24"/>
        </w:rPr>
        <w:t>You see we're operating on different timescales. I get it. I understand it. That's why I'm not an elected official. I wouldn't want to be in those positions to make those decisions. Truly, hot take, are we really-- It doesn't seem as though, as a society, we're really all that interested in solving the problem. Job security for me, right? [chuckles] It's great, but it leads me into my next question. Where do these investments need to be made?</w:t>
      </w:r>
    </w:p>
    <w:p w14:paraId="7EA328F7" w14:textId="77777777" w:rsidR="00762E68" w:rsidRDefault="00762E68" w:rsidP="00762E68">
      <w:pPr>
        <w:jc w:val="left"/>
      </w:pPr>
      <w:r>
        <w:rPr>
          <w:sz w:val="24"/>
          <w:szCs w:val="24"/>
        </w:rPr>
        <w:t>As a disaster professional, man, I think one thing that's important to know is, disasters, they're social creations. They're constructs of a social thing. I think you will understand this as a social scientist. What do you call a tornado in the middle of an open field? It's a tornado.</w:t>
      </w:r>
    </w:p>
    <w:p w14:paraId="54677B13" w14:textId="77777777" w:rsidR="00762E68" w:rsidRDefault="00762E68" w:rsidP="00762E68">
      <w:pPr>
        <w:jc w:val="left"/>
      </w:pPr>
      <w:r>
        <w:rPr>
          <w:b/>
          <w:bCs/>
          <w:sz w:val="24"/>
          <w:szCs w:val="24"/>
        </w:rPr>
        <w:t xml:space="preserve">Robert: </w:t>
      </w:r>
      <w:r>
        <w:rPr>
          <w:sz w:val="24"/>
          <w:szCs w:val="24"/>
        </w:rPr>
        <w:t>It's just a tornado.</w:t>
      </w:r>
    </w:p>
    <w:p w14:paraId="20E95EBF" w14:textId="55306E67"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What do you call a tornado when it moves through a downtown populated city?</w:t>
      </w:r>
    </w:p>
    <w:p w14:paraId="33E48CDF" w14:textId="77777777" w:rsidR="00762E68" w:rsidRDefault="00762E68" w:rsidP="00762E68">
      <w:pPr>
        <w:jc w:val="left"/>
      </w:pPr>
      <w:r>
        <w:rPr>
          <w:b/>
          <w:bCs/>
          <w:sz w:val="24"/>
          <w:szCs w:val="24"/>
        </w:rPr>
        <w:t xml:space="preserve">Robert: </w:t>
      </w:r>
      <w:r>
        <w:rPr>
          <w:sz w:val="24"/>
          <w:szCs w:val="24"/>
        </w:rPr>
        <w:t>A disaster.</w:t>
      </w:r>
    </w:p>
    <w:p w14:paraId="61FD056D" w14:textId="5D64192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 disaster, right?</w:t>
      </w:r>
    </w:p>
    <w:p w14:paraId="42C60C33" w14:textId="77777777" w:rsidR="00762E68" w:rsidRDefault="00762E68" w:rsidP="00762E68">
      <w:pPr>
        <w:jc w:val="left"/>
      </w:pPr>
      <w:r>
        <w:rPr>
          <w:b/>
          <w:bCs/>
          <w:sz w:val="24"/>
          <w:szCs w:val="24"/>
        </w:rPr>
        <w:t xml:space="preserve">Robert: </w:t>
      </w:r>
      <w:r>
        <w:rPr>
          <w:sz w:val="24"/>
          <w:szCs w:val="24"/>
        </w:rPr>
        <w:t>Yes.</w:t>
      </w:r>
    </w:p>
    <w:p w14:paraId="42CEE60E" w14:textId="2BF6C71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Same thing. What do you call a wildfire that moves through, let's say, in a beneficial way that it did 300 years ago, through the forest, right?</w:t>
      </w:r>
    </w:p>
    <w:p w14:paraId="165C85A6" w14:textId="77777777" w:rsidR="00762E68" w:rsidRDefault="00762E68" w:rsidP="00762E68">
      <w:pPr>
        <w:jc w:val="left"/>
      </w:pPr>
      <w:r>
        <w:rPr>
          <w:b/>
          <w:bCs/>
          <w:sz w:val="24"/>
          <w:szCs w:val="24"/>
        </w:rPr>
        <w:t xml:space="preserve">Robert: </w:t>
      </w:r>
      <w:r>
        <w:rPr>
          <w:sz w:val="24"/>
          <w:szCs w:val="24"/>
        </w:rPr>
        <w:t>Yes. You might call it a-</w:t>
      </w:r>
    </w:p>
    <w:p w14:paraId="767FED9E" w14:textId="78B5F17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 wildfire. Fire.</w:t>
      </w:r>
    </w:p>
    <w:p w14:paraId="24CBCF12" w14:textId="77777777" w:rsidR="00762E68" w:rsidRDefault="00762E68" w:rsidP="00762E68">
      <w:pPr>
        <w:jc w:val="left"/>
      </w:pPr>
      <w:r>
        <w:rPr>
          <w:b/>
          <w:bCs/>
          <w:sz w:val="24"/>
          <w:szCs w:val="24"/>
        </w:rPr>
        <w:t xml:space="preserve">Robert: </w:t>
      </w:r>
      <w:r>
        <w:rPr>
          <w:sz w:val="24"/>
          <w:szCs w:val="24"/>
        </w:rPr>
        <w:t>-healthy part of the natural ecosystem.</w:t>
      </w:r>
    </w:p>
    <w:p w14:paraId="39D3A501" w14:textId="02E40835"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 healthy part of the ecosystem. That's right. What do you call when that same fire moves through, and we have people's stuff, our infrastructure and connections, our houses? These are disasters, right? [crosstalk] Disasters in and of themselves are social creations, and I think investments have to acknowledge that.</w:t>
      </w:r>
    </w:p>
    <w:p w14:paraId="076DEB70" w14:textId="77777777" w:rsidR="00762E68" w:rsidRDefault="00762E68" w:rsidP="00762E68">
      <w:pPr>
        <w:jc w:val="left"/>
      </w:pPr>
      <w:r>
        <w:rPr>
          <w:sz w:val="24"/>
          <w:szCs w:val="24"/>
        </w:rPr>
        <w:t>Here's another hot take for you. I do not like when people call them natural disasters. As a student of the field, disasters aren't natural. They're policy decisions. They're decisions that we've made where to build, how to build, where to allow to build, how to build, both at the individual level and the government regulatory framework level. They are social creations, and I think any investment has to be on that.</w:t>
      </w:r>
    </w:p>
    <w:p w14:paraId="1EEDD386" w14:textId="77777777" w:rsidR="00762E68" w:rsidRDefault="00762E68" w:rsidP="00762E68">
      <w:pPr>
        <w:jc w:val="left"/>
      </w:pPr>
      <w:r>
        <w:rPr>
          <w:sz w:val="24"/>
          <w:szCs w:val="24"/>
        </w:rPr>
        <w:t>Now, but that doesn't mean that we can't stop doing fuels treatments, right?</w:t>
      </w:r>
    </w:p>
    <w:p w14:paraId="24D8791F" w14:textId="77777777" w:rsidR="00762E68" w:rsidRDefault="00762E68" w:rsidP="00762E68">
      <w:pPr>
        <w:jc w:val="left"/>
      </w:pPr>
      <w:r>
        <w:rPr>
          <w:b/>
          <w:bCs/>
          <w:sz w:val="24"/>
          <w:szCs w:val="24"/>
        </w:rPr>
        <w:t xml:space="preserve">Robert: </w:t>
      </w:r>
      <w:r>
        <w:rPr>
          <w:sz w:val="24"/>
          <w:szCs w:val="24"/>
        </w:rPr>
        <w:t>Right.</w:t>
      </w:r>
    </w:p>
    <w:p w14:paraId="1FAB7201" w14:textId="17E47FC4" w:rsidR="00762E68" w:rsidRDefault="00DA1DFC" w:rsidP="00762E68">
      <w:pPr>
        <w:jc w:val="left"/>
      </w:pPr>
      <w:r>
        <w:rPr>
          <w:b/>
          <w:bCs/>
          <w:sz w:val="24"/>
          <w:szCs w:val="24"/>
        </w:rPr>
        <w:lastRenderedPageBreak/>
        <w:t>Interviewee</w:t>
      </w:r>
      <w:r w:rsidR="00762E68">
        <w:rPr>
          <w:b/>
          <w:bCs/>
          <w:sz w:val="24"/>
          <w:szCs w:val="24"/>
        </w:rPr>
        <w:t xml:space="preserve">: </w:t>
      </w:r>
      <w:r w:rsidR="00762E68">
        <w:rPr>
          <w:sz w:val="24"/>
          <w:szCs w:val="24"/>
        </w:rPr>
        <w:t>For all the other benefits that it has, but to your question, it gets me to your question. Where do the investments need to be made? I think we need to focus more on the social aspects of it. These are tough. For example, fuels treatments, forest restoration treatments, I'm not saying that we need to stop those. We absolutely need to exponentially increase those.</w:t>
      </w:r>
    </w:p>
    <w:p w14:paraId="0F415EBE" w14:textId="77777777" w:rsidR="00762E68" w:rsidRDefault="00762E68" w:rsidP="00762E68">
      <w:pPr>
        <w:jc w:val="left"/>
      </w:pPr>
      <w:r>
        <w:rPr>
          <w:sz w:val="24"/>
          <w:szCs w:val="24"/>
        </w:rPr>
        <w:t>We also need to exponentially increase our ability to provide funding to help people harden their homes. That is a tough thing, because it's their private property. They made the decision to live there. They made the decision to buy that house, or to build that house in a way that it's constructed. Who is to say government coming in with public funding to help an individual in their private property?</w:t>
      </w:r>
    </w:p>
    <w:p w14:paraId="59DC5259" w14:textId="77777777" w:rsidR="00762E68" w:rsidRDefault="00762E68" w:rsidP="00762E68">
      <w:pPr>
        <w:jc w:val="left"/>
      </w:pPr>
      <w:r>
        <w:rPr>
          <w:sz w:val="24"/>
          <w:szCs w:val="24"/>
        </w:rPr>
        <w:t>These are tough things, but we got to figure it out. I'm aware of programs that I've seen before that help those things along. We just got to do them. The challenge with that, here's another hot take. The funding that is provided in the way of grants, and even philanthropic arenas in that realm, funding has got too many damn strings on it, Robert. It really-- I told somebody a couple of weeks ago, "Have you ever tried to stuff 15 pounds of shit in a 5-pound sack?"</w:t>
      </w:r>
    </w:p>
    <w:p w14:paraId="74500A6D" w14:textId="77777777" w:rsidR="00762E68" w:rsidRDefault="00762E68" w:rsidP="00762E68">
      <w:pPr>
        <w:jc w:val="left"/>
      </w:pPr>
      <w:r>
        <w:rPr>
          <w:sz w:val="24"/>
          <w:szCs w:val="24"/>
        </w:rPr>
        <w:t>I hear all this time about all this funding, and you can have 15 pounds of that shit. If you only got a five-pound sack to fit it in, then the only thing you're going to do is get five pounds of shit in that sack, and then shit everywhere else. That's really what we're talking about with funding. This funding has-- There's too many damn strings on it. You can't manage it.</w:t>
      </w:r>
    </w:p>
    <w:p w14:paraId="3DACFF98" w14:textId="77777777" w:rsidR="00762E68" w:rsidRDefault="00762E68" w:rsidP="00762E68">
      <w:pPr>
        <w:jc w:val="left"/>
      </w:pPr>
      <w:r>
        <w:rPr>
          <w:sz w:val="24"/>
          <w:szCs w:val="24"/>
        </w:rPr>
        <w:t>The only people that can really manage it are those resource-riched areas. All of this talk about helping rural communities, and those that are underserved without the means. The only people that can really navigate the complexities of all this funding, and all that means are the people who can afford, people like me. Right? The funding has got too many damn strings.</w:t>
      </w:r>
    </w:p>
    <w:p w14:paraId="30D637C5" w14:textId="77777777" w:rsidR="00762E68" w:rsidRDefault="00762E68" w:rsidP="00762E68">
      <w:pPr>
        <w:jc w:val="left"/>
      </w:pPr>
      <w:r>
        <w:rPr>
          <w:sz w:val="24"/>
          <w:szCs w:val="24"/>
        </w:rPr>
        <w:t>I've been doing this for a while, Robert. I've also-- In a previous role, I understand, and was in charge of our CDBG programs at another jurisdiction, and our entitlement funding that we got. I'm aware of models through block grants that make it a whole hell of a lot easier, instead of having to-- Robert, I'll tell you a story. This is not a Wildfire Crisis Strategy thing. This is a FEMA thing. In November of 2021 my office put in a proposal for about 250 acres of treatments in a community here in Larimer.</w:t>
      </w:r>
    </w:p>
    <w:p w14:paraId="25265A55" w14:textId="77777777" w:rsidR="00762E68" w:rsidRDefault="00762E68" w:rsidP="00762E68">
      <w:pPr>
        <w:jc w:val="left"/>
      </w:pPr>
      <w:r>
        <w:rPr>
          <w:sz w:val="24"/>
          <w:szCs w:val="24"/>
        </w:rPr>
        <w:t>This is 2021 November. We were notified of that award last summer. Think about that. 2022, 2023, 2024. Three years behind.</w:t>
      </w:r>
    </w:p>
    <w:p w14:paraId="4B643995" w14:textId="77777777" w:rsidR="00762E68" w:rsidRDefault="00762E68" w:rsidP="00762E68">
      <w:pPr>
        <w:jc w:val="left"/>
      </w:pPr>
      <w:r>
        <w:rPr>
          <w:b/>
          <w:bCs/>
          <w:sz w:val="24"/>
          <w:szCs w:val="24"/>
        </w:rPr>
        <w:t xml:space="preserve">Robert: </w:t>
      </w:r>
      <w:r>
        <w:rPr>
          <w:sz w:val="24"/>
          <w:szCs w:val="24"/>
        </w:rPr>
        <w:t>Three years, yes.</w:t>
      </w:r>
    </w:p>
    <w:p w14:paraId="5F01E6A3" w14:textId="7136DEFF"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 point I want to make, too, when we had to write that proposal, we were required to be really specific in the application. There were 40 different questions on the application. What do you think's changed in that time? [chuckles] A lot. Now, I've also, on that particular grant, in total, just in my little position here, man, I'm probably managing about $14 million across a suite of grant programs in grants.</w:t>
      </w:r>
    </w:p>
    <w:p w14:paraId="66F9EF6D" w14:textId="77777777" w:rsidR="00762E68" w:rsidRDefault="00762E68" w:rsidP="00762E68">
      <w:pPr>
        <w:jc w:val="left"/>
      </w:pPr>
      <w:r>
        <w:rPr>
          <w:sz w:val="24"/>
          <w:szCs w:val="24"/>
        </w:rPr>
        <w:lastRenderedPageBreak/>
        <w:t>I've spent more time on the administration side for that grant than I just referenced to you. We've only spent down about $20,000 of that total than I have on all of the other grants combined. That should tell you something is broken, dude. On the Wildfire Crisis Strategy side, we were lucky enough to be the recipient last year of a almost $10 million dollar CWDG grant in round two.</w:t>
      </w:r>
    </w:p>
    <w:p w14:paraId="1D631E3D" w14:textId="77777777" w:rsidR="00762E68" w:rsidRDefault="00762E68" w:rsidP="00762E68">
      <w:pPr>
        <w:jc w:val="left"/>
      </w:pPr>
      <w:r>
        <w:rPr>
          <w:sz w:val="24"/>
          <w:szCs w:val="24"/>
        </w:rPr>
        <w:t>That we put in that application, I want to say 2023 sometime. We were notified in 2024, the spring of the award. Guess what? I still have not got the actual grant agreement from the State Forest Service to do any of that work.</w:t>
      </w:r>
    </w:p>
    <w:p w14:paraId="7E8BC460" w14:textId="77777777" w:rsidR="00762E68" w:rsidRDefault="00762E68" w:rsidP="00762E68">
      <w:pPr>
        <w:jc w:val="left"/>
      </w:pPr>
      <w:r>
        <w:rPr>
          <w:b/>
          <w:bCs/>
          <w:sz w:val="24"/>
          <w:szCs w:val="24"/>
        </w:rPr>
        <w:t xml:space="preserve">Robert: </w:t>
      </w:r>
      <w:r>
        <w:rPr>
          <w:sz w:val="24"/>
          <w:szCs w:val="24"/>
        </w:rPr>
        <w:t>Wow. Yes.</w:t>
      </w:r>
    </w:p>
    <w:p w14:paraId="52F99C3F" w14:textId="1FC00AA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What is-- The funding's got too much strings on it, man. I realize there's a, to some bean counters, what I might be coming across here and asking is, "Hey, just give me the money and trust me, I'll figure out the best thing to do with it." That's what I'm asking. I'm a professional here. We know what to do, or at least give me an ability to flex as conditions change, as economics change, quit putting so many damn strings on these projects and this funding, or don't give the funding. Force us at the local level to figure it out.</w:t>
      </w:r>
    </w:p>
    <w:p w14:paraId="4CEC0303" w14:textId="77777777" w:rsidR="00762E68" w:rsidRDefault="00762E68" w:rsidP="00762E68">
      <w:pPr>
        <w:jc w:val="left"/>
      </w:pPr>
      <w:r>
        <w:rPr>
          <w:sz w:val="24"/>
          <w:szCs w:val="24"/>
        </w:rPr>
        <w:t>Look, I'm covering up. Here is another hot take. Covering up the county logo. In a sense, all that we're being doing at the private and local level, is we're having our risk subsidized by federal and state governments. When at the end of the day, socially, you may or may not agree with this. My hot take, people won't change until bad stuff happens. [chuckles] The people won't change until the pain of staying the same is greater than the pain of that change.</w:t>
      </w:r>
    </w:p>
    <w:p w14:paraId="153C7A09" w14:textId="77777777" w:rsidR="00762E68" w:rsidRDefault="00762E68" w:rsidP="00762E68">
      <w:pPr>
        <w:jc w:val="left"/>
      </w:pPr>
      <w:r>
        <w:rPr>
          <w:sz w:val="24"/>
          <w:szCs w:val="24"/>
        </w:rPr>
        <w:t>Whenever we're being subsidized. "Hey, you don't have to do anything, because there's programs that will bail you out in a response, and in a recovery." What do you think we're going to do when our leaders are forced with making decisions on, do we improve this road, or do we hire another emergency management person? It's just-- I get it. All things considered.</w:t>
      </w:r>
    </w:p>
    <w:p w14:paraId="4C226CFB" w14:textId="77777777" w:rsidR="00762E68" w:rsidRDefault="00762E68" w:rsidP="00762E68">
      <w:pPr>
        <w:jc w:val="left"/>
      </w:pPr>
      <w:r>
        <w:rPr>
          <w:sz w:val="24"/>
          <w:szCs w:val="24"/>
        </w:rPr>
        <w:t>We have models. I would love to be the recipient of a block grant. Federal Forest Service says, "Hey, here's $10 million. Spend it on things that help in this big entire document we call the Wildfire Crisis Strategy." "Done." Yes, man, I'll have that shit spent in two years, and I have some great work done, and some actual risk reduced. By the way, $10 million. It's a lot of money for me, and you personally, but guess what?</w:t>
      </w:r>
    </w:p>
    <w:p w14:paraId="5FBBBE7C" w14:textId="77777777" w:rsidR="00762E68" w:rsidRDefault="00762E68" w:rsidP="00762E68">
      <w:pPr>
        <w:jc w:val="left"/>
      </w:pPr>
      <w:r>
        <w:rPr>
          <w:b/>
          <w:bCs/>
          <w:sz w:val="24"/>
          <w:szCs w:val="24"/>
        </w:rPr>
        <w:t xml:space="preserve">Robert: </w:t>
      </w:r>
      <w:r>
        <w:rPr>
          <w:sz w:val="24"/>
          <w:szCs w:val="24"/>
        </w:rPr>
        <w:t>[chuckles] Not that much when it comes to the county.</w:t>
      </w:r>
    </w:p>
    <w:p w14:paraId="40878B11" w14:textId="64D39938"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No. Absolutely not. Right. Also, in terms of just what we're trying to fight here, the cost of disaster. This is a piddly amount. We need to 10X to that. Give me a $100 million, and then I'll really have an actual chance at moving the needle here. Until then, we're just-- Job security, dude.</w:t>
      </w:r>
    </w:p>
    <w:p w14:paraId="2AEED3DC" w14:textId="77777777" w:rsidR="00762E68" w:rsidRDefault="00762E68" w:rsidP="00762E68">
      <w:pPr>
        <w:jc w:val="left"/>
      </w:pPr>
      <w:r>
        <w:rPr>
          <w:b/>
          <w:bCs/>
          <w:sz w:val="24"/>
          <w:szCs w:val="24"/>
        </w:rPr>
        <w:t xml:space="preserve">Robert: </w:t>
      </w:r>
      <w:r>
        <w:rPr>
          <w:sz w:val="24"/>
          <w:szCs w:val="24"/>
        </w:rPr>
        <w:t>Yes, right.</w:t>
      </w:r>
    </w:p>
    <w:p w14:paraId="274259BE" w14:textId="25EBB7A6"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All right. I'm rambling more. Sorry.</w:t>
      </w:r>
    </w:p>
    <w:p w14:paraId="3779980E" w14:textId="77777777" w:rsidR="00762E68" w:rsidRDefault="00762E68" w:rsidP="00762E68">
      <w:pPr>
        <w:jc w:val="left"/>
      </w:pPr>
      <w:r>
        <w:rPr>
          <w:b/>
          <w:bCs/>
          <w:sz w:val="24"/>
          <w:szCs w:val="24"/>
        </w:rPr>
        <w:lastRenderedPageBreak/>
        <w:t xml:space="preserve">Robert: </w:t>
      </w:r>
      <w:r>
        <w:rPr>
          <w:sz w:val="24"/>
          <w:szCs w:val="24"/>
        </w:rPr>
        <w:t>No, it's great. It's really interesting and helpful. If you did, suppose that you did have that block grant, someone hands you $10 million, recognizing it's not enough, but let's stick with the number, because it's a round number, and said, "Do the things that you see as the priorities. Do the things that are going to make the most difference with that money for your community." What would that look like? Would that be-</w:t>
      </w:r>
    </w:p>
    <w:p w14:paraId="4ECB163F" w14:textId="62DEE8A9"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Oh, I love it.</w:t>
      </w:r>
    </w:p>
    <w:p w14:paraId="60213B76" w14:textId="77777777" w:rsidR="00762E68" w:rsidRDefault="00762E68" w:rsidP="00762E68">
      <w:pPr>
        <w:jc w:val="left"/>
      </w:pPr>
      <w:r>
        <w:rPr>
          <w:b/>
          <w:bCs/>
          <w:sz w:val="24"/>
          <w:szCs w:val="24"/>
        </w:rPr>
        <w:t xml:space="preserve">Robert: </w:t>
      </w:r>
      <w:r>
        <w:rPr>
          <w:sz w:val="24"/>
          <w:szCs w:val="24"/>
        </w:rPr>
        <w:t>-forest restoration? Would that be home hardening? Would that be home ignition zone type?</w:t>
      </w:r>
    </w:p>
    <w:p w14:paraId="75F31021" w14:textId="6ED41A9C"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All of it.</w:t>
      </w:r>
    </w:p>
    <w:p w14:paraId="08BEC245" w14:textId="77777777" w:rsidR="00762E68" w:rsidRDefault="00762E68" w:rsidP="00762E68">
      <w:pPr>
        <w:jc w:val="left"/>
      </w:pPr>
      <w:r>
        <w:rPr>
          <w:b/>
          <w:bCs/>
          <w:sz w:val="24"/>
          <w:szCs w:val="24"/>
        </w:rPr>
        <w:t xml:space="preserve">Robert: </w:t>
      </w:r>
      <w:r>
        <w:rPr>
          <w:sz w:val="24"/>
          <w:szCs w:val="24"/>
        </w:rPr>
        <w:t>Defensible space? Would it be codes and regulations what? Where do you see the investment the most needed?</w:t>
      </w:r>
    </w:p>
    <w:p w14:paraId="192F8359" w14:textId="5E6B5830"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All of it.</w:t>
      </w:r>
    </w:p>
    <w:p w14:paraId="4ECE9C3D" w14:textId="77777777" w:rsidR="00762E68" w:rsidRDefault="00762E68" w:rsidP="00762E68">
      <w:pPr>
        <w:jc w:val="left"/>
      </w:pPr>
      <w:r>
        <w:rPr>
          <w:b/>
          <w:bCs/>
          <w:sz w:val="24"/>
          <w:szCs w:val="24"/>
        </w:rPr>
        <w:t xml:space="preserve">Robert: </w:t>
      </w:r>
      <w:r>
        <w:rPr>
          <w:sz w:val="24"/>
          <w:szCs w:val="24"/>
        </w:rPr>
        <w:t>All of it. Okay.</w:t>
      </w:r>
    </w:p>
    <w:p w14:paraId="674C9EC2" w14:textId="78078C85"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All of it has to be done. Yes, absolutely.</w:t>
      </w:r>
    </w:p>
    <w:p w14:paraId="01736713" w14:textId="77777777" w:rsidR="00762E68" w:rsidRDefault="00762E68" w:rsidP="00762E68">
      <w:pPr>
        <w:jc w:val="left"/>
      </w:pPr>
      <w:r>
        <w:rPr>
          <w:b/>
          <w:bCs/>
          <w:sz w:val="24"/>
          <w:szCs w:val="24"/>
        </w:rPr>
        <w:t xml:space="preserve">Robert: </w:t>
      </w:r>
      <w:r>
        <w:rPr>
          <w:sz w:val="24"/>
          <w:szCs w:val="24"/>
        </w:rPr>
        <w:t>No way to prioritize what would you do first, or how would you.</w:t>
      </w:r>
    </w:p>
    <w:p w14:paraId="4345FB46" w14:textId="1A922613"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certainly. I think, in the way I think about it, I would first prioritize things that we have to do all of it. I would first prioritize things that we could do to help build the social license for the rest of the work in years forward. I think, things that I would do, is I would help try to, in some way, incentivize or catalyze organization of this work around this work at a grassroots level.</w:t>
      </w:r>
    </w:p>
    <w:p w14:paraId="6EC58F2F" w14:textId="77777777" w:rsidR="00762E68" w:rsidRDefault="00762E68" w:rsidP="00762E68">
      <w:pPr>
        <w:jc w:val="left"/>
      </w:pPr>
      <w:r>
        <w:rPr>
          <w:sz w:val="24"/>
          <w:szCs w:val="24"/>
        </w:rPr>
        <w:t>In our neighborhoods with our private property owners. First off, there are some educational components, but we don't have to spend a boohoo amount on outreach. Just engagement with them. For example, property owners, they need to do some home hardening. Well, how about we develop some kind of program to catalyze that, or to reduce the barrier of that cost to entry level?</w:t>
      </w:r>
    </w:p>
    <w:p w14:paraId="2C12F2D0" w14:textId="77777777" w:rsidR="00762E68" w:rsidRDefault="00762E68" w:rsidP="00762E68">
      <w:pPr>
        <w:jc w:val="left"/>
      </w:pPr>
      <w:r>
        <w:rPr>
          <w:sz w:val="24"/>
          <w:szCs w:val="24"/>
        </w:rPr>
        <w:t>We'll say, "Up to $10,000, you got to apply. It's a rebate program. We will only do this, this, and that. First off, you got to have an assessment of your risk. Like a home property assessment to where there's that learning that they know. Now, give me that report. It tells me-- A professional tells you what you ought to do, and we'll rebate you up to $10,000 for this approved type of work."</w:t>
      </w:r>
    </w:p>
    <w:p w14:paraId="6DF9EF66" w14:textId="77777777" w:rsidR="00762E68" w:rsidRDefault="00762E68" w:rsidP="00762E68">
      <w:pPr>
        <w:jc w:val="left"/>
      </w:pPr>
      <w:r>
        <w:rPr>
          <w:sz w:val="24"/>
          <w:szCs w:val="24"/>
        </w:rPr>
        <w:t xml:space="preserve">Probably, it would be not messing with their structure. It would just be some </w:t>
      </w:r>
      <w:r>
        <w:rPr>
          <w:b/>
          <w:bCs/>
          <w:sz w:val="24"/>
          <w:szCs w:val="24"/>
        </w:rPr>
        <w:t xml:space="preserve">[unintelligible 00:36:57] </w:t>
      </w:r>
      <w:r>
        <w:rPr>
          <w:sz w:val="24"/>
          <w:szCs w:val="24"/>
        </w:rPr>
        <w:t>space work, probably, because that's easier to manage, but at least it gives them a starting chance, because they're going to have to spend boo koo money, man. Right now, you see and know what's happening in the insurance sector. Our risk, we all live in a certain assumption of risk.</w:t>
      </w:r>
    </w:p>
    <w:p w14:paraId="28621417" w14:textId="77777777" w:rsidR="00762E68" w:rsidRDefault="00762E68" w:rsidP="00762E68">
      <w:pPr>
        <w:jc w:val="left"/>
      </w:pPr>
      <w:r>
        <w:rPr>
          <w:sz w:val="24"/>
          <w:szCs w:val="24"/>
        </w:rPr>
        <w:t xml:space="preserve">What's happening is, the risk of wildfire to their property is not decreasing, generally speaking, but their ability to manage that, as insurance premiums go up, they can't </w:t>
      </w:r>
      <w:r>
        <w:rPr>
          <w:sz w:val="24"/>
          <w:szCs w:val="24"/>
        </w:rPr>
        <w:lastRenderedPageBreak/>
        <w:t>afford that coverage. As coverage gets dropped, that goes down. The government is not going to be able to help in the event bad things happen, in terms of replacing all that stuff.</w:t>
      </w:r>
    </w:p>
    <w:p w14:paraId="55A98FE5" w14:textId="77777777" w:rsidR="00762E68" w:rsidRDefault="00762E68" w:rsidP="00762E68">
      <w:pPr>
        <w:jc w:val="left"/>
      </w:pPr>
      <w:r>
        <w:rPr>
          <w:sz w:val="24"/>
          <w:szCs w:val="24"/>
        </w:rPr>
        <w:t>In Hurricane Harvey, the average amount of payout that FEMA gave through a household through their Individual Households and Program was about $5,000. I don't know about you, but $5,000 will not cover the loss of my car, my house, all those things that I cherish sentimentally, all of these things. The risk that people are about to start burdening, is going to get larger and larger.</w:t>
      </w:r>
    </w:p>
    <w:p w14:paraId="6502205A" w14:textId="77777777" w:rsidR="00762E68" w:rsidRDefault="00762E68" w:rsidP="00762E68">
      <w:pPr>
        <w:jc w:val="left"/>
      </w:pPr>
      <w:r>
        <w:rPr>
          <w:sz w:val="24"/>
          <w:szCs w:val="24"/>
        </w:rPr>
        <w:t>On the whole, it sucks, because there's going to be a generation there to, where they got a shit sandwich, they got to eat it, dude. It's going to cause people to, "Well, maybe we shouldn't live in that way. Maybe we shouldn't construct that way." It's that bad thing that's going to change those behaviors.</w:t>
      </w:r>
    </w:p>
    <w:p w14:paraId="1DA00692" w14:textId="77777777" w:rsidR="00762E68" w:rsidRDefault="00762E68" w:rsidP="00762E68">
      <w:pPr>
        <w:jc w:val="left"/>
      </w:pPr>
      <w:r>
        <w:rPr>
          <w:sz w:val="24"/>
          <w:szCs w:val="24"/>
        </w:rPr>
        <w:t>In the interim, my heart goes out to them. What if it's an 83-year-old woman who's lived in that house? Her husband built it 50 years ago. She's on a fixed income. She's not able bodied, can't do any of that. That sucks for them. That's a real person here. I think first off, I would prioritize how do we help build that social license around this work, because it's a social challenge. That's what I would start with.</w:t>
      </w:r>
    </w:p>
    <w:p w14:paraId="1F28DBC5" w14:textId="77777777" w:rsidR="00762E68" w:rsidRDefault="00762E68" w:rsidP="00762E68">
      <w:pPr>
        <w:jc w:val="left"/>
      </w:pPr>
      <w:r>
        <w:rPr>
          <w:sz w:val="24"/>
          <w:szCs w:val="24"/>
        </w:rPr>
        <w:t>I would also help to organize-- We even have a program called the Community Mitigation Grant Program to we say, "Give us a proposal, grassroots built in your neighborhood, get with your neighbors, and tell us what you want to do, and we'll give you up to $10,000 to do it." What that's doing, is we have all these HOAs now that are like, "Oh, you know what? I know we need to remove all of our junipers in the area."</w:t>
      </w:r>
    </w:p>
    <w:p w14:paraId="7D83C80A" w14:textId="77777777" w:rsidR="00762E68" w:rsidRDefault="00762E68" w:rsidP="00762E68">
      <w:pPr>
        <w:jc w:val="left"/>
      </w:pPr>
      <w:r>
        <w:rPr>
          <w:sz w:val="24"/>
          <w:szCs w:val="24"/>
        </w:rPr>
        <w:t>Is that really going to stop a wildfire with 80-foot flame links, and 70 mile an hour wind gusts? No, [chuckles] but it's something, right? Part of what we do with that grant is, we tell them, "Okay, if you want to remove your junipers, then we'll give you a $10,000 to hire a contractor to fell them, chip, and haul them, haul the chip away. Also, a requirement in that grant, is you got to engage your neighbors.</w:t>
      </w:r>
    </w:p>
    <w:p w14:paraId="439E1FAB" w14:textId="77777777" w:rsidR="00762E68" w:rsidRDefault="00762E68" w:rsidP="00762E68">
      <w:pPr>
        <w:jc w:val="left"/>
      </w:pPr>
      <w:r>
        <w:rPr>
          <w:sz w:val="24"/>
          <w:szCs w:val="24"/>
        </w:rPr>
        <w:t>You got to, because we know in disaster science that a-- Improved improving the social capital in the neighborhood, improves that neighborhoods, or that communities, or any individual households in that area, ability to cope with that bad thing, to respond and recover. The more people know one another, the better they're going to be in a position to help one another out. We say, "We'll give you that $10,000 to hire that contractor to do stuff, but you've got to have some volunteer mitigation work days."</w:t>
      </w:r>
    </w:p>
    <w:p w14:paraId="2431BCAA" w14:textId="77777777" w:rsidR="00762E68" w:rsidRDefault="00762E68" w:rsidP="00762E68">
      <w:pPr>
        <w:jc w:val="left"/>
      </w:pPr>
      <w:r>
        <w:rPr>
          <w:sz w:val="24"/>
          <w:szCs w:val="24"/>
        </w:rPr>
        <w:t>You gather people up, tell them to bring their loppers, their pole saws, their rakes, and you help clean around some of those fuels around your neighbor's house. They'll say, "Okay". Organizing that work. I think other things we would do, of course, we've got to do fuels treatments. We've got to restore our forests back to where they're able to receive fire. We got to do some of that stuff.</w:t>
      </w:r>
    </w:p>
    <w:p w14:paraId="231F7B8F" w14:textId="77777777" w:rsidR="00762E68" w:rsidRDefault="00762E68" w:rsidP="00762E68">
      <w:pPr>
        <w:jc w:val="left"/>
      </w:pPr>
      <w:r>
        <w:rPr>
          <w:sz w:val="24"/>
          <w:szCs w:val="24"/>
        </w:rPr>
        <w:t xml:space="preserve">What that means to the ability of folks down the hill to turn on that tap water to get clean drinking water. We got to do those things too. Those are-- We got to do it in a </w:t>
      </w:r>
      <w:r>
        <w:rPr>
          <w:sz w:val="24"/>
          <w:szCs w:val="24"/>
        </w:rPr>
        <w:lastRenderedPageBreak/>
        <w:t>way to where it also builds up local capacity, not just for the forestry work, but also for, what are we doing with that biomass whenever we generate it. Right now, we're leaving piles across the landscape, tens of thousands of piles. We're not burning them. We're burning a little bit.</w:t>
      </w:r>
    </w:p>
    <w:p w14:paraId="09D3E077" w14:textId="77777777" w:rsidR="00762E68" w:rsidRDefault="00762E68" w:rsidP="00762E68">
      <w:pPr>
        <w:jc w:val="left"/>
      </w:pPr>
      <w:r>
        <w:rPr>
          <w:sz w:val="24"/>
          <w:szCs w:val="24"/>
        </w:rPr>
        <w:t>The Federal Forest Service can burn more than anybody else, because of some of the regulatory things around that. We're just-- Are we really? How effective is that treatment? If the only thing we're doing is reducing, even on the top end, man, 50% basal area reduction, leaving that shit on the landscape, and then never burning it, never putting prescribed burn on it, how effective is that treatment?</w:t>
      </w:r>
    </w:p>
    <w:p w14:paraId="2056DB99" w14:textId="77777777" w:rsidR="00762E68" w:rsidRDefault="00762E68" w:rsidP="00762E68">
      <w:pPr>
        <w:jc w:val="left"/>
      </w:pPr>
      <w:r>
        <w:rPr>
          <w:sz w:val="24"/>
          <w:szCs w:val="24"/>
        </w:rPr>
        <w:t>I saw a paper that's really, less than, it's about 40%, 50%. We got to do that stuff. We got to help incentivize and build capacity in the offtake market around here. Take this biomass. It's not trash. Utilize it, sequester that carbon, do all these other things, build these jobs. We got to do it in a way that, where it doesn't turn into a forest-eating machine.</w:t>
      </w:r>
    </w:p>
    <w:p w14:paraId="3F33300F" w14:textId="77777777" w:rsidR="00762E68" w:rsidRDefault="00762E68" w:rsidP="00762E68">
      <w:pPr>
        <w:jc w:val="left"/>
      </w:pPr>
      <w:r>
        <w:rPr>
          <w:b/>
          <w:bCs/>
          <w:sz w:val="24"/>
          <w:szCs w:val="24"/>
        </w:rPr>
        <w:t xml:space="preserve">Robert: </w:t>
      </w:r>
      <w:r>
        <w:rPr>
          <w:sz w:val="24"/>
          <w:szCs w:val="24"/>
        </w:rPr>
        <w:t>Yes, right.</w:t>
      </w:r>
    </w:p>
    <w:p w14:paraId="29C7811F" w14:textId="5B1AAFA0"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The timber industry just-- It ain't going to be what it was. [laughs] We got to think about these things. We got to help invest in our response capabilities at the same time. More people to work the fires, more apparatus to do that. We got to invest in slicking up evacuation routes. How can we improve driver sight lines? How can we improve the conditions of these roads, so we can get a Type 6 engine into this community at the same time we got a horse trailer coming out of it? These are mountainous roads. We got to do all of it, man. We got to do all of it. We got to have people to help manage all this stuff. I'm rambling again. I told you I got a bunch of hot takes. I'll stop there.</w:t>
      </w:r>
    </w:p>
    <w:p w14:paraId="65B15BA6" w14:textId="77777777" w:rsidR="00762E68" w:rsidRDefault="00762E68" w:rsidP="00762E68">
      <w:pPr>
        <w:jc w:val="left"/>
      </w:pPr>
      <w:r>
        <w:rPr>
          <w:b/>
          <w:bCs/>
          <w:sz w:val="24"/>
          <w:szCs w:val="24"/>
        </w:rPr>
        <w:t xml:space="preserve">Robert: </w:t>
      </w:r>
      <w:r>
        <w:rPr>
          <w:sz w:val="24"/>
          <w:szCs w:val="24"/>
        </w:rPr>
        <w:t>No, that's good. It's good. No, that's great. Thank you. Following up on that, I want to come back to the Wildfire Crisis Strategy, and the investment of money. Totally hear what you're saying of like, "Well, the money is not what the money would need to be to really do this." Nonetheless, an investment of money coming into the Colorado Front Range through the identification of a priority landscape.</w:t>
      </w:r>
    </w:p>
    <w:p w14:paraId="6015E3E4" w14:textId="77777777" w:rsidR="00762E68" w:rsidRDefault="00762E68" w:rsidP="00762E68">
      <w:pPr>
        <w:jc w:val="left"/>
      </w:pPr>
      <w:r>
        <w:rPr>
          <w:sz w:val="24"/>
          <w:szCs w:val="24"/>
        </w:rPr>
        <w:t>I already asked you, do you see it expanding the pace and scale of fuel treatment? A lot of what you're saying, in terms of the idea that risk reduction, wildfire management is not just about fuel treatments. It's this whole, much more complex picture. It's about building social capital. It's about investing across a range of different approaches. A lot of that is echoed in, at least, the rhetoric of the Wildfire Crisis Strategy.</w:t>
      </w:r>
    </w:p>
    <w:p w14:paraId="42D493F2" w14:textId="77777777" w:rsidR="00762E68" w:rsidRDefault="00762E68" w:rsidP="00762E68">
      <w:pPr>
        <w:jc w:val="left"/>
      </w:pPr>
      <w:r>
        <w:rPr>
          <w:sz w:val="24"/>
          <w:szCs w:val="24"/>
        </w:rPr>
        <w:t>There's this idea that this investment is being made, and it's not just about treating Forest Service lands, that it's about taking a cross boundary approach, bringing in resources that help people get work done in their backyards, building social capital, building the whole process and infrastructure that you are clearly very much in the thick of.</w:t>
      </w:r>
    </w:p>
    <w:p w14:paraId="703C76E4" w14:textId="77777777" w:rsidR="00762E68" w:rsidRDefault="00762E68" w:rsidP="00762E68">
      <w:pPr>
        <w:jc w:val="left"/>
      </w:pPr>
      <w:r>
        <w:rPr>
          <w:sz w:val="24"/>
          <w:szCs w:val="24"/>
        </w:rPr>
        <w:t xml:space="preserve">I want to ask your perspective on that. Do you see that? Do you see the Wildfire Crisis Strategy and the Forest Service as being a driver for the whole picture of </w:t>
      </w:r>
      <w:r>
        <w:rPr>
          <w:sz w:val="24"/>
          <w:szCs w:val="24"/>
        </w:rPr>
        <w:lastRenderedPageBreak/>
        <w:t>wildfire risk reduction? Is it more of a, "Well, they're doing they're doing fuel treatments. That's what the Forest Service does."?</w:t>
      </w:r>
    </w:p>
    <w:p w14:paraId="5AA9E9B6" w14:textId="3C75131C"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Yes. It's not limited to just the Federal Forest Service. Again, I think these challenges are so inter and multidisciplinary that agencies just don't exist like that. Agencies have certain goals, but it's beyond just what their mission set may be.</w:t>
      </w:r>
    </w:p>
    <w:p w14:paraId="4377BFB6" w14:textId="77777777" w:rsidR="00762E68" w:rsidRDefault="00762E68" w:rsidP="00762E68">
      <w:pPr>
        <w:jc w:val="left"/>
      </w:pPr>
      <w:r>
        <w:rPr>
          <w:b/>
          <w:bCs/>
          <w:sz w:val="24"/>
          <w:szCs w:val="24"/>
        </w:rPr>
        <w:t xml:space="preserve">Robert: </w:t>
      </w:r>
      <w:r>
        <w:rPr>
          <w:sz w:val="24"/>
          <w:szCs w:val="24"/>
        </w:rPr>
        <w:t>Yes.</w:t>
      </w:r>
    </w:p>
    <w:p w14:paraId="640285BA" w14:textId="08D4AFF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Now, if you got to pin it on somebody somewhere at some point, sure. Why not? You got to pick somebody. If you look at even just the federal family of agencies that I think have a really, really deep role to play in this, of course, it's the Federal Forest Service. Of course, it's the Federal Emergency Management Agency. I would say, of course, it's the Economic Development Agency.</w:t>
      </w:r>
    </w:p>
    <w:p w14:paraId="4FD11DE4" w14:textId="77777777" w:rsidR="00762E68" w:rsidRDefault="00762E68" w:rsidP="00762E68">
      <w:pPr>
        <w:jc w:val="left"/>
      </w:pPr>
      <w:r>
        <w:rPr>
          <w:sz w:val="24"/>
          <w:szCs w:val="24"/>
        </w:rPr>
        <w:t>The list can just go on and on and on. Of course, it's OMB, because we're talking purse strings. It's the job of a tremendous amount of people. This comes full circle back to the, "We have to collaborate on it, but that ain't easy."</w:t>
      </w:r>
    </w:p>
    <w:p w14:paraId="24748E32" w14:textId="77777777" w:rsidR="00762E68" w:rsidRDefault="00762E68" w:rsidP="00762E68">
      <w:pPr>
        <w:jc w:val="left"/>
      </w:pPr>
      <w:r>
        <w:rPr>
          <w:b/>
          <w:bCs/>
          <w:sz w:val="24"/>
          <w:szCs w:val="24"/>
        </w:rPr>
        <w:t xml:space="preserve">Robert: </w:t>
      </w:r>
      <w:r>
        <w:rPr>
          <w:sz w:val="24"/>
          <w:szCs w:val="24"/>
        </w:rPr>
        <w:t>Yes.</w:t>
      </w:r>
    </w:p>
    <w:p w14:paraId="267FC9E4" w14:textId="7425599F"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You got a lot of different people. There's a lot of different desks. For example, our CWDG round two award that we got, almost $10 million that I still have yet to receive an agreement from the state on, and so because of that, I can't expend funds. I can't move forward, even though we applied in 2023. Whoever was the final decision maker at the Federal Forest Service Agency, because that is the agency that's funded through them, whoever that was, that's somebody's desk.</w:t>
      </w:r>
    </w:p>
    <w:p w14:paraId="0F70EC60" w14:textId="77777777" w:rsidR="00762E68" w:rsidRDefault="00762E68" w:rsidP="00762E68">
      <w:pPr>
        <w:jc w:val="left"/>
      </w:pPr>
      <w:r>
        <w:rPr>
          <w:sz w:val="24"/>
          <w:szCs w:val="24"/>
        </w:rPr>
        <w:t>How many people's desk did that have to get to? Does that have to get to before it gets to me? Who's going to be in charge of administering it here locally? A lot. Have I talked to all them? No. Did they call me? No. Am I still waiting on that agreement? Absolutely. Do I have any course to expedite that because we're ready? No. I'm at the mercy of-- Frankly, right now the shit's frozen. [laughs] Are we even going to receive those funds? Who knows?</w:t>
      </w:r>
    </w:p>
    <w:p w14:paraId="7A28C95B" w14:textId="77777777" w:rsidR="00762E68" w:rsidRDefault="00762E68" w:rsidP="00762E68">
      <w:pPr>
        <w:jc w:val="left"/>
      </w:pPr>
      <w:r>
        <w:rPr>
          <w:b/>
          <w:bCs/>
          <w:sz w:val="24"/>
          <w:szCs w:val="24"/>
        </w:rPr>
        <w:t xml:space="preserve">Robert: </w:t>
      </w:r>
      <w:r>
        <w:rPr>
          <w:sz w:val="24"/>
          <w:szCs w:val="24"/>
        </w:rPr>
        <w:t>Right. Yes. Absolutely.</w:t>
      </w:r>
    </w:p>
    <w:p w14:paraId="09C1A7E4" w14:textId="1A9E9576"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 can hear, and again, back to what you mentioned, a lot of things that what I'm saying, I've read-- I don't know if I've read cover-to-cover, page-to-page of Wildfire Crisis Strategy, but I certainly referenced that a tremendous amount.</w:t>
      </w:r>
    </w:p>
    <w:p w14:paraId="655284CE" w14:textId="77777777" w:rsidR="00762E68" w:rsidRDefault="00762E68" w:rsidP="00762E68">
      <w:pPr>
        <w:jc w:val="left"/>
      </w:pPr>
      <w:r>
        <w:rPr>
          <w:b/>
          <w:bCs/>
          <w:sz w:val="24"/>
          <w:szCs w:val="24"/>
        </w:rPr>
        <w:t xml:space="preserve">Robert: </w:t>
      </w:r>
      <w:r>
        <w:rPr>
          <w:sz w:val="24"/>
          <w:szCs w:val="24"/>
        </w:rPr>
        <w:t>Sure.</w:t>
      </w:r>
    </w:p>
    <w:p w14:paraId="29BDCEC5" w14:textId="2021D6E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 acknowledge and you said a lot of this rhetoric is in that. Yes, I agree. A lot of it's in there. Proof is in the pudding, dude. It's one thing to write something down on a paper. It's another thing altogether to do it. Is it being done in some places somewhere? Sure. Absolutely. All I can speak to is what my experience is.</w:t>
      </w:r>
    </w:p>
    <w:p w14:paraId="71B21FAC" w14:textId="77777777" w:rsidR="00762E68" w:rsidRDefault="00762E68" w:rsidP="00762E68">
      <w:pPr>
        <w:jc w:val="left"/>
      </w:pPr>
      <w:r>
        <w:rPr>
          <w:b/>
          <w:bCs/>
          <w:sz w:val="24"/>
          <w:szCs w:val="24"/>
        </w:rPr>
        <w:t xml:space="preserve">Robert: </w:t>
      </w:r>
      <w:r>
        <w:rPr>
          <w:sz w:val="24"/>
          <w:szCs w:val="24"/>
        </w:rPr>
        <w:t xml:space="preserve">Right. Just to make sure I'm hearing you correctly, your experience is, you've been doing this, you're working with partners to do this. In terms of coordinating the social, the complex social dimensions of the whole picture of wildfire </w:t>
      </w:r>
      <w:r>
        <w:rPr>
          <w:sz w:val="24"/>
          <w:szCs w:val="24"/>
        </w:rPr>
        <w:lastRenderedPageBreak/>
        <w:t>adaptation, you're doing it. The Wildfire Crisis Strategy has not been a game changer for you in terms of how you're doing it?</w:t>
      </w:r>
    </w:p>
    <w:p w14:paraId="59760DF5" w14:textId="4F5A513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I don't know. I don't know if I'd completely characterize it like that, though, Robert, is because I want to step back and acknowledge, certainly, there have been things that have been done. Great things, good things. I thought the question was really is, in my opinion, is it moving the needle? In the amount that the needle needs to move in the time that we have to do it, it absolutely has not moved that needle.</w:t>
      </w:r>
    </w:p>
    <w:p w14:paraId="21024F3D" w14:textId="77777777" w:rsidR="00762E68" w:rsidRDefault="00762E68" w:rsidP="00762E68">
      <w:pPr>
        <w:jc w:val="left"/>
      </w:pPr>
      <w:r>
        <w:rPr>
          <w:b/>
          <w:bCs/>
          <w:sz w:val="24"/>
          <w:szCs w:val="24"/>
        </w:rPr>
        <w:t xml:space="preserve">Robert: </w:t>
      </w:r>
      <w:r>
        <w:rPr>
          <w:sz w:val="24"/>
          <w:szCs w:val="24"/>
        </w:rPr>
        <w:t>Yes.</w:t>
      </w:r>
    </w:p>
    <w:p w14:paraId="70A6ABD4" w14:textId="2454640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Has there been great things done? Absolutely. Great starts.</w:t>
      </w:r>
    </w:p>
    <w:p w14:paraId="451AC798" w14:textId="77777777" w:rsidR="00762E68" w:rsidRDefault="00762E68" w:rsidP="00762E68">
      <w:pPr>
        <w:jc w:val="left"/>
      </w:pPr>
      <w:r>
        <w:rPr>
          <w:b/>
          <w:bCs/>
          <w:sz w:val="24"/>
          <w:szCs w:val="24"/>
        </w:rPr>
        <w:t xml:space="preserve">Robert: </w:t>
      </w:r>
      <w:r>
        <w:rPr>
          <w:sz w:val="24"/>
          <w:szCs w:val="24"/>
        </w:rPr>
        <w:t>The reason, I mean, I'm hearing a few reasons why it's not moving the needle. A, it's just not enough money in the first place. B, there's too many-</w:t>
      </w:r>
    </w:p>
    <w:p w14:paraId="2F67FB7F" w14:textId="1736688F"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Complex.</w:t>
      </w:r>
    </w:p>
    <w:p w14:paraId="4327F27B" w14:textId="77777777" w:rsidR="00762E68" w:rsidRDefault="00762E68" w:rsidP="00762E68">
      <w:pPr>
        <w:jc w:val="left"/>
      </w:pPr>
      <w:r>
        <w:rPr>
          <w:b/>
          <w:bCs/>
          <w:sz w:val="24"/>
          <w:szCs w:val="24"/>
        </w:rPr>
        <w:t xml:space="preserve">Robert: </w:t>
      </w:r>
      <w:r>
        <w:rPr>
          <w:sz w:val="24"/>
          <w:szCs w:val="24"/>
        </w:rPr>
        <w:t>-strings attached to the money. If you wanted to move the needle more with the money that you had, I guess this is what I'm getting at. It's like-</w:t>
      </w:r>
    </w:p>
    <w:p w14:paraId="6E8E2D20" w14:textId="03B22EBB"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Sure.</w:t>
      </w:r>
    </w:p>
    <w:p w14:paraId="5F6619A9" w14:textId="77777777" w:rsidR="00762E68" w:rsidRDefault="00762E68" w:rsidP="00762E68">
      <w:pPr>
        <w:jc w:val="left"/>
      </w:pPr>
      <w:r>
        <w:rPr>
          <w:b/>
          <w:bCs/>
          <w:sz w:val="24"/>
          <w:szCs w:val="24"/>
        </w:rPr>
        <w:t xml:space="preserve">Robert: </w:t>
      </w:r>
      <w:r>
        <w:rPr>
          <w:sz w:val="24"/>
          <w:szCs w:val="24"/>
        </w:rPr>
        <w:t>-are there are there ways that you see that the needle could be moved more than it has been? Is it just me? You got to spend more money? Are there other ways that this could be done differently in your ideal scenario that you could set up a system, and a set of processes by which we would move the needle more?</w:t>
      </w:r>
    </w:p>
    <w:p w14:paraId="6AF35E1B" w14:textId="4964FEE0"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Here's a thought, and just an idea. Look, I'm full of ideas, but they're not always good.</w:t>
      </w:r>
    </w:p>
    <w:p w14:paraId="156E195D" w14:textId="77777777" w:rsidR="00762E68" w:rsidRDefault="00762E68" w:rsidP="00762E68">
      <w:pPr>
        <w:jc w:val="left"/>
      </w:pPr>
      <w:r>
        <w:rPr>
          <w:b/>
          <w:bCs/>
          <w:sz w:val="24"/>
          <w:szCs w:val="24"/>
        </w:rPr>
        <w:t xml:space="preserve">Robert: </w:t>
      </w:r>
      <w:r>
        <w:rPr>
          <w:sz w:val="24"/>
          <w:szCs w:val="24"/>
        </w:rPr>
        <w:t>[chuckles] Yes.</w:t>
      </w:r>
    </w:p>
    <w:p w14:paraId="3BCFB976" w14:textId="12D023B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If we've identified the front range as one of the crisis landscapes, how about you just pick a unit of government, even if it's the state, or even if it's some kind of regional collaborative government that shares, and you have appointed officials to oversee that, or it's the county. Pick a unit of government and say, "We're going to give you block grants in this landscape."</w:t>
      </w:r>
    </w:p>
    <w:p w14:paraId="2B0AB1F2" w14:textId="77777777" w:rsidR="00762E68" w:rsidRDefault="00762E68" w:rsidP="00762E68">
      <w:pPr>
        <w:jc w:val="left"/>
      </w:pPr>
      <w:r>
        <w:rPr>
          <w:sz w:val="24"/>
          <w:szCs w:val="24"/>
        </w:rPr>
        <w:t>Let's say, I work for Larimer. I know what we can do. Let's say, in the front range landscape, there's X number of counties. Federal government says, "We want to help invest in projects that meet this crisis." First off, it's got to be a level investment that is commensurate with the scale of the crisis and in the time that we got to do it. We want to say each county we're going to give a block grant to and use some formula to divide that up based on risk, population, it doesn't matter, put a little bit of science behind it. I really don't care, but say here's your block grant, you have to do that and you're good for 10 years or whatever, a period of time to where we say is enough.</w:t>
      </w:r>
    </w:p>
    <w:p w14:paraId="54594EBB" w14:textId="77777777" w:rsidR="00762E68" w:rsidRDefault="00762E68" w:rsidP="00762E68">
      <w:pPr>
        <w:jc w:val="left"/>
      </w:pPr>
      <w:r>
        <w:rPr>
          <w:sz w:val="24"/>
          <w:szCs w:val="24"/>
        </w:rPr>
        <w:lastRenderedPageBreak/>
        <w:t>It's got to be more than three years, five years we're getting closer, but I'd say 20 years I feel like I might just be getting greedy in a pilot thing. Let's leave it at 10 years. 10 years, here is your funding that we're going to give you based on this formula. You have to do things within this big old document that we have, it's called the Wildfire Crisis Strategy, or we say here's the funding, you have to do it, you got to stay within here, but develop an action plan and review that annually with a list of projects that you're doing. We got that. There's some substantiation of, I'm not just taking the money and buying a bunch of margarita machines and throwing parties, but here's reasonably what we're going to do.</w:t>
      </w:r>
    </w:p>
    <w:p w14:paraId="012E3028" w14:textId="77777777" w:rsidR="00762E68" w:rsidRDefault="00762E68" w:rsidP="00762E68">
      <w:pPr>
        <w:jc w:val="left"/>
      </w:pPr>
      <w:r>
        <w:rPr>
          <w:sz w:val="24"/>
          <w:szCs w:val="24"/>
        </w:rPr>
        <w:t>Give us some progress reports on it and have at it, man, do that. There's an idea. It would slick up the ease by which we can prioritize projects. It would slick up and ease actually doing the projects. We're building local capacity. You're giving the resources to the people who actually know what the hell is going on. They're not in DC somewhere thinking that they're the smartest people in the room. Respect their intelligence, respect their position and everything. It's go ask a forester what they need to do here. Go ask a logger what they need to do here. Go ask somebody.</w:t>
      </w:r>
    </w:p>
    <w:p w14:paraId="63FA284D" w14:textId="77777777" w:rsidR="00762E68" w:rsidRDefault="00762E68" w:rsidP="00762E68">
      <w:pPr>
        <w:jc w:val="left"/>
      </w:pPr>
      <w:r>
        <w:rPr>
          <w:sz w:val="24"/>
          <w:szCs w:val="24"/>
        </w:rPr>
        <w:t>It gives that agency to the people who are living with it, that risk on a daily basis. 10 years down the road, let's have a presentation or a study about was it effective or not. I'm not a betting man, Robert. I wouldn't bet $100,000, but I'd bet $20,000 that that's going to be a more effective use of that funds than what we're doing now.</w:t>
      </w:r>
    </w:p>
    <w:p w14:paraId="0EE8ED8A" w14:textId="77777777" w:rsidR="00762E68" w:rsidRDefault="00762E68" w:rsidP="00762E68">
      <w:pPr>
        <w:jc w:val="left"/>
      </w:pPr>
      <w:r>
        <w:rPr>
          <w:b/>
          <w:bCs/>
          <w:sz w:val="24"/>
          <w:szCs w:val="24"/>
        </w:rPr>
        <w:t xml:space="preserve">Robert: </w:t>
      </w:r>
      <w:r>
        <w:rPr>
          <w:sz w:val="24"/>
          <w:szCs w:val="24"/>
        </w:rPr>
        <w:t>No, that makes a ton of sense to me. Recognizing that you are based at the county, that you work for county emergency management, and that might bias your response to this question. My question is what's the appropriate unit to be doing that work? To lead, whether it's to receive that block, that hypothetical block grant, or just more generally to be the leader, to be the coordinator, the pulling together of different entities that are doing this kind of work and to drive forward making those decisions about what do we need to do, where do we need to spend money? Is the county the key player there?</w:t>
      </w:r>
    </w:p>
    <w:p w14:paraId="18ED84BA" w14:textId="5E5B20CF"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Great question.</w:t>
      </w:r>
    </w:p>
    <w:p w14:paraId="6B0992E2" w14:textId="77777777" w:rsidR="00762E68" w:rsidRDefault="00762E68" w:rsidP="00762E68">
      <w:pPr>
        <w:jc w:val="left"/>
      </w:pPr>
      <w:r>
        <w:rPr>
          <w:b/>
          <w:bCs/>
          <w:sz w:val="24"/>
          <w:szCs w:val="24"/>
        </w:rPr>
        <w:t xml:space="preserve">Robert: </w:t>
      </w:r>
      <w:r>
        <w:rPr>
          <w:sz w:val="24"/>
          <w:szCs w:val="24"/>
        </w:rPr>
        <w:t>How do you see it?</w:t>
      </w:r>
    </w:p>
    <w:p w14:paraId="6954D498" w14:textId="38C8D9D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It depends on the scale of the investment. If it's large enough, then sure, create some quasi-governmental unit across the whole landscape. Just make sure that these folks have agency in some of the decisions or it's a collaborative deal. That's got to be a large enough investment. It depends on the scale of the investment. If it's a smaller scale investment, then I think you probably want to go to a smaller scale of implementation. It's more meaningful. All things to be done. Let's for grins and giggles, let's say it's 100 million, probably needs to be 10x that.</w:t>
      </w:r>
    </w:p>
    <w:p w14:paraId="766CCC04" w14:textId="77777777" w:rsidR="00762E68" w:rsidRDefault="00762E68" w:rsidP="00762E68">
      <w:pPr>
        <w:jc w:val="left"/>
      </w:pPr>
      <w:r>
        <w:rPr>
          <w:sz w:val="24"/>
          <w:szCs w:val="24"/>
        </w:rPr>
        <w:t xml:space="preserve">If it's 100 million, because it's an even number across all those counties, well, how about you say 50 million of it is we're going to run through and prioritize on this larger scale level. We'll take the rest of it and we'll just divide it evenly, some population or some formulaic way to each county, or 10 million across the larger scale, and then divide it evenly. Then we're also going to take a chalk of it here and give it to cities, </w:t>
      </w:r>
      <w:r>
        <w:rPr>
          <w:sz w:val="24"/>
          <w:szCs w:val="24"/>
        </w:rPr>
        <w:lastRenderedPageBreak/>
        <w:t>too. It doesn't matter. It really just depends on the level of investment. I think that would help really know where that might need to sit in terms of administration of it.</w:t>
      </w:r>
    </w:p>
    <w:p w14:paraId="46DBBEDF" w14:textId="77777777" w:rsidR="00762E68" w:rsidRDefault="00762E68" w:rsidP="00762E68">
      <w:pPr>
        <w:jc w:val="left"/>
      </w:pPr>
      <w:r>
        <w:rPr>
          <w:b/>
          <w:bCs/>
          <w:sz w:val="24"/>
          <w:szCs w:val="24"/>
        </w:rPr>
        <w:t xml:space="preserve">Robert: </w:t>
      </w:r>
      <w:r>
        <w:rPr>
          <w:sz w:val="24"/>
          <w:szCs w:val="24"/>
        </w:rPr>
        <w:t>Maybe getting away a little bit from the hypotheticals, but just the real-world experience, one of the things we're interested in looking at with this research is how structures and systems for doing this kind of work have been put together, recognizing, as you say, it's interdisciplinary, it's collaborative. I think you said this. There isn't usually one entity that is situated to do it all. We're interested in looking at when the Forest Service does come in and try to do something to advance the process of mitigating wildfire risk, how do they do it? Who do they who do they turn to? Who are they bringing into conversation or not bringing into conversation in order to do that?</w:t>
      </w:r>
    </w:p>
    <w:p w14:paraId="77364FF1" w14:textId="77777777" w:rsidR="00762E68" w:rsidRDefault="00762E68" w:rsidP="00762E68">
      <w:pPr>
        <w:jc w:val="left"/>
      </w:pPr>
      <w:r>
        <w:rPr>
          <w:sz w:val="24"/>
          <w:szCs w:val="24"/>
        </w:rPr>
        <w:t>I'm not quite sure even how I want to ask this question, but I want to get at a little bit more the context that you work in Larimer County, in the Colorado Front Range, in terms of how these collaborations have been set up. Who is working with whom?</w:t>
      </w:r>
    </w:p>
    <w:p w14:paraId="79A5D612" w14:textId="15FA0E1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It's place-based.</w:t>
      </w:r>
    </w:p>
    <w:p w14:paraId="6A1264C0" w14:textId="77777777" w:rsidR="00762E68" w:rsidRDefault="00762E68" w:rsidP="00762E68">
      <w:pPr>
        <w:jc w:val="left"/>
      </w:pPr>
      <w:r>
        <w:rPr>
          <w:b/>
          <w:bCs/>
          <w:sz w:val="24"/>
          <w:szCs w:val="24"/>
        </w:rPr>
        <w:t xml:space="preserve">Robert: </w:t>
      </w:r>
      <w:r>
        <w:rPr>
          <w:sz w:val="24"/>
          <w:szCs w:val="24"/>
        </w:rPr>
        <w:t>What kind of structures and systems are already there before the Forest Service even comes in and says, "Oh, we're doing the wildfire crisis strategy."</w:t>
      </w:r>
    </w:p>
    <w:p w14:paraId="5EB00F76" w14:textId="1749AC4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totally. It's place-based. You're spot on. I think it's okay to recognize the differences, the uniqueness in terms of strengths, weaknesses, and opportunities that might exist in any given place of what we call this beautiful country. It's all different. It's okay to have that adaptability and flexibility baked into how we administer all of it. That's why federal agencies have regional offices or field offices. It's one thing to have it entitled. It's another one to give them the actual authority to do something about it.</w:t>
      </w:r>
    </w:p>
    <w:p w14:paraId="234E096C" w14:textId="77777777" w:rsidR="00762E68" w:rsidRDefault="00762E68" w:rsidP="00762E68">
      <w:pPr>
        <w:jc w:val="left"/>
      </w:pPr>
      <w:r>
        <w:rPr>
          <w:sz w:val="24"/>
          <w:szCs w:val="24"/>
        </w:rPr>
        <w:t>Don't necessarily always just require Mother Mae-Eyes-- You cannot battlefield command from the Pentagon. I think whenever that attempts is made because of for various reasons, it's ineffective, certainly, in comparison of what it could be. Is there going to be fraud, waste, and abuse with funding strings? Absolutely. There always are. Shame on the people that do that. Do we spend an exorbitant amount of money on avoiding fraud, waste, and abuse that might not even ever happen anyway? Absolutely. Why are we doing that?</w:t>
      </w:r>
    </w:p>
    <w:p w14:paraId="03CC28C3" w14:textId="77777777" w:rsidR="00762E68" w:rsidRDefault="00762E68" w:rsidP="00762E68">
      <w:pPr>
        <w:jc w:val="left"/>
      </w:pPr>
      <w:r>
        <w:rPr>
          <w:sz w:val="24"/>
          <w:szCs w:val="24"/>
        </w:rPr>
        <w:t>It's really place-based, man. I think, with respect to, in a real way, Colorado Front Landscape-- Let's think of Daniel Godwin. He was hired for a reason. You have people here at the regional office for us in our area with titles like that. Give them the authority to do what they think they need to do in their given area. Quit prescribing shit from the ivory tower. That's inflexible. It's inadaptable, and frankly, doesn't recognize the value and the differences of areas around this country. What might work for us here in Larimer may very well not work for LA County. It won't work for Lee County, Florida, and vice versa. That's okay. That's okay.</w:t>
      </w:r>
    </w:p>
    <w:p w14:paraId="4A4480FA" w14:textId="77777777" w:rsidR="00762E68" w:rsidRDefault="00762E68" w:rsidP="00762E68">
      <w:pPr>
        <w:jc w:val="left"/>
      </w:pPr>
      <w:r>
        <w:rPr>
          <w:b/>
          <w:bCs/>
          <w:sz w:val="24"/>
          <w:szCs w:val="24"/>
        </w:rPr>
        <w:t xml:space="preserve">Robert: </w:t>
      </w:r>
      <w:r>
        <w:rPr>
          <w:sz w:val="24"/>
          <w:szCs w:val="24"/>
        </w:rPr>
        <w:t xml:space="preserve">That makes sense. At the same time, I feel like there's also a value and a desire to learn from each other and to say, "Oh, maybe what works for you does work for someone else." I guess I'm wondering to that end, do you feel like-- On the </w:t>
      </w:r>
      <w:r>
        <w:rPr>
          <w:sz w:val="24"/>
          <w:szCs w:val="24"/>
        </w:rPr>
        <w:lastRenderedPageBreak/>
        <w:t>one hand, I'm hearing you say there's still a lot of challenges. There's a lot of things that you're not able to achieve in Larimer County. Yet at the same time, you've done a ton. You've done a lot of work. I don't necessarily mean you specifically, I'm speaking of the community in Larimer County have done a lot and I think are looked to as leaders in this space.</w:t>
      </w:r>
    </w:p>
    <w:p w14:paraId="4114E33E" w14:textId="77777777" w:rsidR="00762E68" w:rsidRDefault="00762E68" w:rsidP="00762E68">
      <w:pPr>
        <w:jc w:val="left"/>
      </w:pPr>
      <w:r>
        <w:rPr>
          <w:sz w:val="24"/>
          <w:szCs w:val="24"/>
        </w:rPr>
        <w:t>Are there things that you would say, these are lessons we've learned about how to make either effective investments in risk reduction, wildfire mitigation, effective investments in interdisciplinarity and collaboration across boundaries? Are there places that you would say this is maybe something that is going well that could be modeled or built on somewhere else?</w:t>
      </w:r>
    </w:p>
    <w:p w14:paraId="595E94FE" w14:textId="7C0AA388"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Totally. I think just like the current collaborative groups that we have, there are spaces that are now matured enough to be common business in this area. I think that is a great thing that other areas could model because it speaks to this notion that we're all in it together. Like the Fireshed Collaborative, I think it would be great to see more actual fire response and fire management folks in that thing. They do everything they can to try to invite them, but the value prop just isn't necessarily sometimes clear to everyone. There are Big Thompson Watershed Health Partnership, which is another collaborative space for people to come visit.</w:t>
      </w:r>
    </w:p>
    <w:p w14:paraId="1C86BB74" w14:textId="77777777" w:rsidR="00762E68" w:rsidRDefault="00762E68" w:rsidP="00762E68">
      <w:pPr>
        <w:jc w:val="left"/>
      </w:pPr>
      <w:r>
        <w:rPr>
          <w:sz w:val="24"/>
          <w:szCs w:val="24"/>
        </w:rPr>
        <w:t>I think some of our nonprofits that we work with in the area have really-- If someone doesn't know me as a person, I'm just a government hack. I work for government. They live in the mountains for a reason. I'm thinking around certain personality types. Our nonprofits have done a great job at helping navigating, connecting into trust some of these things. I think they've done a great job. I think these are things, and yes, I am biased, but our community mitigation grant program, I think is pretty solid in a lot of different ways.</w:t>
      </w:r>
    </w:p>
    <w:p w14:paraId="77D2092F" w14:textId="77777777" w:rsidR="00762E68" w:rsidRDefault="00762E68" w:rsidP="00762E68">
      <w:pPr>
        <w:jc w:val="left"/>
      </w:pPr>
      <w:r>
        <w:rPr>
          <w:sz w:val="24"/>
          <w:szCs w:val="24"/>
        </w:rPr>
        <w:t>Let me share this with you. Just feel free to take a look, highlight that. I think, just from a regulatory perspective, Larimer is situated in between Weld County, red, conservative, right-leaning ag community, and Boulder County, which is the opposite. We get the benefit of being a little purpley and in both of those worlds, and it's easier for us to find some consensus in a political environment as that. I think that's something that we do well. We've got some really sharp folks who get the regulatory side and the need for it.</w:t>
      </w:r>
    </w:p>
    <w:p w14:paraId="4FB74B2E" w14:textId="77777777" w:rsidR="00762E68" w:rsidRDefault="00762E68" w:rsidP="00762E68">
      <w:pPr>
        <w:jc w:val="left"/>
      </w:pPr>
      <w:r>
        <w:rPr>
          <w:sz w:val="24"/>
          <w:szCs w:val="24"/>
        </w:rPr>
        <w:t>At the same time, we're constantly vetting that against people who are more libertarian in political leanings, in terms of just let me do my own thing. Don't over-regulate, don't subsidize too much. Those differences and having an ability to talk to the room and have that respect like that, I feel like they do it well here. That's a little bit of art and not necessarily science, I think all the way.</w:t>
      </w:r>
    </w:p>
    <w:p w14:paraId="45CC0E55" w14:textId="77777777" w:rsidR="00762E68" w:rsidRDefault="00762E68" w:rsidP="00762E68">
      <w:pPr>
        <w:jc w:val="left"/>
      </w:pPr>
      <w:r>
        <w:rPr>
          <w:b/>
          <w:bCs/>
          <w:sz w:val="24"/>
          <w:szCs w:val="24"/>
        </w:rPr>
        <w:t xml:space="preserve">Robert: </w:t>
      </w:r>
      <w:r>
        <w:rPr>
          <w:sz w:val="24"/>
          <w:szCs w:val="24"/>
        </w:rPr>
        <w:t xml:space="preserve">That actually brings me to another question I wanted to ask too, which is just about that dimension of regulation. You mentioned this before in terms of the whole suite of things that you would invest in if you had the big grant to invest. Regulation, WUI code, code enforcement around things like home hardening or home construction. Then I'm also thinking of related to that, but a little bit different, like land use planning and regulation around where and how new homes get built and where does, where does development occur as potentially pretty crucial, </w:t>
      </w:r>
      <w:r>
        <w:rPr>
          <w:sz w:val="24"/>
          <w:szCs w:val="24"/>
        </w:rPr>
        <w:lastRenderedPageBreak/>
        <w:t>important aspects of wildfire risk reduction to say, let's not put new housing developments in high-risk places.</w:t>
      </w:r>
    </w:p>
    <w:p w14:paraId="404EBEED" w14:textId="77777777" w:rsidR="00762E68" w:rsidRDefault="00762E68" w:rsidP="00762E68">
      <w:pPr>
        <w:jc w:val="left"/>
      </w:pPr>
      <w:r>
        <w:rPr>
          <w:sz w:val="24"/>
          <w:szCs w:val="24"/>
        </w:rPr>
        <w:t>Or let's make sure that when we do put housing developments in that they're built to a certain standard. How is that aspect linked up? Would you say it is linked up? Are the people who are doing land use planning and regulations talking to the people who are doing fuel treatment work? Are those separate worlds? Would you say there's a connection there?</w:t>
      </w:r>
    </w:p>
    <w:p w14:paraId="27FF6117" w14:textId="42BB0281"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There is some connection. Could it be expanded and strengthened? Yes, absolutely. That's back to I think the whole, this is not easy work, it's complex, a lot of nuance and requires a lot of time, just for the simple fact of leaning into one another and talking to one another. In the age of looming deadlines and to-do lists and all those other things. Is there a connection? Yes. Could that be strengthened? Always, no matter where you go, no matter how we do it. I think with respect to regulation, there's regulation and then there's enforcement. Those are two different things.</w:t>
      </w:r>
    </w:p>
    <w:p w14:paraId="0B3C84C7" w14:textId="77777777" w:rsidR="00762E68" w:rsidRDefault="00762E68" w:rsidP="00762E68">
      <w:pPr>
        <w:jc w:val="left"/>
      </w:pPr>
      <w:r>
        <w:rPr>
          <w:sz w:val="24"/>
          <w:szCs w:val="24"/>
        </w:rPr>
        <w:t>There's carrots and sticks. You can't do only one of those. They've got to all be done. We can require maybe some grandfathering in of WUI code things to a certain extent. We can also help incentivize some of that work or catalyze some of that work by reducing the barrier but with cost-share rebate programs. We can Peter and Paul a little bit. "Hey, you can't build here, but if you build here, good deal. We'll help you out a little bit." Hell, that's why our country exists the way it's done. Look at our interstate grids. It was all coming after the dropping of the nuclear bombs and a realization in terms of Homeland Defense.</w:t>
      </w:r>
    </w:p>
    <w:p w14:paraId="2BBE7C78" w14:textId="77777777" w:rsidR="00762E68" w:rsidRDefault="00762E68" w:rsidP="00762E68">
      <w:pPr>
        <w:jc w:val="left"/>
      </w:pPr>
      <w:r>
        <w:rPr>
          <w:sz w:val="24"/>
          <w:szCs w:val="24"/>
        </w:rPr>
        <w:t>We need to have a network in our country that makes our cities not necessarily targets like that. Let's spread out. Let's incentivize developers to do this. Let's help pay for these public good things like infrastructure to help subsidize the building of those. We've created this mess. That also means we can uncreate this mess. We just got to do. Those things, they are connected. There's connections there and they're increasing, but there's of course ways that we can strengthen those. I'm looking forward to it.</w:t>
      </w:r>
    </w:p>
    <w:p w14:paraId="45B9C795" w14:textId="77777777" w:rsidR="00762E68" w:rsidRDefault="00762E68" w:rsidP="00762E68">
      <w:pPr>
        <w:jc w:val="left"/>
      </w:pPr>
      <w:r>
        <w:rPr>
          <w:sz w:val="24"/>
          <w:szCs w:val="24"/>
        </w:rPr>
        <w:t>Through our climate-smart future-ready framework, we've had a lot of different spaces and meetings to help bring people together. People are meeting for the first time who have related goals around a certain topic. We're also this year going to kick off updates, our hazard mitigation plan to where I'm bringing all these people in to help affect relationships. Over time, we will continue to create those, but just like at the federal level, at the county level, there's no one department in charge of all of it. There is, that's called our county manager.</w:t>
      </w:r>
    </w:p>
    <w:p w14:paraId="032A7D9E" w14:textId="77777777" w:rsidR="00762E68" w:rsidRDefault="00762E68" w:rsidP="00762E68">
      <w:pPr>
        <w:jc w:val="left"/>
      </w:pPr>
      <w:r>
        <w:rPr>
          <w:sz w:val="24"/>
          <w:szCs w:val="24"/>
        </w:rPr>
        <w:t>You've probably done some network analyses in the past where these nodes and who's connected to who. That's really what we're talking about is just how can we find where those connections are, really naturally organically are big and plus them up or where can we find those gaps to where this person is not talking over here, but let's implement this so that they are. That's all it is.</w:t>
      </w:r>
    </w:p>
    <w:p w14:paraId="1021CBC0" w14:textId="77777777" w:rsidR="00762E68" w:rsidRDefault="00762E68" w:rsidP="00762E68">
      <w:pPr>
        <w:jc w:val="left"/>
      </w:pPr>
      <w:r>
        <w:rPr>
          <w:b/>
          <w:bCs/>
          <w:sz w:val="24"/>
          <w:szCs w:val="24"/>
        </w:rPr>
        <w:lastRenderedPageBreak/>
        <w:t xml:space="preserve">Robert: </w:t>
      </w:r>
      <w:r>
        <w:rPr>
          <w:sz w:val="24"/>
          <w:szCs w:val="24"/>
        </w:rPr>
        <w:t>To that end, you said that before too, in terms of pointing to some of the challenges of people who aren't talking to people where you would like to see maybe more connection. I'm wondering if you have any specific examples of that, just because actually that's part of our research too. Not so much through the interviews, but we did a survey-- I don't know, you've probably received it-- of folks who were involved in this work and we're building, another dimension of our research team is building one of those network maps that shows who's connected to whom and what do those connections look like in terms of different organizations and entities doing this kind of work.</w:t>
      </w:r>
    </w:p>
    <w:p w14:paraId="7B9244D0" w14:textId="77777777" w:rsidR="00762E68" w:rsidRDefault="00762E68" w:rsidP="00762E68">
      <w:pPr>
        <w:jc w:val="left"/>
      </w:pPr>
      <w:r>
        <w:rPr>
          <w:sz w:val="24"/>
          <w:szCs w:val="24"/>
        </w:rPr>
        <w:t>I'm very curious to know if you see particular gaps where you're like, "In Larimer County, we can't get these people to talk to those people. That would be a key connection that we would like to be making," or anything along those lines.</w:t>
      </w:r>
    </w:p>
    <w:p w14:paraId="3566DC05" w14:textId="2D74502A"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I do. It's not just the frequency of that connection or conversation, but it's also the quality. People generally kind of sort of know one another and kind of sort of have ideas as to what their charge may be or what they do, and occasionally would talk to one another, but could the quality of that connection be increased? Yes, absolutely. For example, it's been my view. I think we can absolutely strengthen the connection between fire managers, fire response agencies, fire departments and wildfire mitigation space, folks, foresters, watersheds, folks like me, et cetera.</w:t>
      </w:r>
    </w:p>
    <w:p w14:paraId="46137A6B" w14:textId="77777777" w:rsidR="00762E68" w:rsidRDefault="00762E68" w:rsidP="00762E68">
      <w:pPr>
        <w:jc w:val="left"/>
      </w:pPr>
      <w:r>
        <w:rPr>
          <w:sz w:val="24"/>
          <w:szCs w:val="24"/>
        </w:rPr>
        <w:t>That's no shade to anybody at all. I see it and there's just competing demands on time and prioritize things, all these different things. Personalities, cultures. All kind of things come into play. In the realm of workforce, I think there's some connections missed there. I think there's some great work being done, but they're silos of excellence. We've got a fantastic Larimer County Conservation Corps and the crew members there, they're being trained in the skills that they're given these young people and all things is some great stuff.</w:t>
      </w:r>
    </w:p>
    <w:p w14:paraId="744C2319" w14:textId="77777777" w:rsidR="00762E68" w:rsidRDefault="00762E68" w:rsidP="00762E68">
      <w:pPr>
        <w:jc w:val="left"/>
      </w:pPr>
      <w:r>
        <w:rPr>
          <w:sz w:val="24"/>
          <w:szCs w:val="24"/>
        </w:rPr>
        <w:t>They may or may not necessarily be truly connected with a logger that we have in the area who just tried to had to bow out of forestry work. All they're doing is chipping and hauling because they can't find profitable work or people to do it. I say this anecdotally, kids nowadays don't like working in the woods. They want to be in the comfort behind a computer screen making more money. It's hard to work less. I have an opinion just like everybody else, so I'm just speaking on what I've heard. I think there are some disconnects there in the workforce development side. Do they know each other exists? Certainly. Like I mentioned, it's really more about the quality of connection, and that just takes time, time that sometimes people do not have.</w:t>
      </w:r>
    </w:p>
    <w:p w14:paraId="27EB7A2F" w14:textId="77777777" w:rsidR="00762E68" w:rsidRDefault="00762E68" w:rsidP="00762E68">
      <w:pPr>
        <w:jc w:val="left"/>
      </w:pPr>
      <w:r>
        <w:rPr>
          <w:b/>
          <w:bCs/>
          <w:sz w:val="24"/>
          <w:szCs w:val="24"/>
        </w:rPr>
        <w:t xml:space="preserve">Robert: </w:t>
      </w:r>
      <w:r>
        <w:rPr>
          <w:sz w:val="24"/>
          <w:szCs w:val="24"/>
        </w:rPr>
        <w:t>Absolutely. That makes sense.</w:t>
      </w:r>
    </w:p>
    <w:p w14:paraId="0FBB198B" w14:textId="030EE97F"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I'll just speak in my own space here in emergency management. FEMA was created in the Carter administration in the late '70s. I was formally educated at the University of North Texas, was the very first degree-granting institution in the field of emergency management, and that started in 1983. I say these dates to you for a reason. It's a relatively new discipline as a field of practice. Concepts are around-- we have this funny thing, Noah's Ark. He was the world's very first emergency manager when you think about it. I digress.</w:t>
      </w:r>
    </w:p>
    <w:p w14:paraId="17CFB361" w14:textId="77777777" w:rsidR="00762E68" w:rsidRDefault="00762E68" w:rsidP="00762E68">
      <w:pPr>
        <w:jc w:val="left"/>
      </w:pPr>
      <w:r>
        <w:rPr>
          <w:sz w:val="24"/>
          <w:szCs w:val="24"/>
        </w:rPr>
        <w:lastRenderedPageBreak/>
        <w:t>It's a relatively new discipline. It was also born out of civil defense, '50s, '60s, and then in the Cold War.</w:t>
      </w:r>
    </w:p>
    <w:p w14:paraId="16214777" w14:textId="77777777" w:rsidR="00762E68" w:rsidRDefault="00762E68" w:rsidP="00762E68">
      <w:pPr>
        <w:jc w:val="left"/>
      </w:pPr>
      <w:r>
        <w:rPr>
          <w:sz w:val="24"/>
          <w:szCs w:val="24"/>
        </w:rPr>
        <w:t>With this notion of emergency management, what we have in our industry and have had for a while, and it's changed just in my career that I've seen it. We have a lot of folks that are former emergency services people, firefighters, police, even military to an extent. That does not necessarily represent the challenge in how we resolve this challenge of increasing disaster loss in our areas. That helps resolve the challenge of responding to those things. We're not going to respond our way out of this mess, man. That is a losing endeavor. We are throwing away money if that's all we're looking at.</w:t>
      </w:r>
    </w:p>
    <w:p w14:paraId="15BF4EB0" w14:textId="77777777" w:rsidR="00762E68" w:rsidRDefault="00762E68" w:rsidP="00762E68">
      <w:pPr>
        <w:jc w:val="left"/>
      </w:pPr>
      <w:r>
        <w:rPr>
          <w:sz w:val="24"/>
          <w:szCs w:val="24"/>
        </w:rPr>
        <w:t>Even in my own field of study and industry, field of practice here, I oftentimes work with way too many emergency managers and who have in my career who don't give a shit about mitigation. They really don't. They might say in a public, "Oh, yes, it's important," but do they devote time to it? No. Do they devote resources to it? No. I think I'm one of two mitigation coordinators housed in an emergency management agency in the whole state at the local level. What does that tell you?</w:t>
      </w:r>
    </w:p>
    <w:p w14:paraId="673A8117" w14:textId="77777777" w:rsidR="00762E68" w:rsidRDefault="00762E68" w:rsidP="00762E68">
      <w:pPr>
        <w:jc w:val="left"/>
      </w:pPr>
      <w:r>
        <w:rPr>
          <w:sz w:val="24"/>
          <w:szCs w:val="24"/>
        </w:rPr>
        <w:t>It's no shade to them because they got a big job, and their job keeps getting bigger because emergency managers are good at this. They know how to convene people from multiple perspectives with different goals and mission sets in an ad hoc way to accomplish a common mission when there's not enough time to do it, not enough money to do it, not enough resources to do it. That is our industry, brother. We call that the emergency operation center. We know how to do that. All these complex social challenges to include influx of migrants, to include these tremendous social challenges that are those that don't have a home, homelessness.</w:t>
      </w:r>
    </w:p>
    <w:p w14:paraId="4A773050" w14:textId="77777777" w:rsidR="00762E68" w:rsidRDefault="00762E68" w:rsidP="00762E68">
      <w:pPr>
        <w:jc w:val="left"/>
      </w:pPr>
      <w:r>
        <w:rPr>
          <w:sz w:val="24"/>
          <w:szCs w:val="24"/>
        </w:rPr>
        <w:t>In a previous agency I worked for, I was given Narcan to administer that. In the grand scheme of things, we are good about solving these complex challenges that a particular agency does not know how to solve because our industry is built around solving shit that is too big for one person to solve. In that, we also don't have the workforce that really recognizes in a real meaningful way the importance of maybe let's stop these things from happening in the future.</w:t>
      </w:r>
    </w:p>
    <w:p w14:paraId="5985488C" w14:textId="77777777" w:rsidR="00762E68" w:rsidRDefault="00762E68" w:rsidP="00762E68">
      <w:pPr>
        <w:jc w:val="left"/>
      </w:pPr>
      <w:r>
        <w:rPr>
          <w:sz w:val="24"/>
          <w:szCs w:val="24"/>
        </w:rPr>
        <w:t>I see in the future of my industry and my field, I don't see a place for what it is that I do 10 years from now in my industry. I think there needs to be a decoupling, and I think these notions of climate adaptation, resilience, we're getting a little closer to it. Hey there, I don't think it's going to be resolved in the traditional way that we resolve them. We've been trying to resolve them.</w:t>
      </w:r>
    </w:p>
    <w:p w14:paraId="693D1ABE" w14:textId="77777777" w:rsidR="00762E68" w:rsidRDefault="00762E68" w:rsidP="00762E68">
      <w:pPr>
        <w:jc w:val="left"/>
      </w:pPr>
      <w:r>
        <w:rPr>
          <w:b/>
          <w:bCs/>
          <w:sz w:val="24"/>
          <w:szCs w:val="24"/>
        </w:rPr>
        <w:t xml:space="preserve">Robert: </w:t>
      </w:r>
      <w:r>
        <w:rPr>
          <w:sz w:val="24"/>
          <w:szCs w:val="24"/>
        </w:rPr>
        <w:t>What would that decoupling mean?</w:t>
      </w:r>
    </w:p>
    <w:p w14:paraId="6837DCD6" w14:textId="6CCDC5B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 don't know. Good question.</w:t>
      </w:r>
    </w:p>
    <w:p w14:paraId="421FFA93" w14:textId="77777777" w:rsidR="00762E68" w:rsidRDefault="00762E68" w:rsidP="00762E68">
      <w:pPr>
        <w:jc w:val="left"/>
      </w:pPr>
      <w:r>
        <w:rPr>
          <w:b/>
          <w:bCs/>
          <w:sz w:val="24"/>
          <w:szCs w:val="24"/>
        </w:rPr>
        <w:t xml:space="preserve">Robert: </w:t>
      </w:r>
      <w:r>
        <w:rPr>
          <w:sz w:val="24"/>
          <w:szCs w:val="24"/>
        </w:rPr>
        <w:t>You mean that people like you would spin off into a different world so to speak?</w:t>
      </w:r>
    </w:p>
    <w:p w14:paraId="5FDCA467" w14:textId="2DF54CD9"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Probably, yes. That's one of those areas to where I just have a bitch, but I don't have a great solution for it. I'll admit that.</w:t>
      </w:r>
    </w:p>
    <w:p w14:paraId="2E9BFCCE" w14:textId="77777777" w:rsidR="00762E68" w:rsidRDefault="00762E68" w:rsidP="00762E68">
      <w:pPr>
        <w:jc w:val="left"/>
      </w:pPr>
      <w:r>
        <w:rPr>
          <w:b/>
          <w:bCs/>
          <w:sz w:val="24"/>
          <w:szCs w:val="24"/>
        </w:rPr>
        <w:lastRenderedPageBreak/>
        <w:t xml:space="preserve">Robert: </w:t>
      </w:r>
      <w:r>
        <w:rPr>
          <w:sz w:val="24"/>
          <w:szCs w:val="24"/>
        </w:rPr>
        <w:t>It's really interesting to me. I haven't really thought about this before, but I've been hearing a lot in learning about wildfire and talking to a lot of folks who are involved in the wildfire space and being at the Forest Service. There's a lot of conversation about the shift away from thinking about wildfire primarily in terms of suppression towards thinking about proactive mitigation, risk reduction, et cetera.</w:t>
      </w:r>
    </w:p>
    <w:p w14:paraId="313E2834" w14:textId="77777777" w:rsidR="00762E68" w:rsidRDefault="00762E68" w:rsidP="00762E68">
      <w:pPr>
        <w:jc w:val="left"/>
      </w:pPr>
      <w:r>
        <w:rPr>
          <w:sz w:val="24"/>
          <w:szCs w:val="24"/>
        </w:rPr>
        <w:t>I've really been thinking about that as a shift in wildfire management. What I really hear you saying is that's not just about wildfires or forest management. That's a shift in emergency management more broadly away from thinking about response and reactivity towards proactive mitigation-based way of thinking, way of approaching it.</w:t>
      </w:r>
    </w:p>
    <w:p w14:paraId="389923AA" w14:textId="1581B5BE"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It's going to continue that way because it will absolutely have to. I'm not aware of any practitioner or academician that says, yes, in the future, we're going to have less disaster loss. It's going to keep happening. It will have to. It's not an option. Otherwise, we're just throwing money away, and somebody at some point will realize maybe this ain't the smartest way of doing it.</w:t>
      </w:r>
    </w:p>
    <w:p w14:paraId="65FA0340" w14:textId="77777777" w:rsidR="00762E68" w:rsidRDefault="00762E68" w:rsidP="00762E68">
      <w:pPr>
        <w:jc w:val="left"/>
      </w:pPr>
      <w:r>
        <w:rPr>
          <w:b/>
          <w:bCs/>
          <w:sz w:val="24"/>
          <w:szCs w:val="24"/>
        </w:rPr>
        <w:t xml:space="preserve">Robert: </w:t>
      </w:r>
      <w:r>
        <w:rPr>
          <w:sz w:val="24"/>
          <w:szCs w:val="24"/>
        </w:rPr>
        <w:t>Yes. That's really interesting. I want to think more about that, too, because I feel like that's a possible outcome of our research to try to articulate some of those maybe needed changes and how people are thinking about risk management and emergency management.</w:t>
      </w:r>
    </w:p>
    <w:p w14:paraId="435BADEE" w14:textId="472BECA1"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Know, too, that there's a history and a litany of research into that space as well. Just like in fields of practice, fields of research, sometimes there's connection points that are missed. Yes, folks in disaster sciences and the like have been looking into these things for a long time.</w:t>
      </w:r>
    </w:p>
    <w:p w14:paraId="2F2C4AB8" w14:textId="77777777" w:rsidR="00762E68" w:rsidRDefault="00762E68" w:rsidP="00762E68">
      <w:pPr>
        <w:jc w:val="left"/>
      </w:pPr>
      <w:r>
        <w:rPr>
          <w:b/>
          <w:bCs/>
          <w:sz w:val="24"/>
          <w:szCs w:val="24"/>
        </w:rPr>
        <w:t xml:space="preserve">Robert: </w:t>
      </w:r>
      <w:r>
        <w:rPr>
          <w:sz w:val="24"/>
          <w:szCs w:val="24"/>
        </w:rPr>
        <w:t>Yes. Okay. Yes, that's good to know. I'll have to look into it a little bit more because it's not a field that I'm super well-versed in. Another body of science, body of research and practice to engage with.</w:t>
      </w:r>
    </w:p>
    <w:p w14:paraId="513B44B7" w14:textId="54E142C4"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If you're looking for someone to connect with like you on the research side, happy to make those connections for you if you'd like. In a particular passion, a point of mine has always been-- and it sounds cliché. It's cliché for a reason-- but how can we better integrate science practice in a field of disaster management, disaster sciences? I've done some work in that space. At one point in time, I thought I was going to have a master's degree, too, but thought I was going to get a doctorate or a PhD in the thing. There's not even agreement in my industry. Does it deserve a PhD standalone? There's a lot of disagreement in that as well. A lot of this stuff was born out of the social sciences.</w:t>
      </w:r>
    </w:p>
    <w:p w14:paraId="69C81272" w14:textId="77777777" w:rsidR="00762E68" w:rsidRDefault="00762E68" w:rsidP="00762E68">
      <w:pPr>
        <w:jc w:val="left"/>
      </w:pPr>
      <w:r>
        <w:rPr>
          <w:b/>
          <w:bCs/>
          <w:sz w:val="24"/>
          <w:szCs w:val="24"/>
        </w:rPr>
        <w:t xml:space="preserve">Robert: </w:t>
      </w:r>
      <w:r>
        <w:rPr>
          <w:sz w:val="24"/>
          <w:szCs w:val="24"/>
        </w:rPr>
        <w:t>Yes. That makes sense. It certainly connects up to the social science fields that I'm working in and that our research is engaging in. I'm realizing there's maybe some new areas there, too. We're getting close to the end of the time we had reserved here. I think we've covered most of the questions I wanted to ask you, which is great. I like to always make sure that there's a little time to just make sure we've covered anything that you want to talk about.</w:t>
      </w:r>
    </w:p>
    <w:p w14:paraId="3B7883D2" w14:textId="77777777" w:rsidR="00762E68" w:rsidRDefault="00762E68" w:rsidP="00762E68">
      <w:pPr>
        <w:jc w:val="left"/>
      </w:pPr>
      <w:r>
        <w:rPr>
          <w:sz w:val="24"/>
          <w:szCs w:val="24"/>
        </w:rPr>
        <w:t xml:space="preserve">Is there anything we've missed along the way, questions I haven't asked, topics that you think are important to make sure we address about what's going on in Larimer </w:t>
      </w:r>
      <w:r>
        <w:rPr>
          <w:sz w:val="24"/>
          <w:szCs w:val="24"/>
        </w:rPr>
        <w:lastRenderedPageBreak/>
        <w:t>County, your experience, your thoughts on the wildfire crisis strategy, anything we've missed that you want to make sure we hit?</w:t>
      </w:r>
    </w:p>
    <w:p w14:paraId="1965D20E" w14:textId="72A50E4C"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No, I feel like I've probably hit you up with too many thoughts, man.</w:t>
      </w:r>
    </w:p>
    <w:p w14:paraId="7238107D" w14:textId="77777777" w:rsidR="00762E68" w:rsidRDefault="00762E68" w:rsidP="00762E68">
      <w:pPr>
        <w:jc w:val="left"/>
      </w:pPr>
      <w:r>
        <w:rPr>
          <w:b/>
          <w:bCs/>
          <w:sz w:val="24"/>
          <w:szCs w:val="24"/>
        </w:rPr>
        <w:t xml:space="preserve">Robert: </w:t>
      </w:r>
      <w:r>
        <w:rPr>
          <w:sz w:val="24"/>
          <w:szCs w:val="24"/>
        </w:rPr>
        <w:t>No, it's great.</w:t>
      </w:r>
    </w:p>
    <w:p w14:paraId="6BDD8E75" w14:textId="6193FEB9"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Plenty more where that come from. I also recognize the only thing I can speak from is my scope. I don't have the scope that others may have, and so I just want to acknowledge you've got a tough job ahead of you, Robert, to try to distill all these things that you guys are learning into a cohesive consensus. Here's what we feel like we've heard. I wish you the best of luck to do so.</w:t>
      </w:r>
    </w:p>
    <w:p w14:paraId="2DAF12DE" w14:textId="77777777" w:rsidR="00762E68" w:rsidRDefault="00762E68" w:rsidP="00762E68">
      <w:pPr>
        <w:jc w:val="left"/>
      </w:pPr>
      <w:r>
        <w:rPr>
          <w:b/>
          <w:bCs/>
          <w:sz w:val="24"/>
          <w:szCs w:val="24"/>
        </w:rPr>
        <w:t xml:space="preserve">Robert: </w:t>
      </w:r>
      <w:r>
        <w:rPr>
          <w:sz w:val="24"/>
          <w:szCs w:val="24"/>
        </w:rPr>
        <w:t>Thank you.</w:t>
      </w:r>
    </w:p>
    <w:p w14:paraId="3073ABEF" w14:textId="631C7316"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Also, I would be very curious about what the outcome is. I'd love to see if it's a paper or a presentation or something. I'd love to see what you guys have learned so that we can learn from that and apply it. I think that's a lot of different-- and I don't know about you in your space. In my walk into my space, I often see research that's been done and new knowledge that's generated that doesn't necessarily make its way to actually being applied, and vice versa. There are things in practice that we might need some help with that are at the top of our this-is-a-pain-in-my-ass list.</w:t>
      </w:r>
    </w:p>
    <w:p w14:paraId="6097CF22" w14:textId="77777777" w:rsidR="00762E68" w:rsidRDefault="00762E68" w:rsidP="00762E68">
      <w:pPr>
        <w:jc w:val="left"/>
      </w:pPr>
      <w:r>
        <w:rPr>
          <w:sz w:val="24"/>
          <w:szCs w:val="24"/>
        </w:rPr>
        <w:t>We don't ever get that over to researchers to say, "Hey, can you help us learn about this?" Because there's not a lot of that integration. I would love to see what you guys come up with truly. I hope it doesn't go into the ether somewhere and I never hear an outcome.</w:t>
      </w:r>
    </w:p>
    <w:p w14:paraId="3AF226FD" w14:textId="77777777" w:rsidR="00762E68" w:rsidRDefault="00762E68" w:rsidP="00762E68">
      <w:pPr>
        <w:jc w:val="left"/>
      </w:pPr>
      <w:r>
        <w:rPr>
          <w:b/>
          <w:bCs/>
          <w:sz w:val="24"/>
          <w:szCs w:val="24"/>
        </w:rPr>
        <w:t xml:space="preserve">Robert: </w:t>
      </w:r>
      <w:r>
        <w:rPr>
          <w:sz w:val="24"/>
          <w:szCs w:val="24"/>
        </w:rPr>
        <w:t>I hope so, too. Yes, and that's definitely our intent. We're trying to bridge this space where we're in the research world, but we're connecting with a lot of practitioners through our research and want to make a difference in ways that are helpful and useful. You're giving me an hour and a half of your time. I want to give something back to you that honors and respects your making an effort here.</w:t>
      </w:r>
    </w:p>
    <w:p w14:paraId="76CE975E" w14:textId="77777777" w:rsidR="00762E68" w:rsidRDefault="00762E68" w:rsidP="00762E68">
      <w:pPr>
        <w:jc w:val="left"/>
      </w:pPr>
      <w:r>
        <w:rPr>
          <w:sz w:val="24"/>
          <w:szCs w:val="24"/>
        </w:rPr>
        <w:t>We're going to have multiple products from this research. We haven't totally figured out exactly what they all look like, but I expect it's going to include something that is more in the academic science, peer-reviewed publication space, something that is more practitioner-oriented in terms of some report that will be circulating to folks that are working in wildfire risk mitigation about what we've learned, and probably some kind of geospatial product also, like a story map, an online product that hopefully pulls some of those things together, pulls some of the data we have, like I was mentioning the network map, so that you could actually look at, here's the network of wildfire risk reduction folks working in the Colorado Front Range, and let's look at who's doing what and where.</w:t>
      </w:r>
    </w:p>
    <w:p w14:paraId="6E91DAB8" w14:textId="77777777" w:rsidR="00762E68" w:rsidRDefault="00762E68" w:rsidP="00762E68">
      <w:pPr>
        <w:jc w:val="left"/>
      </w:pPr>
      <w:r>
        <w:rPr>
          <w:sz w:val="24"/>
          <w:szCs w:val="24"/>
        </w:rPr>
        <w:t>A map that puts some of that on the ground in a hopefully interactive way. Those are some of the products we're thinking about. Yes, I will definitely make sure that you're in the loop and plan to stay in touch and share those products as we start to have results to share.</w:t>
      </w:r>
    </w:p>
    <w:p w14:paraId="6C80C27F" w14:textId="77633AEA" w:rsidR="00762E68" w:rsidRDefault="00DA1DFC" w:rsidP="00762E68">
      <w:pPr>
        <w:jc w:val="left"/>
      </w:pPr>
      <w:r>
        <w:rPr>
          <w:b/>
          <w:bCs/>
          <w:sz w:val="24"/>
          <w:szCs w:val="24"/>
        </w:rPr>
        <w:lastRenderedPageBreak/>
        <w:t>Interviewee</w:t>
      </w:r>
      <w:r w:rsidR="00762E68">
        <w:rPr>
          <w:b/>
          <w:bCs/>
          <w:sz w:val="24"/>
          <w:szCs w:val="24"/>
        </w:rPr>
        <w:t xml:space="preserve">: </w:t>
      </w:r>
      <w:r w:rsidR="00762E68">
        <w:rPr>
          <w:sz w:val="24"/>
          <w:szCs w:val="24"/>
        </w:rPr>
        <w:t>Yes, I appreciate it. I know you try to do what you can, and even if you don't get the permissions or the approval or whatever happens, might happen in the future, just know to hopefully some of my hot takes. If anything, just help maybe call somebody to think about stuff a little bit. That'll be good enough for me, man. I don't know if you've heard about the Natural Hazards Workshop, but I'm putting it in a--</w:t>
      </w:r>
    </w:p>
    <w:p w14:paraId="22B27381" w14:textId="77777777" w:rsidR="00762E68" w:rsidRDefault="00762E68" w:rsidP="00762E68">
      <w:pPr>
        <w:jc w:val="left"/>
      </w:pPr>
      <w:r>
        <w:rPr>
          <w:b/>
          <w:bCs/>
          <w:sz w:val="24"/>
          <w:szCs w:val="24"/>
        </w:rPr>
        <w:t xml:space="preserve">Robert: </w:t>
      </w:r>
      <w:r>
        <w:rPr>
          <w:sz w:val="24"/>
          <w:szCs w:val="24"/>
        </w:rPr>
        <w:t>I don't know if I have either, no.</w:t>
      </w:r>
    </w:p>
    <w:p w14:paraId="3305EEF6" w14:textId="628F4327"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Where are you located? Are you in the PNW?</w:t>
      </w:r>
    </w:p>
    <w:p w14:paraId="05AD17B5" w14:textId="77777777" w:rsidR="00762E68" w:rsidRDefault="00762E68" w:rsidP="00762E68">
      <w:pPr>
        <w:jc w:val="left"/>
      </w:pPr>
      <w:r>
        <w:rPr>
          <w:b/>
          <w:bCs/>
          <w:sz w:val="24"/>
          <w:szCs w:val="24"/>
        </w:rPr>
        <w:t xml:space="preserve">Robert: </w:t>
      </w:r>
      <w:r>
        <w:rPr>
          <w:sz w:val="24"/>
          <w:szCs w:val="24"/>
        </w:rPr>
        <w:t>I'm in Washington State, yes, outside of Seattle.</w:t>
      </w:r>
    </w:p>
    <w:p w14:paraId="5C73210A" w14:textId="5EB45B2D"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If you get a chance, this conference, it's an annual thin. It's coming up in July. It's actually here out of Broomfield. It's local, hosted by the folks at CU Boulder and Natural Hazards Center. This would be an excellent entry point into the world of disaster sciences research. In this arena, it's a preeminent workshop that those folks come to, be able to make a lot of connections. They always try to also help integrate practitioners into it. It's probably one of my favorite conferences in my field in the 16 years that I go to.</w:t>
      </w:r>
    </w:p>
    <w:p w14:paraId="47C775DE" w14:textId="77777777" w:rsidR="00762E68" w:rsidRDefault="00762E68" w:rsidP="00762E68">
      <w:pPr>
        <w:jc w:val="left"/>
      </w:pPr>
      <w:r>
        <w:rPr>
          <w:sz w:val="24"/>
          <w:szCs w:val="24"/>
        </w:rPr>
        <w:t>I'm a dork about it. Some old school law enforcement is like, "I ain't got time for that. It's too many big words," kind of thing.</w:t>
      </w:r>
    </w:p>
    <w:p w14:paraId="4A019B71" w14:textId="77777777" w:rsidR="00762E68" w:rsidRDefault="00762E68" w:rsidP="00762E68">
      <w:pPr>
        <w:jc w:val="left"/>
      </w:pPr>
      <w:r>
        <w:rPr>
          <w:sz w:val="24"/>
          <w:szCs w:val="24"/>
        </w:rPr>
        <w:t>I really suggest if you're able to attend it, strongly encourage it. If you do, let me know. I'll be there, happy to help bridge some connections for you. Great, check it out.</w:t>
      </w:r>
    </w:p>
    <w:p w14:paraId="3AB51711" w14:textId="77777777" w:rsidR="00762E68" w:rsidRDefault="00762E68" w:rsidP="00762E68">
      <w:pPr>
        <w:jc w:val="left"/>
      </w:pPr>
      <w:r>
        <w:rPr>
          <w:b/>
          <w:bCs/>
          <w:sz w:val="24"/>
          <w:szCs w:val="24"/>
        </w:rPr>
        <w:t xml:space="preserve">Robert: </w:t>
      </w:r>
      <w:r>
        <w:rPr>
          <w:sz w:val="24"/>
          <w:szCs w:val="24"/>
        </w:rPr>
        <w:t>Sounds good, thank you. Yes, I'll look into that. I really appreciate it.</w:t>
      </w:r>
    </w:p>
    <w:p w14:paraId="5042B8EC" w14:textId="44E267B3"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They don't pay me any kickbacks to say this or anything, it's just I give this opinion willingly.</w:t>
      </w:r>
    </w:p>
    <w:p w14:paraId="2ABD1618" w14:textId="77777777" w:rsidR="00762E68" w:rsidRDefault="00762E68" w:rsidP="00762E68">
      <w:pPr>
        <w:jc w:val="left"/>
      </w:pPr>
      <w:r>
        <w:rPr>
          <w:b/>
          <w:bCs/>
          <w:sz w:val="24"/>
          <w:szCs w:val="24"/>
        </w:rPr>
        <w:t xml:space="preserve">Robert: </w:t>
      </w:r>
      <w:r>
        <w:rPr>
          <w:sz w:val="24"/>
          <w:szCs w:val="24"/>
        </w:rPr>
        <w:t>Yes, genuine endorsement of the-- Yes, that's great. Thank you, I appreciate it. I'll look into that.</w:t>
      </w:r>
    </w:p>
    <w:p w14:paraId="330560D3" w14:textId="71690BC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cool. Thanks, Robert. Thanks for listening to my hot takes.</w:t>
      </w:r>
    </w:p>
    <w:p w14:paraId="70604AC7" w14:textId="77777777" w:rsidR="00762E68" w:rsidRDefault="00762E68" w:rsidP="00762E68">
      <w:pPr>
        <w:jc w:val="left"/>
      </w:pPr>
      <w:r>
        <w:rPr>
          <w:b/>
          <w:bCs/>
          <w:sz w:val="24"/>
          <w:szCs w:val="24"/>
        </w:rPr>
        <w:t xml:space="preserve">Robert: </w:t>
      </w:r>
      <w:r>
        <w:rPr>
          <w:sz w:val="24"/>
          <w:szCs w:val="24"/>
        </w:rPr>
        <w:t>Yes, thank you for sharing them. Really appreciate your time and yes, it's great to meet you, great to learn from you.</w:t>
      </w:r>
    </w:p>
    <w:p w14:paraId="3921A31D" w14:textId="02139BA9"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Yes, and vice versa. Thanks, Robert.</w:t>
      </w:r>
    </w:p>
    <w:p w14:paraId="5A7B5BE3" w14:textId="77777777" w:rsidR="00762E68" w:rsidRDefault="00762E68" w:rsidP="00762E68">
      <w:pPr>
        <w:jc w:val="left"/>
      </w:pPr>
      <w:r>
        <w:rPr>
          <w:b/>
          <w:bCs/>
          <w:sz w:val="24"/>
          <w:szCs w:val="24"/>
        </w:rPr>
        <w:t xml:space="preserve">Robert: </w:t>
      </w:r>
      <w:r>
        <w:rPr>
          <w:sz w:val="24"/>
          <w:szCs w:val="24"/>
        </w:rPr>
        <w:t>All right, take care.</w:t>
      </w:r>
    </w:p>
    <w:p w14:paraId="4980F0D3" w14:textId="5AE75282" w:rsidR="00762E68" w:rsidRDefault="00DA1DFC" w:rsidP="00762E68">
      <w:pPr>
        <w:jc w:val="left"/>
      </w:pPr>
      <w:r>
        <w:rPr>
          <w:b/>
          <w:bCs/>
          <w:sz w:val="24"/>
          <w:szCs w:val="24"/>
        </w:rPr>
        <w:t>Interviewee</w:t>
      </w:r>
      <w:r w:rsidR="00762E68">
        <w:rPr>
          <w:b/>
          <w:bCs/>
          <w:sz w:val="24"/>
          <w:szCs w:val="24"/>
        </w:rPr>
        <w:t xml:space="preserve">: </w:t>
      </w:r>
      <w:r w:rsidR="00762E68">
        <w:rPr>
          <w:sz w:val="24"/>
          <w:szCs w:val="24"/>
        </w:rPr>
        <w:t>Bye-bye.</w:t>
      </w:r>
    </w:p>
    <w:p w14:paraId="72A3B4ED" w14:textId="77777777" w:rsidR="00762E68" w:rsidRDefault="00762E68" w:rsidP="00762E68">
      <w:pPr>
        <w:jc w:val="left"/>
      </w:pPr>
      <w:r>
        <w:rPr>
          <w:b/>
          <w:bCs/>
          <w:sz w:val="24"/>
          <w:szCs w:val="24"/>
        </w:rPr>
        <w:t xml:space="preserve">Robert: </w:t>
      </w:r>
      <w:r>
        <w:rPr>
          <w:sz w:val="24"/>
          <w:szCs w:val="24"/>
        </w:rPr>
        <w:t>Bye.</w:t>
      </w:r>
    </w:p>
    <w:p w14:paraId="0D60E5FB" w14:textId="77777777" w:rsidR="00762E68" w:rsidRDefault="00762E68" w:rsidP="00762E68">
      <w:pPr>
        <w:jc w:val="left"/>
      </w:pPr>
      <w:r>
        <w:rPr>
          <w:b/>
          <w:bCs/>
          <w:sz w:val="24"/>
          <w:szCs w:val="24"/>
        </w:rPr>
        <w:t>[01:24:01] [END OF AUDIO]</w:t>
      </w:r>
    </w:p>
    <w:p w14:paraId="6DFA2392" w14:textId="0CD7B0C1" w:rsidR="00CF693A" w:rsidRPr="00E900BC" w:rsidRDefault="00CF693A" w:rsidP="00E900BC"/>
    <w:sectPr w:rsidR="00CF693A" w:rsidRPr="00E900BC" w:rsidSect="001A3556">
      <w:headerReference w:type="even" r:id="rId6"/>
      <w:headerReference w:type="default" r:id="rId7"/>
      <w:footerReference w:type="even" r:id="rId8"/>
      <w:footerReference w:type="default" r:id="rId9"/>
      <w:headerReference w:type="first" r:id="rId10"/>
      <w:footerReference w:type="first" r:id="rId11"/>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1129" w14:textId="77777777" w:rsidR="000B1187" w:rsidRDefault="000B1187">
      <w:pPr>
        <w:spacing w:after="0"/>
      </w:pPr>
      <w:r>
        <w:separator/>
      </w:r>
    </w:p>
  </w:endnote>
  <w:endnote w:type="continuationSeparator" w:id="0">
    <w:p w14:paraId="618224AC" w14:textId="77777777" w:rsidR="000B1187" w:rsidRDefault="000B11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526B" w14:textId="77777777" w:rsidR="00762E68" w:rsidRDefault="00762E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9DACF" w14:textId="77777777" w:rsidR="00CF693A" w:rsidRDefault="00000000">
    <w:r>
      <w:t>Completed: 01/16/2025</w:t>
    </w:r>
  </w:p>
  <w:p w14:paraId="14FC2113" w14:textId="77777777" w:rsidR="00CF693A" w:rsidRDefault="00000000">
    <w:pPr>
      <w:jc w:val="right"/>
    </w:pPr>
    <w:r>
      <w:fldChar w:fldCharType="begin"/>
    </w:r>
    <w:r>
      <w:instrText>PAGE</w:instrText>
    </w:r>
    <w:r>
      <w:fldChar w:fldCharType="separate"/>
    </w:r>
    <w:r w:rsidR="001A3556">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5CFF" w14:textId="77777777" w:rsidR="00762E68" w:rsidRDefault="00762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954BD" w14:textId="77777777" w:rsidR="000B1187" w:rsidRDefault="000B1187">
      <w:pPr>
        <w:spacing w:after="0"/>
      </w:pPr>
      <w:r>
        <w:separator/>
      </w:r>
    </w:p>
  </w:footnote>
  <w:footnote w:type="continuationSeparator" w:id="0">
    <w:p w14:paraId="7E6DE5B6" w14:textId="77777777" w:rsidR="000B1187" w:rsidRDefault="000B11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5C9EE" w14:textId="77777777" w:rsidR="00762E68" w:rsidRDefault="00762E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83EE" w14:textId="6C43FC5E" w:rsidR="00CF693A" w:rsidRDefault="00CF693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58869" w14:textId="77777777" w:rsidR="00762E68" w:rsidRDefault="00762E6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F693A"/>
    <w:rsid w:val="000B1187"/>
    <w:rsid w:val="001A3556"/>
    <w:rsid w:val="002B551D"/>
    <w:rsid w:val="00306244"/>
    <w:rsid w:val="006F1EF3"/>
    <w:rsid w:val="00762E68"/>
    <w:rsid w:val="007A3A7F"/>
    <w:rsid w:val="00852516"/>
    <w:rsid w:val="008743C6"/>
    <w:rsid w:val="00896399"/>
    <w:rsid w:val="00BB5CBC"/>
    <w:rsid w:val="00CF693A"/>
    <w:rsid w:val="00D83EB9"/>
    <w:rsid w:val="00DA1DFC"/>
    <w:rsid w:val="00DB76FF"/>
    <w:rsid w:val="00E118CF"/>
    <w:rsid w:val="00E9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8C110"/>
  <w15:docId w15:val="{0C511490-E237-4E19-ACA8-DF3306C9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1A3556"/>
  </w:style>
  <w:style w:type="paragraph" w:styleId="Header">
    <w:name w:val="header"/>
    <w:basedOn w:val="Normal"/>
    <w:link w:val="HeaderChar"/>
    <w:uiPriority w:val="99"/>
    <w:unhideWhenUsed/>
    <w:rsid w:val="00762E68"/>
    <w:pPr>
      <w:tabs>
        <w:tab w:val="center" w:pos="4680"/>
        <w:tab w:val="right" w:pos="9360"/>
      </w:tabs>
      <w:spacing w:after="0"/>
    </w:pPr>
  </w:style>
  <w:style w:type="character" w:customStyle="1" w:styleId="HeaderChar">
    <w:name w:val="Header Char"/>
    <w:basedOn w:val="DefaultParagraphFont"/>
    <w:link w:val="Header"/>
    <w:uiPriority w:val="99"/>
    <w:rsid w:val="00762E68"/>
  </w:style>
  <w:style w:type="paragraph" w:styleId="Footer">
    <w:name w:val="footer"/>
    <w:basedOn w:val="Normal"/>
    <w:link w:val="FooterChar"/>
    <w:uiPriority w:val="99"/>
    <w:unhideWhenUsed/>
    <w:rsid w:val="00762E68"/>
    <w:pPr>
      <w:tabs>
        <w:tab w:val="center" w:pos="4680"/>
        <w:tab w:val="right" w:pos="9360"/>
      </w:tabs>
      <w:spacing w:after="0"/>
    </w:pPr>
  </w:style>
  <w:style w:type="character" w:customStyle="1" w:styleId="FooterChar">
    <w:name w:val="Footer Char"/>
    <w:basedOn w:val="DefaultParagraphFont"/>
    <w:link w:val="Footer"/>
    <w:uiPriority w:val="99"/>
    <w:rsid w:val="00762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10717</Words>
  <Characters>61092</Characters>
  <Application>Microsoft Office Word</Application>
  <DocSecurity>0</DocSecurity>
  <Lines>509</Lines>
  <Paragraphs>143</Paragraphs>
  <ScaleCrop>false</ScaleCrop>
  <Manager/>
  <Company/>
  <LinksUpToDate>false</LinksUpToDate>
  <CharactersWithSpaces>71666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Author</cp:lastModifiedBy>
  <cp:revision>4</cp:revision>
  <dcterms:created xsi:type="dcterms:W3CDTF">2025-03-10T13:20:00Z</dcterms:created>
  <dcterms:modified xsi:type="dcterms:W3CDTF">2025-03-14T13:24:00Z</dcterms:modified>
  <cp:category/>
</cp:coreProperties>
</file>