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FBD49" w14:textId="65C72C03" w:rsidR="003C4820" w:rsidRDefault="003C4820">
      <w:r>
        <w:t>Opgave 2</w:t>
      </w:r>
    </w:p>
    <w:p w14:paraId="24F06EB2" w14:textId="2865321E" w:rsidR="00330D5A" w:rsidRDefault="00330D5A">
      <w:r>
        <w:t xml:space="preserve">Åben </w:t>
      </w:r>
      <w:r w:rsidR="00534E33">
        <w:t>XREF01_Opg2.xml</w:t>
      </w:r>
    </w:p>
    <w:p w14:paraId="54BD71EC" w14:textId="54E60F61" w:rsidR="003C4820" w:rsidRDefault="00ED1CC0">
      <w:r>
        <w:t>indsæt</w:t>
      </w:r>
      <w:r w:rsidR="004322E3">
        <w:t xml:space="preserve"> </w:t>
      </w:r>
      <w:r w:rsidR="00727035">
        <w:t>cpr</w:t>
      </w:r>
      <w:r>
        <w:t>.</w:t>
      </w:r>
      <w:r w:rsidR="00727035">
        <w:t xml:space="preserve"> nr.</w:t>
      </w:r>
      <w:r>
        <w:t xml:space="preserve"> tagget med</w:t>
      </w:r>
      <w:r w:rsidR="006D15F3">
        <w:t xml:space="preserve"> cpr-nummer:</w:t>
      </w:r>
      <w:r w:rsidR="00727035" w:rsidRPr="00727035">
        <w:t xml:space="preserve"> </w:t>
      </w:r>
      <w:r w:rsidR="00727035" w:rsidRPr="00727035">
        <w:t>2509479989</w:t>
      </w:r>
      <w:r w:rsidR="006D15F3">
        <w:t>,</w:t>
      </w:r>
      <w:r w:rsidR="00727035">
        <w:t xml:space="preserve"> </w:t>
      </w:r>
      <w:r w:rsidR="00F81C9B">
        <w:t>for</w:t>
      </w:r>
      <w:r w:rsidR="004322E3">
        <w:t xml:space="preserve"> patienten</w:t>
      </w:r>
      <w:r>
        <w:t>.</w:t>
      </w:r>
      <w:bookmarkStart w:id="0" w:name="_GoBack"/>
      <w:bookmarkEnd w:id="0"/>
    </w:p>
    <w:p w14:paraId="1E5F60A5" w14:textId="4C0B4DF1" w:rsidR="007011BE" w:rsidRDefault="007011BE"/>
    <w:p w14:paraId="68B9F2A3" w14:textId="7C0711D0" w:rsidR="007011BE" w:rsidRDefault="007011BE">
      <w:r w:rsidRPr="007011BE">
        <w:drawing>
          <wp:inline distT="0" distB="0" distL="0" distR="0" wp14:anchorId="364365BA" wp14:editId="5B382D8C">
            <wp:extent cx="6120130" cy="2682240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9A6" w14:textId="77777777" w:rsidR="00F81C9B" w:rsidRDefault="00F81C9B"/>
    <w:sectPr w:rsidR="00F81C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F6"/>
    <w:rsid w:val="00330D5A"/>
    <w:rsid w:val="003C4820"/>
    <w:rsid w:val="004322E3"/>
    <w:rsid w:val="005348BC"/>
    <w:rsid w:val="00534E33"/>
    <w:rsid w:val="006D15F3"/>
    <w:rsid w:val="007011BE"/>
    <w:rsid w:val="00727035"/>
    <w:rsid w:val="008C3267"/>
    <w:rsid w:val="00974BF6"/>
    <w:rsid w:val="00ED1CC0"/>
    <w:rsid w:val="00F8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52BC"/>
  <w15:chartTrackingRefBased/>
  <w15:docId w15:val="{34D5B7B7-BD08-4277-B0FC-868508BD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Jensen</dc:creator>
  <cp:keywords/>
  <dc:description/>
  <cp:lastModifiedBy>Anders Jensen</cp:lastModifiedBy>
  <cp:revision>10</cp:revision>
  <dcterms:created xsi:type="dcterms:W3CDTF">2020-01-19T20:26:00Z</dcterms:created>
  <dcterms:modified xsi:type="dcterms:W3CDTF">2020-01-19T20:41:00Z</dcterms:modified>
</cp:coreProperties>
</file>