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93" w:rsidRPr="00E65893" w:rsidRDefault="00E65893" w:rsidP="00E65893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E6589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Tornando nossa aplicação mais próxima de uma aplicação real</w:t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Começando deste ponto? Você pode fazer o </w:t>
      </w:r>
      <w:hyperlink r:id="rId5" w:history="1">
        <w:r w:rsidRPr="00E65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completo do projeto do capítulo anterior e continuar seus estudos a partir deste capítulo.</w:t>
      </w:r>
    </w:p>
    <w:p w:rsidR="00E65893" w:rsidRPr="00E65893" w:rsidRDefault="00E65893" w:rsidP="00E65893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E65893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Melhorando a apresentação da nossa página</w:t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Bom, antes de avançarmos, vamos melhorar rapidamente o visual da nossa aplicação. Primeiro, vamos colocar seu título em destaque movendo a tag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h1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dentro de uma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div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a classe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jumbotron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public/index.html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ng-controller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"FotosController"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"jumbotron"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"text-center"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Em seguida, vamos colocar nossa figura dentro de um painel do Bootstrap: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public/index.html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ng-controller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"FotosController"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"jumbotron"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"text-center"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 panel-default"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"panel-heading"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&lt;h3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"panel-title text-center"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{{foto.titulo}}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&lt;/h3&gt;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"panel-body"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panel-body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 panel-default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877550" cy="4705350"/>
            <wp:effectExtent l="0" t="0" r="0" b="0"/>
            <wp:docPr id="7" name="Imagem 7" descr="Preview Jumbotron e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Jumbotron e Pan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Que tal agora adicionarmos mais fotos? Para simplificar, vamos copiar e colar o painel que já criamos!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public/index.html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ng-controller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"FotosController"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"jumbotron"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"text-center"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 panel-default"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"panel-heading"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&lt;h3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"panel-title text-center"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{{foto.titulo}}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&lt;/h3&gt;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"panel-body"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panel-body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 panel-default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 panel-default"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"panel-heading"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&lt;h3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"panel-title text-center"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{{foto.titulo}}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&lt;/h3&gt;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"panel-body"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panel-body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 panel-default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 panel-default"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"panel-heading"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&lt;h3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"panel-title text-center"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{{foto.titulo}}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&lt;/h3&gt;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"panel-body"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panel-body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 panel-default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O resultado, como esperado, é a repetição da imagem do leonino:</w:t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43575" cy="4686300"/>
            <wp:effectExtent l="0" t="0" r="9525" b="0"/>
            <wp:docPr id="6" name="Imagem 6" descr="Painel dupl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inel duplica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93" w:rsidRPr="00E65893" w:rsidRDefault="00E65893" w:rsidP="00E65893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E65893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Repetição de marcação dá trabalho!</w:t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E se agora quisermos uma foto diferente para cada painel? Sabemos que, dentro de um controller, é por intermédio de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$scope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disponibilizamos dados para a view. Que tal criarmos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foto2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foto3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? Só para simplificar, vamos deixar a mesma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url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eles, apenas mudaremos seus títulos: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public/js/controllers/fotos-controller.js 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titulo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'Leão'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url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'http://www.fundosanimais.com/Minis/leoes.jpg'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foto2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titulo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'Leão2'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url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'http://www.fundosanimais.com/Minis/leoes.jpg'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foto3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titulo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'Leão3'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url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'http://www.fundosanimais.com/Minis/leoes.jpg'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lastRenderedPageBreak/>
        <w:t>});</w:t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Precisamos alterar a AE dos novos painéis para apontar para os dados corretos: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public/index.html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ng-controller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"FotosController"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"jumbotron"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"text-center"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 panel-default"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"panel-heading"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&lt;h3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"panel-title text-center"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{{foto.titulo}}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&lt;/h3&gt;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"panel-body"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panel-body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 panel-default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 panel-default"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"panel-heading"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&lt;h3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"panel-title text-center"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{{foto2.titulo}}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&lt;/h3&gt;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"panel-body"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"{{foto2.url}}"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panel-body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 panel-default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 panel-default"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"panel-heading"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&lt;h3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"panel-title text-center"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{{foto3.titulo}}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&lt;/h3&gt;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"panel-body"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"{{foto3.url}}"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panel-body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 panel-default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715500" cy="5905500"/>
            <wp:effectExtent l="0" t="0" r="0" b="0"/>
            <wp:docPr id="5" name="Imagem 5" descr="https://s3.amazonaws.com/caelum-online-public/angular-1/img/02/preview-vari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angular-1/img/02/preview-vario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Legal, cada foto possui um nome, porém essa solução deixa a desejar. Perceba que estamos repetindo a mesma marcação do painel do Bootstrap três vezes, mas o que muda é apenas o valor da AE. Segundo, para cada nova foto teremos que adicionar mais uma propriedade em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$scope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e copiar e colocar um novo painel.</w:t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Primeiro, vamos resolver o problema das múltiplas propriedades em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$scope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. No mundo JavaScript, quando queremos representar uma lista utilizamos um array: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public/js/controllers/fotos-controller.js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titulo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'Leão'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url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'http://www.fundosanimais.com/Minis/leoes.jpg'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titulo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'Leão2'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url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'http://www.fundosanimais.com/Minis/leoes.jpg'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titulo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'Leão3'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url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'http://www.fundosanimais.com/Minis/leoes.jpg'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Hum, interessante. Se precisarmos adicionar mais uma foto, basta adicioná-la dentro da lista. Porém, isso não resolve a renderização da nossa view. Se visualizarmos novamente, três painéis vazios serão exibidos, porque a view não foi capaz de avaliar a AE de cada um deles.</w:t>
      </w:r>
    </w:p>
    <w:p w:rsidR="00E65893" w:rsidRPr="00E65893" w:rsidRDefault="00E65893" w:rsidP="00E65893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E65893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Repetir? É com o Angular mesmo!</w:t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seria interessante se o Angular fosse inteligente o suficiente para </w:t>
      </w:r>
      <w:r w:rsidRPr="00E6589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repetir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o HTML do painel para cada objeto foto de nossa lista? Puxa vida, teríamos apenas um painel, o que evitaria a repetição, inclusive, para cada nova foto que entrar na lista, um novo painel seria criado! Já aprendemos as diretivas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ng-app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e a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ng-controller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, consegue ver um padrão? Diretivas do Angular começam com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! Então, como é repetir em inglês? </w:t>
      </w:r>
      <w:r w:rsidRPr="00E6589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Repeat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! Então, se eu quero uma diretiva do Angular que repita a criação de uma marcação HTML para uma determinada lista temos a diretiva </w:t>
      </w:r>
      <w:r w:rsidRPr="00E6589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ng-repeat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public/index.html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ng-controller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"FotosController"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"jumbotron"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"text-center"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 panel-default"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ng-repeat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 in fotos"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"panel-heading"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&lt;h3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"panel-title text-center"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{{foto.titulo}}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&lt;/h3&gt;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"panel-body"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panel-body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 panel-default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Ao recarregarmos nossa página, as três imagens são exibidas, cada uma com seu título, com a diferença que temos um código HTML mais enxuto!</w:t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715500" cy="5905500"/>
            <wp:effectExtent l="0" t="0" r="0" b="0"/>
            <wp:docPr id="4" name="Imagem 4" descr="https://s3.amazonaws.com/caelum-online-public/angular-1/img/02/preview-vari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aelum-online-public/angular-1/img/02/preview-vario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Na diretiva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ng-repeat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indicamos qual lista estamos varrendo, em nosso caso,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fotos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está no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$scope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de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FotosController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. Mas como ter acesso a cada contato da lista? Para isso, damos um apelido para cada item da lista, em nosso caso, escolhemos o apelido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. Como temos três fotos em nossa lista, a diretiva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ng-repeat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será repetida três vezes e através da AE podemos ter acesso aos dados da foto, por exemplo, com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{{foto.titulo}}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acessamos seu título.</w:t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O bonito seria se a lista de fotos viesse de um servidor web. É tão bonito que faremos isso agora, chega de ficar digitando dados fixos!</w:t>
      </w:r>
    </w:p>
    <w:p w:rsidR="00E65893" w:rsidRPr="00E65893" w:rsidRDefault="00E65893" w:rsidP="00E65893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E65893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lastRenderedPageBreak/>
        <w:t>Chega de dados fixos! Vamos buscá-los do servidor!</w:t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É extremamente comum uma aplicação feita em Angular consumir dados de um servidor através de uma API REST, que retorna esses dados na estrutura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JSON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. Nosso servidor já possui uma série de </w:t>
      </w:r>
      <w:r w:rsidRPr="00E6589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endpoints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utilizaremos ao longo do treinamento, porém há um deles que nos interessa. Que tal abrir em seu navegador para ver o resultado?</w:t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http://localhost:3000/v1/fotos</w:t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810875" cy="2124075"/>
            <wp:effectExtent l="0" t="0" r="9525" b="9525"/>
            <wp:docPr id="3" name="Imagem 3" descr="https://s3.amazonaws.com/caelum-online-public/angular-1/img/02/v1fo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aelum-online-public/angular-1/img/02/v1fot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08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assuste, mas o que o servidor retornou para você foi uma lista de fotos, porém, na chave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url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há o endereço de uma foto, mas o </w:t>
      </w:r>
      <w:r w:rsidRPr="00E6589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DataUri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de uma foto. Fizemos isso para termos a garantia de que a foto sempre existirá, o que poderia não acontecer caso tivéssemos preenchido com o endereço de uma foto da web qualquer. Pois bem, a ideia é acessarmos essa lista através da nossa aplicação para em seguida jogá-la em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$scope.fotos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possamos acessar os dados do nosso servidor precisaremos realizar requisições Ajax. Lembre-se que este tipo de requisição é assíncrono, isto é, que não bloqueia o uso da aplicação enquanto é executado. Se você vem do mundo jQuery já deve ter usado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$.ajax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ou uma de suas especializações, porém, o Angular possui seu próprio serviço para executar este tipo de requisição, o </w:t>
      </w:r>
      <w:r w:rsidRPr="00E6589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$http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Da mesma maneira que pedimos ao Angular a criação de um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$scope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podemos pedir o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$http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recebendo-o como parâmetro na função que define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FotosController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aproveitar e deixar a lista de fotos vazia: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public/js/controllers/fotos-controller.js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$http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Esse sistema de "pedirmos" ao Angular o que precisamos é chamado de injeção de dependências. Nós gritamos "eu preciso de um $http!" e o framework se vira para nos entregar um. Outra coisa é que podemos inverter a ordem dos parâmetros da função que ainda assim o Angular saberá injetá-los. É por isso que o nome dos parâmetros são importantes. Se digitarmos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no lugar de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$http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, Angular não saberá que precisamos desse serviço e seu valor será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undefined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Pois bem, temos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$http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. E agora? Como realizamos uma requisição assíncrona para o endpoint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v1/fotos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? Como queremos obter dados, usamos a função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get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não entra em nenhum lugar, apenas ilustrativo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$http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Então, o retorno da função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$http.get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é a nossa lista de fotos do servidor? Não, não é! Toda requisição assíncrona é incerta, não sabemos quanto tempo ela demorará para ser executada e se realmente será bem sucedida.</w:t>
      </w:r>
    </w:p>
    <w:p w:rsidR="00E65893" w:rsidRPr="00E65893" w:rsidRDefault="00E65893" w:rsidP="00E65893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E65893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Angular faz promessas?</w:t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O que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$http.get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nos retorna é uma </w:t>
      </w:r>
      <w:r w:rsidRPr="00E6589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promessa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de que ele buscará os dados. Sabemos que se essa promessa for cumprida, teremos os dados, caso contrário, ficaremos a ver navios. Tecnicamente falando, o que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$http.get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 é uma </w:t>
      </w:r>
      <w:r w:rsidRPr="00E6589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promise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$http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promise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$http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essa promessa for cumprida, daí (then) podemos ter acesso aos dados retornados: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$http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promise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$http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promise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then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retorno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retorno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Veja que a função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then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recebe como parâmetro uma função passada por nós que será chamada apenas quando a requisição for concluída com sucesso, ou melhor, quando nossa promessa for resolvida. Na documentação do Angular, está escrito que é nela que temos acesso aos dados retornados pelo servidor, em nosso caso, escolhemos o nome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retorno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poderia ser qualquer um. Porém, é de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retorno.data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efetivamente temos nossa lista de fotos.</w:t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391650" cy="4791075"/>
            <wp:effectExtent l="0" t="0" r="0" b="9525"/>
            <wp:docPr id="2" name="Imagem 2" descr="https://s3.amazonaws.com/caelum-online-public/angular-1/img/02/http-primeira-v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caelum-online-public/angular-1/img/02/http-primeira-ve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E se alguma coisa der errada? Por exemplo, a URL não existir ou o servidor cair? Podemos encadear uma chamada à função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.catch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nos fornecerá um objeto com informações do erro que ocorreu: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$http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promise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$http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promise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then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retorno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retorno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catch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Por enquanto só vamos exibir no console do navegador a mensagem, mais tarde aprenderemos a exibir mensagens amigáveis para o usuário.</w:t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ainda omitir a declaração da variável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promise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$http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$http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then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retorno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retorno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catch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E65893" w:rsidRPr="00E65893" w:rsidRDefault="00E65893" w:rsidP="00E6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Ou ainda usarmos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success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error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. A diferença é que com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success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 não precisamos fazer </w:t>
      </w:r>
      <w:r w:rsidRPr="00E6589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retorno.data</w:t>
      </w: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$http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$http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'/v1/fotos'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success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retorno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retorno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retorno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não precisa fazer retorno.data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neste treinamento aprenderemos a cadastrar novas fotos, editar, inclusive apagar aquelas que não nos interessam. Porém, como podemos perceber, a quantidade de fotos aumentou e pode ficar ainda maior. Vamos ajustar nosso layout colocando um grid responsivo do Bootstrap: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public/index.html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ng-controller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"FotosController"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"jumbotron"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"text-center"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 panel-default col-md-2"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ng-repeat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 in fotos"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"panel-heading"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&lt;h3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"panel-title text-center"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{{foto.titulo}}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&lt;/h3&gt;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"panel-body"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6589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E6589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6589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panel-body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panel panel-default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row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E6589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E65893" w:rsidRPr="00E65893" w:rsidRDefault="00E65893" w:rsidP="00E658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E6589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E65893" w:rsidRPr="00E65893" w:rsidRDefault="00E65893" w:rsidP="00E6589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782300" cy="5553075"/>
            <wp:effectExtent l="0" t="0" r="0" b="9525"/>
            <wp:docPr id="1" name="Imagem 1" descr="https://s3.amazonaws.com/caelum-online-public/angular-1/img/02/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caelum-online-public/angular-1/img/02/gri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93" w:rsidRPr="00E65893" w:rsidRDefault="00E65893" w:rsidP="00E65893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E65893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O que aprendemos neste capítulo?</w:t>
      </w:r>
    </w:p>
    <w:p w:rsidR="00E65893" w:rsidRPr="00E65893" w:rsidRDefault="00E65893" w:rsidP="00E65893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a diretiva ng-repeat</w:t>
      </w:r>
    </w:p>
    <w:p w:rsidR="00E65893" w:rsidRPr="00E65893" w:rsidRDefault="00E65893" w:rsidP="00E65893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injeção de dependências baseada no nome de parâmetro</w:t>
      </w:r>
    </w:p>
    <w:p w:rsidR="00E65893" w:rsidRPr="00E65893" w:rsidRDefault="00E65893" w:rsidP="00E65893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serviço $http</w:t>
      </w:r>
    </w:p>
    <w:p w:rsidR="00E65893" w:rsidRPr="00E65893" w:rsidRDefault="00E65893" w:rsidP="00E65893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t>o conceito de promise</w:t>
      </w:r>
    </w:p>
    <w:p w:rsidR="00E65893" w:rsidRPr="00E65893" w:rsidRDefault="00E65893" w:rsidP="00E65893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589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comunicação com o back-end</w:t>
      </w:r>
    </w:p>
    <w:p w:rsidR="006A325F" w:rsidRDefault="006A325F">
      <w:bookmarkStart w:id="0" w:name="_GoBack"/>
      <w:bookmarkEnd w:id="0"/>
    </w:p>
    <w:sectPr w:rsidR="006A3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80CCF"/>
    <w:multiLevelType w:val="multilevel"/>
    <w:tmpl w:val="328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93"/>
    <w:rsid w:val="006A325F"/>
    <w:rsid w:val="00E6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D473E-C31A-446E-9C16-BFAA2918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5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65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58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658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6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65893"/>
  </w:style>
  <w:style w:type="character" w:styleId="Hyperlink">
    <w:name w:val="Hyperlink"/>
    <w:basedOn w:val="Fontepargpadro"/>
    <w:uiPriority w:val="99"/>
    <w:semiHidden/>
    <w:unhideWhenUsed/>
    <w:rsid w:val="00E6589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65893"/>
    <w:rPr>
      <w:color w:val="800080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6589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5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589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E65893"/>
  </w:style>
  <w:style w:type="character" w:customStyle="1" w:styleId="pln">
    <w:name w:val="pln"/>
    <w:basedOn w:val="Fontepargpadro"/>
    <w:rsid w:val="00E65893"/>
  </w:style>
  <w:style w:type="character" w:customStyle="1" w:styleId="dec">
    <w:name w:val="dec"/>
    <w:basedOn w:val="Fontepargpadro"/>
    <w:rsid w:val="00E65893"/>
  </w:style>
  <w:style w:type="character" w:customStyle="1" w:styleId="tag">
    <w:name w:val="tag"/>
    <w:basedOn w:val="Fontepargpadro"/>
    <w:rsid w:val="00E65893"/>
  </w:style>
  <w:style w:type="character" w:customStyle="1" w:styleId="atn">
    <w:name w:val="atn"/>
    <w:basedOn w:val="Fontepargpadro"/>
    <w:rsid w:val="00E65893"/>
  </w:style>
  <w:style w:type="character" w:customStyle="1" w:styleId="pun">
    <w:name w:val="pun"/>
    <w:basedOn w:val="Fontepargpadro"/>
    <w:rsid w:val="00E65893"/>
  </w:style>
  <w:style w:type="character" w:customStyle="1" w:styleId="atv">
    <w:name w:val="atv"/>
    <w:basedOn w:val="Fontepargpadro"/>
    <w:rsid w:val="00E65893"/>
  </w:style>
  <w:style w:type="character" w:customStyle="1" w:styleId="kwd">
    <w:name w:val="kwd"/>
    <w:basedOn w:val="Fontepargpadro"/>
    <w:rsid w:val="00E65893"/>
  </w:style>
  <w:style w:type="character" w:customStyle="1" w:styleId="str">
    <w:name w:val="str"/>
    <w:basedOn w:val="Fontepargpadro"/>
    <w:rsid w:val="00E65893"/>
  </w:style>
  <w:style w:type="character" w:styleId="Forte">
    <w:name w:val="Strong"/>
    <w:basedOn w:val="Fontepargpadro"/>
    <w:uiPriority w:val="22"/>
    <w:qFormat/>
    <w:rsid w:val="00E65893"/>
    <w:rPr>
      <w:b/>
      <w:bCs/>
    </w:rPr>
  </w:style>
  <w:style w:type="character" w:styleId="nfase">
    <w:name w:val="Emphasis"/>
    <w:basedOn w:val="Fontepargpadro"/>
    <w:uiPriority w:val="20"/>
    <w:qFormat/>
    <w:rsid w:val="00E658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3.amazonaws.com/caelum-online-public/angular-1/stages/02-alurapic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2853</Words>
  <Characters>15409</Characters>
  <Application>Microsoft Office Word</Application>
  <DocSecurity>0</DocSecurity>
  <Lines>128</Lines>
  <Paragraphs>36</Paragraphs>
  <ScaleCrop>false</ScaleCrop>
  <Company/>
  <LinksUpToDate>false</LinksUpToDate>
  <CharactersWithSpaces>18226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2016-04-01T23:55:00Z</dcterms:created>
  <dcterms:modified xsi:type="dcterms:W3CDTF">2016-04-01T23:56:00Z</dcterms:modified>
</cp:coreProperties>
</file>