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0.352783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310 – Web System and Technologies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015625" w:line="240" w:lineRule="auto"/>
        <w:ind w:left="0" w:right="2329.27429199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60986328125" w:line="243.72015953063965" w:lineRule="auto"/>
        <w:ind w:left="592.2077941894531" w:right="231.7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Name: ____________________________________________________ Date: _______________ Student Number: ____________________________Yr. and Section: 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50830078125" w:line="240" w:lineRule="auto"/>
        <w:ind w:left="0" w:right="3972.312622070312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Activity 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1875" w:line="240" w:lineRule="auto"/>
        <w:ind w:left="0" w:right="3332.472534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JQUERY APPLICATIONS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6064453125" w:line="240" w:lineRule="auto"/>
        <w:ind w:left="561.0678100585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INTRODUCTION: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5308837890625" w:lineRule="auto"/>
        <w:ind w:left="677.1676635742188" w:right="131.431884765625" w:firstLine="354.9400329589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is a JavaScript library that is fast, small, and has everything you require for a web application.  .jQuery was designed to simplify the client-side scripting of HTML and make it easier to work with  JavaScript on the client side of web development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90185546875" w:line="240" w:lineRule="auto"/>
        <w:ind w:left="497.0678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OBJECTIVES: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2.25744247436523" w:lineRule="auto"/>
        <w:ind w:left="601.0076904296875" w:right="515.9716796875" w:firstLine="437.0401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of this activity is to assess the student in developing website that employs JQuery  library.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57958984375" w:line="240" w:lineRule="auto"/>
        <w:ind w:left="433.0679321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MATERIAL/S: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943359375" w:line="240" w:lineRule="auto"/>
        <w:ind w:left="1674.90798950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Activity sheet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0986328125" w:line="240" w:lineRule="auto"/>
        <w:ind w:left="1681.5078735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Computer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240" w:lineRule="auto"/>
        <w:ind w:left="421.0678863525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8720" w:w="12240" w:orient="portrait"/>
          <w:pgMar w:bottom="775.9999847412109" w:top="615.999755859375" w:left="855.9921264648438" w:right="1260.0073242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TECHNOLOGIES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19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HTML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1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CSS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JavaScript / JQuery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016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PROCEDURE: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Design and develop a website with the following features: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PHP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1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XML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8720" w:w="12240" w:orient="portrait"/>
          <w:pgMar w:bottom="775.9999847412109" w:top="615.999755859375" w:left="1327.139892578125" w:right="2650.120239257812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XMLHttpRequest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9205322265625" w:line="260.1684093475342" w:lineRule="auto"/>
        <w:ind w:left="1674.9079895019531" w:right="135.87646484375" w:hanging="6.5998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To-Do List: Build a basic to-do list where users can add and remove tasks with ease. b. Image Slideshow: Create a simple image slideshow that changes pictures automatically or  with a click.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72216796875" w:line="261.5325450897217" w:lineRule="auto"/>
        <w:ind w:left="2034.6878051757812" w:right="135.654296875" w:hanging="359.9998474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FAQ Accordion: Design an FAQ section where questions expand to reveal answers when  clicked.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20947265625" w:line="261.53197288513184" w:lineRule="auto"/>
        <w:ind w:left="2041.5078735351562" w:right="132.093505859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Form Validation: Enhance a form with real-time validation, making sure users enter the  right info.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28271484375" w:line="258.2595634460449" w:lineRule="auto"/>
        <w:ind w:left="2041.5078735351562" w:right="138.734130859375" w:hanging="366.599884033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Responsive Navbar: Make a navigation bar that adjusts for small screens, improving  mobile friendliness.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24853515625" w:line="258.0787754058838" w:lineRule="auto"/>
        <w:ind w:left="2034.9078369140625" w:right="137.913818359375" w:hanging="365.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Tabbed Content: Create tabs that let users switch between different sections of content  easily.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875" w:line="259.89606857299805" w:lineRule="auto"/>
        <w:ind w:left="1679.307861328125" w:right="185.916748046875" w:hanging="8.5798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Basic Image Gallery: Build a gallery with thumbnails that show larger images when clicked. h. Dropdown Menu: Design a menu that drops down when users hover or click on it. i. Counter or Timer: Add a simple counter or timer for displaying time elapsed or remaining.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218505859375" w:line="240" w:lineRule="auto"/>
        <w:ind w:left="599.687805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601318359375" w:line="262.07691192626953" w:lineRule="auto"/>
        <w:ind w:left="587.1478271484375" w:right="130.611572265625" w:firstLine="719.01992797851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used different jQuery library as many as you want as long, it provides the necessary  function requires by your 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6226806640625" w:line="240" w:lineRule="auto"/>
        <w:ind w:left="1304.4078063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8720" w:w="12240" w:orient="portrait"/>
          <w:pgMar w:bottom="775.9999847412109" w:top="615.999755859375" w:left="855.9921264648438" w:right="1260.00732421875" w:header="0" w:footer="720"/>
          <w:cols w:equalWidth="0" w:num="1">
            <w:col w:space="0" w:w="10124.00054931640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WEBSITE DESIGN RUBRICS</w:t>
      </w:r>
    </w:p>
    <w:tbl>
      <w:tblPr>
        <w:tblStyle w:val="Table1"/>
        <w:tblW w:w="16604.0005493164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1.0000610351562"/>
        <w:gridCol w:w="3152.5994873046875"/>
        <w:gridCol w:w="3060.400390625"/>
        <w:gridCol w:w="3420.9991455078125"/>
        <w:gridCol w:w="2880.6005859375"/>
        <w:gridCol w:w="1168.40087890625"/>
        <w:tblGridChange w:id="0">
          <w:tblGrid>
            <w:gridCol w:w="2921.0000610351562"/>
            <w:gridCol w:w="3152.5994873046875"/>
            <w:gridCol w:w="3060.400390625"/>
            <w:gridCol w:w="3420.9991455078125"/>
            <w:gridCol w:w="2880.6005859375"/>
            <w:gridCol w:w="1168.40087890625"/>
          </w:tblGrid>
        </w:tblGridChange>
      </w:tblGrid>
      <w:tr>
        <w:trPr>
          <w:cantSplit w:val="0"/>
          <w:trHeight w:val="60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Beginning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801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Developing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801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Meets S t a n d a r d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801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Above S t a n d a r d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801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rHeight w:val="2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047882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 Simplicity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2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38.247833251953125" w:right="13.232421875" w:firstLine="12.3200225830078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 terms of Web design, simplicity refers  to an approach to express something in a complete and efficient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 page is too busy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people reading it cannot find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2.24792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they want quickly.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801513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excessive use of graphic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2799072265625" w:line="240" w:lineRule="auto"/>
              <w:ind w:left="666.4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 page is somewhat busy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people reading it will have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.6721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difficulty finding what they want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801513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quickly. excessive use of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2799072265625" w:line="240" w:lineRule="auto"/>
              <w:ind w:left="666.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graphic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is simple and to the point.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appealing graphic elements are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.3287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included appropriately.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779296875" w:line="228.9762783050537" w:lineRule="auto"/>
              <w:ind w:left="666.3690185546875" w:right="274.87060546875" w:hanging="155.642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differences in type size and/or color are used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7521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is simple and to the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9.2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point.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780517578125" w:line="232.65937328338623" w:lineRule="auto"/>
              <w:ind w:left="670.408935546875" w:right="43.83056640625" w:hanging="160.28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design is easy to understand in  many 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16784667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 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6543893814087" w:lineRule="auto"/>
              <w:ind w:left="38.247833251953125" w:right="158.11218261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design must be consistent in the  whole website. Each page must be  predictable and look similar to each of  the other pages in color, text format,  and/ or some familiar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.751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background, text format, and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.63171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usage are randomly chosen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77734375" w:line="240" w:lineRule="auto"/>
              <w:ind w:left="506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pages seem unrelated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5.0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background, text format, and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usage are randomly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799560546875" w:line="240" w:lineRule="auto"/>
              <w:ind w:left="0" w:right="456.4324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chosen with few consistent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801025390625" w:line="240" w:lineRule="auto"/>
              <w:ind w:left="666.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elements throughout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2126846313477" w:lineRule="auto"/>
              <w:ind w:left="671.3287353515625" w:right="167.830810546875" w:hanging="160.60180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background, text format, and color  usage are somewhat consistent with  little inappropriate variation.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.0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background, text format, and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8.1921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usage are carefully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799560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chosen to produce a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801025390625" w:line="240" w:lineRule="auto"/>
              <w:ind w:left="0" w:right="76.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consistent screen layout for all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801513671875" w:line="240" w:lineRule="auto"/>
              <w:ind w:left="661.768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your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7835083007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Color Schemes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57193660736084" w:lineRule="auto"/>
              <w:ind w:left="38.247833251953125" w:right="23.75244140625" w:firstLine="4.8000335693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scheme refers to a set of colors you use on your Web components including  text, background, link, visited link, active  link, border, and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672378540039" w:lineRule="auto"/>
              <w:ind w:left="666.4080810546875" w:right="209.232177734375" w:hanging="160.28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little thought went into the  choice of colors.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73681640625" w:line="232.6599884033203" w:lineRule="auto"/>
              <w:ind w:left="665.767822265625" w:right="88.59130859375" w:hanging="159.64172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choice of colors and combinations  are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0.126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little though went into the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6.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choice of colors.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77685546875" w:line="240" w:lineRule="auto"/>
              <w:ind w:left="510.126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colors do not match the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6.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character of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0.72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is used somewhat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6.36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appropriately to produce an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801513671875" w:line="240" w:lineRule="auto"/>
              <w:ind w:left="0" w:right="575.0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atmosphere that expresses the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79541015625" w:line="240" w:lineRule="auto"/>
              <w:ind w:left="667.00866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character of the Web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.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color is appropriately used to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.272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produce an atmosphere that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801513671875" w:line="240" w:lineRule="auto"/>
              <w:ind w:left="0" w:right="296.1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expresses the character of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79541015625" w:line="240" w:lineRule="auto"/>
              <w:ind w:left="662.2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Web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.999206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7835083007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9058485031128" w:lineRule="auto"/>
              <w:ind w:left="41.607818603515625" w:right="48.5125732421875" w:hanging="3.3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audience will influence every aspect  of your website's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tone of language not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5.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appropriate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7757568359375" w:line="232.6599884033203" w:lineRule="auto"/>
              <w:ind w:left="506.1260986328125" w:right="197.2320556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 of graphics and/ or colors is  not appropriate for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audience is not defined or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5.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poorly defined through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8004150390625" w:line="240" w:lineRule="auto"/>
              <w:ind w:left="0" w:right="532.75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confusing use of tone and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799560546875" w:line="240" w:lineRule="auto"/>
              <w:ind w:left="666.5289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language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0.72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tone of language is mostly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6.36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appropriate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7757568359375" w:line="232.6599884033203" w:lineRule="auto"/>
              <w:ind w:left="666.3690185546875" w:right="189.03076171875" w:hanging="155.642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 of graphics and colors is mostly  appropriate for audience.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6599884033203" w:lineRule="auto"/>
              <w:ind w:left="662.24853515625" w:right="137.07275390625" w:hanging="156.1218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tone of language appropriate  for audience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141357421875" w:line="240" w:lineRule="auto"/>
              <w:ind w:left="0" w:right="316.751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 of graphics and colors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5.23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 appropriate for audience.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677856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audience is well defined.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.9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7835083007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 Structure/ Navigation/Format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4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05469036102295" w:lineRule="auto"/>
              <w:ind w:left="38.247833251953125" w:right="48.6724853515625" w:firstLine="5.43998718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Good websites are well organized. Their  content is presented in a clear manner  that is easy to follow. You should ensure  that the readers get around your website  with ease. Blocks of text and images  must be of appropriate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is confusing and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5.60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difficult to follow.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7774658203125" w:line="240" w:lineRule="auto"/>
              <w:ind w:left="506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 is difficult to navigate.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6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 intuitive.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654541015625" w:line="240" w:lineRule="auto"/>
              <w:ind w:left="0" w:right="356.5911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large images that take long to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0.7278442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5.927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is somewhat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confusing and difficult to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2799072265625" w:line="240" w:lineRule="auto"/>
              <w:ind w:left="658.04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follow.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7799072265625" w:line="240" w:lineRule="auto"/>
              <w:ind w:left="505.927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site is somewhat difficult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67919921875" w:line="240" w:lineRule="auto"/>
              <w:ind w:left="658.04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navigate.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77685546875" w:line="240" w:lineRule="auto"/>
              <w:ind w:left="505.927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too much textual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6.5289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0693006515503" w:lineRule="auto"/>
              <w:ind w:left="671.0089111328125" w:right="118.310546875" w:hanging="160.28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is presented in a clear  manner that is easy to follow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0821533203125" w:line="240" w:lineRule="auto"/>
              <w:ind w:left="510.72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navigation is difficult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0.72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 intuitive.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is presented in a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2.91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clear manner that is easy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2799072265625" w:line="240" w:lineRule="auto"/>
              <w:ind w:left="662.2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follow.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77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readers can get around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0.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your website with ease.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77685546875" w:line="240" w:lineRule="auto"/>
              <w:ind w:left="506.126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54021644592285"/>
                <w:szCs w:val="19.5402164459228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there are no blind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8720" w:w="12240" w:orient="portrait"/>
      <w:pgMar w:bottom="775.9999847412109" w:top="615.99975585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