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507DBF9" wp14:textId="2CF2D365">
      <w:bookmarkStart w:name="_GoBack" w:id="0"/>
      <w:bookmarkEnd w:id="0"/>
      <w:r w:rsidR="7E64A4E6">
        <w:rPr/>
        <w:t xml:space="preserve">systemctl start docker # start docker daemon </w:t>
      </w:r>
    </w:p>
    <w:p xmlns:wp14="http://schemas.microsoft.com/office/word/2010/wordml" w:rsidP="7E64A4E6" w14:paraId="03DC9CD6" wp14:textId="2A7ACC97">
      <w:pPr>
        <w:pStyle w:val="Normal"/>
      </w:pPr>
      <w:r w:rsidR="7E64A4E6">
        <w:rPr/>
        <w:t>docker images # can check whether daemon is running</w:t>
      </w:r>
    </w:p>
    <w:p xmlns:wp14="http://schemas.microsoft.com/office/word/2010/wordml" w:rsidP="7E64A4E6" w14:paraId="49218544" wp14:textId="395D46F2">
      <w:pPr>
        <w:pStyle w:val="Normal"/>
      </w:pPr>
      <w:r w:rsidR="7E64A4E6">
        <w:rPr/>
        <w:t>or docker image ls</w:t>
      </w:r>
    </w:p>
    <w:p xmlns:wp14="http://schemas.microsoft.com/office/word/2010/wordml" w:rsidP="7E64A4E6" w14:paraId="626E54AA" wp14:textId="4289B006">
      <w:pPr>
        <w:pStyle w:val="Normal"/>
      </w:pPr>
      <w:r w:rsidR="7E64A4E6">
        <w:rPr/>
        <w:t>docker ps # check which docker running.</w:t>
      </w:r>
    </w:p>
    <w:p xmlns:wp14="http://schemas.microsoft.com/office/word/2010/wordml" w:rsidP="7E64A4E6" w14:paraId="6E4C99C2" wp14:textId="6D791E3C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5A660429" wp14:textId="2FBAC9EA">
      <w:pPr>
        <w:pStyle w:val="Normal"/>
      </w:pPr>
      <w:r w:rsidR="7E64A4E6">
        <w:rPr/>
        <w:t>Successfully built b34ba7abcca4</w:t>
      </w:r>
    </w:p>
    <w:p xmlns:wp14="http://schemas.microsoft.com/office/word/2010/wordml" w:rsidP="7E64A4E6" w14:paraId="5EAB57BE" wp14:textId="100D53E8">
      <w:pPr>
        <w:pStyle w:val="Normal"/>
      </w:pPr>
      <w:r w:rsidR="7E64A4E6">
        <w:rPr/>
        <w:t>Successfully tagged com.aaacoker/my.docker:0.0.1</w:t>
      </w:r>
    </w:p>
    <w:p xmlns:wp14="http://schemas.microsoft.com/office/word/2010/wordml" w:rsidP="7E64A4E6" w14:paraId="0A2AD042" wp14:textId="142A2D2D">
      <w:pPr>
        <w:pStyle w:val="Normal"/>
      </w:pPr>
      <w:r w:rsidR="7E64A4E6">
        <w:rPr/>
        <w:t xml:space="preserve">&lt;--- docker name </w:t>
      </w:r>
    </w:p>
    <w:p xmlns:wp14="http://schemas.microsoft.com/office/word/2010/wordml" w:rsidP="7E64A4E6" w14:paraId="492E0D6E" wp14:textId="372E1F3E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17B931D4" wp14:textId="01719800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3A6EF031" wp14:textId="5FF1140B">
      <w:pPr>
        <w:pStyle w:val="Normal"/>
      </w:pPr>
      <w:r w:rsidR="7E64A4E6">
        <w:rPr/>
        <w:t xml:space="preserve"># gradle will use this package during docker building </w:t>
      </w:r>
    </w:p>
    <w:p xmlns:wp14="http://schemas.microsoft.com/office/word/2010/wordml" w:rsidP="7E64A4E6" w14:paraId="4E6ECCAE" wp14:textId="7219FE65">
      <w:pPr>
        <w:pStyle w:val="Normal"/>
      </w:pPr>
      <w:r w:rsidR="7E64A4E6">
        <w:rPr/>
        <w:t># put at top of gradle.build</w:t>
      </w:r>
    </w:p>
    <w:p xmlns:wp14="http://schemas.microsoft.com/office/word/2010/wordml" w:rsidP="7E64A4E6" w14:paraId="257B3FD7" wp14:textId="5978FE1E">
      <w:pPr>
        <w:pStyle w:val="Normal"/>
      </w:pPr>
      <w:r w:rsidR="7E64A4E6">
        <w:rPr/>
        <w:t>buildscript {</w:t>
      </w:r>
    </w:p>
    <w:p xmlns:wp14="http://schemas.microsoft.com/office/word/2010/wordml" w:rsidP="7E64A4E6" w14:paraId="2CC48BBD" wp14:textId="52EDD525">
      <w:pPr>
        <w:pStyle w:val="Normal"/>
      </w:pPr>
      <w:r w:rsidR="7E64A4E6">
        <w:rPr/>
        <w:t xml:space="preserve">   dependencies {</w:t>
      </w:r>
    </w:p>
    <w:p xmlns:wp14="http://schemas.microsoft.com/office/word/2010/wordml" w:rsidP="7E64A4E6" w14:paraId="6C22EB79" wp14:textId="0AFB3B74">
      <w:pPr>
        <w:pStyle w:val="Normal"/>
      </w:pPr>
      <w:r w:rsidR="7E64A4E6">
        <w:rPr/>
        <w:t xml:space="preserve">      classpath('se.transmode.gradle:gradle-docker:1.2')</w:t>
      </w:r>
    </w:p>
    <w:p xmlns:wp14="http://schemas.microsoft.com/office/word/2010/wordml" w:rsidP="7E64A4E6" w14:paraId="01F57702" wp14:textId="7906926E">
      <w:pPr>
        <w:pStyle w:val="Normal"/>
      </w:pPr>
      <w:r w:rsidR="7E64A4E6">
        <w:rPr/>
        <w:t xml:space="preserve">   }</w:t>
      </w:r>
    </w:p>
    <w:p xmlns:wp14="http://schemas.microsoft.com/office/word/2010/wordml" w:rsidP="7E64A4E6" w14:paraId="39AFC942" wp14:textId="7272BEA7">
      <w:pPr>
        <w:pStyle w:val="Normal"/>
      </w:pPr>
      <w:r w:rsidR="7E64A4E6">
        <w:rPr/>
        <w:t>}</w:t>
      </w:r>
    </w:p>
    <w:p xmlns:wp14="http://schemas.microsoft.com/office/word/2010/wordml" w:rsidP="7E64A4E6" w14:paraId="02002891" wp14:textId="1C5455F1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5D1695CA" wp14:textId="63185184">
      <w:pPr>
        <w:pStyle w:val="Normal"/>
      </w:pPr>
      <w:r w:rsidR="7E64A4E6">
        <w:rPr/>
        <w:t># at bottom of gralde.build , modify the WAR's name accordingly</w:t>
      </w:r>
    </w:p>
    <w:p xmlns:wp14="http://schemas.microsoft.com/office/word/2010/wordml" w:rsidP="7E64A4E6" w14:paraId="1DD09088" wp14:textId="635A3A1E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11C73ACD" wp14:textId="196EA2AB">
      <w:pPr>
        <w:pStyle w:val="Normal"/>
      </w:pPr>
      <w:r w:rsidR="7E64A4E6">
        <w:rPr/>
        <w:t>apply plugin: 'docker'</w:t>
      </w:r>
    </w:p>
    <w:p xmlns:wp14="http://schemas.microsoft.com/office/word/2010/wordml" w:rsidP="7E64A4E6" w14:paraId="4C71BE1E" wp14:textId="0CA4A7AB">
      <w:pPr>
        <w:pStyle w:val="Normal"/>
      </w:pPr>
      <w:r w:rsidR="7E64A4E6">
        <w:rPr/>
        <w:t>task buildDocker(type: Docker, dependsOn: build) {</w:t>
      </w:r>
    </w:p>
    <w:p xmlns:wp14="http://schemas.microsoft.com/office/word/2010/wordml" w:rsidP="7E64A4E6" w14:paraId="6760C4EC" wp14:textId="4BA23232">
      <w:pPr>
        <w:pStyle w:val="Normal"/>
      </w:pPr>
      <w:r w:rsidR="7E64A4E6">
        <w:rPr/>
        <w:t xml:space="preserve">   push = false</w:t>
      </w:r>
    </w:p>
    <w:p xmlns:wp14="http://schemas.microsoft.com/office/word/2010/wordml" w:rsidP="7E64A4E6" w14:paraId="5CC889A9" wp14:textId="2E95F74F">
      <w:pPr>
        <w:pStyle w:val="Normal"/>
      </w:pPr>
      <w:r w:rsidR="7E64A4E6">
        <w:rPr/>
        <w:t xml:space="preserve">   applicationName = 'my.docker'</w:t>
      </w:r>
    </w:p>
    <w:p xmlns:wp14="http://schemas.microsoft.com/office/word/2010/wordml" w:rsidP="7E64A4E6" w14:paraId="346F3875" wp14:textId="4668FA67">
      <w:pPr>
        <w:pStyle w:val="Normal"/>
      </w:pPr>
      <w:r w:rsidR="7E64A4E6">
        <w:rPr/>
        <w:t xml:space="preserve">   dockerfile = file('src/main/docker/Dockerfile')</w:t>
      </w:r>
    </w:p>
    <w:p xmlns:wp14="http://schemas.microsoft.com/office/word/2010/wordml" w:rsidP="7E64A4E6" w14:paraId="3AC3FC0B" wp14:textId="06E66D64">
      <w:pPr>
        <w:pStyle w:val="Normal"/>
      </w:pPr>
      <w:r w:rsidR="7E64A4E6">
        <w:rPr/>
        <w:t xml:space="preserve">   doFirst {</w:t>
      </w:r>
    </w:p>
    <w:p xmlns:wp14="http://schemas.microsoft.com/office/word/2010/wordml" w:rsidP="7E64A4E6" w14:paraId="1AE177B0" wp14:textId="00111093">
      <w:pPr>
        <w:pStyle w:val="Normal"/>
      </w:pPr>
      <w:r w:rsidR="7E64A4E6">
        <w:rPr/>
        <w:t xml:space="preserve">      copy {</w:t>
      </w:r>
    </w:p>
    <w:p xmlns:wp14="http://schemas.microsoft.com/office/word/2010/wordml" w:rsidP="7E64A4E6" w14:paraId="2DD0943F" wp14:textId="73FCA8D6">
      <w:pPr>
        <w:pStyle w:val="Normal"/>
      </w:pPr>
      <w:r w:rsidR="7E64A4E6">
        <w:rPr/>
        <w:t xml:space="preserve">         from "build/libs/${project.getName()}-${version}.war"</w:t>
      </w:r>
    </w:p>
    <w:p xmlns:wp14="http://schemas.microsoft.com/office/word/2010/wordml" w:rsidP="7E64A4E6" w14:paraId="2EF494E2" wp14:textId="4EB274AC">
      <w:pPr>
        <w:pStyle w:val="Normal"/>
      </w:pPr>
      <w:r w:rsidR="7E64A4E6">
        <w:rPr/>
        <w:t xml:space="preserve">         into 'build/docker'</w:t>
      </w:r>
    </w:p>
    <w:p xmlns:wp14="http://schemas.microsoft.com/office/word/2010/wordml" w:rsidP="7E64A4E6" w14:paraId="61CAAD5B" wp14:textId="587E1F02">
      <w:pPr>
        <w:pStyle w:val="Normal"/>
      </w:pPr>
      <w:r w:rsidR="7E64A4E6">
        <w:rPr/>
        <w:t xml:space="preserve">      }</w:t>
      </w:r>
    </w:p>
    <w:p xmlns:wp14="http://schemas.microsoft.com/office/word/2010/wordml" w:rsidP="7E64A4E6" w14:paraId="5D9C9D60" wp14:textId="689FE651">
      <w:pPr>
        <w:pStyle w:val="Normal"/>
      </w:pPr>
      <w:r w:rsidR="7E64A4E6">
        <w:rPr/>
        <w:t xml:space="preserve">   }</w:t>
      </w:r>
    </w:p>
    <w:p xmlns:wp14="http://schemas.microsoft.com/office/word/2010/wordml" w:rsidP="7E64A4E6" w14:paraId="5EE55D4B" wp14:textId="67B2C1CF">
      <w:pPr>
        <w:pStyle w:val="Normal"/>
      </w:pPr>
      <w:r w:rsidR="7E64A4E6">
        <w:rPr/>
        <w:t>}</w:t>
      </w:r>
    </w:p>
    <w:p xmlns:wp14="http://schemas.microsoft.com/office/word/2010/wordml" w:rsidP="7E64A4E6" w14:paraId="36B2DE2A" wp14:textId="1B72E390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2A7462E3" wp14:textId="63AD9A7B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5A237A8D" wp14:textId="51AF50B3">
      <w:pPr>
        <w:pStyle w:val="Normal"/>
      </w:pPr>
      <w:r w:rsidR="7E64A4E6">
        <w:rPr/>
        <w:t>FROM tomcat:8.5.47-jdk8-openjdk</w:t>
      </w:r>
    </w:p>
    <w:p xmlns:wp14="http://schemas.microsoft.com/office/word/2010/wordml" w:rsidP="7E64A4E6" w14:paraId="2ED2A6FB" wp14:textId="002661A2">
      <w:pPr>
        <w:pStyle w:val="Normal"/>
      </w:pPr>
      <w:r w:rsidR="7E64A4E6">
        <w:rPr/>
        <w:t>MAINTAINER AndersonChau</w:t>
      </w:r>
    </w:p>
    <w:p xmlns:wp14="http://schemas.microsoft.com/office/word/2010/wordml" w:rsidP="7E64A4E6" w14:paraId="5B33B09C" wp14:textId="3F574ADC">
      <w:pPr>
        <w:pStyle w:val="Normal"/>
      </w:pPr>
      <w:r w:rsidR="7E64A4E6">
        <w:rPr/>
        <w:t># copy war file into container image under app directory</w:t>
      </w:r>
    </w:p>
    <w:p xmlns:wp14="http://schemas.microsoft.com/office/word/2010/wordml" w:rsidP="7E64A4E6" w14:paraId="1EEF3D4C" wp14:textId="509EB82F">
      <w:pPr>
        <w:pStyle w:val="Normal"/>
      </w:pPr>
      <w:r w:rsidR="7E64A4E6">
        <w:rPr/>
        <w:t>COPY my.docker-0.0.1.war webapps/testserver.war</w:t>
      </w:r>
    </w:p>
    <w:p xmlns:wp14="http://schemas.microsoft.com/office/word/2010/wordml" w:rsidP="7E64A4E6" w14:paraId="13054C93" wp14:textId="509D4966">
      <w:pPr>
        <w:pStyle w:val="Normal"/>
      </w:pPr>
      <w:r w:rsidR="7E64A4E6">
        <w:rPr/>
        <w:t># expose server port accept connections</w:t>
      </w:r>
    </w:p>
    <w:p xmlns:wp14="http://schemas.microsoft.com/office/word/2010/wordml" w:rsidP="7E64A4E6" w14:paraId="490AE34E" wp14:textId="55F3A82D">
      <w:pPr>
        <w:pStyle w:val="Normal"/>
      </w:pPr>
      <w:r w:rsidR="7E64A4E6">
        <w:rPr/>
        <w:t>RUN sed -i 's/port="8080"/port="9000"/' /usr/local/tomcat/conf/server.xml</w:t>
      </w:r>
    </w:p>
    <w:p xmlns:wp14="http://schemas.microsoft.com/office/word/2010/wordml" w:rsidP="7E64A4E6" w14:paraId="48570AD3" wp14:textId="105888B5">
      <w:pPr>
        <w:pStyle w:val="Normal"/>
      </w:pPr>
      <w:r w:rsidR="7E64A4E6">
        <w:rPr/>
        <w:t>EXPOSE 9000</w:t>
      </w:r>
    </w:p>
    <w:p xmlns:wp14="http://schemas.microsoft.com/office/word/2010/wordml" w:rsidP="7E64A4E6" w14:paraId="38DF1CE0" wp14:textId="4BEC2DCC">
      <w:pPr>
        <w:pStyle w:val="Normal"/>
      </w:pPr>
      <w:r w:rsidR="7E64A4E6">
        <w:rPr/>
        <w:t># start application</w:t>
      </w:r>
    </w:p>
    <w:p xmlns:wp14="http://schemas.microsoft.com/office/word/2010/wordml" w:rsidP="7E64A4E6" w14:paraId="2E7879AF" wp14:textId="12F15C71">
      <w:pPr>
        <w:pStyle w:val="Normal"/>
      </w:pPr>
      <w:r w:rsidR="7E64A4E6">
        <w:rPr/>
        <w:t>CMD ["catalina.sh","run"]</w:t>
      </w:r>
    </w:p>
    <w:p xmlns:wp14="http://schemas.microsoft.com/office/word/2010/wordml" w:rsidP="7E64A4E6" w14:paraId="34F23E3B" wp14:textId="3C0A7C34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7FFA15FE" wp14:textId="1DA834DA">
      <w:pPr>
        <w:pStyle w:val="Normal"/>
      </w:pPr>
      <w:r w:rsidR="7E64A4E6">
        <w:rPr/>
        <w:t>./gradlew buildDocker # generate docker image</w:t>
      </w:r>
    </w:p>
    <w:p xmlns:wp14="http://schemas.microsoft.com/office/word/2010/wordml" w:rsidP="7E64A4E6" w14:paraId="2F8C381A" wp14:textId="2C30CF50">
      <w:pPr>
        <w:pStyle w:val="Normal"/>
      </w:pPr>
      <w:r w:rsidR="7E64A4E6">
        <w:rPr/>
        <w:t xml:space="preserve">docker run -p 9000:9000 -t com.project/my.docker:0.0.1 </w:t>
      </w:r>
    </w:p>
    <w:p xmlns:wp14="http://schemas.microsoft.com/office/word/2010/wordml" w:rsidP="7E64A4E6" w14:paraId="40DD4113" wp14:textId="5A274231">
      <w:pPr>
        <w:pStyle w:val="Normal"/>
      </w:pPr>
      <w:r w:rsidR="7E64A4E6">
        <w:rPr/>
        <w:t># run docker</w:t>
      </w:r>
    </w:p>
    <w:p xmlns:wp14="http://schemas.microsoft.com/office/word/2010/wordml" w:rsidP="7E64A4E6" w14:paraId="2D497FDF" wp14:textId="4865829B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3D08CAA7" wp14:textId="100D8C72">
      <w:pPr>
        <w:pStyle w:val="Normal"/>
      </w:pPr>
      <w:r w:rsidR="7E64A4E6">
        <w:rPr/>
        <w:t>docker cp demo.war &lt;CONTAINER_ID&gt;:/usr/local/tomcat/webapps</w:t>
      </w:r>
    </w:p>
    <w:p xmlns:wp14="http://schemas.microsoft.com/office/word/2010/wordml" w:rsidP="7E64A4E6" w14:paraId="40A2D816" wp14:textId="2C577556">
      <w:pPr>
        <w:pStyle w:val="Normal"/>
      </w:pPr>
      <w:r w:rsidR="7E64A4E6">
        <w:rPr/>
        <w:t>=============================================================================</w:t>
      </w:r>
    </w:p>
    <w:p xmlns:wp14="http://schemas.microsoft.com/office/word/2010/wordml" w:rsidP="7E64A4E6" w14:paraId="53B8F2CC" wp14:textId="5F2E86AE">
      <w:pPr>
        <w:pStyle w:val="Normal"/>
      </w:pPr>
      <w:r w:rsidR="7E64A4E6">
        <w:rPr/>
        <w:t>root@anderson-Veriton-X4620G:~/workspace# docker rmi bf756fb1ae65</w:t>
      </w:r>
    </w:p>
    <w:p xmlns:wp14="http://schemas.microsoft.com/office/word/2010/wordml" w:rsidP="7E64A4E6" w14:paraId="3C87F76A" wp14:textId="329FC7C7">
      <w:pPr>
        <w:pStyle w:val="Normal"/>
      </w:pPr>
      <w:r w:rsidR="7E64A4E6">
        <w:rPr/>
        <w:t>Error response from daemon: conflict: unable to delete bf756fb1ae65 (must be forced) - image is being used by stopped container f898988ba4e2</w:t>
      </w:r>
    </w:p>
    <w:p xmlns:wp14="http://schemas.microsoft.com/office/word/2010/wordml" w:rsidP="7E64A4E6" w14:paraId="07A69CBD" wp14:textId="4BF0AFD2">
      <w:pPr>
        <w:pStyle w:val="Normal"/>
      </w:pPr>
      <w:r w:rsidR="7E64A4E6">
        <w:rPr/>
        <w:t>docker ps -a</w:t>
      </w:r>
    </w:p>
    <w:p xmlns:wp14="http://schemas.microsoft.com/office/word/2010/wordml" w:rsidP="7E64A4E6" w14:paraId="6F1C335D" wp14:textId="175B5300">
      <w:pPr>
        <w:pStyle w:val="Normal"/>
      </w:pPr>
      <w:r w:rsidR="7E64A4E6">
        <w:rPr/>
        <w:t xml:space="preserve">docker stop container_id # this is the way to graceful shutdown a docker </w:t>
      </w:r>
    </w:p>
    <w:p xmlns:wp14="http://schemas.microsoft.com/office/word/2010/wordml" w:rsidP="7E64A4E6" w14:paraId="20E7F2CA" wp14:textId="6A9859D3">
      <w:pPr>
        <w:pStyle w:val="Normal"/>
      </w:pPr>
      <w:r w:rsidR="7E64A4E6">
        <w:rPr/>
        <w:t>docker rm container_id</w:t>
      </w:r>
    </w:p>
    <w:p xmlns:wp14="http://schemas.microsoft.com/office/word/2010/wordml" w:rsidP="7E64A4E6" w14:paraId="092DAEB7" wp14:textId="0FB3487C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1806CFAE" wp14:textId="243A2C47">
      <w:pPr>
        <w:pStyle w:val="Normal"/>
      </w:pPr>
      <w:r w:rsidR="7E64A4E6">
        <w:rPr/>
        <w:t xml:space="preserve">OR </w:t>
      </w:r>
    </w:p>
    <w:p xmlns:wp14="http://schemas.microsoft.com/office/word/2010/wordml" w:rsidP="7E64A4E6" w14:paraId="025851E8" wp14:textId="0786E07A">
      <w:pPr>
        <w:pStyle w:val="Normal"/>
      </w:pPr>
      <w:r w:rsidR="7E64A4E6">
        <w:rPr/>
        <w:t>docker stop $(docker ps -a -q)</w:t>
      </w:r>
    </w:p>
    <w:p xmlns:wp14="http://schemas.microsoft.com/office/word/2010/wordml" w:rsidP="7E64A4E6" w14:paraId="47756C3F" wp14:textId="006380E3">
      <w:pPr>
        <w:pStyle w:val="Normal"/>
      </w:pPr>
      <w:r w:rsidR="7E64A4E6">
        <w:rPr/>
        <w:t>docker rm $(docker ps -a -q)</w:t>
      </w:r>
    </w:p>
    <w:p xmlns:wp14="http://schemas.microsoft.com/office/word/2010/wordml" w:rsidP="7E64A4E6" w14:paraId="22A5945A" wp14:textId="1F67C4CC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0ECF5065" wp14:textId="04A31D25">
      <w:pPr>
        <w:pStyle w:val="Normal"/>
      </w:pPr>
      <w:r w:rsidR="7E64A4E6">
        <w:rPr/>
        <w:t>=============================================================================</w:t>
      </w:r>
    </w:p>
    <w:p xmlns:wp14="http://schemas.microsoft.com/office/word/2010/wordml" w:rsidP="7E64A4E6" w14:paraId="4BA41E53" wp14:textId="415FE0BF">
      <w:pPr>
        <w:pStyle w:val="Normal"/>
      </w:pPr>
      <w:r w:rsidR="7E64A4E6">
        <w:rPr/>
        <w:t xml:space="preserve">Networking : </w:t>
      </w:r>
    </w:p>
    <w:p xmlns:wp14="http://schemas.microsoft.com/office/word/2010/wordml" w:rsidP="7E64A4E6" w14:paraId="71BB94BA" wp14:textId="10BD033F">
      <w:pPr>
        <w:pStyle w:val="Normal"/>
      </w:pPr>
      <w:r w:rsidR="7E64A4E6">
        <w:rPr/>
        <w:t>docker network ls # check container's network mode</w:t>
      </w:r>
    </w:p>
    <w:p xmlns:wp14="http://schemas.microsoft.com/office/word/2010/wordml" w:rsidP="7E64A4E6" w14:paraId="0CE3D597" wp14:textId="32ADD3D3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30B0A6D2" wp14:textId="0BA4A92A">
      <w:pPr>
        <w:pStyle w:val="Normal"/>
      </w:pPr>
      <w:r w:rsidR="7E64A4E6">
        <w:rPr/>
        <w:t xml:space="preserve">default it is bridge mode </w:t>
      </w:r>
    </w:p>
    <w:p xmlns:wp14="http://schemas.microsoft.com/office/word/2010/wordml" w:rsidP="7E64A4E6" w14:paraId="08DDC1D2" wp14:textId="6262E331">
      <w:pPr>
        <w:pStyle w:val="Normal"/>
      </w:pPr>
      <w:r w:rsidR="7E64A4E6">
        <w:rPr/>
        <w:t xml:space="preserve">docker exec -it d07917419fc2 ip addr show  # to check docker's </w:t>
      </w:r>
    </w:p>
    <w:p xmlns:wp14="http://schemas.microsoft.com/office/word/2010/wordml" w:rsidP="7E64A4E6" w14:paraId="6D2D45A9" wp14:textId="01529D25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181C20FA" wp14:textId="2D7CE199">
      <w:pPr>
        <w:pStyle w:val="Normal"/>
      </w:pPr>
      <w:r w:rsidR="7E64A4E6">
        <w:rPr/>
        <w:t>#by default bridge mode, the container can already to outside world( if host can)</w:t>
      </w:r>
    </w:p>
    <w:p xmlns:wp14="http://schemas.microsoft.com/office/word/2010/wordml" w:rsidP="7E64A4E6" w14:paraId="1099F718" wp14:textId="75B7CFB4">
      <w:pPr>
        <w:pStyle w:val="Normal"/>
      </w:pPr>
      <w:r w:rsidR="7E64A4E6">
        <w:rPr/>
        <w:t xml:space="preserve">docker exec -it d07917419fc2 ping </w:t>
      </w:r>
      <w:r w:rsidR="7E64A4E6">
        <w:rPr/>
        <w:t>www.google.com</w:t>
      </w:r>
      <w:r w:rsidR="7E64A4E6">
        <w:rPr/>
        <w:t xml:space="preserve"> # for checking</w:t>
      </w:r>
    </w:p>
    <w:p xmlns:wp14="http://schemas.microsoft.com/office/word/2010/wordml" w:rsidP="7E64A4E6" w14:paraId="15E875D0" wp14:textId="71C6414F">
      <w:pPr>
        <w:pStyle w:val="Normal"/>
      </w:pPr>
      <w:r w:rsidR="7E64A4E6">
        <w:rPr/>
        <w:t>=============================================================================</w:t>
      </w:r>
    </w:p>
    <w:p xmlns:wp14="http://schemas.microsoft.com/office/word/2010/wordml" w:rsidP="7E64A4E6" w14:paraId="2BCE58B7" wp14:textId="13A740C1">
      <w:pPr>
        <w:pStyle w:val="Normal"/>
      </w:pPr>
      <w:r w:rsidR="7E64A4E6">
        <w:rPr/>
        <w:t>log file location (e.g. tomcat bootup , system exception ) :</w:t>
      </w:r>
    </w:p>
    <w:p xmlns:wp14="http://schemas.microsoft.com/office/word/2010/wordml" w:rsidP="7E64A4E6" w14:paraId="4FCBD070" wp14:textId="72B57075">
      <w:pPr>
        <w:pStyle w:val="Normal"/>
      </w:pPr>
      <w:r w:rsidR="7E64A4E6">
        <w:rPr/>
        <w:t>/var/lib/docker/containers/&lt;container_id&gt;/&lt;container_id&gt;-json.log</w:t>
      </w:r>
    </w:p>
    <w:p xmlns:wp14="http://schemas.microsoft.com/office/word/2010/wordml" w:rsidP="7E64A4E6" w14:paraId="3A0ACF89" wp14:textId="13BB1FBB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50F8497C" wp14:textId="32D35C9F">
      <w:pPr>
        <w:pStyle w:val="Normal"/>
      </w:pPr>
      <w:r w:rsidR="7E64A4E6">
        <w:rPr/>
        <w:t>=============================================================================</w:t>
      </w:r>
    </w:p>
    <w:p xmlns:wp14="http://schemas.microsoft.com/office/word/2010/wordml" w:rsidP="7E64A4E6" w14:paraId="32F07071" wp14:textId="743EC0C7">
      <w:pPr>
        <w:pStyle w:val="Normal"/>
      </w:pPr>
      <w:r w:rsidR="7E64A4E6">
        <w:rPr/>
        <w:t xml:space="preserve">docker volume : </w:t>
      </w:r>
    </w:p>
    <w:p xmlns:wp14="http://schemas.microsoft.com/office/word/2010/wordml" w:rsidP="7E64A4E6" w14:paraId="14771E36" wp14:textId="0D25E001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285F2334" wp14:textId="7D989E75">
      <w:pPr>
        <w:pStyle w:val="Normal"/>
      </w:pPr>
      <w:r w:rsidR="7E64A4E6">
        <w:rPr/>
        <w:t xml:space="preserve">docker run -p 9000:9000 -t com.project/my.docker:0.0.1 </w:t>
      </w:r>
    </w:p>
    <w:p xmlns:wp14="http://schemas.microsoft.com/office/word/2010/wordml" w:rsidP="7E64A4E6" w14:paraId="42811BA2" wp14:textId="78A7CEFF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3BAFF4E3" wp14:textId="75189046">
      <w:pPr>
        <w:pStyle w:val="Normal"/>
      </w:pPr>
      <w:r w:rsidR="7E64A4E6">
        <w:rPr/>
        <w:t xml:space="preserve">docker run -p 9000:9000 -t com.project/my.docker:0.0.1 </w:t>
      </w:r>
    </w:p>
    <w:p xmlns:wp14="http://schemas.microsoft.com/office/word/2010/wordml" w:rsidP="7E64A4E6" w14:paraId="74E452FA" wp14:textId="7324BE88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1E45BEBB" wp14:textId="0B225094">
      <w:pPr>
        <w:pStyle w:val="Normal"/>
      </w:pPr>
      <w:r w:rsidR="7E64A4E6">
        <w:rPr/>
        <w:t xml:space="preserve">docker run -v /home/anderson/docker_host_data:/data -p 9000:9000 -t com.example/dome.docker:0.0.1 </w:t>
      </w:r>
    </w:p>
    <w:p xmlns:wp14="http://schemas.microsoft.com/office/word/2010/wordml" w:rsidP="7E64A4E6" w14:paraId="2906EC9E" wp14:textId="34E1B690">
      <w:pPr>
        <w:pStyle w:val="Normal"/>
      </w:pPr>
      <w:r w:rsidR="7E64A4E6">
        <w:rPr/>
        <w:t>(/home/anderson/docker_host_data -&gt; host machine mount point )</w:t>
      </w:r>
    </w:p>
    <w:p xmlns:wp14="http://schemas.microsoft.com/office/word/2010/wordml" w:rsidP="7E64A4E6" w14:paraId="733D8CA2" wp14:textId="63F50C38">
      <w:pPr>
        <w:pStyle w:val="Normal"/>
      </w:pPr>
      <w:r w:rsidR="7E64A4E6">
        <w:rPr/>
        <w:t>(/data -&gt; mapped to docker mount point )</w:t>
      </w:r>
    </w:p>
    <w:p xmlns:wp14="http://schemas.microsoft.com/office/word/2010/wordml" w:rsidP="7E64A4E6" w14:paraId="70296667" wp14:textId="5912A4D2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33F238F1" wp14:textId="2D3AE46B">
      <w:pPr>
        <w:pStyle w:val="Normal"/>
      </w:pPr>
      <w:r w:rsidR="7E64A4E6">
        <w:rPr/>
        <w:t xml:space="preserve"> </w:t>
      </w:r>
    </w:p>
    <w:p xmlns:wp14="http://schemas.microsoft.com/office/word/2010/wordml" w:rsidP="7E64A4E6" w14:paraId="49D23F1F" wp14:textId="2F49D597">
      <w:pPr>
        <w:pStyle w:val="Normal"/>
      </w:pPr>
    </w:p>
    <w:p xmlns:wp14="http://schemas.microsoft.com/office/word/2010/wordml" w:rsidP="7E64A4E6" w14:paraId="128AB9E5" wp14:textId="7E38C0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1A719B"/>
  <w15:docId w15:val="{75b0fd42-6269-40d1-bdba-df80246ed394}"/>
  <w:rsids>
    <w:rsidRoot w:val="79C9C746"/>
    <w:rsid w:val="451A719B"/>
    <w:rsid w:val="79C9C746"/>
    <w:rsid w:val="7E64A4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2020-10-25T04:52:48.2926145Z</dcterms:created>
  <dcterms:modified xsi:type="dcterms:W3CDTF">2020-10-25T04:53:25.1446467Z</dcterms:modified>
  <dc:creator>Chau On shun</dc:creator>
  <lastModifiedBy>Chau On shun</lastModifiedBy>
</coreProperties>
</file>