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DA4E" w14:textId="60607907" w:rsidR="006E5AA4" w:rsidRPr="006E5AA4" w:rsidRDefault="006E5AA4" w:rsidP="00EE567A">
      <w:pPr>
        <w:rPr>
          <w:rFonts w:ascii="Arial" w:hAnsi="Arial" w:cs="Arial"/>
          <w:b/>
          <w:bCs/>
          <w:iCs/>
          <w:color w:val="000000"/>
          <w:sz w:val="21"/>
          <w:szCs w:val="21"/>
          <w:shd w:val="clear" w:color="auto" w:fill="FFFFFF"/>
        </w:rPr>
      </w:pPr>
      <w:r w:rsidRPr="006E5AA4">
        <w:rPr>
          <w:rFonts w:ascii="Arial" w:hAnsi="Arial" w:cs="Arial"/>
          <w:b/>
          <w:bCs/>
          <w:iCs/>
          <w:color w:val="000000"/>
          <w:sz w:val="21"/>
          <w:szCs w:val="21"/>
          <w:shd w:val="clear" w:color="auto" w:fill="FFFFFF"/>
        </w:rPr>
        <w:t>UNCHECKED CHECKBOX:</w:t>
      </w:r>
    </w:p>
    <w:p w14:paraId="700FF228" w14:textId="77777777" w:rsidR="006E5AA4" w:rsidRDefault="006E5AA4" w:rsidP="00EE567A">
      <w:pPr>
        <w:rPr>
          <w:rFonts w:ascii="Arial" w:hAnsi="Arial" w:cs="Arial"/>
          <w:bCs/>
          <w:iCs/>
          <w:color w:val="000000"/>
          <w:sz w:val="21"/>
          <w:szCs w:val="21"/>
          <w:shd w:val="clear" w:color="auto" w:fill="FFFFFF"/>
        </w:rPr>
      </w:pPr>
    </w:p>
    <w:p w14:paraId="268E3E92" w14:textId="28BAEEDE" w:rsidR="00EE567A" w:rsidRPr="00EE567A" w:rsidRDefault="00D95FCF" w:rsidP="00EE567A">
      <w:r>
        <w:rPr>
          <w:rFonts w:ascii="Arial" w:hAnsi="Arial" w:cs="Arial"/>
          <w:bCs/>
          <w:iCs/>
          <w:color w:val="000000"/>
          <w:sz w:val="21"/>
          <w:szCs w:val="21"/>
          <w:shd w:val="clear" w:color="auto" w:fill="FFFFFF"/>
        </w:rPr>
        <w:t xml:space="preserve">[ ] </w:t>
      </w:r>
      <w:r w:rsidR="00EE567A" w:rsidRPr="00EE567A">
        <w:rPr>
          <w:rFonts w:ascii="Arial" w:hAnsi="Arial" w:cs="Arial"/>
          <w:bCs/>
          <w:iCs/>
          <w:color w:val="000000"/>
          <w:sz w:val="21"/>
          <w:szCs w:val="21"/>
          <w:shd w:val="clear" w:color="auto" w:fill="FFFFFF"/>
        </w:rPr>
        <w:t xml:space="preserve">By supplying my contact information, I authorize the </w:t>
      </w:r>
      <w:hyperlink r:id="rId4" w:history="1">
        <w:r w:rsidR="00EE567A" w:rsidRPr="00EE567A">
          <w:rPr>
            <w:rStyle w:val="Hyperlink"/>
            <w:rFonts w:ascii="Arial" w:hAnsi="Arial" w:cs="Arial"/>
            <w:bCs/>
            <w:iCs/>
            <w:color w:val="337AB7"/>
            <w:sz w:val="21"/>
            <w:szCs w:val="21"/>
            <w:shd w:val="clear" w:color="auto" w:fill="FFFFFF"/>
          </w:rPr>
          <w:t>Adobe family of companies</w:t>
        </w:r>
      </w:hyperlink>
      <w:r w:rsidR="00EE567A" w:rsidRPr="00EE567A">
        <w:rPr>
          <w:rFonts w:ascii="Arial" w:hAnsi="Arial" w:cs="Arial"/>
          <w:bCs/>
          <w:iCs/>
          <w:color w:val="000000"/>
          <w:sz w:val="21"/>
          <w:szCs w:val="21"/>
          <w:shd w:val="clear" w:color="auto" w:fill="FFFFFF"/>
        </w:rPr>
        <w:t xml:space="preserve"> to contact me with </w:t>
      </w:r>
      <w:hyperlink r:id="rId5" w:history="1">
        <w:r w:rsidR="00EE567A" w:rsidRPr="00EE567A">
          <w:rPr>
            <w:rStyle w:val="Hyperlink"/>
            <w:rFonts w:ascii="Arial" w:hAnsi="Arial" w:cs="Arial"/>
            <w:bCs/>
            <w:iCs/>
            <w:color w:val="337AB7"/>
            <w:sz w:val="21"/>
            <w:szCs w:val="21"/>
            <w:shd w:val="clear" w:color="auto" w:fill="FFFFFF"/>
          </w:rPr>
          <w:t>personalized</w:t>
        </w:r>
      </w:hyperlink>
      <w:r w:rsidR="00EE567A" w:rsidRPr="00EE567A">
        <w:rPr>
          <w:rFonts w:ascii="Arial" w:hAnsi="Arial" w:cs="Arial"/>
          <w:bCs/>
          <w:iCs/>
          <w:color w:val="000000"/>
          <w:sz w:val="21"/>
          <w:szCs w:val="21"/>
          <w:shd w:val="clear" w:color="auto" w:fill="FFFFFF"/>
        </w:rPr>
        <w:t xml:space="preserve"> communications about Adobe’s products and services. See our </w:t>
      </w:r>
      <w:hyperlink r:id="rId6" w:history="1">
        <w:r w:rsidR="00EE567A" w:rsidRPr="00EE567A">
          <w:rPr>
            <w:rStyle w:val="Hyperlink"/>
            <w:rFonts w:ascii="Arial" w:hAnsi="Arial" w:cs="Arial"/>
            <w:bCs/>
            <w:iCs/>
            <w:color w:val="337AB7"/>
            <w:sz w:val="21"/>
            <w:szCs w:val="21"/>
            <w:shd w:val="clear" w:color="auto" w:fill="FFFFFF"/>
          </w:rPr>
          <w:t>Privacy Policy</w:t>
        </w:r>
      </w:hyperlink>
      <w:r w:rsidR="00EE567A" w:rsidRPr="00EE567A">
        <w:rPr>
          <w:rFonts w:ascii="Arial" w:hAnsi="Arial" w:cs="Arial"/>
          <w:bCs/>
          <w:iCs/>
          <w:color w:val="000000"/>
          <w:sz w:val="21"/>
          <w:szCs w:val="21"/>
          <w:shd w:val="clear" w:color="auto" w:fill="FFFFFF"/>
        </w:rPr>
        <w:t xml:space="preserve"> for more details or to </w:t>
      </w:r>
      <w:hyperlink r:id="rId7" w:history="1">
        <w:r w:rsidR="00EE567A" w:rsidRPr="00EE567A">
          <w:rPr>
            <w:rStyle w:val="Hyperlink"/>
            <w:rFonts w:ascii="Arial" w:hAnsi="Arial" w:cs="Arial"/>
            <w:bCs/>
            <w:iCs/>
            <w:color w:val="337AB7"/>
            <w:sz w:val="21"/>
            <w:szCs w:val="21"/>
            <w:shd w:val="clear" w:color="auto" w:fill="FFFFFF"/>
          </w:rPr>
          <w:t>opt-out</w:t>
        </w:r>
      </w:hyperlink>
      <w:r w:rsidR="00EE567A" w:rsidRPr="00EE567A">
        <w:rPr>
          <w:rFonts w:ascii="Arial" w:hAnsi="Arial" w:cs="Arial"/>
          <w:bCs/>
          <w:iCs/>
          <w:color w:val="000000"/>
          <w:sz w:val="21"/>
          <w:szCs w:val="21"/>
          <w:shd w:val="clear" w:color="auto" w:fill="FFFFFF"/>
        </w:rPr>
        <w:t xml:space="preserve"> at any time.</w:t>
      </w:r>
    </w:p>
    <w:p w14:paraId="6F2DF896" w14:textId="47A0BE5F" w:rsidR="008567B7" w:rsidRDefault="00D95FCF"/>
    <w:p w14:paraId="7CB40B6A" w14:textId="2226D799" w:rsidR="00EE567A" w:rsidRDefault="00EE567A"/>
    <w:p w14:paraId="4729C63F" w14:textId="0308FC32" w:rsidR="00EE567A" w:rsidRDefault="00EE567A">
      <w:pPr>
        <w:rPr>
          <w:i/>
        </w:rPr>
      </w:pPr>
      <w:r w:rsidRPr="000A2ACD">
        <w:rPr>
          <w:i/>
        </w:rPr>
        <w:t>-Match text and links EXACTLY as supplied above for approval. Include this as a</w:t>
      </w:r>
      <w:r w:rsidR="000A2ACD">
        <w:rPr>
          <w:i/>
        </w:rPr>
        <w:t>n</w:t>
      </w:r>
      <w:r w:rsidRPr="000A2ACD">
        <w:rPr>
          <w:i/>
        </w:rPr>
        <w:t xml:space="preserve"> </w:t>
      </w:r>
      <w:r w:rsidR="00B67EDC" w:rsidRPr="000A2ACD">
        <w:rPr>
          <w:i/>
        </w:rPr>
        <w:t xml:space="preserve">opt-in </w:t>
      </w:r>
      <w:r w:rsidRPr="000A2ACD">
        <w:rPr>
          <w:i/>
        </w:rPr>
        <w:t xml:space="preserve">checkbox on all forms. </w:t>
      </w:r>
    </w:p>
    <w:p w14:paraId="0ABFBED8" w14:textId="79090C2E" w:rsidR="00116D55" w:rsidRDefault="00116D55">
      <w:pPr>
        <w:rPr>
          <w:i/>
        </w:rPr>
      </w:pPr>
    </w:p>
    <w:p w14:paraId="6B253BE2" w14:textId="4B5EB85A" w:rsidR="00116D55" w:rsidRPr="000A2ACD" w:rsidRDefault="00116D55">
      <w:pPr>
        <w:rPr>
          <w:i/>
        </w:rPr>
      </w:pPr>
      <w:r>
        <w:rPr>
          <w:i/>
        </w:rPr>
        <w:t>THIS OPT-IN QUESITON INFORMS THE OTHER QUESITONS ON THE UPLOAD TEMPLATE: EMAIL, PHONE, MAIL OPT-INS. PLEASE ANS</w:t>
      </w:r>
      <w:bookmarkStart w:id="0" w:name="_GoBack"/>
      <w:bookmarkEnd w:id="0"/>
      <w:r>
        <w:rPr>
          <w:i/>
        </w:rPr>
        <w:t xml:space="preserve">WER THOSE QUESITONS BASED ON THE ANSWER TO THIS OPT-IN. </w:t>
      </w:r>
    </w:p>
    <w:sectPr w:rsidR="00116D55" w:rsidRPr="000A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F9"/>
    <w:rsid w:val="000A2ACD"/>
    <w:rsid w:val="00116D55"/>
    <w:rsid w:val="006E5AA4"/>
    <w:rsid w:val="00945345"/>
    <w:rsid w:val="00A57DF9"/>
    <w:rsid w:val="00AC5A0F"/>
    <w:rsid w:val="00B67EDC"/>
    <w:rsid w:val="00D95FCF"/>
    <w:rsid w:val="00E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D427"/>
  <w15:chartTrackingRefBased/>
  <w15:docId w15:val="{36A63306-F9FC-40B6-9E5C-E59A2CA0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67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56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2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01.safelinks.protection.outlook.com/?url=https%3A%2F%2Faccounts.adobe.com%2F&amp;data=02%7C01%7Cgile%40adobe.com%7Cc592eedecef941fa4e8208d61ccc2530%7Cfa7b1b5a7b34438794aed2c178decee1%7C0%7C0%7C636728061461891523&amp;sdata=SiJGca7WEkIoO%2BSpszxjukUi7k7iLPjJ2a%2FQ1br2MC4%3D&amp;reserved=0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01.safelinks.protection.outlook.com/?url=https%3A%2F%2Fwww.adobe.com%2Fprivacy%2Fpolicy.html&amp;data=02%7C01%7Cgile%40adobe.com%7Cc592eedecef941fa4e8208d61ccc2530%7Cfa7b1b5a7b34438794aed2c178decee1%7C0%7C0%7C636728061461881523&amp;sdata=uysJhnbXI1yE9gB1217ekh0Mx4o3k15AAOMWShUn0rk%3D&amp;reserved=0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na01.safelinks.protection.outlook.com/?url=https%3A%2F%2Fwww.adobe.com%2Fprivacy%2Fmarketing.html%23mktg-email&amp;data=02%7C01%7Cgile%40adobe.com%7Cc592eedecef941fa4e8208d61ccc2530%7Cfa7b1b5a7b34438794aed2c178decee1%7C0%7C0%7C636728061461881523&amp;sdata=SaM4CgETzZGKk%2BtXfwHxquQ27KMXd3hbvuw%2FR0sa2F8%3D&amp;reserved=0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na01.safelinks.protection.outlook.com/?url=https%3A%2F%2Fwww.adobe.com%2Fprivacy%2Fpolicy.html%23info-share&amp;data=02%7C01%7Cgile%40adobe.com%7Cc592eedecef941fa4e8208d61ccc2530%7Cfa7b1b5a7b34438794aed2c178decee1%7C0%7C0%7C636728061461871518&amp;sdata=tazpEeNgr0rHholDZVP0xQsy0lbPA4yK%2FMf4DihUOGc%3D&amp;reserve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172E4B0958F42BB25046FC62FF6E3" ma:contentTypeVersion="7" ma:contentTypeDescription="Create a new document." ma:contentTypeScope="" ma:versionID="3558cdb21113a1ef1ba53993a39df088">
  <xsd:schema xmlns:xsd="http://www.w3.org/2001/XMLSchema" xmlns:xs="http://www.w3.org/2001/XMLSchema" xmlns:p="http://schemas.microsoft.com/office/2006/metadata/properties" xmlns:ns2="f5e81178-4eb4-4f67-a2b2-e86fcdb2b4c5" xmlns:ns3="8bbc4296-c5f1-46aa-9ad0-137c0e396c57" targetNamespace="http://schemas.microsoft.com/office/2006/metadata/properties" ma:root="true" ma:fieldsID="a8215f75432076805cbc4d76407bab57" ns2:_="" ns3:_="">
    <xsd:import namespace="f5e81178-4eb4-4f67-a2b2-e86fcdb2b4c5"/>
    <xsd:import namespace="8bbc4296-c5f1-46aa-9ad0-137c0e396c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81178-4eb4-4f67-a2b2-e86fcdb2b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c4296-c5f1-46aa-9ad0-137c0e396c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9F6BA-9683-451D-9FF3-5BF117744129}"/>
</file>

<file path=customXml/itemProps2.xml><?xml version="1.0" encoding="utf-8"?>
<ds:datastoreItem xmlns:ds="http://schemas.openxmlformats.org/officeDocument/2006/customXml" ds:itemID="{EE5E5404-4B76-40A8-96EE-3624279C9E8C}"/>
</file>

<file path=customXml/itemProps3.xml><?xml version="1.0" encoding="utf-8"?>
<ds:datastoreItem xmlns:ds="http://schemas.openxmlformats.org/officeDocument/2006/customXml" ds:itemID="{BAE6B0E3-4706-4567-A720-1D40C98AD8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Hawkins</dc:creator>
  <cp:keywords/>
  <dc:description/>
  <cp:lastModifiedBy>Dan Hawkins</cp:lastModifiedBy>
  <cp:revision>7</cp:revision>
  <dcterms:created xsi:type="dcterms:W3CDTF">2018-09-17T19:32:00Z</dcterms:created>
  <dcterms:modified xsi:type="dcterms:W3CDTF">2019-01-16T16:56:00Z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0x010100563172E4B0958F42BB25046FC62FF6E3</vt:lpwstr>
  </property>
</Properties>
</file>