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7C84" w14:textId="77777777" w:rsidR="009C2C44" w:rsidRPr="009C2C44" w:rsidRDefault="009C2C44" w:rsidP="009C2C44">
      <w:r w:rsidRPr="009C2C44">
        <w:rPr>
          <w:b/>
          <w:bCs/>
        </w:rPr>
        <w:t>Errors and Exceptions in Python:</w:t>
      </w:r>
    </w:p>
    <w:p w14:paraId="41A69DC2" w14:textId="77777777" w:rsidR="009C2C44" w:rsidRPr="009C2C44" w:rsidRDefault="009C2C44" w:rsidP="009C2C44">
      <w:r w:rsidRPr="009C2C44">
        <w:rPr>
          <w:b/>
          <w:bCs/>
        </w:rPr>
        <w:t>1. Syntax Errors:</w:t>
      </w:r>
    </w:p>
    <w:p w14:paraId="2FFEF218" w14:textId="77777777" w:rsidR="009C2C44" w:rsidRPr="009C2C44" w:rsidRDefault="009C2C44" w:rsidP="009C2C44">
      <w:pPr>
        <w:numPr>
          <w:ilvl w:val="0"/>
          <w:numId w:val="1"/>
        </w:numPr>
      </w:pPr>
      <w:r w:rsidRPr="009C2C44">
        <w:t>Syntax errors occur when the Python interpreter encounters incorrect syntax in the code.</w:t>
      </w:r>
    </w:p>
    <w:p w14:paraId="629A5BA8" w14:textId="77777777" w:rsidR="009C2C44" w:rsidRPr="009C2C44" w:rsidRDefault="009C2C44" w:rsidP="009C2C44">
      <w:pPr>
        <w:numPr>
          <w:ilvl w:val="0"/>
          <w:numId w:val="1"/>
        </w:numPr>
      </w:pPr>
      <w:r w:rsidRPr="009C2C44">
        <w:t>They are detected during the parsing phase.</w:t>
      </w:r>
    </w:p>
    <w:p w14:paraId="56BB2D2C" w14:textId="77777777" w:rsidR="009C2C44" w:rsidRPr="009C2C44" w:rsidRDefault="009C2C44" w:rsidP="009C2C44">
      <w:pPr>
        <w:numPr>
          <w:ilvl w:val="0"/>
          <w:numId w:val="1"/>
        </w:numPr>
      </w:pPr>
      <w:r w:rsidRPr="009C2C44">
        <w:t>Common causes include missing colons, incorrect indentation, or misspelled keywords.</w:t>
      </w:r>
    </w:p>
    <w:p w14:paraId="65C0D576" w14:textId="77777777" w:rsidR="009C2C44" w:rsidRPr="009C2C44" w:rsidRDefault="009C2C44" w:rsidP="009C2C44">
      <w:r w:rsidRPr="009C2C44">
        <w:rPr>
          <w:b/>
          <w:bCs/>
        </w:rPr>
        <w:t>2. Exceptions:</w:t>
      </w:r>
    </w:p>
    <w:p w14:paraId="31C9FFF6" w14:textId="77777777" w:rsidR="009C2C44" w:rsidRPr="009C2C44" w:rsidRDefault="009C2C44" w:rsidP="009C2C44">
      <w:pPr>
        <w:numPr>
          <w:ilvl w:val="0"/>
          <w:numId w:val="2"/>
        </w:numPr>
      </w:pPr>
      <w:r w:rsidRPr="009C2C44">
        <w:t>Exceptions are runtime errors that occur during the execution of a program.</w:t>
      </w:r>
    </w:p>
    <w:p w14:paraId="2D6D5004" w14:textId="77777777" w:rsidR="009C2C44" w:rsidRPr="009C2C44" w:rsidRDefault="009C2C44" w:rsidP="009C2C44">
      <w:pPr>
        <w:numPr>
          <w:ilvl w:val="0"/>
          <w:numId w:val="2"/>
        </w:numPr>
      </w:pPr>
      <w:r w:rsidRPr="009C2C44">
        <w:t>They disrupt the normal flow of the program and may cause it to terminate.</w:t>
      </w:r>
    </w:p>
    <w:p w14:paraId="55A38683" w14:textId="77777777" w:rsidR="009C2C44" w:rsidRPr="009C2C44" w:rsidRDefault="009C2C44" w:rsidP="009C2C44">
      <w:pPr>
        <w:numPr>
          <w:ilvl w:val="0"/>
          <w:numId w:val="2"/>
        </w:numPr>
      </w:pPr>
      <w:r w:rsidRPr="009C2C44">
        <w:t>Examples include division by zero, accessing an index that is out of range, or trying to open a non-existent file.</w:t>
      </w:r>
    </w:p>
    <w:p w14:paraId="7D6C405A" w14:textId="77777777" w:rsidR="009C2C44" w:rsidRPr="009C2C44" w:rsidRDefault="009C2C44" w:rsidP="009C2C44">
      <w:r w:rsidRPr="009C2C44">
        <w:rPr>
          <w:b/>
          <w:bCs/>
        </w:rPr>
        <w:t>3. Handling Exceptions:</w:t>
      </w:r>
    </w:p>
    <w:p w14:paraId="3CEDCB0F" w14:textId="77777777" w:rsidR="009C2C44" w:rsidRPr="009C2C44" w:rsidRDefault="009C2C44" w:rsidP="009C2C44">
      <w:pPr>
        <w:numPr>
          <w:ilvl w:val="0"/>
          <w:numId w:val="3"/>
        </w:numPr>
      </w:pPr>
      <w:r w:rsidRPr="009C2C44">
        <w:t xml:space="preserve">Exceptions can be handled using </w:t>
      </w:r>
      <w:r w:rsidRPr="009C2C44">
        <w:rPr>
          <w:b/>
          <w:bCs/>
        </w:rPr>
        <w:t>try</w:t>
      </w:r>
      <w:r w:rsidRPr="009C2C44">
        <w:t xml:space="preserve">, </w:t>
      </w:r>
      <w:r w:rsidRPr="009C2C44">
        <w:rPr>
          <w:b/>
          <w:bCs/>
        </w:rPr>
        <w:t>except</w:t>
      </w:r>
      <w:r w:rsidRPr="009C2C44">
        <w:t xml:space="preserve">, </w:t>
      </w:r>
      <w:r w:rsidRPr="009C2C44">
        <w:rPr>
          <w:b/>
          <w:bCs/>
        </w:rPr>
        <w:t>else</w:t>
      </w:r>
      <w:r w:rsidRPr="009C2C44">
        <w:t xml:space="preserve">, and </w:t>
      </w:r>
      <w:r w:rsidRPr="009C2C44">
        <w:rPr>
          <w:b/>
          <w:bCs/>
        </w:rPr>
        <w:t>finally</w:t>
      </w:r>
      <w:r w:rsidRPr="009C2C44">
        <w:t xml:space="preserve"> blocks.</w:t>
      </w:r>
    </w:p>
    <w:p w14:paraId="0993DCCA" w14:textId="77777777" w:rsidR="009C2C44" w:rsidRPr="009C2C44" w:rsidRDefault="009C2C44" w:rsidP="009C2C44">
      <w:pPr>
        <w:numPr>
          <w:ilvl w:val="0"/>
          <w:numId w:val="3"/>
        </w:numPr>
      </w:pPr>
      <w:r w:rsidRPr="009C2C44">
        <w:rPr>
          <w:b/>
          <w:bCs/>
        </w:rPr>
        <w:t>try</w:t>
      </w:r>
      <w:r w:rsidRPr="009C2C44">
        <w:t xml:space="preserve"> block contains the code that might raise an exception.</w:t>
      </w:r>
    </w:p>
    <w:p w14:paraId="0889D8CC" w14:textId="77777777" w:rsidR="009C2C44" w:rsidRPr="009C2C44" w:rsidRDefault="009C2C44" w:rsidP="009C2C44">
      <w:pPr>
        <w:numPr>
          <w:ilvl w:val="0"/>
          <w:numId w:val="3"/>
        </w:numPr>
      </w:pPr>
      <w:r w:rsidRPr="009C2C44">
        <w:rPr>
          <w:b/>
          <w:bCs/>
        </w:rPr>
        <w:t>except</w:t>
      </w:r>
      <w:r w:rsidRPr="009C2C44">
        <w:t xml:space="preserve"> block catches and handles the specified exception.</w:t>
      </w:r>
    </w:p>
    <w:p w14:paraId="2B4ED26B" w14:textId="77777777" w:rsidR="009C2C44" w:rsidRPr="009C2C44" w:rsidRDefault="009C2C44" w:rsidP="009C2C44">
      <w:pPr>
        <w:numPr>
          <w:ilvl w:val="0"/>
          <w:numId w:val="3"/>
        </w:numPr>
      </w:pPr>
      <w:r w:rsidRPr="009C2C44">
        <w:rPr>
          <w:b/>
          <w:bCs/>
        </w:rPr>
        <w:t>else</w:t>
      </w:r>
      <w:r w:rsidRPr="009C2C44">
        <w:t xml:space="preserve"> block is executed if no exception occurs in the </w:t>
      </w:r>
      <w:r w:rsidRPr="009C2C44">
        <w:rPr>
          <w:b/>
          <w:bCs/>
        </w:rPr>
        <w:t>try</w:t>
      </w:r>
      <w:r w:rsidRPr="009C2C44">
        <w:t xml:space="preserve"> block.</w:t>
      </w:r>
    </w:p>
    <w:p w14:paraId="09EB1137" w14:textId="77777777" w:rsidR="009C2C44" w:rsidRPr="009C2C44" w:rsidRDefault="009C2C44" w:rsidP="009C2C44">
      <w:pPr>
        <w:numPr>
          <w:ilvl w:val="0"/>
          <w:numId w:val="3"/>
        </w:numPr>
      </w:pPr>
      <w:r w:rsidRPr="009C2C44">
        <w:rPr>
          <w:b/>
          <w:bCs/>
        </w:rPr>
        <w:t>finally</w:t>
      </w:r>
      <w:r w:rsidRPr="009C2C44">
        <w:t xml:space="preserve"> block contains code that will be executed no matter what, whether an exception occurs or not.</w:t>
      </w:r>
    </w:p>
    <w:p w14:paraId="1A002341" w14:textId="77777777" w:rsidR="009C2C44" w:rsidRPr="009C2C44" w:rsidRDefault="009C2C44" w:rsidP="009C2C44">
      <w:r w:rsidRPr="009C2C44">
        <w:rPr>
          <w:b/>
          <w:bCs/>
        </w:rPr>
        <w:t>4. Common Built-in Exceptions:</w:t>
      </w:r>
    </w:p>
    <w:p w14:paraId="125537E7" w14:textId="77777777" w:rsidR="009C2C44" w:rsidRPr="009C2C44" w:rsidRDefault="009C2C44" w:rsidP="009C2C44">
      <w:pPr>
        <w:numPr>
          <w:ilvl w:val="0"/>
          <w:numId w:val="4"/>
        </w:numPr>
      </w:pPr>
      <w:proofErr w:type="spellStart"/>
      <w:r w:rsidRPr="009C2C44">
        <w:rPr>
          <w:b/>
          <w:bCs/>
        </w:rPr>
        <w:t>SyntaxError</w:t>
      </w:r>
      <w:proofErr w:type="spellEnd"/>
      <w:r w:rsidRPr="009C2C44">
        <w:t>: Raised for syntax errors.</w:t>
      </w:r>
    </w:p>
    <w:p w14:paraId="6A4E50BD" w14:textId="77777777" w:rsidR="009C2C44" w:rsidRPr="009C2C44" w:rsidRDefault="009C2C44" w:rsidP="009C2C44">
      <w:pPr>
        <w:numPr>
          <w:ilvl w:val="0"/>
          <w:numId w:val="4"/>
        </w:numPr>
      </w:pPr>
      <w:proofErr w:type="spellStart"/>
      <w:r w:rsidRPr="009C2C44">
        <w:rPr>
          <w:b/>
          <w:bCs/>
        </w:rPr>
        <w:t>IndentationError</w:t>
      </w:r>
      <w:proofErr w:type="spellEnd"/>
      <w:r w:rsidRPr="009C2C44">
        <w:t>: Raised for incorrect indentation.</w:t>
      </w:r>
    </w:p>
    <w:p w14:paraId="597C48DC" w14:textId="77777777" w:rsidR="009C2C44" w:rsidRPr="009C2C44" w:rsidRDefault="009C2C44" w:rsidP="009C2C44">
      <w:pPr>
        <w:numPr>
          <w:ilvl w:val="0"/>
          <w:numId w:val="4"/>
        </w:numPr>
      </w:pPr>
      <w:proofErr w:type="spellStart"/>
      <w:r w:rsidRPr="009C2C44">
        <w:rPr>
          <w:b/>
          <w:bCs/>
        </w:rPr>
        <w:t>NameError</w:t>
      </w:r>
      <w:proofErr w:type="spellEnd"/>
      <w:r w:rsidRPr="009C2C44">
        <w:t>: Raised when a local or global name is not found.</w:t>
      </w:r>
    </w:p>
    <w:p w14:paraId="100416D6" w14:textId="77777777" w:rsidR="009C2C44" w:rsidRPr="009C2C44" w:rsidRDefault="009C2C44" w:rsidP="009C2C44">
      <w:pPr>
        <w:numPr>
          <w:ilvl w:val="0"/>
          <w:numId w:val="4"/>
        </w:numPr>
      </w:pPr>
      <w:proofErr w:type="spellStart"/>
      <w:r w:rsidRPr="009C2C44">
        <w:rPr>
          <w:b/>
          <w:bCs/>
        </w:rPr>
        <w:t>TypeError</w:t>
      </w:r>
      <w:proofErr w:type="spellEnd"/>
      <w:r w:rsidRPr="009C2C44">
        <w:t>: Raised when an operation or function is applied to an object of an inappropriate type.</w:t>
      </w:r>
    </w:p>
    <w:p w14:paraId="07ECCD56" w14:textId="77777777" w:rsidR="009C2C44" w:rsidRPr="009C2C44" w:rsidRDefault="009C2C44" w:rsidP="009C2C44">
      <w:pPr>
        <w:numPr>
          <w:ilvl w:val="0"/>
          <w:numId w:val="4"/>
        </w:numPr>
      </w:pPr>
      <w:proofErr w:type="spellStart"/>
      <w:r w:rsidRPr="009C2C44">
        <w:rPr>
          <w:b/>
          <w:bCs/>
        </w:rPr>
        <w:t>ValueError</w:t>
      </w:r>
      <w:proofErr w:type="spellEnd"/>
      <w:r w:rsidRPr="009C2C44">
        <w:t>: Raised when a built-in operation or function receives an argument of the correct type but an inappropriate value.</w:t>
      </w:r>
    </w:p>
    <w:p w14:paraId="228E1B8F" w14:textId="77777777" w:rsidR="009C2C44" w:rsidRPr="009C2C44" w:rsidRDefault="009C2C44" w:rsidP="009C2C44">
      <w:pPr>
        <w:numPr>
          <w:ilvl w:val="0"/>
          <w:numId w:val="4"/>
        </w:numPr>
      </w:pPr>
      <w:proofErr w:type="spellStart"/>
      <w:r w:rsidRPr="009C2C44">
        <w:rPr>
          <w:b/>
          <w:bCs/>
        </w:rPr>
        <w:t>ZeroDivisionError</w:t>
      </w:r>
      <w:proofErr w:type="spellEnd"/>
      <w:r w:rsidRPr="009C2C44">
        <w:t>: Raised when division or modulo operation is performed with zero as the denominator.</w:t>
      </w:r>
    </w:p>
    <w:p w14:paraId="40C40315" w14:textId="77777777" w:rsidR="009C2C44" w:rsidRPr="009C2C44" w:rsidRDefault="009C2C44" w:rsidP="009C2C44">
      <w:r w:rsidRPr="009C2C44">
        <w:rPr>
          <w:b/>
          <w:bCs/>
        </w:rPr>
        <w:t>5. Custom Exceptions:</w:t>
      </w:r>
    </w:p>
    <w:p w14:paraId="3AB71711" w14:textId="77777777" w:rsidR="009C2C44" w:rsidRPr="009C2C44" w:rsidRDefault="009C2C44" w:rsidP="009C2C44">
      <w:pPr>
        <w:numPr>
          <w:ilvl w:val="0"/>
          <w:numId w:val="5"/>
        </w:numPr>
      </w:pPr>
      <w:r w:rsidRPr="009C2C44">
        <w:t xml:space="preserve">You can create custom exceptions by defining a new class that inherits from the built-in </w:t>
      </w:r>
      <w:r w:rsidRPr="009C2C44">
        <w:rPr>
          <w:b/>
          <w:bCs/>
        </w:rPr>
        <w:t>Exception</w:t>
      </w:r>
      <w:r w:rsidRPr="009C2C44">
        <w:t xml:space="preserve"> class.</w:t>
      </w:r>
    </w:p>
    <w:p w14:paraId="1CFCCA3C" w14:textId="77777777" w:rsidR="009C2C44" w:rsidRPr="009C2C44" w:rsidRDefault="009C2C44" w:rsidP="009C2C44">
      <w:r w:rsidRPr="009C2C44">
        <w:rPr>
          <w:b/>
          <w:bCs/>
        </w:rPr>
        <w:t>6. Handling Multiple Exceptions:</w:t>
      </w:r>
    </w:p>
    <w:p w14:paraId="28E71838" w14:textId="77777777" w:rsidR="009C2C44" w:rsidRPr="009C2C44" w:rsidRDefault="009C2C44" w:rsidP="009C2C44">
      <w:pPr>
        <w:numPr>
          <w:ilvl w:val="0"/>
          <w:numId w:val="6"/>
        </w:numPr>
      </w:pPr>
      <w:r w:rsidRPr="009C2C44">
        <w:t xml:space="preserve">Multiple </w:t>
      </w:r>
      <w:r w:rsidRPr="009C2C44">
        <w:rPr>
          <w:b/>
          <w:bCs/>
        </w:rPr>
        <w:t>except</w:t>
      </w:r>
      <w:r w:rsidRPr="009C2C44">
        <w:t xml:space="preserve"> blocks can be used to handle different types of exceptions.</w:t>
      </w:r>
    </w:p>
    <w:p w14:paraId="4498ED91" w14:textId="77777777" w:rsidR="009C2C44" w:rsidRPr="009C2C44" w:rsidRDefault="009C2C44" w:rsidP="009C2C44">
      <w:r w:rsidRPr="009C2C44">
        <w:rPr>
          <w:b/>
          <w:bCs/>
        </w:rPr>
        <w:t>7. Exception Hierarchy:</w:t>
      </w:r>
    </w:p>
    <w:p w14:paraId="39DEA99F" w14:textId="77777777" w:rsidR="009C2C44" w:rsidRPr="009C2C44" w:rsidRDefault="009C2C44" w:rsidP="009C2C44">
      <w:pPr>
        <w:numPr>
          <w:ilvl w:val="0"/>
          <w:numId w:val="7"/>
        </w:numPr>
      </w:pPr>
      <w:r w:rsidRPr="009C2C44">
        <w:lastRenderedPageBreak/>
        <w:t xml:space="preserve">Exceptions are organized in a hierarchy, with the base class </w:t>
      </w:r>
      <w:proofErr w:type="spellStart"/>
      <w:r w:rsidRPr="009C2C44">
        <w:rPr>
          <w:b/>
          <w:bCs/>
        </w:rPr>
        <w:t>BaseException</w:t>
      </w:r>
      <w:proofErr w:type="spellEnd"/>
      <w:r w:rsidRPr="009C2C44">
        <w:t xml:space="preserve"> at the top.</w:t>
      </w:r>
    </w:p>
    <w:p w14:paraId="2E1DF95A" w14:textId="77777777" w:rsidR="009C2C44" w:rsidRPr="009C2C44" w:rsidRDefault="009C2C44" w:rsidP="009C2C44">
      <w:pPr>
        <w:numPr>
          <w:ilvl w:val="0"/>
          <w:numId w:val="7"/>
        </w:numPr>
      </w:pPr>
      <w:r w:rsidRPr="009C2C44">
        <w:t xml:space="preserve">Catching </w:t>
      </w:r>
      <w:proofErr w:type="spellStart"/>
      <w:r w:rsidRPr="009C2C44">
        <w:rPr>
          <w:b/>
          <w:bCs/>
        </w:rPr>
        <w:t>BaseException</w:t>
      </w:r>
      <w:proofErr w:type="spellEnd"/>
      <w:r w:rsidRPr="009C2C44">
        <w:t xml:space="preserve"> is not recommended, as it includes system-exiting exceptions like </w:t>
      </w:r>
      <w:proofErr w:type="spellStart"/>
      <w:r w:rsidRPr="009C2C44">
        <w:rPr>
          <w:b/>
          <w:bCs/>
        </w:rPr>
        <w:t>SystemExit</w:t>
      </w:r>
      <w:proofErr w:type="spellEnd"/>
      <w:r w:rsidRPr="009C2C44">
        <w:t xml:space="preserve">, </w:t>
      </w:r>
      <w:proofErr w:type="spellStart"/>
      <w:r w:rsidRPr="009C2C44">
        <w:rPr>
          <w:b/>
          <w:bCs/>
        </w:rPr>
        <w:t>KeyboardInterrupt</w:t>
      </w:r>
      <w:proofErr w:type="spellEnd"/>
      <w:r w:rsidRPr="009C2C44">
        <w:t xml:space="preserve">, and </w:t>
      </w:r>
      <w:proofErr w:type="spellStart"/>
      <w:r w:rsidRPr="009C2C44">
        <w:rPr>
          <w:b/>
          <w:bCs/>
        </w:rPr>
        <w:t>GeneratorExit</w:t>
      </w:r>
      <w:proofErr w:type="spellEnd"/>
      <w:r w:rsidRPr="009C2C44">
        <w:t>.</w:t>
      </w:r>
    </w:p>
    <w:p w14:paraId="4EF3BB33" w14:textId="77777777" w:rsidR="009C2C44" w:rsidRPr="009C2C44" w:rsidRDefault="009C2C44" w:rsidP="009C2C44">
      <w:r w:rsidRPr="009C2C44">
        <w:rPr>
          <w:b/>
          <w:bCs/>
        </w:rPr>
        <w:t>8. Exception Handling Best Practices:</w:t>
      </w:r>
    </w:p>
    <w:p w14:paraId="776174A2" w14:textId="77777777" w:rsidR="009C2C44" w:rsidRPr="009C2C44" w:rsidRDefault="009C2C44" w:rsidP="009C2C44">
      <w:pPr>
        <w:numPr>
          <w:ilvl w:val="0"/>
          <w:numId w:val="8"/>
        </w:numPr>
      </w:pPr>
      <w:r w:rsidRPr="009C2C44">
        <w:t>Catch only the exceptions you expect and can handle.</w:t>
      </w:r>
    </w:p>
    <w:p w14:paraId="70C45446" w14:textId="77777777" w:rsidR="009C2C44" w:rsidRPr="009C2C44" w:rsidRDefault="009C2C44" w:rsidP="009C2C44">
      <w:pPr>
        <w:numPr>
          <w:ilvl w:val="0"/>
          <w:numId w:val="8"/>
        </w:numPr>
      </w:pPr>
      <w:r w:rsidRPr="009C2C44">
        <w:t xml:space="preserve">Avoid using bare </w:t>
      </w:r>
      <w:r w:rsidRPr="009C2C44">
        <w:rPr>
          <w:b/>
          <w:bCs/>
        </w:rPr>
        <w:t>except</w:t>
      </w:r>
      <w:r w:rsidRPr="009C2C44">
        <w:t xml:space="preserve"> clauses without specifying the exception type.</w:t>
      </w:r>
    </w:p>
    <w:p w14:paraId="36E1F126" w14:textId="77777777" w:rsidR="009C2C44" w:rsidRPr="009C2C44" w:rsidRDefault="009C2C44" w:rsidP="009C2C44">
      <w:pPr>
        <w:numPr>
          <w:ilvl w:val="0"/>
          <w:numId w:val="8"/>
        </w:numPr>
      </w:pPr>
      <w:r w:rsidRPr="009C2C44">
        <w:t>Handle exceptions at the appropriate level in the program.</w:t>
      </w:r>
    </w:p>
    <w:p w14:paraId="14ED120E" w14:textId="77777777" w:rsidR="009C2C44" w:rsidRPr="009C2C44" w:rsidRDefault="009C2C44" w:rsidP="009C2C44">
      <w:pPr>
        <w:numPr>
          <w:ilvl w:val="0"/>
          <w:numId w:val="8"/>
        </w:numPr>
      </w:pPr>
      <w:r w:rsidRPr="009C2C44">
        <w:t>Provide informative error messages to aid in debugging.</w:t>
      </w:r>
    </w:p>
    <w:p w14:paraId="5075DF95" w14:textId="77777777" w:rsidR="005F22F1" w:rsidRDefault="005F22F1"/>
    <w:p w14:paraId="6729A757" w14:textId="77777777" w:rsidR="009C2C44" w:rsidRPr="009C2C44" w:rsidRDefault="009C2C44" w:rsidP="009C2C44">
      <w:r w:rsidRPr="009C2C44">
        <w:rPr>
          <w:b/>
          <w:bCs/>
        </w:rPr>
        <w:br/>
        <w:t>Raising an Exception in Python:</w:t>
      </w:r>
    </w:p>
    <w:p w14:paraId="4405ADB1" w14:textId="77777777" w:rsidR="009C2C44" w:rsidRPr="009C2C44" w:rsidRDefault="009C2C44" w:rsidP="009C2C44">
      <w:r w:rsidRPr="009C2C44">
        <w:t xml:space="preserve">In Python, you can raise exceptions using the </w:t>
      </w:r>
      <w:r w:rsidRPr="009C2C44">
        <w:rPr>
          <w:b/>
          <w:bCs/>
        </w:rPr>
        <w:t>raise</w:t>
      </w:r>
      <w:r w:rsidRPr="009C2C44">
        <w:t xml:space="preserve"> statement. This allows you to signal that an error or exceptional condition has occurred during the execution of your program. Here are some key points about raising exceptions:</w:t>
      </w:r>
    </w:p>
    <w:p w14:paraId="28E52729" w14:textId="77777777" w:rsidR="009C2C44" w:rsidRPr="009C2C44" w:rsidRDefault="009C2C44" w:rsidP="009C2C44">
      <w:pPr>
        <w:numPr>
          <w:ilvl w:val="0"/>
          <w:numId w:val="9"/>
        </w:numPr>
      </w:pPr>
      <w:r w:rsidRPr="009C2C44">
        <w:rPr>
          <w:b/>
          <w:bCs/>
        </w:rPr>
        <w:t>Syntax:</w:t>
      </w:r>
    </w:p>
    <w:p w14:paraId="7A1C0AC9" w14:textId="77777777" w:rsidR="009C2C44" w:rsidRPr="009C2C44" w:rsidRDefault="009C2C44" w:rsidP="009C2C44">
      <w:pPr>
        <w:numPr>
          <w:ilvl w:val="1"/>
          <w:numId w:val="9"/>
        </w:numPr>
      </w:pPr>
      <w:r w:rsidRPr="009C2C44">
        <w:t xml:space="preserve">The basic syntax for raising an exception is </w:t>
      </w:r>
      <w:r w:rsidRPr="009C2C44">
        <w:rPr>
          <w:b/>
          <w:bCs/>
        </w:rPr>
        <w:t xml:space="preserve">raise </w:t>
      </w:r>
      <w:proofErr w:type="spellStart"/>
      <w:proofErr w:type="gramStart"/>
      <w:r w:rsidRPr="009C2C44">
        <w:rPr>
          <w:b/>
          <w:bCs/>
        </w:rPr>
        <w:t>ExceptionType</w:t>
      </w:r>
      <w:proofErr w:type="spellEnd"/>
      <w:r w:rsidRPr="009C2C44">
        <w:rPr>
          <w:b/>
          <w:bCs/>
        </w:rPr>
        <w:t>(</w:t>
      </w:r>
      <w:proofErr w:type="gramEnd"/>
      <w:r w:rsidRPr="009C2C44">
        <w:rPr>
          <w:b/>
          <w:bCs/>
        </w:rPr>
        <w:t>"Error message")</w:t>
      </w:r>
      <w:r w:rsidRPr="009C2C44">
        <w:t>.</w:t>
      </w:r>
    </w:p>
    <w:p w14:paraId="20D6B862" w14:textId="77777777" w:rsidR="009C2C44" w:rsidRPr="009C2C44" w:rsidRDefault="009C2C44" w:rsidP="009C2C44">
      <w:pPr>
        <w:numPr>
          <w:ilvl w:val="1"/>
          <w:numId w:val="9"/>
        </w:numPr>
      </w:pPr>
      <w:proofErr w:type="spellStart"/>
      <w:r w:rsidRPr="009C2C44">
        <w:rPr>
          <w:b/>
          <w:bCs/>
        </w:rPr>
        <w:t>ExceptionType</w:t>
      </w:r>
      <w:proofErr w:type="spellEnd"/>
      <w:r w:rsidRPr="009C2C44">
        <w:t xml:space="preserve"> is the type of exception you want to raise, and the optional error message provides additional information about the exception.</w:t>
      </w:r>
    </w:p>
    <w:p w14:paraId="686C48B6" w14:textId="77777777" w:rsidR="009C2C44" w:rsidRPr="009C2C44" w:rsidRDefault="009C2C44" w:rsidP="009C2C44">
      <w:pPr>
        <w:numPr>
          <w:ilvl w:val="0"/>
          <w:numId w:val="9"/>
        </w:numPr>
      </w:pPr>
      <w:r w:rsidRPr="009C2C44">
        <w:rPr>
          <w:b/>
          <w:bCs/>
        </w:rPr>
        <w:t>Custom Exceptions:</w:t>
      </w:r>
    </w:p>
    <w:p w14:paraId="1D2E6867" w14:textId="77777777" w:rsidR="009C2C44" w:rsidRPr="009C2C44" w:rsidRDefault="009C2C44" w:rsidP="009C2C44">
      <w:pPr>
        <w:numPr>
          <w:ilvl w:val="1"/>
          <w:numId w:val="9"/>
        </w:numPr>
      </w:pPr>
      <w:r w:rsidRPr="009C2C44">
        <w:t xml:space="preserve">You can create your own custom exceptions by defining a new class that inherits from the built-in </w:t>
      </w:r>
      <w:r w:rsidRPr="009C2C44">
        <w:rPr>
          <w:b/>
          <w:bCs/>
        </w:rPr>
        <w:t>Exception</w:t>
      </w:r>
      <w:r w:rsidRPr="009C2C44">
        <w:t xml:space="preserve"> class or its subclasses.</w:t>
      </w:r>
    </w:p>
    <w:p w14:paraId="1867FBAE" w14:textId="77777777" w:rsidR="009C2C44" w:rsidRPr="009C2C44" w:rsidRDefault="009C2C44" w:rsidP="009C2C44">
      <w:pPr>
        <w:numPr>
          <w:ilvl w:val="1"/>
          <w:numId w:val="9"/>
        </w:numPr>
      </w:pPr>
      <w:r w:rsidRPr="009C2C44">
        <w:t>Custom exceptions allow you to provide more context-specific information about the error.</w:t>
      </w:r>
    </w:p>
    <w:p w14:paraId="682F07E4" w14:textId="77777777" w:rsidR="009C2C44" w:rsidRPr="009C2C44" w:rsidRDefault="009C2C44" w:rsidP="009C2C44">
      <w:pPr>
        <w:numPr>
          <w:ilvl w:val="0"/>
          <w:numId w:val="9"/>
        </w:numPr>
      </w:pPr>
      <w:r w:rsidRPr="009C2C44">
        <w:rPr>
          <w:b/>
          <w:bCs/>
        </w:rPr>
        <w:t>Raising Built-in Exceptions:</w:t>
      </w:r>
    </w:p>
    <w:p w14:paraId="6F4EB32E" w14:textId="77777777" w:rsidR="009C2C44" w:rsidRPr="009C2C44" w:rsidRDefault="009C2C44" w:rsidP="009C2C44">
      <w:pPr>
        <w:numPr>
          <w:ilvl w:val="1"/>
          <w:numId w:val="9"/>
        </w:numPr>
      </w:pPr>
      <w:r w:rsidRPr="009C2C44">
        <w:t xml:space="preserve">You can raise built-in exceptions like </w:t>
      </w:r>
      <w:proofErr w:type="spellStart"/>
      <w:r w:rsidRPr="009C2C44">
        <w:rPr>
          <w:b/>
          <w:bCs/>
        </w:rPr>
        <w:t>ValueError</w:t>
      </w:r>
      <w:proofErr w:type="spellEnd"/>
      <w:r w:rsidRPr="009C2C44">
        <w:t xml:space="preserve">, </w:t>
      </w:r>
      <w:proofErr w:type="spellStart"/>
      <w:r w:rsidRPr="009C2C44">
        <w:rPr>
          <w:b/>
          <w:bCs/>
        </w:rPr>
        <w:t>TypeError</w:t>
      </w:r>
      <w:proofErr w:type="spellEnd"/>
      <w:r w:rsidRPr="009C2C44">
        <w:t>, or others by using the respective exception types.</w:t>
      </w:r>
    </w:p>
    <w:p w14:paraId="393CE77E" w14:textId="77777777" w:rsidR="009C2C44" w:rsidRPr="009C2C44" w:rsidRDefault="009C2C44" w:rsidP="009C2C44">
      <w:pPr>
        <w:numPr>
          <w:ilvl w:val="1"/>
          <w:numId w:val="9"/>
        </w:numPr>
      </w:pPr>
      <w:r w:rsidRPr="009C2C44">
        <w:t xml:space="preserve">Example: </w:t>
      </w:r>
      <w:r w:rsidRPr="009C2C44">
        <w:rPr>
          <w:b/>
          <w:bCs/>
        </w:rPr>
        <w:t xml:space="preserve">raise </w:t>
      </w:r>
      <w:proofErr w:type="spellStart"/>
      <w:proofErr w:type="gramStart"/>
      <w:r w:rsidRPr="009C2C44">
        <w:rPr>
          <w:b/>
          <w:bCs/>
        </w:rPr>
        <w:t>ValueError</w:t>
      </w:r>
      <w:proofErr w:type="spellEnd"/>
      <w:r w:rsidRPr="009C2C44">
        <w:rPr>
          <w:b/>
          <w:bCs/>
        </w:rPr>
        <w:t>(</w:t>
      </w:r>
      <w:proofErr w:type="gramEnd"/>
      <w:r w:rsidRPr="009C2C44">
        <w:rPr>
          <w:b/>
          <w:bCs/>
        </w:rPr>
        <w:t>"Invalid input value")</w:t>
      </w:r>
    </w:p>
    <w:p w14:paraId="7089A94F" w14:textId="77777777" w:rsidR="009C2C44" w:rsidRPr="009C2C44" w:rsidRDefault="009C2C44" w:rsidP="009C2C44">
      <w:pPr>
        <w:numPr>
          <w:ilvl w:val="0"/>
          <w:numId w:val="9"/>
        </w:numPr>
      </w:pPr>
      <w:r w:rsidRPr="009C2C44">
        <w:rPr>
          <w:b/>
          <w:bCs/>
        </w:rPr>
        <w:t>Raising Custom Exceptions:</w:t>
      </w:r>
    </w:p>
    <w:p w14:paraId="2A306844" w14:textId="77777777" w:rsidR="009C2C44" w:rsidRDefault="009C2C44" w:rsidP="009C2C44">
      <w:pPr>
        <w:numPr>
          <w:ilvl w:val="1"/>
          <w:numId w:val="9"/>
        </w:numPr>
      </w:pPr>
      <w:r w:rsidRPr="009C2C44">
        <w:t xml:space="preserve">To raise a custom exception, create an instance of your custom exception class and use the </w:t>
      </w:r>
      <w:r w:rsidRPr="009C2C44">
        <w:rPr>
          <w:b/>
          <w:bCs/>
        </w:rPr>
        <w:t>raise</w:t>
      </w:r>
      <w:r w:rsidRPr="009C2C44">
        <w:t xml:space="preserve"> statement.</w:t>
      </w:r>
    </w:p>
    <w:p w14:paraId="1591B164" w14:textId="77777777" w:rsidR="009C2C44" w:rsidRDefault="009C2C44" w:rsidP="009C2C44">
      <w:pPr>
        <w:pStyle w:val="ListParagraph"/>
        <w:numPr>
          <w:ilvl w:val="0"/>
          <w:numId w:val="9"/>
        </w:numPr>
        <w:rPr>
          <w:b/>
          <w:bCs/>
        </w:rPr>
      </w:pPr>
      <w:r w:rsidRPr="009C2C44">
        <w:rPr>
          <w:b/>
          <w:bCs/>
        </w:rPr>
        <w:t>Raising Exceptions Conditionally:</w:t>
      </w:r>
    </w:p>
    <w:p w14:paraId="1D69B56A" w14:textId="6F045DDC" w:rsidR="009C2C44" w:rsidRPr="009C2C44" w:rsidRDefault="009C2C44" w:rsidP="009C2C44">
      <w:pPr>
        <w:pStyle w:val="ListParagraph"/>
        <w:numPr>
          <w:ilvl w:val="0"/>
          <w:numId w:val="10"/>
        </w:numPr>
        <w:rPr>
          <w:b/>
          <w:bCs/>
        </w:rPr>
      </w:pPr>
      <w:r>
        <w:t>You can raise exceptions based on certain conditions in your code using conditional statements.</w:t>
      </w:r>
    </w:p>
    <w:p w14:paraId="3DC77E67" w14:textId="77777777" w:rsidR="009C2C44" w:rsidRDefault="009C2C44" w:rsidP="009C2C44">
      <w:pPr>
        <w:pStyle w:val="ListParagraph"/>
        <w:numPr>
          <w:ilvl w:val="0"/>
          <w:numId w:val="9"/>
        </w:numPr>
        <w:rPr>
          <w:b/>
          <w:bCs/>
        </w:rPr>
      </w:pPr>
      <w:r w:rsidRPr="009C2C44">
        <w:rPr>
          <w:b/>
          <w:bCs/>
        </w:rPr>
        <w:t>Handling Raised Exceptions:</w:t>
      </w:r>
    </w:p>
    <w:p w14:paraId="1B5E4CF4" w14:textId="77777777" w:rsidR="009C2C44" w:rsidRPr="009C2C44" w:rsidRDefault="009C2C44" w:rsidP="009C2C44">
      <w:pPr>
        <w:pStyle w:val="ListParagraph"/>
        <w:numPr>
          <w:ilvl w:val="0"/>
          <w:numId w:val="10"/>
        </w:numPr>
        <w:rPr>
          <w:b/>
          <w:bCs/>
        </w:rPr>
      </w:pPr>
      <w:r w:rsidRPr="009C2C44">
        <w:t>Raised exceptions can be caught and handled using try and except blocks</w:t>
      </w:r>
      <w:r>
        <w:t>.</w:t>
      </w:r>
    </w:p>
    <w:p w14:paraId="13100572" w14:textId="7DD62535" w:rsidR="009C2C44" w:rsidRPr="009C2C44" w:rsidRDefault="009C2C44" w:rsidP="009C2C44">
      <w:pPr>
        <w:pStyle w:val="ListParagraph"/>
        <w:numPr>
          <w:ilvl w:val="0"/>
          <w:numId w:val="10"/>
        </w:numPr>
        <w:rPr>
          <w:b/>
          <w:bCs/>
        </w:rPr>
      </w:pPr>
      <w:r w:rsidRPr="009C2C44">
        <w:lastRenderedPageBreak/>
        <w:t>When an exception is raised, the program jumps to the nearest except block that can handle that type of exception.</w:t>
      </w:r>
    </w:p>
    <w:p w14:paraId="193FE21D" w14:textId="77777777" w:rsidR="009C2C44" w:rsidRDefault="009C2C44" w:rsidP="009C2C44">
      <w:pPr>
        <w:pStyle w:val="ListParagraph"/>
        <w:numPr>
          <w:ilvl w:val="0"/>
          <w:numId w:val="9"/>
        </w:numPr>
        <w:rPr>
          <w:b/>
          <w:bCs/>
        </w:rPr>
      </w:pPr>
      <w:r w:rsidRPr="009C2C44">
        <w:rPr>
          <w:b/>
          <w:bCs/>
        </w:rPr>
        <w:t>Reraising Exceptions:</w:t>
      </w:r>
    </w:p>
    <w:p w14:paraId="5FF6FF54" w14:textId="010789D8" w:rsidR="009C2C44" w:rsidRPr="009C2C44" w:rsidRDefault="009C2C44" w:rsidP="009C2C44">
      <w:pPr>
        <w:pStyle w:val="ListParagraph"/>
        <w:numPr>
          <w:ilvl w:val="0"/>
          <w:numId w:val="13"/>
        </w:numPr>
        <w:rPr>
          <w:b/>
          <w:bCs/>
        </w:rPr>
      </w:pPr>
      <w:r w:rsidRPr="009C2C44">
        <w:t>You can use the raise statement without any arguments to re-raise the last exception that was caught.</w:t>
      </w:r>
    </w:p>
    <w:p w14:paraId="21AE3633" w14:textId="77777777" w:rsidR="009C2C44" w:rsidRPr="009C2C44" w:rsidRDefault="009C2C44" w:rsidP="009C2C44">
      <w:pPr>
        <w:pStyle w:val="ListParagraph"/>
        <w:numPr>
          <w:ilvl w:val="0"/>
          <w:numId w:val="13"/>
        </w:numPr>
      </w:pPr>
      <w:r w:rsidRPr="009C2C44">
        <w:t>This is useful when you want to perform some actions in the except block and then propagate the exception to the higher levels.</w:t>
      </w:r>
    </w:p>
    <w:p w14:paraId="716A9C10" w14:textId="77777777" w:rsidR="009C2C44" w:rsidRDefault="009C2C44" w:rsidP="009C2C44">
      <w:pPr>
        <w:pStyle w:val="ListParagraph"/>
        <w:numPr>
          <w:ilvl w:val="0"/>
          <w:numId w:val="9"/>
        </w:numPr>
        <w:rPr>
          <w:b/>
          <w:bCs/>
        </w:rPr>
      </w:pPr>
      <w:r w:rsidRPr="009C2C44">
        <w:rPr>
          <w:b/>
          <w:bCs/>
        </w:rPr>
        <w:t>Exception Chaining:</w:t>
      </w:r>
    </w:p>
    <w:p w14:paraId="452CF5C9" w14:textId="49C04D84" w:rsidR="009C2C44" w:rsidRPr="009C2C44" w:rsidRDefault="009C2C44" w:rsidP="009C2C44">
      <w:pPr>
        <w:pStyle w:val="ListParagraph"/>
        <w:numPr>
          <w:ilvl w:val="0"/>
          <w:numId w:val="14"/>
        </w:numPr>
        <w:rPr>
          <w:b/>
          <w:bCs/>
        </w:rPr>
      </w:pPr>
      <w:r w:rsidRPr="009C2C44">
        <w:t>Python allows you to chain exceptions using the from keyword</w:t>
      </w:r>
      <w:r w:rsidRPr="009C2C44">
        <w:rPr>
          <w:b/>
          <w:bCs/>
        </w:rPr>
        <w:t>.</w:t>
      </w:r>
    </w:p>
    <w:sectPr w:rsidR="009C2C44" w:rsidRPr="009C2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2665"/>
    <w:multiLevelType w:val="hybridMultilevel"/>
    <w:tmpl w:val="3948D3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40976"/>
    <w:multiLevelType w:val="multilevel"/>
    <w:tmpl w:val="4482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DF3432"/>
    <w:multiLevelType w:val="multilevel"/>
    <w:tmpl w:val="318A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79706C"/>
    <w:multiLevelType w:val="multilevel"/>
    <w:tmpl w:val="606A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2A2AB1"/>
    <w:multiLevelType w:val="multilevel"/>
    <w:tmpl w:val="12DA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2601FA"/>
    <w:multiLevelType w:val="multilevel"/>
    <w:tmpl w:val="0BF6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9B1072"/>
    <w:multiLevelType w:val="hybridMultilevel"/>
    <w:tmpl w:val="7134363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697AB7"/>
    <w:multiLevelType w:val="multilevel"/>
    <w:tmpl w:val="2948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F943E7"/>
    <w:multiLevelType w:val="multilevel"/>
    <w:tmpl w:val="8CD8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E2456E"/>
    <w:multiLevelType w:val="hybridMultilevel"/>
    <w:tmpl w:val="988CC5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71285"/>
    <w:multiLevelType w:val="hybridMultilevel"/>
    <w:tmpl w:val="903CB04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7E5697"/>
    <w:multiLevelType w:val="multilevel"/>
    <w:tmpl w:val="49E6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3C7607"/>
    <w:multiLevelType w:val="multilevel"/>
    <w:tmpl w:val="7382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AF6DDA"/>
    <w:multiLevelType w:val="hybridMultilevel"/>
    <w:tmpl w:val="0F047C5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9102262">
    <w:abstractNumId w:val="11"/>
  </w:num>
  <w:num w:numId="2" w16cid:durableId="637226343">
    <w:abstractNumId w:val="5"/>
  </w:num>
  <w:num w:numId="3" w16cid:durableId="1994485771">
    <w:abstractNumId w:val="4"/>
  </w:num>
  <w:num w:numId="4" w16cid:durableId="583104378">
    <w:abstractNumId w:val="1"/>
  </w:num>
  <w:num w:numId="5" w16cid:durableId="291403064">
    <w:abstractNumId w:val="8"/>
  </w:num>
  <w:num w:numId="6" w16cid:durableId="123230973">
    <w:abstractNumId w:val="2"/>
  </w:num>
  <w:num w:numId="7" w16cid:durableId="650327287">
    <w:abstractNumId w:val="7"/>
  </w:num>
  <w:num w:numId="8" w16cid:durableId="1027877998">
    <w:abstractNumId w:val="3"/>
  </w:num>
  <w:num w:numId="9" w16cid:durableId="1653094696">
    <w:abstractNumId w:val="12"/>
  </w:num>
  <w:num w:numId="10" w16cid:durableId="1394542714">
    <w:abstractNumId w:val="10"/>
  </w:num>
  <w:num w:numId="11" w16cid:durableId="656767413">
    <w:abstractNumId w:val="9"/>
  </w:num>
  <w:num w:numId="12" w16cid:durableId="1366634135">
    <w:abstractNumId w:val="0"/>
  </w:num>
  <w:num w:numId="13" w16cid:durableId="745108022">
    <w:abstractNumId w:val="6"/>
  </w:num>
  <w:num w:numId="14" w16cid:durableId="16396039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44"/>
    <w:rsid w:val="005F22F1"/>
    <w:rsid w:val="009C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82138"/>
  <w15:chartTrackingRefBased/>
  <w15:docId w15:val="{4ADBECDE-E04D-4F15-A8E1-A90B36B1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0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739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4943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616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644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72971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99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Andisiwe Nonkwenkwe</dc:creator>
  <cp:keywords/>
  <dc:description/>
  <cp:lastModifiedBy>Andisiwe Nonkwenkwe</cp:lastModifiedBy>
  <cp:revision>1</cp:revision>
  <dcterms:created xsi:type="dcterms:W3CDTF">2023-11-09T13:39:00Z</dcterms:created>
  <dcterms:modified xsi:type="dcterms:W3CDTF">2023-11-09T14:09:00Z</dcterms:modified>
</cp:coreProperties>
</file>