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left"/>
        <w:rPr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SPORTSTAY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Essa é uma ideia com muito potencial, pois ataca um nicho específico: o Turismo de Experiência Esportiva. Diferente de um intercâmbio comum, você está criando uma comunidade de nicho onde a "moeda de troca" é a paixão pelo esporte, o que gera confiança imediata entre anfitrião e hóspede.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Aqui está uma análise estruturada para transformar esse conceito em um modelo de negócio viável: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Nome da Plataforma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nome deve soar global, dinâmico e passar a ideia de conexão. Algumas sugestões:</w:t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SportStay: Direto e fácil de memorizar.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ProMatch Home: Foca na conexão entre pessoas do mesmo nível ou interesse.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VibeHost: Focado no estilo de vida dos esportes de areia e vento.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TribeCourt: Ideal para criar a sensação de "tribo" ou comunidade.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HomeField Advantage: Um trocadilho com a vantagem de jogar em casa.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Novas Ideias para o Modelo de Negócio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escalar e se diferenciar, você pode adicionar as seguintes camadas: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Níveis de Habilidade (Skill Leveling): Integrar um sistema de ranking. Um jogador de Beach Tennis nível "A" pode querer se hospedar com alguém do mesmo nível para treinar de forma competitiva.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Aluguel de Equipamentos In-House: O anfitrião pode alugar equipamentos (pranchas de Kite, raquetes profissionais) para o hóspede, gerando uma renda extra para ele e conveniência para quem viaja.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Seguro Esportivo Integrado: Oferecer um seguro saúde/acidente específico para a prática desses esportes durante a estadia.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Clube de Benefícios com Patrocinadores: Se a Red Bull ou a Mormaii patrocinam a plataforma, os usuários ganham descontos em produtos ou acesso VIP aos eventos organizados por você.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Curadoria de Eventos: Um calendário global onde o usuário escolhe o torneio e a plataforma já sugere as casas de anfitriões mais próximas do local da competição.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Estudo de Viabilidade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Pontos Fortes: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Comunidade engajada: Praticantes de Kite e Beach Tennis costumam ter alto poder aquisitivo e viajam com frequência.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Segurança: A validação de background (antecedentes) e o fato de terem o esporte em comum reduz a fricção da hospedagem compartilhada.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Desafios: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Responsabilidade Civil: Como o anfitrião é o "responsável", é preciso um termo jurídico muito robusto para definir limites de responsabilidade em caso de acidentes esportivos.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Sazonalidade: Kite Surf depende de vento; Beach Tennis de clima seco. O negócio precisa girar globalmente para compensar as baixas estações locais.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Existe algo parecido?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Sim e não. Existem peças desse quebra-cabeça espalhadas, mas não uma plataforma integrada como a sua: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Airbnb: É o competidor generalista. Eles têm as "Experiências", mas não a conexão profunda entre praticantes.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Couchsurfing: Focado em hospedagem gratuita e socialização, mas falta o foco esportivo e a segurança da validação profissional.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Windy.app / Ridersguide: Focados em previsão do tempo e picos de Kite, mas não resolvem a hospedagem.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Worldpackers: Focado em troca de trabalho por hospedagem, mas o seu foco é lifestyle e performance esportiva.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seu diferencial: É a união de Hospedagem + Mentoria Esportiva + Gestão de Carreira/Eventos.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Próximos Passos Sugeridos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Fase Ação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Fase Ação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Validação Criar uma Landing Page simples e anunciar em grupos de Poker e Beach Tennis para ver o interesse de anfitriões.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Curadoria Selecionar 10 anfitriões "VIP" (ex: ex-profissionais) para serem os primeiros rostos da plataforma.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MVP Começar com apenas uma modalidade (ex: Beach Tennis) em uma região específica (ex: Nordeste do Brasil ou Flórida) antes de globalizar.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PLANO DE NEGÓCIOS: [NOME DA STARTUP]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Foco: Intercâmbio e Hospedagem para Praticantes de Esportes de Nicho (Beach Tennis, Kite Surf, Poker)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RESUMO EXECUTIVO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plataforma surge para preencher uma lacuna no Turismo de Experiência Esportiva, conectando atletas e entusiastas a anfitriões que praticam a mesma modalidade. O objetivo é oferecer mais do que uma hospedagem: uma imersão cultural e técnica no esporte escolhido, com suporte logístico completo (vistos, passagens) e integração com eventos globais.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PÚBLICO-ALVO E MODALIDADES INICIAIS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Beach Tennis: Público em crescimento exponencial, focado em lazer e competição amadora.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Kite Surf: Comunidade disposta a viajar longas distâncias em busca de ventos perfeitos.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Poker: Atletas mentais que buscam torneios internacionais e trocas de estratégias.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DIFERENCIAIS COMPETITIVOS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Conexão por Paixão: O hóspede fica na casa de quem entende sua rotina e necessidades (espaço para equipamentos, proximidade de quadras/picos/cassinos).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Curadoria de Background: Sistema rigoroso de validação de antecedentes e histórico esportivo para garantir segurança e nível técnico.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Programação Integrada: O anfitrião atua como um "responsável/mentor", integrando o hóspede em torneios e eventos locais.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ROTEIRO DE VALIDAÇÃO DE ANTECEDENTES (Background Check)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Para garantir a segurança e a viabilidade do modelo "anfitrião responsável", a plataforma deve seguir este roteiro: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Validação de Identidade (KYC): Integração com APIs governamentais e biometria facial para confirmar a identidade real do usuário.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Certidões Criminais: Exigência de antecedentes criminais atualizados tanto para hóspedes quanto para anfitriões.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Proof of Skill (Prova de Habilidade): Link com rankings oficiais (ex: ITF para Beach Tennis, Federações de Kite ou perfis em sites de estatísticas de Poker como Hendon Mob) para validar o nível técnico declarado.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Sistema de Referência Interna: Primeira hospedagem "validada" por anfitriões embaixadores da marca antes do usuário receber o selo de "Atleta Verificado".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5. VIABILIDADE E MONETIZAÇÃO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Taxa de Intermediação: Percentual sobre cada reserva de hospedagem e curso/mentorias oferecidos pelo anfitrião.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Serviços de Intercâmbio: Parcerias com agências de visto e emissão de passagens aéreas.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Patrocínios Globais: Atração de marcas esportivas para organização de "Circuitos [Nome da Startup]" em locais parceiros.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Aluguel de Equipamentos: Marketplace interno para locação de pranchas, raquetes e acessórios entre usuários.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 ESTRATÉGIA DE IMPLANTAÇÃO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(Roadmap)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Fase 1 (MVP): Selecionar uma região piloto (ex: Nordeste brasileiro para Kite e Beach Tennis) com 10 a 20 anfitriões selecionados.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Fase 2 (Plataforma): Lançamento do App com sistema de busca por esporte, nível de habilidade e calendário de eventos.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Fase 3 (Escala Global): Expansão para polos internacionais de Poker (Las Vegas/Bahamas) e Kite (Tarifa/Cumbuco).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Sugestões de Nomes para Pesquisa de Marca: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SportStay (Foco em hospedagem)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ProMatch Home (Foco em conexão técnica)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VibeHost (Foco no estilo de vida/lifestyle)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TribeCourt (Foco em comunidade/tribos)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Resumo de Tabela de Investimento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Categoria Investimento Baixo (MVP) Investimento Médio (Escala)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Tecnologia R$ 10k R$ 120k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Marketing R$ 15k (3 meses) R$ 80k (6 meses)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Jurídico/Vistos R$ 5k R$ 30k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Reserva de Caixa R$ 10k R$ 100k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color w:val="4d4d4d"/>
          <w:u w:val="none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TOTAL R$ 40.000 R$ 330.000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Para uma startup com este nível de complexidade (marketplace de nicho + intercâmbio + validação de segurança), o investimento financeiro pode variar drasticamente dependendo da sua estratégia de execução: "Lean" (Enxuta) ou "Scale" (Escala Profissional).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Como estamos em 2025, os custos de tecnologia foram otimizados por IAs, mas os custos de marketing e conformidade legal (especialmente para vistos e seguros) continuam sendo o maior peso.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Aqui está uma estimativa detalhada em Reais (BRL):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1. Modelo MVP (Lean Launch)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Focado em validar a ideia com o menor custo possível, usando ferramentas prontas e processos manuais.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* Tecnologia (No-code/Plataformas prontas): R$ 5.000 – R$ 15.000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  * Uso de plataformas como Sharetribe ou Bubble para criar o marketplace sem programadores do zero.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* Legal e Formalização: R$ 2.000 – R$ 5.000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  * Abertura de CNPJ, contratos básicos de responsabilidade e termos de uso.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* Marketing Inicial: R$ 3.000 – R$ 7.000 / mês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  * Anúncios focados em comunidades de Beach Tennis e Kite (Instagram/Facebook).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* Validação de Background (Manual): R$ 500 – R$ 1.500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  * Custos com certidões e consultas manuais para os primeiros 20 anfitriões.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&gt; Total Estimado (Fase 1): R$ 15.000 a R$ 40.000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&gt;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2. Modelo Profissional (Startup Escalável)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Para quem busca investimento anjo e uma plataforma robusta com automação e segurança.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* Desenvolvimento de Software (Customizado): R$ 80.000 – R$ 150.000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  * Criação de App (iOS/Android) e Web, com sistema de pagamento integrado (Split de pagamento entre anfitrião e plataforma).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* Infraestrutura e Segurança (Anual): R$ 10.000 – R$ 25.000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  * Servidores AWS/Google Cloud e integração com APIs de Background Check automático (ex: IDwall).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* Marketing e Branding: R$ 30.000 – R$ 60.000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  * Criação de marca profissional, presença em eventos e parceria com micro-influenciadores do esporte.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* Operacional e Pessoal (6 meses): R$ 100.000 – R$ 200.000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  * Contratação de um gerente de operações e suporte especializado em vistos/logística.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&gt; Total Estimado (Fase 2): R$ 250.000 a R$ 500.000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&gt;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3. Principais "Ralos de Dinheiro" (Onde ter cuidado)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* Seguros: Por envolver esportes de risco (Kite) e hospedagem, um seguro de responsabilidade civil robusto pode ser caro, mas é indispensável.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* Taxas de Câmbio e Impostos: Como é um intercâmbio, você lidará com transações internacionais. O custo de IOF e remessas pode consumir 10% da sua margem se não houver um bom planejamento tributário.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 * Aquisição de Cliente (CAC): Praticantes de Kite e Poker são públicos disputados. O custo por clique pode ser alto se você não focar em estratégias orgânicas (SEO e Comunidades).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Resumo de Tabela de Investimento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| Categoria | Investimento Baixo (MVP) | Investimento Médio (Escala) |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|---|---|---|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| Tecnologia | R$ 10k | R$ 120k |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| Marketing | R$ 15k (3 meses) | R$ 80k (6 meses) |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| Jurídico/Vistos | R$ 5k | R$ 30k |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| Reserva de Caixa | R$ 10k | R$ 100k |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| TOTAL | R$ 40.000 | R$ 330.000 |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Qual o próximo passo?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Deseja que eu monte uma planilha de projeção de receita para entender quanto você precisaria cobrar por cada hóspede para recuperar esse investimento em 12 meses?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Mês Hóspedes/Mês Receita Mensal (BRL) Observações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01-03 10 R$ 6.625,00 Fase de teste (MVP)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04-06 30 R$ 19.875,00 Expansão orgânica (Indicações)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07-09 60 R$ 39.750,00 Marketing ativo e primeiros eventos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10-12 120 R$ 79.500,00 Consolidação e alta temporada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TOTAL ANO 1 660 viagens R$ 437.250,00 Faturamento Bruto Est. Ano 1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3. Análise de Retorno (Payback)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Se utilizarmos o Investimento Inicial de R$ 40.000,00 (Modelo Lean/MVP):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Com apenas 61 hóspedes, você recupera todo o investimento inicial.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No cenário acima, você atingiria o Breakeven (ponto de equilíbrio) entre o mês 5 e 6.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Se utilizarmos o Investimento Inicial de R$ 330.000,00 (Modelo Escala):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Você precisaria de aproximadamente 498 hóspedes para recuperar o capital.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O retorno do investimento (Payback) aconteceria por volta do mês 11 ou 12.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4. Fontes de Receita Adicionais (Não incluídas na conta acima)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Para aumentar a margem de lucro, a plataforma pode explorar: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Publicidade de Marcas: Marcas de raquetes, pranchas ou casas de apostas (para Poker) pagando para aparecer no topo das buscas.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Modelo de Assinatura (SaaS): Anfitriões pagam uma mensalidade para ter o selo "Premium" ou "Destaque".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Seguro Esportivo: Uma pequena comissão sobre cada apólice de seguro vendida obrigatoriamente no check-in.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5. Resumo para o seu Plano de Negócios (Word)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Estratégia de Monetização: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B2C (Business to Consumer): Comissão de 15% sobre reservas e taxas fixas por consultoria de intercâmbio.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B2B (Business to Business): Patrocínios de marcas esportivas em eventos globais organizados pela startup.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Viabilidade: O projeto apresenta alta viabilidade devido ao LTV (Lifetime Value). Um praticante de esporte de nicho viaja, em média, 2 a 3 vezes por ano para praticar. Se ele tiver uma boa experiência, ele não usará mais o Airbnb, usará apenas a sua plataforma.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Conclusão e Próximo Passo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O modelo financeiro mostra que, mesmo num cenário conservador, o negócio é rentável rapidamente se o foco for no público de alto ticket (Kite e Poker).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Dica de Ouro: "O Concierge"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No início, não tente automatizar tudo. O "intercâmbio" (vistos e passagens) pode ser feito de forma manual/consultiva via WhatsApp Business integrado no site. Isso reduz o custo de desenvolvimento inicial e aumenta a confiança do cliente.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Para criar um aplicativo e site para a sua startup de intercâmbio esportivo, existem empresas brasileiras renomadas que se dividem em dois perfis: as Software Houses (Desenvolvimento Customizado) e as Agências No-Code/Low-Code (Foco em Agilidade/MVP).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Abaixo, listei as empresas mais confiáveis e bem avaliadas em 2025 para cada necessidade: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1. Empresas para Desenvolvimento Customizado (Escala e Robustez)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Ideal se você já tem o investimento de "Fase 2" (R$ 100k+) e quer um sistema exclusivo com integrações complexas.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UDS Tecnologia: Uma das maiores do Brasil, com certificações Google e AWS. Já desenvolveu projetos para marcas como ONU, Sicredi e grandes plataformas de streaming. São especialistas em apps escaláveis e seguros.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Mestres da Web: Localizada em São Paulo, é focada em transformar ideias em produtos digitais. Eles oferecem desde a consultoria inicial (Product Discovery) até o desenvolvimento e manutenção.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Alphacode: Referência em desenvolvimento mobile, com foco em design de alto nível e experiência do usuário (UX). É uma ótima opção para apps que precisam ser visualmente atraentes (importante para o público de Beach Tennis e Kite).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Mind Consulting: Especialista em desenvolvimento sob medida e automações. Eles têm uma visão estratégica de negócio, ajudando a startup não só com o código, mas com a viabilidade técnica.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2. Agências No-Code/Low-Code (Rapidez e Melhor Custo-Benefício)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Ideal para criar o MVP (Produto Mínimo Viável) em poucas semanas usando ferramentas como FlutterFlow ou Bubble.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Withnocode: Uma das agências mais conhecidas no Brasil focada em FlutterFlow. É excelente para quem quer um app profissional que funcione em iOS e Android com metade do tempo de desenvolvimento tradicional.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Leany (Lean Ventures): Sediada em Curitiba, é certificada como "Top 1% Global Agency" pelo ecossistema FlutterFlow. Eles trabalham com o modelo de co-criação, ideal para fundadores que querem participar de perto.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Sagitta Digital: Combina expertise em Bubble (para o site/plataforma web) e FlutterFlow (para o app), oferecendo uma solução completa para marketplaces.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3. O que procurar ao contratar?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Para garantir que a empresa é confiável, antes de assinar, peça: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Portfólio de Marketplaces: Veja se eles já fizeram algum app que tenha sistema de pagamentos e reservas (estilo Airbnb).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Cases de Sucesso: Peça para falar com algum cliente atual para saber sobre o suporte pós-entrega.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Metodologia Ágil: Certifique-se de que eles trabalham com entregas parciais (Sprints), para que você possa ver o app crescendo semana a semana.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Sugestão de Caminho: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Para o seu caso, que envolve turismo, intercâmbio e pagamentos, eu recomendaria começar conversando com a Withnocode ou a Leany se quiser lançar rápido (MVP), ou com a UDS se você já tiver o capital e quiser construir a "Ferrari" dos apps de esporte desde o primeiro dia.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Dica Extra: Como sua empresa também é uma agência de intercâmbio, você pode buscar parcerias com empresas como Sportz ou Xsport (especialistas em intercâmbio esportivo) para entender como eles operam a parte burocrática e talvez integrar os serviços deles à sua plataforma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GUIA DE IMPLANTAÇÃO: SPORTSTAY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A Startup de Intercâmbio e Hospedagem para Esportistas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1. CONCEITO E VALOR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A SPORTSTAY é uma plataforma de turismo de experiência que conecta praticantes de Beach Tennis, Kite Surf e Poker a anfitriões que partilham da mesma paixão. A empresa resolve a logística de intercâmbio (vistos, passagens) e garante uma imersão técnica através de anfitriões que atuam como mentores e responsáveis locais.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2. ROADMAP DE 6 MESES (CRONOGRAMA DE CRIAÇÃO)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Para que a plataforma esteja operacional no segundo semestre de 2026 (foco na temporada de ventos de Kite), o desenvolvimento deve seguir o cronograma abaixo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Mês Etapa Ações Chave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Mês 1 Branding e Estrutura Registro do domínio sportstay.com; Criação do logótipo; Protótipo das telas (Figma).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Mês 2 Desenvolvimento Base Configuração do Banco de Dados; Sistema de Login; Módulo de Verificação de Antecedentes.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Mês 3 Motor de Reservas Integração com Stripe; Sistema de calendário; Checkout com divisão de comissão.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Mês 4 Conteúdo e Parceiros Cadastro dos primeiros 20 anfitriões "âncoras"; Elaboração dos guias de visto/logística.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Mês 5 Testes e Beta Lançamento para grupo de teste; Correção de bugs; Finalização do App iOS/Android.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Fonts w:ascii="Arial" w:cs="Arial" w:eastAsia="Arial" w:hAnsi="Arial"/>
          <w:color w:val="4d4d4d"/>
          <w:rtl w:val="0"/>
        </w:rPr>
        <w:t xml:space="preserve">Mês 6 Lançamento Oficial Início das campanhas de Marketing; Inauguração da plataforma para o público.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rFonts w:ascii="Arial" w:cs="Arial" w:eastAsia="Arial" w:hAnsi="Arial"/>
          <w:color w:val="4d4d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INVESTIMENTO E VIABILIDADE (RESUMO)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Investimento Inicial Sugerido: Entre R$ 40.000 (MVP) a R$ 330.000 (Escala).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Meta de Receita (Ano 1): ~R$ 437.000,00 (Cenário de 660 viagens/ano).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Payback: Estimado em 6 a 12 meses após o lançamento.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SISTEMA DE SEGURANÇA (BACKGROUND CHECK)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SPORTSTAY utilizará um protocolo rigoroso para garantir a confiança: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Identidade: Verificação via IA (documento + selfie).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Antecedentes: Emissão automática de certidões criminais.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Esporte: Validação de nível técnico (Rankings ITF, Hendon Mob, etc.).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Rating: Sistema de avaliações mútuas entre hóspedes e anfitriões.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TIME SHEET DE TRABALHO (SEMANAL)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 manter o projeto no prazo, a dedicação semanal deve focar em: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Semana 1-4: Definição da empresa desenvolvedora (ex: Withnocode, UDS ou Leany).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Semana 5-12: Acompanhamento de Sprints de desenvolvimento.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Semana 13-20: Recrutamento ativo de anfitriões em polos como Cumbuco (Kite) e Arenas de Beach Tennis.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Notas Finais para Implementação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Domínio: Verifique a disponibilidade de sportstay.com ou sportstay.app.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Parcerias: Procure federações de Beach Tennis e organizadores de torneios de Poker para oferecer a plataforma como solução de hospedagem oficial.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 a SPORTSTAY, focar no Ceará como ponto de partida para o Kite Surf é uma decisão estratégica brilhante. O estado é considerado a "Meca do Kite" mundial devido aos ventos alísios constantes entre julho e dezembro.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 o seu planejamento de lançamento no segundo semestre de 2026, aqui estão os principais eventos e circuitos que costumam ocorrer no Ceará e que servirão de âncora para atrair os seus primeiros usuários e anfitriões: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Principais Eventos e Circuitos de Kite Surf (Ceará 2026)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Embora as datas exatas de 2026 sejam confirmadas pelas federações no início daquele ano, o calendário do Kite é muito estável. Os eventos que a SPORTSTAY deve monitorar são: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GKA Kite World Tour (Cumbuco/Preá): O circuito mundial de Freestyle e Strapless geralmente faz sua parada final no Ceará em novembro. É o evento de maior visibilidade internacional, atraindo atletas do mundo todo (público ideal para o seu intercâmbio).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XP Sertões Kitesurf: Um "rally" de kite que percorre centenas de quilômetros pelo litoral cearense. Ocorre geralmente entre agosto e setembro. É o evento perfeito para validar a ideia de "múltiplas hospedagens" ao longo da costa.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Copa Brasil de Kite (CBK): Etapas que definem o ranking nacional, ocorrendo em diversos pontos como Fortaleza (Praia do Futuro) e Beberibe. Costumam ocorrer entre setembro e outubro.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Winds for Future (Cumbuco): Um evento que mistura tecnologia, sustentabilidade e kite. Ocorre em setembro e atrai o perfil "Kite &amp; Tech" (empresários e investidores que praticam o esporte).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Hubs Estratégicos para Captar Anfitriões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 o lançamento da SPORTSTAY, foque em recrutar anfitriões nestas localidades específicas, onde esses eventos acontecem: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Cumbuco (Caucaia): O hub principal. Onde tudo acontece.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Preá / Cruz (Próximo a Jericoacoara): Público de altíssimo poder aquisitivo.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Guajiru e Itarema: Famosos pelas lagoas de água doce e ventos constantes.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Paracuru: Referência para a modalidade Wave (ondas).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Integração no Cronograma (Roadmap)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seu documento Word, adicione esta seção na Fase 4 (Logística &amp; Conteúdo):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Junho/Julho 2026: Início das pré-reservas na SPORTSTAY focadas no Sertões Kitesurf.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Agosto 2026: Campanha de marketing "Vento de Agosto", focada nos primeiros hóspedes nacionais.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Outubro/Novembro 2026: Grande operação de intercâmbio para o GKA World Tour, conectando atletas internacionais com anfitriões locais de elite no Cumbuco.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Oportunidade para a SPORTSTAY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Ceará tem um déficit de hospedagem especializada que entenda a rotina do velejador (onde lavar o equipamento, onde secar a vela, segurança para guardar a prancha). A SPORTSTAY resolve isso ao conectar o turista com um anfitrião que já tem essa estrutura em casa.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 a SPORTSTAY, conhecer os grandes nomes do esporte é fundamental por três motivos: validação técnica (os níveis de habilidade da plataforma podem ser baseados nos feitos desses atletas), marketing (parcerias de influência) e curadoria de anfitriões (ex-atletas ou técnicos de elite são os anfitriões "Premium" ideais).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Aqui estão os principais nomes do Kite Surf mundial e brasileiro na atualidade, divididos por modalidades (que você deve usar como filtros no app):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Destaques Brasileiros (Os "Storms" do Kite)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Brasil é hoje a maior potência mundial no esporte, o que facilita muito o início da SPORTSTAY no Ceará.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Manoel Soares (Piçarrinha): Natural do Maranhão, mas radicado no Ceará. É um dos maiores nomes do Freestyle mundial, conhecido por manobras explosivas.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Carlos Mario (Bebê): Cearense do Caucaia (Cumbuco). É multicampeão mundial e considerado por muitos o maior atleta de Freestyle de todos os tempos. Ter um anfitrião no Cumbuco que treina com o Bebê seria um diferencial enorme para sua plataforma.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Gabriel Benetton: Grande promessa e já realidade no Kitesurf Wave e Strapless. Representa a nova geração que domina as ondas.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Mikaili Sol: Embora represente o Brasil, é um fenômeno global. Moradora do Preá (Ceará), ela possui múltiplos títulos mundiais e é a maior referência feminina do esporte.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Bruno Lobo: O principal nome do Kite Foil (modalidade olímpica). Representou o Brasil nas Olimpíadas de Paris 2024.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Destaques Internacionais (Público-alvo para Intercâmbio)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Esses atletas movimentam milhares de seguidores que viajam o mundo atrás de ventos.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Arthur Guillebert (França): Um dos atuais líderes do circuito de Freestyle.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James Carew (Austrália): O "rei" do Strapless Big Air (saltos gigantes sem alças na prancha).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Airton Cozzolino (Cabo Verde/Itália): Uma lenda viva. Mudou a forma como se veleja em ondas e saltos sem alça. Ele frequenta muito o Ceará.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Liam Whaley (Espanha): Um dos atletas mais técnicos e influentes do mundo, com uma produção de conteúdo que atrai muitos praticantes amadores de alto poder aquisitivo.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Como a SPORTSTAY pode usar esses nomes?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seu guia de implantação, considere estas estratégias: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Níveis de Habilidade (Skill Levels):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Nível Iniciante: "Aprendendo a subir na prancha".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Nível Pro-Am: "Executando manobras inspiradas em Carlos Mario".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Hospedagens "Signature": Tente cadastrar como anfitriões os "Caddies" ou preparadores físicos desses atletas. Imagine o marketing: "Fique hospedado na casa onde os campeões mundiais treinam no Cumbuco".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Embaixadores: Para o lançamento no 2º semestre de 2026, você pode buscar um atleta local do Ceará para ser o rosto da campanha SPORTSTAY, validando o background check da plataforma.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Deseja que eu prepare um modelo de mensagem de abordagem (outreach) para você enviar a esses atletas ou a escolas de kite renomadas propondo uma parceria com a SPORTSTAY?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mundo do Kitesurf, não existe uma única marca absoluta, mas sim um "Big Three" (as três grandes) que dominam o mercado em termos de tecnologia, valor de revenda e presença nos campeonatos mundiais.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 a SPORTSTAY, conhecer estas marcas é vital, pois os seus anfitriões e hóspedes de alto nível provavelmente usarão uma delas: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Duotone Kiteboarding (A mais conceituada globalmente)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É considerada a "Apple" do Kitesurf. Antigamente operava sob o nome North Kiteboarding, mas após uma reestruturação, tornou-se Duotone.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 que é líder: Eles investem pesado em R&amp;D (Pesquisa e Desenvolvimento). A tecnologia SLS (Strong Light Superior) e D/LAB (uso de materiais caros como o Aluula) coloca os equipamentos deles como os mais leves e resistentes do mercado.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Modelo Icônico: O kite Dice e o Rebel.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North Kiteboarding (A marca histórica resgatada)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Após a separação da Duotone, a marca North foi relançada com um investimento massivo e hoje disputa o topo diretamente.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Diferencial: Design minimalista, altíssima performance e uma equipe de atletas de elite (como Nick Jacobsen). É vista como uma marca moderna, técnica e de muito prestígio.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Modelo Icônico: O kite Orbit (famoso por saltos gigantes/Big Air).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F-One (Referência em Wave e Foil)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Marca francesa com forte presença no Ceará (especialmente no Preá).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Diferencial: Enquanto a Duotone domina o Freestyle, a F-One é frequentemente citada como a melhor para quem gosta de velejar em ondas (Wave) e para praticantes de Wing Foil. O design deles é elegante e o comportamento do kite é muito suave.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Modelo Icônico: O kite Bandit (um dos mais vendidos da história).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Outras Marcas de Elite (Menções Honrosas)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Core Kiteboarding: Marca alemã conhecida pela engenharia impecável e durabilidade. Eles não mudam o design todo ano, o que mantém o valor de revenda muito alto.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Naish: Fundada pela lenda Robby Naish. É uma marca com muita história e alma havaiana.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Cabrinha: Muito popular em escolas de kite por ser robusta e fácil de usar.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Como a SPORTSTAY pode usar essa informação?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 a sua plataforma, você pode criar selos de "Anfitrião Equipado":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"Este anfitrião oferece quiver reserva da Duotone para aluguel."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Isso eleva o ticket médio da hospedagem, pois um velejador que viaja pode preferir não despachar seu equipamento (que é caro e volumoso) se souber que o anfitrião tem um equipamento de ponta da North ou Core disponível.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Gostaria que eu incluísse no "Guia SPORTSTAY" um modelo de contrato para aluguel de equipamentos de alta performance entre anfitrião e hóspede?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Essa é uma decisão estratégica crucial para o George Jr.. Como advogado e desenvolvedor, ele traz a base jurídica (segurança) e tecnológica (produto), mas para uma plataforma de nicho como a SPORTSTAY, a "alma" do negócio vem da comunidade.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Aqui está uma análise detalhada sobre a entrada desses sócios: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Vale a pena ter sócios especialistas?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Sim, é uma excelente ideia.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Credibilidade Imediata: Se um praticante de Kite entra no site e vê que um dos sócios é um nome respeitado no esporte, a desconfiança de "startup nova" desaparece.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Curadoria de Qualidade: Só quem joga Poker sabe o que uma "Grinder House" precisa. Só quem faz Kite sabe o que é um "downwind". Eles garantirão que o produto não seja apenas bonito, mas útil.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Custo de Aquisição de Cliente (CAC) Baixo: Esses sócios já possuem o networking. Eles trazem os primeiros 100 usuários "no grito", sem você gastar um real em anúncios.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O Risco de Perder o Controle (E como evitar)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George Jr., como advogado, sabe que o controle não vem apenas da porcentagem, mas do Acordo de Sócios.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Vesting: Ninguém recebe as ações de imediato. Eles ganham o direito à sociedade ao longo de 4 anos (ex: 1% ao ano). Se saírem antes, não levam nada.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Cliff: Um período de "experiência" de 6 a 12 meses. Se o sócio não entregar o que prometeu, ele sai sem direito a quotas.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Quotas de Classe A e B: George pode reter as quotas com direito a voto (decisões estratégicas), enquanto os sócios especialistas têm quotas com direito a lucros e participação, mas com voto limitado.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O que oferecer para atrair esses sócios?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 atrair nomes de peso sem descapitalizar a empresa, George deve oferecer um mix de: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Equity (Participação): Geralmente entre 5% a 15% para cada sócio especialista (dependendo do que eles trazem: capital, trabalho ou apenas imagem).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Revenue Share (Participação no Lucro): Uma porcentagem maior sobre as transações que vierem especificamente da vertical deles (ex: o sócio do Poker ganha um bônus sobre cada reserva de Poker).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Status de "Founding Member": Autoridade de construir as regras do esporte dentro da plataforma.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Vantagens Práticas: Acesso gratuito a todas as hospedagens da rede e representação da marca em eventos globais com custos pagos pela startup.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Perfil Ideal dos Sócios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George não deve buscar apenas "quem pratica", mas sim: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Kitesurf: Alguém que tenha conexão com as grandes marcas (Duotone/North) ou donos de escolas no Ceará.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Beach Tennis: Um influenciador ou ex-atleta que transite bem entre as arenas de SP e o Nordeste.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Poker: Alguém que entenda a logística de torneios (BSOP/WSOP) e tenha entrada na comunidade de "High Stakes".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Estrutura de Sociedade Sugerida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George Jr. (Founder/CEO/CTO/Legal): 55% a 70% (Mantém o controle majoritário).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Sócio Kite: 10%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Sócio Beach Tennis: 10%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Sócio Poker: 10%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Reserva para Investidor Anjo: 5% a 10%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Próximo Passo sugerido para o George Jr.: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Como advogado, ele deve redigir um MOU (Memorando de Entendimento).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Gostaria que eu elaborasse os principais pontos que devem constar nesse MOU para que o George Jr. possa apresentar aos candidatos a sócios, garantindo que ele não perca o controle da SPORTSTAY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2268"/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0" w:hanging="1"/>
    </w:pPr>
    <w:rPr>
      <w:b w:val="1"/>
      <w:bCs w:val="1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Recuodecorpodetexto">
    <w:name w:val="Body Text Indent"/>
    <w:basedOn w:val="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</w:style>
  <w:style w:type="character" w:styleId="Hyperlink">
    <w:name w:val="Hyperlink"/>
    <w:basedOn w:val="Fontepargpadro"/>
    <w:uiPriority w:val="99"/>
    <w:unhideWhenUsed w:val="1"/>
    <w:rsid w:val="00C27FE0"/>
    <w:rPr>
      <w:color w:val="0000ff" w:themeColor="hyperlink"/>
      <w:u w:val="single"/>
    </w:rPr>
  </w:style>
  <w:style w:type="character" w:styleId="UnresolvedMention" w:customStyle="1">
    <w:name w:val="Unresolved Mention"/>
    <w:basedOn w:val="Fontepargpadro"/>
    <w:uiPriority w:val="99"/>
    <w:semiHidden w:val="1"/>
    <w:unhideWhenUsed w:val="1"/>
    <w:rsid w:val="00C27FE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2EAFEUObtPkALd/1xy+FKR/hLA==">CgMxLjA4AHIhMWNORm5Zc2laOWdCVHktX0FPQXMwOGMtaDljUUYtUzUy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2025-12-09T14:57:00Z</dcterms:created>
  <dc:creator>Martins Filho</dc:creator>
</cp:coreProperties>
</file>