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740D4C" w:rsidP="00267B58">
            <w:pPr>
              <w:pStyle w:val="Nessunaspaziatura"/>
              <w:spacing w:line="360" w:lineRule="auto"/>
            </w:pPr>
            <w:r>
              <w:t>17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Pr="005405C5" w:rsidRDefault="001D1673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giornata di oggi, inizialmente ho aggiustato un paio di problemi rigurdante la pagina della visione delle pianificazioni, dopodiché ho pensato a un modo per fare il file PDF. Dopo varie prove ho incominciato a dubitare sul fatto che sia possibile fare un pdf poiché la tabella è troppo dinamica a mio parere per essere riprodotta tramite pdf. La mia idea era quella di trovare un modo per salvare la parte della tabella come immagine.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1D1673" w:rsidP="001D1673">
            <w:pPr>
              <w:rPr>
                <w:b w:val="0"/>
              </w:rPr>
            </w:pPr>
            <w:r>
              <w:rPr>
                <w:b w:val="0"/>
              </w:rPr>
              <w:t>A parte il fatto che non riuscivo a trovare un modo concreto per fare la tabella in pdf nessun altro problema particolare.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In avanti rispetto alla pianificazione poiché avrei dovuto finire la pagina di visione pianificazione completa MP responsabile il 22.11.2016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D1673" w:rsidP="001D1673">
            <w:pPr>
              <w:rPr>
                <w:b w:val="0"/>
              </w:rPr>
            </w:pPr>
            <w:r>
              <w:rPr>
                <w:b w:val="0"/>
              </w:rPr>
              <w:t>Trovare una soluzione alternativa per salvare i report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144" w:rsidRDefault="00A02144" w:rsidP="00DC1A1A">
      <w:pPr>
        <w:spacing w:after="0" w:line="240" w:lineRule="auto"/>
      </w:pPr>
      <w:r>
        <w:separator/>
      </w:r>
    </w:p>
  </w:endnote>
  <w:endnote w:type="continuationSeparator" w:id="0">
    <w:p w:rsidR="00A02144" w:rsidRDefault="00A021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3A6" w:rsidRDefault="006B63A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A0214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6B63A6">
      <w:t xml:space="preserve">Gestione Approcci Interdisciplinari </w:t>
    </w:r>
    <w:r w:rsidR="006B63A6">
      <w:t>MP</w:t>
    </w:r>
    <w:bookmarkStart w:id="0" w:name="_GoBack"/>
    <w:bookmarkEnd w:id="0"/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6B63A6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6B63A6">
      <w:rPr>
        <w:bCs/>
        <w:noProof/>
        <w:lang w:val="it-IT"/>
      </w:rPr>
      <w:t>1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3A6" w:rsidRDefault="006B63A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144" w:rsidRDefault="00A02144" w:rsidP="00DC1A1A">
      <w:pPr>
        <w:spacing w:after="0" w:line="240" w:lineRule="auto"/>
      </w:pPr>
      <w:r>
        <w:separator/>
      </w:r>
    </w:p>
  </w:footnote>
  <w:footnote w:type="continuationSeparator" w:id="0">
    <w:p w:rsidR="00A02144" w:rsidRDefault="00A021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3A6" w:rsidRDefault="006B63A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3A6" w:rsidRDefault="006B63A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25A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B63A6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144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30AB7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262CF-7C56-45CC-8848-3518CC1B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13</cp:revision>
  <dcterms:created xsi:type="dcterms:W3CDTF">2015-06-23T12:36:00Z</dcterms:created>
  <dcterms:modified xsi:type="dcterms:W3CDTF">2016-12-13T10:29:00Z</dcterms:modified>
</cp:coreProperties>
</file>