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2D96" w14:textId="61A30890" w:rsidR="000215A6" w:rsidRPr="00154745" w:rsidRDefault="00D5073C">
      <w:pPr>
        <w:rPr>
          <w:b/>
          <w:bCs/>
          <w:sz w:val="40"/>
          <w:szCs w:val="40"/>
        </w:rPr>
      </w:pPr>
      <w:r w:rsidRPr="00154745">
        <w:rPr>
          <w:b/>
          <w:bCs/>
          <w:sz w:val="40"/>
          <w:szCs w:val="40"/>
        </w:rPr>
        <w:t>1.2 Specifica dei gruppi di utenti</w:t>
      </w:r>
    </w:p>
    <w:p w14:paraId="432AF070" w14:textId="5F48D98E" w:rsidR="00D5073C" w:rsidRPr="00D5073C" w:rsidRDefault="009909BB" w:rsidP="00D5073C">
      <w:pPr>
        <w:rPr>
          <w:sz w:val="28"/>
          <w:szCs w:val="28"/>
        </w:rPr>
      </w:pPr>
      <w:r>
        <w:rPr>
          <w:sz w:val="28"/>
          <w:szCs w:val="28"/>
        </w:rPr>
        <w:t xml:space="preserve">In questa sezione vengono </w:t>
      </w:r>
      <w:r w:rsidR="00D5073C">
        <w:rPr>
          <w:sz w:val="28"/>
          <w:szCs w:val="28"/>
        </w:rPr>
        <w:t xml:space="preserve">presentati i gruppi utenti che interagiscono con l’applicazione </w:t>
      </w:r>
      <w:proofErr w:type="spellStart"/>
      <w:r w:rsidR="00D5073C">
        <w:rPr>
          <w:sz w:val="28"/>
          <w:szCs w:val="28"/>
        </w:rPr>
        <w:t>HomeSweetHome</w:t>
      </w:r>
      <w:proofErr w:type="spellEnd"/>
      <w:r w:rsidR="00D5073C">
        <w:rPr>
          <w:sz w:val="28"/>
          <w:szCs w:val="28"/>
        </w:rPr>
        <w:t>:</w:t>
      </w:r>
    </w:p>
    <w:p w14:paraId="2BFCCFD3" w14:textId="2BEEF527" w:rsidR="00D5073C" w:rsidRPr="00022844" w:rsidRDefault="00D5073C" w:rsidP="00022844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Utente </w:t>
      </w:r>
      <w:proofErr w:type="spellStart"/>
      <w:r>
        <w:rPr>
          <w:sz w:val="28"/>
          <w:szCs w:val="28"/>
        </w:rPr>
        <w:t>HomeSweetHome</w:t>
      </w:r>
      <w:proofErr w:type="spellEnd"/>
    </w:p>
    <w:p w14:paraId="6F036E8B" w14:textId="4D98F09A" w:rsidR="00D5073C" w:rsidRDefault="00D5073C" w:rsidP="00D5073C">
      <w:pPr>
        <w:pStyle w:val="Paragrafoelenco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Utente </w:t>
      </w:r>
      <w:r w:rsidR="002129FF">
        <w:rPr>
          <w:sz w:val="28"/>
          <w:szCs w:val="28"/>
        </w:rPr>
        <w:t>visitatore</w:t>
      </w:r>
    </w:p>
    <w:p w14:paraId="0AA0EB61" w14:textId="74B0C4C9" w:rsidR="00D5073C" w:rsidRDefault="00D5073C" w:rsidP="00D5073C">
      <w:pPr>
        <w:pStyle w:val="Paragrafoelenco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 registrato</w:t>
      </w:r>
    </w:p>
    <w:p w14:paraId="3C7A3EC4" w14:textId="05B32870" w:rsidR="007B6F82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14:paraId="0250A737" w14:textId="0B0269B2" w:rsidR="00FF2B1E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Capo filiale</w:t>
      </w:r>
    </w:p>
    <w:p w14:paraId="769D886F" w14:textId="2A4B78A6" w:rsidR="00FF2B1E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 esterno</w:t>
      </w:r>
    </w:p>
    <w:p w14:paraId="09B623E8" w14:textId="0D684877" w:rsidR="009909BB" w:rsidRDefault="007B6F82" w:rsidP="00D507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7D080B" w14:textId="5E1BA23F" w:rsidR="009909BB" w:rsidRDefault="009909BB" w:rsidP="00D5073C">
      <w:pPr>
        <w:rPr>
          <w:sz w:val="28"/>
          <w:szCs w:val="28"/>
        </w:rPr>
      </w:pPr>
      <w:r>
        <w:rPr>
          <w:sz w:val="28"/>
          <w:szCs w:val="28"/>
        </w:rPr>
        <w:t>L’immagine a seguire raffigura l</w:t>
      </w:r>
      <w:r w:rsidR="00384628">
        <w:rPr>
          <w:sz w:val="28"/>
          <w:szCs w:val="28"/>
        </w:rPr>
        <w:t>a gerarchia di specializzazione dei gruppi di utenti:</w:t>
      </w:r>
    </w:p>
    <w:p w14:paraId="46617FB2" w14:textId="45BA2B5D" w:rsidR="00384628" w:rsidRDefault="00435CF6" w:rsidP="00D5073C">
      <w:pPr>
        <w:rPr>
          <w:sz w:val="28"/>
          <w:szCs w:val="28"/>
        </w:rPr>
      </w:pPr>
      <w:r>
        <w:rPr>
          <w:sz w:val="28"/>
          <w:szCs w:val="28"/>
        </w:rPr>
        <w:t xml:space="preserve">disegno </w:t>
      </w:r>
      <w:proofErr w:type="spellStart"/>
      <w:r>
        <w:rPr>
          <w:sz w:val="28"/>
          <w:szCs w:val="28"/>
        </w:rPr>
        <w:t>enrica</w:t>
      </w:r>
      <w:proofErr w:type="spellEnd"/>
    </w:p>
    <w:p w14:paraId="5641F96E" w14:textId="77777777" w:rsidR="00384628" w:rsidRDefault="00384628" w:rsidP="00D5073C">
      <w:pPr>
        <w:rPr>
          <w:sz w:val="28"/>
          <w:szCs w:val="28"/>
        </w:rPr>
      </w:pPr>
    </w:p>
    <w:p w14:paraId="01592955" w14:textId="1647BABA" w:rsidR="009909BB" w:rsidRDefault="009909BB" w:rsidP="00D5073C">
      <w:pPr>
        <w:rPr>
          <w:sz w:val="28"/>
          <w:szCs w:val="28"/>
        </w:rPr>
      </w:pPr>
    </w:p>
    <w:p w14:paraId="19D1DA29" w14:textId="1FCFCC0D" w:rsidR="0029252A" w:rsidRDefault="002A7593" w:rsidP="00D5073C">
      <w:pPr>
        <w:rPr>
          <w:sz w:val="28"/>
          <w:szCs w:val="28"/>
        </w:rPr>
      </w:pPr>
      <w:r w:rsidRPr="00D452BE">
        <w:rPr>
          <w:i/>
          <w:iCs/>
          <w:sz w:val="28"/>
          <w:szCs w:val="28"/>
        </w:rPr>
        <w:t>Utente</w:t>
      </w:r>
      <w:r w:rsidR="00B75761">
        <w:rPr>
          <w:i/>
          <w:iCs/>
          <w:sz w:val="28"/>
          <w:szCs w:val="28"/>
        </w:rPr>
        <w:t xml:space="preserve"> visitatore</w:t>
      </w:r>
      <w:r>
        <w:rPr>
          <w:sz w:val="28"/>
          <w:szCs w:val="28"/>
        </w:rPr>
        <w:t>:</w:t>
      </w:r>
      <w:r w:rsidR="00F61E4D">
        <w:rPr>
          <w:sz w:val="28"/>
          <w:szCs w:val="28"/>
        </w:rPr>
        <w:t xml:space="preserve"> può visualizzare tutte le informazioni </w:t>
      </w:r>
      <w:r w:rsidR="00381A58">
        <w:rPr>
          <w:sz w:val="28"/>
          <w:szCs w:val="28"/>
        </w:rPr>
        <w:t xml:space="preserve">accessibili tramite la parte pubblica del sito </w:t>
      </w:r>
      <w:proofErr w:type="spellStart"/>
      <w:r w:rsidR="00381A58">
        <w:rPr>
          <w:sz w:val="28"/>
          <w:szCs w:val="28"/>
        </w:rPr>
        <w:t>HomeSweetHome</w:t>
      </w:r>
      <w:proofErr w:type="spellEnd"/>
      <w:r w:rsidR="00381A58">
        <w:rPr>
          <w:sz w:val="28"/>
          <w:szCs w:val="28"/>
        </w:rPr>
        <w:t xml:space="preserve"> ovvero visualizzare </w:t>
      </w:r>
      <w:r w:rsidR="00311502">
        <w:rPr>
          <w:sz w:val="28"/>
          <w:szCs w:val="28"/>
        </w:rPr>
        <w:t xml:space="preserve">gli annunci </w:t>
      </w:r>
      <w:r w:rsidR="00A34AC2">
        <w:rPr>
          <w:sz w:val="28"/>
          <w:szCs w:val="28"/>
        </w:rPr>
        <w:t>e i relativi dettagli</w:t>
      </w:r>
      <w:r w:rsidR="00427B29">
        <w:rPr>
          <w:sz w:val="28"/>
          <w:szCs w:val="28"/>
        </w:rPr>
        <w:t xml:space="preserve">. </w:t>
      </w:r>
      <w:r w:rsidR="0085072C">
        <w:rPr>
          <w:sz w:val="28"/>
          <w:szCs w:val="28"/>
        </w:rPr>
        <w:t>Inoltre,</w:t>
      </w:r>
      <w:r w:rsidR="00427B29">
        <w:rPr>
          <w:sz w:val="28"/>
          <w:szCs w:val="28"/>
        </w:rPr>
        <w:t xml:space="preserve"> può effettuare </w:t>
      </w:r>
      <w:r w:rsidR="00FE65CF">
        <w:rPr>
          <w:sz w:val="28"/>
          <w:szCs w:val="28"/>
        </w:rPr>
        <w:t xml:space="preserve">delle ricerche </w:t>
      </w:r>
      <w:r w:rsidR="0085072C">
        <w:rPr>
          <w:sz w:val="28"/>
          <w:szCs w:val="28"/>
        </w:rPr>
        <w:t xml:space="preserve">per zona, </w:t>
      </w:r>
      <w:r w:rsidR="00AE6CAC">
        <w:rPr>
          <w:sz w:val="28"/>
          <w:szCs w:val="28"/>
        </w:rPr>
        <w:t>per contratto, per categoria di casa e per fascia di prezzo</w:t>
      </w:r>
      <w:r w:rsidR="005F5110">
        <w:rPr>
          <w:sz w:val="28"/>
          <w:szCs w:val="28"/>
        </w:rPr>
        <w:t xml:space="preserve"> ed ha la possibilità di registrarsi per diventare un utente registrato.</w:t>
      </w:r>
    </w:p>
    <w:p w14:paraId="48B10406" w14:textId="6BF5FE19" w:rsidR="002A7593" w:rsidRPr="007A3726" w:rsidRDefault="002A7593" w:rsidP="00D5073C">
      <w:pPr>
        <w:rPr>
          <w:sz w:val="28"/>
          <w:szCs w:val="28"/>
          <w:u w:val="single"/>
        </w:rPr>
      </w:pPr>
      <w:r w:rsidRPr="00D452BE">
        <w:rPr>
          <w:i/>
          <w:iCs/>
          <w:sz w:val="28"/>
          <w:szCs w:val="28"/>
        </w:rPr>
        <w:t>Utente esterno:</w:t>
      </w:r>
      <w:r w:rsidR="00D074F8">
        <w:rPr>
          <w:sz w:val="28"/>
          <w:szCs w:val="28"/>
        </w:rPr>
        <w:t xml:space="preserve"> può </w:t>
      </w:r>
      <w:r w:rsidR="0048503F">
        <w:rPr>
          <w:sz w:val="28"/>
          <w:szCs w:val="28"/>
        </w:rPr>
        <w:t>richiedere un appuntamento per uno specifico a</w:t>
      </w:r>
      <w:r w:rsidR="00AE4BFC">
        <w:rPr>
          <w:sz w:val="28"/>
          <w:szCs w:val="28"/>
        </w:rPr>
        <w:t>nnuncio</w:t>
      </w:r>
      <w:r w:rsidR="000C61B7">
        <w:rPr>
          <w:sz w:val="28"/>
          <w:szCs w:val="28"/>
        </w:rPr>
        <w:t xml:space="preserve"> e </w:t>
      </w:r>
      <w:r w:rsidR="0048503F">
        <w:rPr>
          <w:sz w:val="28"/>
          <w:szCs w:val="28"/>
        </w:rPr>
        <w:t xml:space="preserve">scrivere una recensione per una filiale. </w:t>
      </w:r>
      <w:r w:rsidR="00372BFC">
        <w:rPr>
          <w:sz w:val="28"/>
          <w:szCs w:val="28"/>
        </w:rPr>
        <w:t>Inoltre</w:t>
      </w:r>
      <w:r w:rsidR="00B75761">
        <w:rPr>
          <w:sz w:val="28"/>
          <w:szCs w:val="28"/>
        </w:rPr>
        <w:t>,</w:t>
      </w:r>
      <w:r w:rsidR="00372BFC">
        <w:rPr>
          <w:sz w:val="28"/>
          <w:szCs w:val="28"/>
        </w:rPr>
        <w:t xml:space="preserve"> </w:t>
      </w:r>
      <w:r w:rsidR="00DD4BF7">
        <w:rPr>
          <w:sz w:val="28"/>
          <w:szCs w:val="28"/>
        </w:rPr>
        <w:t>può</w:t>
      </w:r>
      <w:r w:rsidR="00372BFC">
        <w:rPr>
          <w:sz w:val="28"/>
          <w:szCs w:val="28"/>
        </w:rPr>
        <w:t xml:space="preserve"> aggiun</w:t>
      </w:r>
      <w:r w:rsidR="00DD4BF7">
        <w:rPr>
          <w:sz w:val="28"/>
          <w:szCs w:val="28"/>
        </w:rPr>
        <w:t>gere</w:t>
      </w:r>
      <w:r w:rsidR="00372BFC">
        <w:rPr>
          <w:sz w:val="28"/>
          <w:szCs w:val="28"/>
        </w:rPr>
        <w:t xml:space="preserve"> annunci ai preferiti</w:t>
      </w:r>
      <w:r w:rsidR="00DD4BF7">
        <w:rPr>
          <w:sz w:val="28"/>
          <w:szCs w:val="28"/>
        </w:rPr>
        <w:t xml:space="preserve">, </w:t>
      </w:r>
      <w:r w:rsidR="000D488F">
        <w:rPr>
          <w:sz w:val="28"/>
          <w:szCs w:val="28"/>
        </w:rPr>
        <w:t xml:space="preserve">visualizzare la propria lista di annunci preferiti e </w:t>
      </w:r>
      <w:r w:rsidR="009D47C2">
        <w:rPr>
          <w:sz w:val="28"/>
          <w:szCs w:val="28"/>
        </w:rPr>
        <w:t>di annunci per cui ha rich</w:t>
      </w:r>
      <w:r w:rsidR="00EE7798">
        <w:rPr>
          <w:sz w:val="28"/>
          <w:szCs w:val="28"/>
        </w:rPr>
        <w:t>iesto un appuntamento.</w:t>
      </w:r>
      <w:r w:rsidR="007A3726">
        <w:rPr>
          <w:sz w:val="28"/>
          <w:szCs w:val="28"/>
        </w:rPr>
        <w:t xml:space="preserve"> Infine</w:t>
      </w:r>
      <w:r w:rsidR="00B75761">
        <w:rPr>
          <w:sz w:val="28"/>
          <w:szCs w:val="28"/>
        </w:rPr>
        <w:t>,</w:t>
      </w:r>
      <w:r w:rsidR="007A3726">
        <w:rPr>
          <w:sz w:val="28"/>
          <w:szCs w:val="28"/>
        </w:rPr>
        <w:t xml:space="preserve"> può rimuovere un annuncio dalla propria lista dei preferiti.</w:t>
      </w:r>
    </w:p>
    <w:p w14:paraId="74D89250" w14:textId="5721F09A" w:rsidR="00BA7655" w:rsidRDefault="00BA7655" w:rsidP="00D5073C">
      <w:pPr>
        <w:rPr>
          <w:sz w:val="28"/>
          <w:szCs w:val="28"/>
        </w:rPr>
      </w:pPr>
      <w:r w:rsidRPr="00D452BE">
        <w:rPr>
          <w:i/>
          <w:iCs/>
          <w:sz w:val="28"/>
          <w:szCs w:val="28"/>
        </w:rPr>
        <w:t>Agente immobiliare capo filiale:</w:t>
      </w:r>
      <w:r w:rsidR="00FA2BEB">
        <w:rPr>
          <w:sz w:val="28"/>
          <w:szCs w:val="28"/>
        </w:rPr>
        <w:t xml:space="preserve"> </w:t>
      </w:r>
      <w:r w:rsidR="00D074F8">
        <w:rPr>
          <w:sz w:val="28"/>
          <w:szCs w:val="28"/>
        </w:rPr>
        <w:t>p</w:t>
      </w:r>
      <w:r w:rsidR="00871789">
        <w:rPr>
          <w:sz w:val="28"/>
          <w:szCs w:val="28"/>
        </w:rPr>
        <w:t>ubblica, modifica</w:t>
      </w:r>
      <w:r w:rsidR="000C61B7">
        <w:rPr>
          <w:sz w:val="28"/>
          <w:szCs w:val="28"/>
        </w:rPr>
        <w:t xml:space="preserve"> ed</w:t>
      </w:r>
      <w:r w:rsidR="00871789">
        <w:rPr>
          <w:sz w:val="28"/>
          <w:szCs w:val="28"/>
        </w:rPr>
        <w:t xml:space="preserve"> elimina annunci relativi alla filiale </w:t>
      </w:r>
      <w:r w:rsidR="00AD0615">
        <w:rPr>
          <w:sz w:val="28"/>
          <w:szCs w:val="28"/>
        </w:rPr>
        <w:t>di cui è a capo</w:t>
      </w:r>
      <w:r w:rsidR="00871789">
        <w:rPr>
          <w:sz w:val="28"/>
          <w:szCs w:val="28"/>
        </w:rPr>
        <w:t>. Inoltre</w:t>
      </w:r>
      <w:r w:rsidR="00B75761">
        <w:rPr>
          <w:sz w:val="28"/>
          <w:szCs w:val="28"/>
        </w:rPr>
        <w:t>,</w:t>
      </w:r>
      <w:r w:rsidR="00871789">
        <w:rPr>
          <w:sz w:val="28"/>
          <w:szCs w:val="28"/>
        </w:rPr>
        <w:t xml:space="preserve"> </w:t>
      </w:r>
      <w:r w:rsidR="00BD4489">
        <w:rPr>
          <w:sz w:val="28"/>
          <w:szCs w:val="28"/>
        </w:rPr>
        <w:t>si occupa dell</w:t>
      </w:r>
      <w:r w:rsidR="00F248BC">
        <w:rPr>
          <w:sz w:val="28"/>
          <w:szCs w:val="28"/>
        </w:rPr>
        <w:t xml:space="preserve">a gestione </w:t>
      </w:r>
      <w:r w:rsidR="008D4E2D">
        <w:rPr>
          <w:sz w:val="28"/>
          <w:szCs w:val="28"/>
        </w:rPr>
        <w:t>d</w:t>
      </w:r>
      <w:r w:rsidR="00F248BC">
        <w:rPr>
          <w:sz w:val="28"/>
          <w:szCs w:val="28"/>
        </w:rPr>
        <w:t>i appunt</w:t>
      </w:r>
      <w:r w:rsidR="00D452BE">
        <w:rPr>
          <w:sz w:val="28"/>
          <w:szCs w:val="28"/>
        </w:rPr>
        <w:t>amenti</w:t>
      </w:r>
      <w:r w:rsidR="00F248BC">
        <w:rPr>
          <w:sz w:val="28"/>
          <w:szCs w:val="28"/>
        </w:rPr>
        <w:t xml:space="preserve"> </w:t>
      </w:r>
      <w:r w:rsidR="00270C06">
        <w:rPr>
          <w:sz w:val="28"/>
          <w:szCs w:val="28"/>
        </w:rPr>
        <w:t>richiesti</w:t>
      </w:r>
      <w:r w:rsidR="00D452BE">
        <w:rPr>
          <w:sz w:val="28"/>
          <w:szCs w:val="28"/>
        </w:rPr>
        <w:t xml:space="preserve"> per </w:t>
      </w:r>
      <w:r w:rsidR="008D4E2D">
        <w:rPr>
          <w:sz w:val="28"/>
          <w:szCs w:val="28"/>
        </w:rPr>
        <w:t xml:space="preserve">gli </w:t>
      </w:r>
      <w:r w:rsidR="00D452BE">
        <w:rPr>
          <w:sz w:val="28"/>
          <w:szCs w:val="28"/>
        </w:rPr>
        <w:t>annunci della sua filiale.</w:t>
      </w:r>
    </w:p>
    <w:p w14:paraId="5CB67512" w14:textId="630D54A4" w:rsidR="00D452BE" w:rsidRDefault="00D452BE" w:rsidP="00D5073C">
      <w:pPr>
        <w:rPr>
          <w:sz w:val="28"/>
          <w:szCs w:val="28"/>
        </w:rPr>
      </w:pPr>
      <w:r>
        <w:rPr>
          <w:i/>
          <w:iCs/>
          <w:sz w:val="28"/>
          <w:szCs w:val="28"/>
        </w:rPr>
        <w:t>Amministratore:</w:t>
      </w:r>
      <w:r w:rsidR="00874C87">
        <w:rPr>
          <w:sz w:val="28"/>
          <w:szCs w:val="28"/>
        </w:rPr>
        <w:t xml:space="preserve"> si occupa della gestione delle filiali </w:t>
      </w:r>
      <w:r w:rsidR="00D140D5">
        <w:rPr>
          <w:sz w:val="28"/>
          <w:szCs w:val="28"/>
        </w:rPr>
        <w:t>ovvero le aggiunge, modifica ed elimina. Inoltre</w:t>
      </w:r>
      <w:r w:rsidR="00B75761">
        <w:rPr>
          <w:sz w:val="28"/>
          <w:szCs w:val="28"/>
        </w:rPr>
        <w:t>,</w:t>
      </w:r>
      <w:r w:rsidR="00D140D5">
        <w:rPr>
          <w:sz w:val="28"/>
          <w:szCs w:val="28"/>
        </w:rPr>
        <w:t xml:space="preserve"> </w:t>
      </w:r>
      <w:r w:rsidR="00194E08">
        <w:rPr>
          <w:sz w:val="28"/>
          <w:szCs w:val="28"/>
        </w:rPr>
        <w:t>si occupa anche dell’aggiunta e della rimozione dei capo filiale.</w:t>
      </w:r>
    </w:p>
    <w:p w14:paraId="58014E3D" w14:textId="45234FF4" w:rsidR="00B75761" w:rsidRDefault="00B75761" w:rsidP="00D5073C">
      <w:pPr>
        <w:rPr>
          <w:sz w:val="28"/>
          <w:szCs w:val="28"/>
        </w:rPr>
      </w:pPr>
    </w:p>
    <w:p w14:paraId="76BF1CA7" w14:textId="1CBB2AC8" w:rsidR="00B75761" w:rsidRDefault="00B75761" w:rsidP="00D5073C">
      <w:pPr>
        <w:rPr>
          <w:sz w:val="28"/>
          <w:szCs w:val="28"/>
        </w:rPr>
      </w:pPr>
    </w:p>
    <w:p w14:paraId="5364F4BA" w14:textId="77777777" w:rsidR="00B75761" w:rsidRPr="00874C87" w:rsidRDefault="00B75761" w:rsidP="00D5073C">
      <w:pPr>
        <w:rPr>
          <w:sz w:val="28"/>
          <w:szCs w:val="28"/>
        </w:rPr>
      </w:pPr>
    </w:p>
    <w:p w14:paraId="0614905F" w14:textId="336B8684" w:rsidR="008E2550" w:rsidRDefault="0038627A" w:rsidP="0038627A">
      <w:pPr>
        <w:rPr>
          <w:b/>
          <w:bCs/>
          <w:sz w:val="40"/>
          <w:szCs w:val="40"/>
        </w:rPr>
      </w:pPr>
      <w:r w:rsidRPr="00154745">
        <w:rPr>
          <w:b/>
          <w:bCs/>
          <w:sz w:val="40"/>
          <w:szCs w:val="40"/>
        </w:rPr>
        <w:lastRenderedPageBreak/>
        <w:t>1.2</w:t>
      </w:r>
      <w:r w:rsidR="002C3D54">
        <w:rPr>
          <w:b/>
          <w:bCs/>
          <w:sz w:val="40"/>
          <w:szCs w:val="40"/>
        </w:rPr>
        <w:t>.1</w:t>
      </w:r>
      <w:r w:rsidRPr="00154745">
        <w:rPr>
          <w:b/>
          <w:bCs/>
          <w:sz w:val="40"/>
          <w:szCs w:val="40"/>
        </w:rPr>
        <w:t xml:space="preserve"> S</w:t>
      </w:r>
      <w:r w:rsidR="002C3D54">
        <w:rPr>
          <w:b/>
          <w:bCs/>
          <w:sz w:val="40"/>
          <w:szCs w:val="40"/>
        </w:rPr>
        <w:t>chede dei gruppi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A90F13" w:rsidRPr="00422C2B" w14:paraId="3A7B62D3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AEF0CA1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4FC45846" w14:textId="77777777" w:rsidR="00A90F13" w:rsidRPr="00422C2B" w:rsidRDefault="00A90F13" w:rsidP="00F52717">
            <w:pPr>
              <w:rPr>
                <w:b/>
                <w:bCs/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Utente </w:t>
            </w:r>
            <w:r>
              <w:rPr>
                <w:b/>
                <w:bCs/>
                <w:sz w:val="28"/>
                <w:szCs w:val="28"/>
              </w:rPr>
              <w:t>registrato</w:t>
            </w:r>
          </w:p>
        </w:tc>
      </w:tr>
      <w:tr w:rsidR="00A90F13" w14:paraId="3F3074DF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2A8B19FC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3570B083" w14:textId="63B83B1D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che ha la possibilità di usufruire di ulteriori</w:t>
            </w:r>
            <w:r w:rsidR="00897A00">
              <w:rPr>
                <w:sz w:val="28"/>
                <w:szCs w:val="28"/>
              </w:rPr>
              <w:t xml:space="preserve"> funzionalità rispetto al visitatore</w:t>
            </w:r>
          </w:p>
        </w:tc>
      </w:tr>
      <w:tr w:rsidR="00A90F13" w14:paraId="3946BE4C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1005C57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45E33A77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UtenteHomeSweetHome</w:t>
            </w:r>
            <w:proofErr w:type="spellEnd"/>
          </w:p>
        </w:tc>
      </w:tr>
      <w:tr w:rsidR="00A90F13" w14:paraId="3B337973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69FF45FE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Sotto-gruppo</w:t>
            </w:r>
            <w:proofErr w:type="gramEnd"/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7081" w:type="dxa"/>
          </w:tcPr>
          <w:p w14:paraId="012D200E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Amministratore, Capo filiale, Utente esterno</w:t>
            </w:r>
          </w:p>
        </w:tc>
      </w:tr>
      <w:tr w:rsidR="00A90F13" w14:paraId="66E2193F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0C70BBE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2F1A4A99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“Login”</w:t>
            </w:r>
          </w:p>
          <w:p w14:paraId="1EAC8981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“Logout”</w:t>
            </w:r>
          </w:p>
          <w:p w14:paraId="5C23DCFF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“Modifica dati”</w:t>
            </w:r>
          </w:p>
        </w:tc>
      </w:tr>
      <w:tr w:rsidR="00A90F13" w14:paraId="28DCC7D9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0AEF7456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1F4EB0AE" w14:textId="77777777" w:rsidR="00A90F13" w:rsidRDefault="00A90F13" w:rsidP="00F5271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, password, nome e cognome, numero di telefono (opzionale)</w:t>
            </w:r>
          </w:p>
        </w:tc>
      </w:tr>
      <w:tr w:rsidR="00A90F13" w14:paraId="578A0B78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38EB91FF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404CA606" w14:textId="244220BB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Tutti gli oggetti che sono accessibili tramite la parte pubblica del sito web </w:t>
            </w:r>
            <w:proofErr w:type="spellStart"/>
            <w:r>
              <w:rPr>
                <w:sz w:val="28"/>
                <w:szCs w:val="28"/>
              </w:rPr>
              <w:t>homeSweetHome</w:t>
            </w:r>
            <w:proofErr w:type="spellEnd"/>
            <w:r>
              <w:rPr>
                <w:sz w:val="28"/>
                <w:szCs w:val="28"/>
              </w:rPr>
              <w:t>, la lista degli annunci salvati tra i preferiti e la lista degli annunci per cui ha richiesto un appuntamento</w:t>
            </w:r>
            <w:r w:rsidR="00731DE9">
              <w:rPr>
                <w:sz w:val="28"/>
                <w:szCs w:val="28"/>
              </w:rPr>
              <w:t xml:space="preserve"> </w:t>
            </w:r>
          </w:p>
        </w:tc>
      </w:tr>
      <w:tr w:rsidR="00A90F13" w14:paraId="40CFC2CE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65E6EBE2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66F42F84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profilo personale</w:t>
            </w:r>
          </w:p>
        </w:tc>
      </w:tr>
    </w:tbl>
    <w:p w14:paraId="3F143BDD" w14:textId="064952D3" w:rsidR="00A90F13" w:rsidRDefault="00A90F13" w:rsidP="0038627A">
      <w:pPr>
        <w:rPr>
          <w:b/>
          <w:bCs/>
          <w:sz w:val="40"/>
          <w:szCs w:val="40"/>
        </w:rPr>
      </w:pPr>
    </w:p>
    <w:p w14:paraId="45FB0B58" w14:textId="77777777" w:rsidR="00A90F13" w:rsidRDefault="00A90F13" w:rsidP="0038627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E2550" w:rsidRPr="00422C2B" w14:paraId="1CF14D0F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66BA325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7A5EABCA" w14:textId="50E481B3" w:rsidR="008E2550" w:rsidRPr="00422C2B" w:rsidRDefault="008E2550" w:rsidP="00C14DB3">
            <w:pPr>
              <w:rPr>
                <w:b/>
                <w:bCs/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Utente esterno </w:t>
            </w:r>
          </w:p>
        </w:tc>
      </w:tr>
      <w:tr w:rsidR="008E2550" w14:paraId="4FC76CC0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02608D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7E2E42D9" w14:textId="1241D7C1" w:rsidR="008E2550" w:rsidRDefault="009459F3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</w:t>
            </w:r>
            <w:r w:rsidR="00310367">
              <w:rPr>
                <w:sz w:val="28"/>
                <w:szCs w:val="28"/>
              </w:rPr>
              <w:t>e che risulta</w:t>
            </w:r>
            <w:r>
              <w:rPr>
                <w:sz w:val="28"/>
                <w:szCs w:val="28"/>
              </w:rPr>
              <w:t xml:space="preserve"> </w:t>
            </w:r>
            <w:r w:rsidR="008E2550">
              <w:rPr>
                <w:sz w:val="28"/>
                <w:szCs w:val="28"/>
              </w:rPr>
              <w:t>registrat</w:t>
            </w:r>
            <w:r w:rsidR="00310367">
              <w:rPr>
                <w:sz w:val="28"/>
                <w:szCs w:val="28"/>
              </w:rPr>
              <w:t>o e può quindi</w:t>
            </w:r>
            <w:r w:rsidR="008E2550">
              <w:rPr>
                <w:sz w:val="28"/>
                <w:szCs w:val="28"/>
              </w:rPr>
              <w:t xml:space="preserve"> richiedere un appuntamento </w:t>
            </w:r>
            <w:r w:rsidR="008E2550" w:rsidRPr="00B97AAF">
              <w:rPr>
                <w:sz w:val="28"/>
                <w:szCs w:val="28"/>
              </w:rPr>
              <w:t>all’agenzia</w:t>
            </w:r>
            <w:r w:rsidR="008E2550">
              <w:rPr>
                <w:sz w:val="28"/>
                <w:szCs w:val="28"/>
              </w:rPr>
              <w:t xml:space="preserve"> immobiliare per uno specifico annuncio</w:t>
            </w:r>
            <w:r w:rsidR="00752F0C">
              <w:rPr>
                <w:sz w:val="28"/>
                <w:szCs w:val="28"/>
              </w:rPr>
              <w:t xml:space="preserve"> </w:t>
            </w:r>
            <w:r w:rsidR="00310367">
              <w:rPr>
                <w:sz w:val="28"/>
                <w:szCs w:val="28"/>
              </w:rPr>
              <w:t xml:space="preserve">oppure visualizzare </w:t>
            </w:r>
            <w:r w:rsidR="0064215A">
              <w:rPr>
                <w:sz w:val="28"/>
                <w:szCs w:val="28"/>
              </w:rPr>
              <w:t>specifiche</w:t>
            </w:r>
            <w:r w:rsidR="00310367">
              <w:rPr>
                <w:sz w:val="28"/>
                <w:szCs w:val="28"/>
              </w:rPr>
              <w:t xml:space="preserve"> list</w:t>
            </w:r>
            <w:r w:rsidR="00DB2064">
              <w:rPr>
                <w:sz w:val="28"/>
                <w:szCs w:val="28"/>
              </w:rPr>
              <w:t>e</w:t>
            </w:r>
            <w:r w:rsidR="00310367">
              <w:rPr>
                <w:sz w:val="28"/>
                <w:szCs w:val="28"/>
              </w:rPr>
              <w:t xml:space="preserve"> d</w:t>
            </w:r>
            <w:r w:rsidR="00DB2064">
              <w:rPr>
                <w:sz w:val="28"/>
                <w:szCs w:val="28"/>
              </w:rPr>
              <w:t>i annunci o scrivere recensioni per le filiali</w:t>
            </w:r>
          </w:p>
        </w:tc>
      </w:tr>
      <w:tr w:rsidR="008E2550" w14:paraId="2A46B731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30A3ED93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1BDDE27E" w14:textId="43B589AF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Utente </w:t>
            </w:r>
            <w:r w:rsidR="00395F40">
              <w:rPr>
                <w:sz w:val="28"/>
                <w:szCs w:val="28"/>
              </w:rPr>
              <w:t>registrato</w:t>
            </w:r>
          </w:p>
        </w:tc>
      </w:tr>
      <w:tr w:rsidR="008E2550" w14:paraId="31D1DD6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5EEAE36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Sotto-gruppo</w:t>
            </w:r>
            <w:proofErr w:type="gramEnd"/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7081" w:type="dxa"/>
          </w:tcPr>
          <w:p w14:paraId="609E3E8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E2550" w14:paraId="054AEDD4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B282EEE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347A6527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preferiti”</w:t>
            </w:r>
          </w:p>
          <w:p w14:paraId="56875179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per cui ha richiesto appuntamento”</w:t>
            </w:r>
          </w:p>
          <w:p w14:paraId="204D73AA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“Richiedi appuntamento per annuncio”</w:t>
            </w:r>
          </w:p>
          <w:p w14:paraId="565AF907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“Aggiungi annuncio alla lista dei preferiti”</w:t>
            </w:r>
          </w:p>
          <w:p w14:paraId="7B106B30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“Rimuovi annuncio dalla lista dei preferiti”</w:t>
            </w:r>
          </w:p>
          <w:p w14:paraId="3FED14FC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“Scrivi recensione per una filiale”</w:t>
            </w:r>
          </w:p>
        </w:tc>
      </w:tr>
      <w:tr w:rsidR="008E2550" w14:paraId="7CCDFC31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26928F2C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5F8B4474" w14:textId="77777777" w:rsidR="008E2550" w:rsidRDefault="008E2550" w:rsidP="00C14D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, password, nome e cognome, numero di telefono (opzionale)</w:t>
            </w:r>
          </w:p>
        </w:tc>
      </w:tr>
      <w:tr w:rsidR="008E2550" w14:paraId="5329F46C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550CCC7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07CCB434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Tutti gli oggetti che sono accessibili tramite la parte pubblica del sito web </w:t>
            </w:r>
            <w:proofErr w:type="spellStart"/>
            <w:r>
              <w:rPr>
                <w:sz w:val="28"/>
                <w:szCs w:val="28"/>
              </w:rPr>
              <w:t>homeSweetHome</w:t>
            </w:r>
            <w:proofErr w:type="spellEnd"/>
            <w:r>
              <w:rPr>
                <w:sz w:val="28"/>
                <w:szCs w:val="28"/>
              </w:rPr>
              <w:t>, la lista degli annunci salvati tra i preferiti e la lista degli annunci per cui ha richiesto un appuntamento</w:t>
            </w:r>
          </w:p>
        </w:tc>
      </w:tr>
      <w:tr w:rsidR="008E2550" w14:paraId="4529984E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B92C2A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18425E55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Il profilo personale,</w:t>
            </w:r>
            <w:proofErr w:type="gramEnd"/>
            <w:r>
              <w:rPr>
                <w:sz w:val="28"/>
                <w:szCs w:val="28"/>
              </w:rPr>
              <w:t xml:space="preserve"> lista degli annunci salvati tra i preferiti</w:t>
            </w:r>
          </w:p>
        </w:tc>
      </w:tr>
    </w:tbl>
    <w:p w14:paraId="64594915" w14:textId="77777777" w:rsidR="002C3D54" w:rsidRPr="00154745" w:rsidRDefault="002C3D54" w:rsidP="0038627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25806" w:rsidRPr="00422C2B" w14:paraId="30275F20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077AE52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3A67835D" w14:textId="77777777" w:rsidR="00C25806" w:rsidRPr="00422C2B" w:rsidRDefault="00C25806" w:rsidP="00C14D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Agente immobiliare capo filiale</w:t>
            </w:r>
          </w:p>
        </w:tc>
      </w:tr>
      <w:tr w:rsidR="00C25806" w14:paraId="6C58DABE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1792E6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50F544AF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Personale interno che gestisce le informazioni relative alla </w:t>
            </w:r>
            <w:r>
              <w:rPr>
                <w:sz w:val="28"/>
                <w:szCs w:val="28"/>
              </w:rPr>
              <w:br/>
              <w:t xml:space="preserve">filiale assegnata (pubblicare, aggiornare, rimuovere annunci)                                          </w:t>
            </w:r>
          </w:p>
        </w:tc>
      </w:tr>
      <w:tr w:rsidR="00C25806" w14:paraId="76FAC4F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27CC9DD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6FCF18E4" w14:textId="75CB8E72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Utente </w:t>
            </w:r>
            <w:r w:rsidR="00F95CC9">
              <w:rPr>
                <w:sz w:val="28"/>
                <w:szCs w:val="28"/>
              </w:rPr>
              <w:t>registrato</w:t>
            </w:r>
          </w:p>
        </w:tc>
      </w:tr>
      <w:tr w:rsidR="00C25806" w14:paraId="5C0FFD19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D63CF97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Sotto-gruppo</w:t>
            </w:r>
            <w:proofErr w:type="gramEnd"/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7081" w:type="dxa"/>
          </w:tcPr>
          <w:p w14:paraId="491F97D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806" w14:paraId="176F03AA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6C6D8F8E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422934DE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“Pubblica annuncio”</w:t>
            </w:r>
          </w:p>
          <w:p w14:paraId="41DE1346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“Modifica annuncio”</w:t>
            </w:r>
          </w:p>
          <w:p w14:paraId="7F962A1C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“Elimina annuncio”</w:t>
            </w:r>
          </w:p>
          <w:p w14:paraId="3EDA7187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storico appuntamenti”</w:t>
            </w:r>
          </w:p>
          <w:p w14:paraId="5D421D89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“Gestisci richiesta di un nuovo appuntamento”</w:t>
            </w:r>
          </w:p>
          <w:p w14:paraId="4C73F446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nuovi appuntamenti”</w:t>
            </w:r>
          </w:p>
        </w:tc>
      </w:tr>
      <w:tr w:rsidR="00C25806" w14:paraId="46E822A8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18EC4942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3BC31ACE" w14:textId="77777777" w:rsidR="00C25806" w:rsidRDefault="00C25806" w:rsidP="00C14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e cognome, indirizzo di posta elettronica, password,     </w:t>
            </w:r>
            <w:r>
              <w:rPr>
                <w:sz w:val="28"/>
                <w:szCs w:val="28"/>
              </w:rPr>
              <w:br/>
              <w:t>le informazioni relative alla filiale gestita</w:t>
            </w:r>
          </w:p>
        </w:tc>
      </w:tr>
      <w:tr w:rsidR="00C25806" w14:paraId="01BEB34A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2866E5B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0A448569" w14:textId="77777777" w:rsidR="00C25806" w:rsidRDefault="00C25806" w:rsidP="00C14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Tutti gli oggetti che sono accessibili tramite la parte pubblica del sito web, lo storico delle richieste di appuntamento e le richieste completate</w:t>
            </w:r>
          </w:p>
        </w:tc>
      </w:tr>
      <w:tr w:rsidR="00C25806" w14:paraId="5160899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BF0BC75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2D7A8C2E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annunci ma esclusivamente quelli che riguardano la sua filiale</w:t>
            </w:r>
          </w:p>
        </w:tc>
      </w:tr>
    </w:tbl>
    <w:p w14:paraId="478C9D72" w14:textId="7ACBD05A" w:rsidR="009F2FF0" w:rsidRDefault="009F2FF0" w:rsidP="00D5073C">
      <w:pPr>
        <w:rPr>
          <w:sz w:val="28"/>
          <w:szCs w:val="28"/>
        </w:rPr>
      </w:pPr>
    </w:p>
    <w:p w14:paraId="780513CA" w14:textId="75D51967" w:rsidR="001410F0" w:rsidRDefault="001410F0" w:rsidP="00D5073C">
      <w:pPr>
        <w:rPr>
          <w:sz w:val="28"/>
          <w:szCs w:val="28"/>
        </w:rPr>
      </w:pPr>
    </w:p>
    <w:p w14:paraId="0B3C695A" w14:textId="77777777" w:rsidR="001410F0" w:rsidRPr="00D5073C" w:rsidRDefault="001410F0" w:rsidP="00D5073C">
      <w:pPr>
        <w:rPr>
          <w:sz w:val="28"/>
          <w:szCs w:val="28"/>
        </w:rPr>
      </w:pPr>
    </w:p>
    <w:sectPr w:rsidR="001410F0" w:rsidRPr="00D50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480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3C"/>
    <w:rsid w:val="000215A6"/>
    <w:rsid w:val="00022844"/>
    <w:rsid w:val="000C0E1B"/>
    <w:rsid w:val="000C61B7"/>
    <w:rsid w:val="000D488F"/>
    <w:rsid w:val="001410F0"/>
    <w:rsid w:val="00154745"/>
    <w:rsid w:val="00194E08"/>
    <w:rsid w:val="001A12F7"/>
    <w:rsid w:val="002129FF"/>
    <w:rsid w:val="00227818"/>
    <w:rsid w:val="00270C06"/>
    <w:rsid w:val="0029252A"/>
    <w:rsid w:val="002A7593"/>
    <w:rsid w:val="002B2F1E"/>
    <w:rsid w:val="002C3D54"/>
    <w:rsid w:val="00310367"/>
    <w:rsid w:val="00311502"/>
    <w:rsid w:val="00372BFC"/>
    <w:rsid w:val="00381A58"/>
    <w:rsid w:val="00384628"/>
    <w:rsid w:val="0038627A"/>
    <w:rsid w:val="00395F40"/>
    <w:rsid w:val="00427B29"/>
    <w:rsid w:val="00435CF6"/>
    <w:rsid w:val="004579B1"/>
    <w:rsid w:val="0048503F"/>
    <w:rsid w:val="005724AC"/>
    <w:rsid w:val="005F5110"/>
    <w:rsid w:val="0064215A"/>
    <w:rsid w:val="00731DE9"/>
    <w:rsid w:val="00752F0C"/>
    <w:rsid w:val="0075451C"/>
    <w:rsid w:val="007637E6"/>
    <w:rsid w:val="007A3726"/>
    <w:rsid w:val="007B6F82"/>
    <w:rsid w:val="0085072C"/>
    <w:rsid w:val="00856046"/>
    <w:rsid w:val="00871789"/>
    <w:rsid w:val="00874C87"/>
    <w:rsid w:val="00897A00"/>
    <w:rsid w:val="008D4E2D"/>
    <w:rsid w:val="008E2550"/>
    <w:rsid w:val="009459F3"/>
    <w:rsid w:val="00980878"/>
    <w:rsid w:val="009909BB"/>
    <w:rsid w:val="009D47C2"/>
    <w:rsid w:val="009F2FF0"/>
    <w:rsid w:val="00A34AC2"/>
    <w:rsid w:val="00A9003E"/>
    <w:rsid w:val="00A90F13"/>
    <w:rsid w:val="00AD0615"/>
    <w:rsid w:val="00AE4BFC"/>
    <w:rsid w:val="00AE6CAC"/>
    <w:rsid w:val="00B75761"/>
    <w:rsid w:val="00B95528"/>
    <w:rsid w:val="00BA7655"/>
    <w:rsid w:val="00BD4489"/>
    <w:rsid w:val="00C25806"/>
    <w:rsid w:val="00D074F8"/>
    <w:rsid w:val="00D140D5"/>
    <w:rsid w:val="00D452BE"/>
    <w:rsid w:val="00D5073C"/>
    <w:rsid w:val="00D822EF"/>
    <w:rsid w:val="00DB2064"/>
    <w:rsid w:val="00DD4BF7"/>
    <w:rsid w:val="00E107DE"/>
    <w:rsid w:val="00EE7798"/>
    <w:rsid w:val="00F248BC"/>
    <w:rsid w:val="00F61E4D"/>
    <w:rsid w:val="00F95CC9"/>
    <w:rsid w:val="00FA2BEB"/>
    <w:rsid w:val="00FB5EF8"/>
    <w:rsid w:val="00FC6179"/>
    <w:rsid w:val="00FE65CF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8ABA"/>
  <w15:chartTrackingRefBased/>
  <w15:docId w15:val="{49E4938C-33DF-46E9-891C-05F52E5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073C"/>
    <w:pPr>
      <w:ind w:left="720"/>
      <w:contextualSpacing/>
    </w:pPr>
  </w:style>
  <w:style w:type="table" w:styleId="Grigliatabella">
    <w:name w:val="Table Grid"/>
    <w:basedOn w:val="Tabellanormale"/>
    <w:uiPriority w:val="39"/>
    <w:rsid w:val="008E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73</cp:revision>
  <dcterms:created xsi:type="dcterms:W3CDTF">2020-10-30T21:55:00Z</dcterms:created>
  <dcterms:modified xsi:type="dcterms:W3CDTF">2020-11-03T18:28:00Z</dcterms:modified>
</cp:coreProperties>
</file>