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5ACF" w14:textId="3450FAC3" w:rsidR="004B3792" w:rsidRDefault="004B3792" w:rsidP="00B3256F">
      <w:pPr>
        <w:jc w:val="center"/>
      </w:pPr>
    </w:p>
    <w:p w14:paraId="55725ABF" w14:textId="181AEE90" w:rsidR="00B3256F" w:rsidRDefault="008C60A3" w:rsidP="00B3256F">
      <w:r w:rsidRPr="005728A7">
        <w:rPr>
          <w:noProof/>
          <w:sz w:val="24"/>
          <w:szCs w:val="24"/>
        </w:rPr>
        <w:drawing>
          <wp:inline distT="0" distB="0" distL="0" distR="0" wp14:anchorId="0A4D1FDE" wp14:editId="4BCC452A">
            <wp:extent cx="2827020" cy="1167351"/>
            <wp:effectExtent l="0" t="0" r="0" b="0"/>
            <wp:docPr id="132647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7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1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BA4">
        <w:rPr>
          <w:rFonts w:ascii="Microsoft Sans Serif" w:hAnsi="Microsoft Sans Serif" w:cs="Microsoft Sans Serif"/>
          <w:noProof/>
        </w:rPr>
        <w:drawing>
          <wp:inline distT="0" distB="0" distL="0" distR="0" wp14:anchorId="5C3EC62E" wp14:editId="7BF61FC7">
            <wp:extent cx="2934803" cy="1206500"/>
            <wp:effectExtent l="0" t="0" r="0" b="0"/>
            <wp:docPr id="1920500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6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718" cy="121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56F" w:rsidSect="00B3256F">
      <w:headerReference w:type="default" r:id="rId8"/>
      <w:pgSz w:w="11906" w:h="16838" w:code="9"/>
      <w:pgMar w:top="170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3D580" w14:textId="77777777" w:rsidR="00A103CD" w:rsidRDefault="00A103CD" w:rsidP="00B3256F">
      <w:pPr>
        <w:spacing w:after="0" w:line="240" w:lineRule="auto"/>
      </w:pPr>
      <w:r>
        <w:separator/>
      </w:r>
    </w:p>
  </w:endnote>
  <w:endnote w:type="continuationSeparator" w:id="0">
    <w:p w14:paraId="16E4D611" w14:textId="77777777" w:rsidR="00A103CD" w:rsidRDefault="00A103CD" w:rsidP="00B32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A5D2" w14:textId="77777777" w:rsidR="00A103CD" w:rsidRDefault="00A103CD" w:rsidP="00B3256F">
      <w:pPr>
        <w:spacing w:after="0" w:line="240" w:lineRule="auto"/>
      </w:pPr>
      <w:r>
        <w:separator/>
      </w:r>
    </w:p>
  </w:footnote>
  <w:footnote w:type="continuationSeparator" w:id="0">
    <w:p w14:paraId="06AE36C9" w14:textId="77777777" w:rsidR="00A103CD" w:rsidRDefault="00A103CD" w:rsidP="00B32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1E8F" w14:textId="3A8E71D3" w:rsidR="00B3256F" w:rsidRDefault="00B3256F" w:rsidP="00B3256F">
    <w:pPr>
      <w:pStyle w:val="Cabealho"/>
      <w:jc w:val="center"/>
    </w:pPr>
    <w:r w:rsidRPr="00310BA4">
      <w:rPr>
        <w:rFonts w:ascii="Microsoft Sans Serif" w:hAnsi="Microsoft Sans Serif" w:cs="Microsoft Sans Serif"/>
        <w:noProof/>
      </w:rPr>
      <w:drawing>
        <wp:inline distT="0" distB="0" distL="0" distR="0" wp14:anchorId="76724DC1" wp14:editId="68197957">
          <wp:extent cx="1470660" cy="604589"/>
          <wp:effectExtent l="0" t="0" r="0" b="0"/>
          <wp:docPr id="18071687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76651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1807" cy="609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052D6E" w14:textId="77777777" w:rsidR="00B3256F" w:rsidRDefault="00B3256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6F"/>
    <w:rsid w:val="0009430D"/>
    <w:rsid w:val="00320F69"/>
    <w:rsid w:val="004B3792"/>
    <w:rsid w:val="005367B5"/>
    <w:rsid w:val="0054296B"/>
    <w:rsid w:val="007B6CCB"/>
    <w:rsid w:val="008C60A3"/>
    <w:rsid w:val="00A0674E"/>
    <w:rsid w:val="00A103CD"/>
    <w:rsid w:val="00B3256F"/>
    <w:rsid w:val="00CD1891"/>
    <w:rsid w:val="00E4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D3616"/>
  <w15:chartTrackingRefBased/>
  <w15:docId w15:val="{00BBD777-0473-43F1-AC93-5D345E38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2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25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2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25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2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2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25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25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25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25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256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25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256F"/>
  </w:style>
  <w:style w:type="paragraph" w:styleId="Rodap">
    <w:name w:val="footer"/>
    <w:basedOn w:val="Normal"/>
    <w:link w:val="RodapChar"/>
    <w:uiPriority w:val="99"/>
    <w:unhideWhenUsed/>
    <w:rsid w:val="00B325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2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silva</dc:creator>
  <cp:keywords/>
  <dc:description/>
  <cp:lastModifiedBy>juliano silva</cp:lastModifiedBy>
  <cp:revision>2</cp:revision>
  <dcterms:created xsi:type="dcterms:W3CDTF">2026-05-02T22:42:00Z</dcterms:created>
  <dcterms:modified xsi:type="dcterms:W3CDTF">2026-05-02T22:42:00Z</dcterms:modified>
</cp:coreProperties>
</file>