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433DA8" w:rsidRPr="000215FE" w:rsidRDefault="00AA03BE">
      <w:pPr>
        <w:pStyle w:val="Ttulo"/>
        <w:rPr>
          <w:u w:val="single"/>
        </w:rPr>
      </w:pPr>
      <w:bookmarkStart w:id="0" w:name="_phugo1378v0a" w:colFirst="0" w:colLast="0"/>
      <w:bookmarkStart w:id="1" w:name="_GoBack"/>
      <w:bookmarkEnd w:id="0"/>
      <w:r w:rsidRPr="000215FE">
        <w:rPr>
          <w:u w:val="single"/>
        </w:rPr>
        <w:t>Necessidades</w:t>
      </w:r>
    </w:p>
    <w:bookmarkEnd w:id="1"/>
    <w:p w14:paraId="00000002" w14:textId="77777777" w:rsidR="00433DA8" w:rsidRDefault="00433DA8"/>
    <w:p w14:paraId="00000003" w14:textId="273E758F" w:rsidR="00433DA8" w:rsidRDefault="00AA03BE">
      <w:pPr>
        <w:numPr>
          <w:ilvl w:val="0"/>
          <w:numId w:val="1"/>
        </w:numPr>
      </w:pPr>
      <w:r>
        <w:t xml:space="preserve">N01: </w:t>
      </w:r>
      <w:r w:rsidR="000215FE">
        <w:t>Divulgação da empresa e dos produtos em um site.</w:t>
      </w:r>
    </w:p>
    <w:p w14:paraId="00000004" w14:textId="5B11E91F" w:rsidR="00433DA8" w:rsidRDefault="00AA03BE">
      <w:pPr>
        <w:numPr>
          <w:ilvl w:val="0"/>
          <w:numId w:val="1"/>
        </w:numPr>
      </w:pPr>
      <w:r>
        <w:t xml:space="preserve">N02: </w:t>
      </w:r>
      <w:r w:rsidR="000215FE">
        <w:t>Otimização de processos internos.</w:t>
      </w:r>
    </w:p>
    <w:p w14:paraId="00000005" w14:textId="2230B7EE" w:rsidR="00433DA8" w:rsidRDefault="00433DA8" w:rsidP="000215FE">
      <w:pPr>
        <w:ind w:left="720"/>
      </w:pPr>
    </w:p>
    <w:p w14:paraId="00000006" w14:textId="77777777" w:rsidR="00433DA8" w:rsidRDefault="00433DA8"/>
    <w:sectPr w:rsidR="00433DA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60C7A"/>
    <w:multiLevelType w:val="multilevel"/>
    <w:tmpl w:val="9A288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DA8"/>
    <w:rsid w:val="000215FE"/>
    <w:rsid w:val="00433DA8"/>
    <w:rsid w:val="00AA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166EB"/>
  <w15:docId w15:val="{56A38634-F778-4B5E-B0F4-5EF1BB91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92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Santos</dc:creator>
  <cp:lastModifiedBy>Andrea Santos</cp:lastModifiedBy>
  <cp:revision>2</cp:revision>
  <dcterms:created xsi:type="dcterms:W3CDTF">2020-04-06T23:50:00Z</dcterms:created>
  <dcterms:modified xsi:type="dcterms:W3CDTF">2020-04-06T23:50:00Z</dcterms:modified>
</cp:coreProperties>
</file>