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1A486" w14:textId="77777777" w:rsidR="00DE0E00" w:rsidRDefault="00863D2C" w:rsidP="00DE0E00">
      <w:pPr>
        <w:pStyle w:val="ListParagraph"/>
        <w:numPr>
          <w:ilvl w:val="0"/>
          <w:numId w:val="1"/>
        </w:numPr>
      </w:pPr>
      <w:bookmarkStart w:id="0" w:name="_Hlk176169549"/>
      <w:r w:rsidRPr="00863D2C">
        <w:t>Intensitet over kilden, reference. En lille firkant, for at sige om kilden varierer over frames.</w:t>
      </w:r>
    </w:p>
    <w:bookmarkEnd w:id="0"/>
    <w:p w14:paraId="60526964" w14:textId="77777777" w:rsidR="009C68A3" w:rsidRDefault="00863D2C" w:rsidP="00DE0E00">
      <w:pPr>
        <w:pStyle w:val="ListParagraph"/>
        <w:numPr>
          <w:ilvl w:val="0"/>
          <w:numId w:val="1"/>
        </w:numPr>
      </w:pPr>
      <w:r w:rsidRPr="00863D2C">
        <w:t xml:space="preserve">Spørg Peter om metadata </w:t>
      </w:r>
      <w:proofErr w:type="spellStart"/>
      <w:r w:rsidRPr="00863D2C">
        <w:t>txm</w:t>
      </w:r>
      <w:proofErr w:type="spellEnd"/>
      <w:r w:rsidRPr="00863D2C">
        <w:t>. Timestamps fx.</w:t>
      </w:r>
    </w:p>
    <w:p w14:paraId="6A2CB98D" w14:textId="4C68820F" w:rsidR="00DE0E00" w:rsidRDefault="00863D2C" w:rsidP="00DE0E00">
      <w:pPr>
        <w:pStyle w:val="ListParagraph"/>
        <w:numPr>
          <w:ilvl w:val="0"/>
          <w:numId w:val="1"/>
        </w:numPr>
      </w:pPr>
      <w:proofErr w:type="spellStart"/>
      <w:r w:rsidRPr="00863D2C">
        <w:t>Coregistrering</w:t>
      </w:r>
      <w:proofErr w:type="spellEnd"/>
      <w:r w:rsidRPr="00863D2C">
        <w:t xml:space="preserve"> af tryk-plots (3D plots) for at finde frakturer.</w:t>
      </w:r>
    </w:p>
    <w:p w14:paraId="1029A2B9" w14:textId="77777777" w:rsidR="00DE0E00" w:rsidRDefault="00863D2C" w:rsidP="00DE0E00">
      <w:pPr>
        <w:pStyle w:val="ListParagraph"/>
        <w:numPr>
          <w:ilvl w:val="0"/>
          <w:numId w:val="1"/>
        </w:numPr>
      </w:pPr>
      <w:proofErr w:type="spellStart"/>
      <w:r w:rsidRPr="00863D2C">
        <w:t>Coregistrering</w:t>
      </w:r>
      <w:proofErr w:type="spellEnd"/>
      <w:r w:rsidRPr="00863D2C">
        <w:t xml:space="preserve"> af projektioner for at undgå at </w:t>
      </w:r>
      <w:proofErr w:type="spellStart"/>
      <w:r w:rsidRPr="00863D2C">
        <w:t>midle</w:t>
      </w:r>
      <w:proofErr w:type="spellEnd"/>
      <w:r w:rsidRPr="00863D2C">
        <w:t xml:space="preserve"> over pixels</w:t>
      </w:r>
    </w:p>
    <w:p w14:paraId="5F804622" w14:textId="6B755ACF" w:rsidR="009E02A7" w:rsidRDefault="00863D2C" w:rsidP="00DE0E00">
      <w:pPr>
        <w:pStyle w:val="ListParagraph"/>
        <w:numPr>
          <w:ilvl w:val="0"/>
          <w:numId w:val="1"/>
        </w:numPr>
      </w:pPr>
      <w:r w:rsidRPr="00863D2C">
        <w:t>Summer den anden vej over prøven for at finde fronter</w:t>
      </w:r>
    </w:p>
    <w:sectPr w:rsidR="009E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476C2"/>
    <w:multiLevelType w:val="hybridMultilevel"/>
    <w:tmpl w:val="756649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9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2C"/>
    <w:rsid w:val="0028767D"/>
    <w:rsid w:val="005638FB"/>
    <w:rsid w:val="006B1164"/>
    <w:rsid w:val="00863D2C"/>
    <w:rsid w:val="009C68A3"/>
    <w:rsid w:val="009E02A7"/>
    <w:rsid w:val="00AE20E0"/>
    <w:rsid w:val="00DE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A328"/>
  <w15:chartTrackingRefBased/>
  <w15:docId w15:val="{7A869CC9-8637-49E3-9037-E7059178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3</cp:revision>
  <dcterms:created xsi:type="dcterms:W3CDTF">2024-09-02T08:49:00Z</dcterms:created>
  <dcterms:modified xsi:type="dcterms:W3CDTF">2024-09-02T13:10:00Z</dcterms:modified>
</cp:coreProperties>
</file>