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02F" w:rsidRDefault="0091302F">
      <w:r>
        <w:t xml:space="preserve">                                                                         </w:t>
      </w:r>
      <w:r w:rsidR="00394A22">
        <w:t>Ziua 4 screenshots</w:t>
      </w:r>
      <w:bookmarkStart w:id="0" w:name="_GoBack"/>
      <w:bookmarkEnd w:id="0"/>
      <w:r>
        <w:t>:</w:t>
      </w:r>
    </w:p>
    <w:p w:rsidR="0091302F" w:rsidRDefault="0091302F"/>
    <w:p w:rsidR="002764F8" w:rsidRDefault="0091302F">
      <w:r w:rsidRPr="0091302F">
        <w:rPr>
          <w:noProof/>
          <w:lang w:eastAsia="ro-RO"/>
        </w:rPr>
        <w:drawing>
          <wp:inline distT="0" distB="0" distL="0" distR="0" wp14:anchorId="24073078" wp14:editId="0A5BF26C">
            <wp:extent cx="6474407" cy="990600"/>
            <wp:effectExtent l="0" t="0" r="3175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872" cy="99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E4B">
        <w:rPr>
          <w:noProof/>
          <w:lang w:eastAsia="ro-RO"/>
        </w:rPr>
        <w:drawing>
          <wp:inline distT="0" distB="0" distL="0" distR="0" wp14:anchorId="6FF56D5C" wp14:editId="357154B0">
            <wp:extent cx="6274435" cy="3362325"/>
            <wp:effectExtent l="0" t="0" r="0" b="9525"/>
            <wp:docPr id="2" name="Imagin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in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443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333" w:rsidRPr="00AE6333">
        <w:drawing>
          <wp:inline distT="0" distB="0" distL="0" distR="0" wp14:anchorId="5A2C034E" wp14:editId="6587A538">
            <wp:extent cx="6446442" cy="3057525"/>
            <wp:effectExtent l="0" t="0" r="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3585" cy="306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E4B" w:rsidRPr="00AE6333" w:rsidRDefault="003C3E4B">
      <w:pPr>
        <w:rPr>
          <w:sz w:val="28"/>
        </w:rPr>
      </w:pPr>
      <w:r w:rsidRPr="003C3E4B">
        <w:lastRenderedPageBreak/>
        <w:drawing>
          <wp:inline distT="0" distB="0" distL="0" distR="0" wp14:anchorId="2D1EDD5C" wp14:editId="77856CE3">
            <wp:extent cx="7451659" cy="2038350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55149" cy="203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333" w:rsidRPr="00AE6333">
        <w:rPr>
          <w:rFonts w:ascii="Arial" w:hAnsi="Arial" w:cs="Arial"/>
          <w:i/>
          <w:iCs/>
          <w:color w:val="000000"/>
          <w:sz w:val="36"/>
        </w:rPr>
        <w:t xml:space="preserve">Sarcina pentru Ziua 4 a fost finalizată cu succes. Codul sursă a fost sincronizat pe </w:t>
      </w:r>
      <w:proofErr w:type="spellStart"/>
      <w:r w:rsidR="00AE6333" w:rsidRPr="00AE6333">
        <w:rPr>
          <w:rFonts w:ascii="Arial" w:hAnsi="Arial" w:cs="Arial"/>
          <w:i/>
          <w:iCs/>
          <w:color w:val="000000"/>
          <w:sz w:val="36"/>
        </w:rPr>
        <w:t>GitHub</w:t>
      </w:r>
      <w:proofErr w:type="spellEnd"/>
      <w:r w:rsidR="00AE6333" w:rsidRPr="00AE6333">
        <w:rPr>
          <w:rFonts w:ascii="Arial" w:hAnsi="Arial" w:cs="Arial"/>
          <w:i/>
          <w:iCs/>
          <w:color w:val="000000"/>
          <w:sz w:val="36"/>
        </w:rPr>
        <w:t>, iar arhiva completă a proiectului a fost încărcată pe Google Drive conform procedurii</w:t>
      </w:r>
      <w:r w:rsidR="00AE6333">
        <w:rPr>
          <w:rFonts w:ascii="Arial" w:hAnsi="Arial" w:cs="Arial"/>
          <w:i/>
          <w:iCs/>
          <w:color w:val="000000"/>
          <w:sz w:val="36"/>
        </w:rPr>
        <w:t>.</w:t>
      </w:r>
    </w:p>
    <w:sectPr w:rsidR="003C3E4B" w:rsidRPr="00AE6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C97"/>
    <w:rsid w:val="002764F8"/>
    <w:rsid w:val="00382C97"/>
    <w:rsid w:val="00394A22"/>
    <w:rsid w:val="003C3E4B"/>
    <w:rsid w:val="0091302F"/>
    <w:rsid w:val="009A4666"/>
    <w:rsid w:val="00AE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BECF4"/>
  <w15:chartTrackingRefBased/>
  <w15:docId w15:val="{5EB51A5C-DD22-4986-A22A-F487ED318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2026-05-07T05:20:00Z</dcterms:created>
  <dcterms:modified xsi:type="dcterms:W3CDTF">2026-05-07T06:40:00Z</dcterms:modified>
</cp:coreProperties>
</file>