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863F" w14:textId="1B07C8BB" w:rsidR="00712B75" w:rsidRDefault="000E599C">
      <w:r w:rsidRPr="000E599C">
        <w:drawing>
          <wp:inline distT="0" distB="0" distL="0" distR="0" wp14:anchorId="14AC7784" wp14:editId="39394246">
            <wp:extent cx="5731510" cy="5297805"/>
            <wp:effectExtent l="0" t="0" r="2540" b="0"/>
            <wp:docPr id="388818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18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08CE" w14:textId="77777777" w:rsidR="000E599C" w:rsidRDefault="000E599C"/>
    <w:p w14:paraId="0ECB0E3A" w14:textId="63A73791" w:rsidR="000E599C" w:rsidRDefault="000E599C">
      <w:r w:rsidRPr="000E599C">
        <w:lastRenderedPageBreak/>
        <w:drawing>
          <wp:inline distT="0" distB="0" distL="0" distR="0" wp14:anchorId="210B9955" wp14:editId="3850CACD">
            <wp:extent cx="5731510" cy="5438775"/>
            <wp:effectExtent l="0" t="0" r="2540" b="9525"/>
            <wp:docPr id="1922793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93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A060" w14:textId="77777777" w:rsidR="000E599C" w:rsidRDefault="000E599C"/>
    <w:p w14:paraId="4FD4FDF4" w14:textId="0701D6B8" w:rsidR="000E599C" w:rsidRDefault="000E599C">
      <w:r w:rsidRPr="000E599C">
        <w:lastRenderedPageBreak/>
        <w:drawing>
          <wp:inline distT="0" distB="0" distL="0" distR="0" wp14:anchorId="6C96F987" wp14:editId="0FB2622A">
            <wp:extent cx="5731510" cy="6057265"/>
            <wp:effectExtent l="0" t="0" r="2540" b="635"/>
            <wp:docPr id="785358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58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BCB1" w14:textId="77777777" w:rsidR="000E599C" w:rsidRDefault="000E599C"/>
    <w:p w14:paraId="2412CCBB" w14:textId="7679BA59" w:rsidR="000E599C" w:rsidRDefault="000E599C">
      <w:r w:rsidRPr="000E599C">
        <w:lastRenderedPageBreak/>
        <w:drawing>
          <wp:inline distT="0" distB="0" distL="0" distR="0" wp14:anchorId="36EEE1A4" wp14:editId="680E2FCC">
            <wp:extent cx="5731510" cy="5831840"/>
            <wp:effectExtent l="0" t="0" r="2540" b="0"/>
            <wp:docPr id="1898688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88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4253" w14:textId="77777777" w:rsidR="000E599C" w:rsidRDefault="000E599C"/>
    <w:p w14:paraId="06CCC91D" w14:textId="42F6940E" w:rsidR="000E599C" w:rsidRDefault="000E599C">
      <w:r w:rsidRPr="000E599C">
        <w:lastRenderedPageBreak/>
        <w:drawing>
          <wp:inline distT="0" distB="0" distL="0" distR="0" wp14:anchorId="089AB8BA" wp14:editId="1171320C">
            <wp:extent cx="5731510" cy="5911850"/>
            <wp:effectExtent l="0" t="0" r="2540" b="0"/>
            <wp:docPr id="1566136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36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7919" w14:textId="77777777" w:rsidR="000E599C" w:rsidRDefault="000E599C"/>
    <w:p w14:paraId="75CA529F" w14:textId="17626A0F" w:rsidR="000E599C" w:rsidRDefault="000E599C">
      <w:r w:rsidRPr="000E599C">
        <w:lastRenderedPageBreak/>
        <w:drawing>
          <wp:inline distT="0" distB="0" distL="0" distR="0" wp14:anchorId="358B7B12" wp14:editId="5EDF1B71">
            <wp:extent cx="5731510" cy="6230620"/>
            <wp:effectExtent l="0" t="0" r="2540" b="0"/>
            <wp:docPr id="352788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88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900E" w14:textId="77777777" w:rsidR="000E599C" w:rsidRDefault="000E599C"/>
    <w:p w14:paraId="6C8DE0E5" w14:textId="0D01B0C1" w:rsidR="000E599C" w:rsidRDefault="000E599C">
      <w:r w:rsidRPr="000E599C">
        <w:lastRenderedPageBreak/>
        <w:drawing>
          <wp:inline distT="0" distB="0" distL="0" distR="0" wp14:anchorId="14E68E18" wp14:editId="5627568A">
            <wp:extent cx="5731510" cy="5844540"/>
            <wp:effectExtent l="0" t="0" r="2540" b="3810"/>
            <wp:docPr id="523790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90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74FF" w14:textId="77777777" w:rsidR="000E599C" w:rsidRDefault="000E599C"/>
    <w:p w14:paraId="3876A0B5" w14:textId="330F38FE" w:rsidR="000E599C" w:rsidRDefault="000E599C">
      <w:r w:rsidRPr="000E599C">
        <w:lastRenderedPageBreak/>
        <w:drawing>
          <wp:inline distT="0" distB="0" distL="0" distR="0" wp14:anchorId="6A0A3646" wp14:editId="46290739">
            <wp:extent cx="5731510" cy="5327015"/>
            <wp:effectExtent l="0" t="0" r="2540" b="6985"/>
            <wp:docPr id="1589050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50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4875" w14:textId="77777777" w:rsidR="000E599C" w:rsidRDefault="000E599C"/>
    <w:p w14:paraId="4947AB58" w14:textId="77777777" w:rsidR="000E599C" w:rsidRDefault="000E599C"/>
    <w:p w14:paraId="584A8112" w14:textId="25C30587" w:rsidR="000E599C" w:rsidRDefault="000E599C">
      <w:r w:rsidRPr="000E599C">
        <w:lastRenderedPageBreak/>
        <w:drawing>
          <wp:inline distT="0" distB="0" distL="0" distR="0" wp14:anchorId="45B7D027" wp14:editId="6400F132">
            <wp:extent cx="5731510" cy="5311140"/>
            <wp:effectExtent l="0" t="0" r="2540" b="3810"/>
            <wp:docPr id="263016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6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6E85" w14:textId="77777777" w:rsidR="000E599C" w:rsidRDefault="000E599C"/>
    <w:p w14:paraId="20FEB657" w14:textId="40728DAF" w:rsidR="000E599C" w:rsidRDefault="000E599C">
      <w:r w:rsidRPr="000E599C">
        <w:lastRenderedPageBreak/>
        <w:drawing>
          <wp:inline distT="0" distB="0" distL="0" distR="0" wp14:anchorId="05B24BF8" wp14:editId="0E1E4B2D">
            <wp:extent cx="5731510" cy="6124575"/>
            <wp:effectExtent l="0" t="0" r="2540" b="9525"/>
            <wp:docPr id="806734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34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F174" w14:textId="77777777" w:rsidR="000E599C" w:rsidRDefault="000E599C"/>
    <w:p w14:paraId="55948F0A" w14:textId="27A9F339" w:rsidR="000E599C" w:rsidRDefault="000E599C">
      <w:r w:rsidRPr="000E599C">
        <w:lastRenderedPageBreak/>
        <w:drawing>
          <wp:inline distT="0" distB="0" distL="0" distR="0" wp14:anchorId="3DE4985D" wp14:editId="5FB25188">
            <wp:extent cx="5731510" cy="6008370"/>
            <wp:effectExtent l="0" t="0" r="2540" b="0"/>
            <wp:docPr id="2065304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4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6161" w14:textId="77777777" w:rsidR="000E599C" w:rsidRDefault="000E599C"/>
    <w:p w14:paraId="065EFB3B" w14:textId="4D9E3E08" w:rsidR="000E599C" w:rsidRDefault="000E599C">
      <w:r w:rsidRPr="000E599C">
        <w:lastRenderedPageBreak/>
        <w:drawing>
          <wp:inline distT="0" distB="0" distL="0" distR="0" wp14:anchorId="4ABE937F" wp14:editId="349D5F53">
            <wp:extent cx="5731510" cy="6042025"/>
            <wp:effectExtent l="0" t="0" r="2540" b="0"/>
            <wp:docPr id="775372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72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0E72" w14:textId="77777777" w:rsidR="000E599C" w:rsidRDefault="000E599C"/>
    <w:p w14:paraId="54BE3086" w14:textId="77777777" w:rsidR="000E599C" w:rsidRDefault="000E599C"/>
    <w:sectPr w:rsidR="000E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9C"/>
    <w:rsid w:val="000E599C"/>
    <w:rsid w:val="00712B75"/>
    <w:rsid w:val="00A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8D03"/>
  <w15:chartTrackingRefBased/>
  <w15:docId w15:val="{75C53192-50A7-4CDC-92C9-95256C2C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Andrès Peraza Melèndez</dc:creator>
  <cp:keywords/>
  <dc:description/>
  <cp:lastModifiedBy>Leonardo Andrès Peraza Melèndez</cp:lastModifiedBy>
  <cp:revision>1</cp:revision>
  <dcterms:created xsi:type="dcterms:W3CDTF">2023-08-22T00:52:00Z</dcterms:created>
  <dcterms:modified xsi:type="dcterms:W3CDTF">2023-08-22T00:59:00Z</dcterms:modified>
</cp:coreProperties>
</file>