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12" name="image10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РЕДАКТИРОВАНИЕ ДАННЫХ НА САЙТЕ НА JOOMLA!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Иногда возникает ситуация, когда на нашем сайте нужно изменить какие-то визуальные данные. Для этого у ИТ-специалиста нужно взять ссылку на административную панель, логин и пароль к сайту.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Перейдя по ссылке мы попадаем в окно ввода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Логина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и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Пароля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24163" cy="286569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865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ввода появится окно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Панели управления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616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Прокручиваем страницу вниз и находим поля, как изображено на рисунке: 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448050" cy="30670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 примеру нам нужно выбрать и отредактировать страницу на которой находятся данные по нашей продукции. нажимаем на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838325" cy="4762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Попадаем на окно выбора страниц: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540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Выбираем, к примеру,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Минеральный порошок для дорожного строительства, а так же отличная альтернатива для замены мела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 попадаем на страницу: 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501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Здесь нам нужны только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Заголовок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Категория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 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Заголовок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 Здесь пишем собственно заголовок, данный текст нельзя никак визуально редактировать. Он будет отображаться сразу первым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731200" cy="609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Выглядеть будет так: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731200" cy="2540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Категория: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Выбираемая нами категория будет определять к какому Тегу будет относиться наша страница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731200" cy="533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Ниже будет уже сама статья: Здесь мы можем написать любой нужный нам текст, отредактировать его визуально, добавить ссылки и картинки, и т.д.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69402" cy="31099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402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 завершению нажимаем слева вверху кнопку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Сохранить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003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