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1970A">
      <w:pPr>
        <w:ind w:left="-1200" w:leftChars="-600" w:right="-694" w:rightChars="-347" w:firstLine="0" w:firstLineChars="0"/>
        <w:jc w:val="center"/>
      </w:pPr>
    </w:p>
    <w:p w14:paraId="1FE9FA70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44"/>
          <w:szCs w:val="44"/>
          <w:u w:val="singl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44"/>
          <w:szCs w:val="44"/>
          <w:u w:val="single"/>
          <w:lang w:val="pt-BR"/>
          <w14:textFill>
            <w14:solidFill>
              <w14:schemeClr w14:val="tx1"/>
            </w14:solidFill>
          </w14:textFill>
        </w:rPr>
        <w:t>ROTEIRO PROVA 09.12.24</w:t>
      </w:r>
    </w:p>
    <w:p w14:paraId="5F5F8597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44"/>
          <w:szCs w:val="44"/>
          <w:u w:val="single"/>
          <w:lang w:val="pt-BR"/>
          <w14:textFill>
            <w14:solidFill>
              <w14:schemeClr w14:val="tx1"/>
            </w14:solidFill>
          </w14:textFill>
        </w:rPr>
      </w:pPr>
    </w:p>
    <w:p w14:paraId="10E75354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pt-BR"/>
          <w14:textFill>
            <w14:solidFill>
              <w14:schemeClr w14:val="tx1"/>
            </w14:solidFill>
          </w14:textFill>
        </w:rPr>
        <w:t>COMANDOS NO LABORATÓRIO DO IFRS</w:t>
      </w:r>
    </w:p>
    <w:p w14:paraId="32F17E39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u w:val="single"/>
          <w:lang w:val="pt-BR"/>
        </w:rPr>
      </w:pPr>
    </w:p>
    <w:p w14:paraId="2F6BD47B">
      <w:pPr>
        <w:ind w:left="-1200" w:leftChars="-600" w:right="-694" w:rightChars="-347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u w:val="single"/>
          <w:lang w:val="pt-BR"/>
        </w:rPr>
      </w:pPr>
    </w:p>
    <w:p w14:paraId="0E55C474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52"/>
          <w:szCs w:val="52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pip install Django==5.0</w:t>
      </w:r>
    </w:p>
    <w:p w14:paraId="34AAFD92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2 vezes para instalar o django atualizado  (só no PC do if, pois reseta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ao ser reiniciado)</w:t>
      </w:r>
    </w:p>
    <w:p w14:paraId="0C1BE36F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 w14:paraId="77A36654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341110" cy="5651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0BFB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 w14:paraId="069CF811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 w14:paraId="3180A156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 w14:paraId="76090217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44"/>
          <w:szCs w:val="44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Python manage.py runserver </w:t>
      </w:r>
    </w:p>
    <w:p w14:paraId="714E2312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(roda o servidor) </w:t>
      </w:r>
    </w:p>
    <w:p w14:paraId="3861FCDE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2F0F77D1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sz w:val="32"/>
          <w:szCs w:val="32"/>
          <w:lang w:val="pt-BR"/>
        </w:rPr>
        <w:t>Criar uma pasta para o PROJETO</w:t>
      </w:r>
    </w:p>
    <w:p w14:paraId="558C4A97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sz w:val="32"/>
          <w:szCs w:val="32"/>
          <w:lang w:val="pt-BR"/>
        </w:rPr>
        <w:t>Abrir no VS Code</w:t>
      </w:r>
    </w:p>
    <w:p w14:paraId="0D3095F5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sz w:val="32"/>
          <w:szCs w:val="32"/>
          <w:lang w:val="pt-BR"/>
        </w:rPr>
        <w:t>Abrir view/prompt de comando</w:t>
      </w:r>
    </w:p>
    <w:p w14:paraId="066541FD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/>
          <w:sz w:val="32"/>
          <w:szCs w:val="32"/>
          <w:lang w:val="pt-BR"/>
        </w:rPr>
        <w:t xml:space="preserve">mkdir - Cria um diretório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prova_091224</w:t>
      </w:r>
    </w:p>
    <w:p w14:paraId="52616BF6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Dentro do diretório digite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Django-admin startproject projetoEventos .</w:t>
      </w:r>
    </w:p>
    <w:p w14:paraId="6A16B791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23401171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drawing>
          <wp:inline distT="0" distB="0" distL="114300" distR="114300">
            <wp:extent cx="6343015" cy="347345"/>
            <wp:effectExtent l="0" t="0" r="635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3DD4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65F554D7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464DC6B0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7C3618AA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032736D6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6F6F34DB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1C06885C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/>
          <w:sz w:val="32"/>
          <w:szCs w:val="32"/>
          <w:highlight w:val="cyan"/>
          <w:lang w:val="pt-BR"/>
        </w:rPr>
        <w:t>Nota: Ele também cria o</w:t>
      </w:r>
      <w:r>
        <w:rPr>
          <w:rFonts w:hint="default" w:ascii="Times New Roman" w:hAnsi="Times New Roman"/>
          <w:sz w:val="32"/>
          <w:szCs w:val="32"/>
          <w:lang w:val="pt-BR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MANAGE.PY</w:t>
      </w:r>
    </w:p>
    <w:p w14:paraId="293AE9AD">
      <w:pPr>
        <w:numPr>
          <w:ilvl w:val="0"/>
          <w:numId w:val="0"/>
        </w:numPr>
        <w:ind w:leftChars="0" w:right="-694" w:rightChars="-347"/>
        <w:jc w:val="left"/>
      </w:pPr>
      <w:r>
        <w:drawing>
          <wp:inline distT="0" distB="0" distL="114300" distR="114300">
            <wp:extent cx="6347460" cy="1626870"/>
            <wp:effectExtent l="0" t="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073A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lang w:val="pt-BR"/>
        </w:rPr>
      </w:pPr>
    </w:p>
    <w:p w14:paraId="6C5F32E9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py manage.py startapp soundcloud    </w:t>
      </w:r>
      <w:r>
        <w:drawing>
          <wp:inline distT="0" distB="0" distL="114300" distR="114300">
            <wp:extent cx="6345555" cy="363855"/>
            <wp:effectExtent l="0" t="0" r="17145" b="171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56C2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2750D8E2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C:\Users\user\Documents\B - Secundário - BACKUP\Ensino\IFRS -SENAC - 2024\IFRS - 02.2024 - NOVO CALENDÁRIO\Prova - 09.12.24\soundcloud&gt;</w:t>
      </w:r>
      <w:r>
        <w:rPr>
          <w:rFonts w:hint="default" w:ascii="Times New Roman" w:hAnsi="Times New Roman"/>
          <w:b/>
          <w:bCs/>
          <w:sz w:val="24"/>
          <w:szCs w:val="24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mkdir models</w:t>
      </w:r>
    </w:p>
    <w:p w14:paraId="71B33BBB">
      <w:pPr>
        <w:numPr>
          <w:ilvl w:val="0"/>
          <w:numId w:val="0"/>
        </w:numPr>
        <w:ind w:leftChars="0" w:right="-694" w:rightChars="-347"/>
        <w:jc w:val="left"/>
      </w:pPr>
      <w:r>
        <w:drawing>
          <wp:inline distT="0" distB="0" distL="114300" distR="114300">
            <wp:extent cx="6341110" cy="386715"/>
            <wp:effectExtent l="0" t="0" r="2540" b="133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D7DD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lang w:val="pt-BR"/>
        </w:rPr>
      </w:pPr>
    </w:p>
    <w:p w14:paraId="24220821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sz w:val="32"/>
          <w:szCs w:val="32"/>
          <w:lang w:val="pt-BR"/>
        </w:rPr>
        <w:t xml:space="preserve">Criar dentro da pasta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models: genero.py, playlist.py, artista.py e musica.py</w:t>
      </w:r>
    </w:p>
    <w:p w14:paraId="0A721761">
      <w:pPr>
        <w:numPr>
          <w:ilvl w:val="0"/>
          <w:numId w:val="0"/>
        </w:numPr>
        <w:ind w:leftChars="0" w:right="-694" w:rightChars="-347"/>
        <w:jc w:val="left"/>
      </w:pPr>
      <w:r>
        <w:drawing>
          <wp:inline distT="0" distB="0" distL="114300" distR="114300">
            <wp:extent cx="2905125" cy="3562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E0C1">
      <w:pPr>
        <w:numPr>
          <w:ilvl w:val="0"/>
          <w:numId w:val="0"/>
        </w:numPr>
        <w:ind w:leftChars="0" w:right="-694" w:rightChars="-347"/>
        <w:jc w:val="left"/>
      </w:pPr>
    </w:p>
    <w:p w14:paraId="69CFEF51">
      <w:pPr>
        <w:numPr>
          <w:ilvl w:val="0"/>
          <w:numId w:val="0"/>
        </w:numPr>
        <w:ind w:leftChars="0" w:right="-694" w:rightChars="-347"/>
        <w:jc w:val="left"/>
      </w:pPr>
    </w:p>
    <w:p w14:paraId="7ACAF6AF">
      <w:pPr>
        <w:numPr>
          <w:ilvl w:val="0"/>
          <w:numId w:val="0"/>
        </w:numPr>
        <w:ind w:leftChars="0" w:right="-694" w:rightChars="-347"/>
        <w:jc w:val="left"/>
      </w:pPr>
    </w:p>
    <w:p w14:paraId="6A709445">
      <w:pPr>
        <w:numPr>
          <w:ilvl w:val="0"/>
          <w:numId w:val="0"/>
        </w:numPr>
        <w:ind w:leftChars="0" w:right="-694" w:rightChars="-347"/>
        <w:jc w:val="left"/>
      </w:pPr>
    </w:p>
    <w:p w14:paraId="34146F95">
      <w:pPr>
        <w:numPr>
          <w:ilvl w:val="0"/>
          <w:numId w:val="0"/>
        </w:numPr>
        <w:ind w:leftChars="0" w:right="-694" w:rightChars="-347"/>
        <w:jc w:val="left"/>
      </w:pPr>
    </w:p>
    <w:p w14:paraId="790B7D37">
      <w:pPr>
        <w:numPr>
          <w:ilvl w:val="0"/>
          <w:numId w:val="0"/>
        </w:numPr>
        <w:ind w:leftChars="0" w:right="-694" w:rightChars="-347"/>
        <w:jc w:val="left"/>
      </w:pPr>
    </w:p>
    <w:p w14:paraId="46BCBFE0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lang w:val="pt-BR"/>
        </w:rPr>
      </w:pPr>
    </w:p>
    <w:p w14:paraId="3820F757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sz w:val="32"/>
          <w:szCs w:val="32"/>
          <w:lang w:val="pt-BR"/>
        </w:rPr>
        <w:t xml:space="preserve">Adicionar o app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soundcloud </w:t>
      </w:r>
      <w:r>
        <w:rPr>
          <w:rFonts w:hint="default" w:ascii="Times New Roman" w:hAnsi="Times New Roman" w:cs="Times New Roman"/>
          <w:sz w:val="32"/>
          <w:szCs w:val="32"/>
          <w:lang w:val="pt-BR"/>
        </w:rPr>
        <w:t xml:space="preserve">criado em settings.py no projeto criado pelo comando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Django-admin startproject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projetoEventos</w:t>
      </w:r>
    </w:p>
    <w:p w14:paraId="68C77EF2">
      <w:pPr>
        <w:numPr>
          <w:ilvl w:val="0"/>
          <w:numId w:val="0"/>
        </w:numPr>
        <w:ind w:leftChars="0" w:right="-694" w:rightChars="-347"/>
        <w:jc w:val="left"/>
      </w:pPr>
      <w:r>
        <w:drawing>
          <wp:inline distT="0" distB="0" distL="114300" distR="114300">
            <wp:extent cx="6343015" cy="2975610"/>
            <wp:effectExtent l="0" t="0" r="635" b="152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776E">
      <w:pPr>
        <w:numPr>
          <w:ilvl w:val="0"/>
          <w:numId w:val="0"/>
        </w:numPr>
        <w:ind w:leftChars="0" w:right="-694" w:rightChars="-347"/>
        <w:jc w:val="left"/>
      </w:pPr>
    </w:p>
    <w:p w14:paraId="634C225C">
      <w:pPr>
        <w:numPr>
          <w:ilvl w:val="0"/>
          <w:numId w:val="0"/>
        </w:numPr>
        <w:ind w:leftChars="0" w:right="-694" w:rightChars="-347"/>
        <w:jc w:val="left"/>
      </w:pPr>
    </w:p>
    <w:p w14:paraId="5286138B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TESTAR: </w:t>
      </w:r>
      <w:r>
        <w:rPr>
          <w:rFonts w:hint="default"/>
          <w:b/>
          <w:bCs/>
          <w:sz w:val="32"/>
          <w:szCs w:val="32"/>
          <w:lang w:val="pt-BR"/>
        </w:rPr>
        <w:t xml:space="preserve">ACESSAR PHPMYADMIN --&gt; </w:t>
      </w:r>
      <w:r>
        <w:rPr>
          <w:rFonts w:hint="default"/>
          <w:b/>
          <w:bCs/>
          <w:sz w:val="32"/>
          <w:szCs w:val="32"/>
          <w:lang w:val="pt-BR"/>
        </w:rPr>
        <w:fldChar w:fldCharType="begin"/>
      </w:r>
      <w:r>
        <w:rPr>
          <w:rFonts w:hint="default"/>
          <w:b/>
          <w:bCs/>
          <w:sz w:val="32"/>
          <w:szCs w:val="32"/>
          <w:lang w:val="pt-BR"/>
        </w:rPr>
        <w:instrText xml:space="preserve"> HYPERLINK "https://php-myadmin.net/" </w:instrText>
      </w:r>
      <w:r>
        <w:rPr>
          <w:rFonts w:hint="default"/>
          <w:b/>
          <w:bCs/>
          <w:sz w:val="32"/>
          <w:szCs w:val="32"/>
          <w:lang w:val="pt-BR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  <w:lang w:val="pt-BR"/>
        </w:rPr>
        <w:t>https://php-myadmin.net/</w:t>
      </w:r>
      <w:r>
        <w:rPr>
          <w:rFonts w:hint="default"/>
          <w:b/>
          <w:bCs/>
          <w:sz w:val="32"/>
          <w:szCs w:val="32"/>
          <w:lang w:val="pt-BR"/>
        </w:rPr>
        <w:fldChar w:fldCharType="end"/>
      </w:r>
      <w:r>
        <w:rPr>
          <w:rFonts w:hint="default"/>
          <w:b/>
          <w:bCs/>
          <w:sz w:val="32"/>
          <w:szCs w:val="32"/>
          <w:lang w:val="pt-BR"/>
        </w:rPr>
        <w:t xml:space="preserve"> </w:t>
      </w:r>
    </w:p>
    <w:p w14:paraId="21353162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39D095B5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75CEEF1D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 w:asciiTheme="minorAscii" w:hAnsiTheme="minorAscii"/>
          <w:b/>
          <w:bCs/>
          <w:sz w:val="36"/>
          <w:szCs w:val="36"/>
          <w:highlight w:val="non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b/>
          <w:bCs/>
          <w:sz w:val="36"/>
          <w:szCs w:val="36"/>
          <w:highlight w:val="non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OBS: Configurar o </w:t>
      </w:r>
      <w:r>
        <w:rPr>
          <w:rFonts w:hint="default" w:eastAsia="SimSun" w:cs="SimSun" w:asciiTheme="minorAscii" w:hAnsiTheme="minorAscii"/>
          <w:b/>
          <w:bCs/>
          <w:sz w:val="36"/>
          <w:szCs w:val="36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SQLite</w:t>
      </w:r>
      <w:r>
        <w:rPr>
          <w:rFonts w:hint="default" w:asciiTheme="minorAscii" w:hAnsiTheme="minorAscii"/>
          <w:b/>
          <w:bCs/>
          <w:sz w:val="36"/>
          <w:szCs w:val="36"/>
          <w:highlight w:val="non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base de dados no DJANGO</w:t>
      </w:r>
    </w:p>
    <w:p w14:paraId="6CF3CE36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2C08572C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7423B17F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584396DE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b/>
          <w:bCs/>
          <w:sz w:val="32"/>
          <w:szCs w:val="32"/>
          <w:lang w:val="pt-BR"/>
        </w:rPr>
      </w:pPr>
    </w:p>
    <w:p w14:paraId="2D863396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/>
          <w:b/>
          <w:bCs/>
          <w:sz w:val="36"/>
          <w:szCs w:val="36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6"/>
          <w:szCs w:val="36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OBS: Configurar a base de dados no DJANGO</w:t>
      </w:r>
    </w:p>
    <w:p w14:paraId="4ACCA6B9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drawing>
          <wp:inline distT="0" distB="0" distL="114300" distR="114300">
            <wp:extent cx="6348095" cy="1533525"/>
            <wp:effectExtent l="0" t="0" r="1460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3945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</w:p>
    <w:p w14:paraId="3C39D89A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/>
          <w:b/>
          <w:bCs/>
          <w:sz w:val="36"/>
          <w:szCs w:val="36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6"/>
          <w:szCs w:val="36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OBS: Criar a base de dados no WORKBENCH</w:t>
      </w:r>
    </w:p>
    <w:p w14:paraId="7D7EF043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drawing>
          <wp:inline distT="0" distB="0" distL="114300" distR="114300">
            <wp:extent cx="3000375" cy="1482725"/>
            <wp:effectExtent l="0" t="0" r="952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467C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44"/>
          <w:szCs w:val="44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Python manage.py migrate </w:t>
      </w:r>
    </w:p>
    <w:p w14:paraId="363C08D0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(para migrar)</w:t>
      </w:r>
    </w:p>
    <w:p w14:paraId="7F6FACDE">
      <w:pPr>
        <w:numPr>
          <w:ilvl w:val="0"/>
          <w:numId w:val="0"/>
        </w:numPr>
        <w:ind w:leftChars="0" w:right="-694" w:rightChars="-347" w:firstLine="708" w:firstLineChars="0"/>
        <w:jc w:val="left"/>
      </w:pPr>
      <w:r>
        <w:drawing>
          <wp:inline distT="0" distB="0" distL="114300" distR="114300">
            <wp:extent cx="6341110" cy="718185"/>
            <wp:effectExtent l="0" t="0" r="254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2373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/>
        </w:rPr>
      </w:pPr>
    </w:p>
    <w:p w14:paraId="0145A263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40"/>
          <w:szCs w:val="40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Python manage.py makemigrations</w:t>
      </w:r>
    </w:p>
    <w:p w14:paraId="112A00F1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(para fazer as migrações)</w:t>
      </w:r>
    </w:p>
    <w:p w14:paraId="5EC33643">
      <w:pPr>
        <w:numPr>
          <w:ilvl w:val="0"/>
          <w:numId w:val="0"/>
        </w:numPr>
        <w:ind w:leftChars="0" w:right="-694" w:rightChars="-347"/>
        <w:jc w:val="left"/>
      </w:pPr>
      <w:r>
        <w:drawing>
          <wp:inline distT="0" distB="0" distL="114300" distR="114300">
            <wp:extent cx="6342380" cy="242570"/>
            <wp:effectExtent l="0" t="0" r="127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2D1E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lang w:val="pt-BR"/>
        </w:rPr>
      </w:pPr>
    </w:p>
    <w:p w14:paraId="54C0925C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/>
          <w:b/>
          <w:bCs/>
          <w:sz w:val="36"/>
          <w:szCs w:val="36"/>
          <w:lang w:val="pt-BR"/>
        </w:rPr>
        <w:t xml:space="preserve">Rodar com o comando  </w:t>
      </w:r>
      <w:r>
        <w:rPr>
          <w:b/>
          <w:bCs/>
          <w:sz w:val="36"/>
          <w:szCs w:val="36"/>
        </w:rPr>
        <w:drawing>
          <wp:inline distT="0" distB="0" distL="114300" distR="114300">
            <wp:extent cx="1590675" cy="2571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6"/>
          <w:szCs w:val="36"/>
          <w:lang w:val="pt-BR"/>
        </w:rPr>
        <w:t xml:space="preserve"> para testar</w:t>
      </w:r>
    </w:p>
    <w:p w14:paraId="5C15BA53">
      <w:pPr>
        <w:numPr>
          <w:ilvl w:val="0"/>
          <w:numId w:val="0"/>
        </w:numPr>
        <w:ind w:leftChars="0" w:right="-694" w:rightChars="-347"/>
        <w:jc w:val="left"/>
      </w:pPr>
      <w:r>
        <w:drawing>
          <wp:inline distT="0" distB="0" distL="114300" distR="114300">
            <wp:extent cx="6340475" cy="945515"/>
            <wp:effectExtent l="0" t="0" r="3175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2DBB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lang w:val="pt-BR"/>
        </w:rPr>
      </w:pPr>
    </w:p>
    <w:p w14:paraId="189A38F0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lang w:val="pt-BR"/>
        </w:rPr>
      </w:pPr>
    </w:p>
    <w:p w14:paraId="1C4B1848">
      <w:pPr>
        <w:numPr>
          <w:ilvl w:val="0"/>
          <w:numId w:val="0"/>
        </w:numPr>
        <w:ind w:leftChars="0" w:right="-694" w:rightChars="-347"/>
        <w:jc w:val="left"/>
        <w:rPr>
          <w:rFonts w:hint="default"/>
          <w:lang w:val="pt-BR"/>
        </w:rPr>
      </w:pPr>
    </w:p>
    <w:p w14:paraId="0E6D0AC8">
      <w:pPr>
        <w:numPr>
          <w:ilvl w:val="0"/>
          <w:numId w:val="0"/>
        </w:numPr>
        <w:ind w:leftChars="0" w:right="-694" w:rightChars="-347" w:firstLine="708" w:firstLineChars="0"/>
        <w:jc w:val="left"/>
        <w:rPr>
          <w:rFonts w:hint="default"/>
          <w:b/>
          <w:bCs/>
          <w:sz w:val="36"/>
          <w:szCs w:val="36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6"/>
          <w:szCs w:val="36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OBS: Após roda o MIGRATE na base de dados no WORKBENCH</w:t>
      </w:r>
    </w:p>
    <w:p w14:paraId="2802130B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drawing>
          <wp:inline distT="0" distB="0" distL="114300" distR="114300">
            <wp:extent cx="5295900" cy="23050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FC36">
      <w:pPr>
        <w:numPr>
          <w:ilvl w:val="0"/>
          <w:numId w:val="0"/>
        </w:numPr>
        <w:ind w:leftChars="0" w:right="-694" w:rightChars="-347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</w:p>
    <w:p w14:paraId="29694040">
      <w:pPr>
        <w:numPr>
          <w:ilvl w:val="0"/>
          <w:numId w:val="1"/>
        </w:numPr>
        <w:ind w:left="425" w:leftChars="0" w:right="-694" w:rightChars="-347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py manage.py createsuperuser ifrs - ifrs </w:t>
      </w: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 xml:space="preserve"> - Cria um usuário como administrador</w:t>
      </w:r>
    </w:p>
    <w:p w14:paraId="108637A4">
      <w:pPr>
        <w:ind w:left="-1200" w:leftChars="-600" w:right="-694" w:rightChars="-347" w:firstLine="0" w:firstLineChars="0"/>
        <w:jc w:val="center"/>
      </w:pPr>
      <w:r>
        <w:drawing>
          <wp:inline distT="0" distB="0" distL="114300" distR="114300">
            <wp:extent cx="6339840" cy="1124585"/>
            <wp:effectExtent l="0" t="0" r="3810" b="184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B6">
      <w:pPr>
        <w:ind w:left="-1200" w:leftChars="-600" w:right="-694" w:rightChars="-347" w:firstLine="0" w:firstLineChars="0"/>
        <w:jc w:val="center"/>
      </w:pPr>
    </w:p>
    <w:p w14:paraId="0D7DFEA1">
      <w:pPr>
        <w:ind w:left="-1200" w:leftChars="-600" w:right="-694" w:rightChars="-347" w:firstLine="0" w:firstLineChars="0"/>
        <w:jc w:val="center"/>
      </w:pPr>
    </w:p>
    <w:p w14:paraId="063DE47C">
      <w:pPr>
        <w:ind w:left="-1200" w:leftChars="-600" w:right="-694" w:rightChars="-347" w:firstLine="0" w:firstLineChars="0"/>
        <w:jc w:val="center"/>
      </w:pPr>
    </w:p>
    <w:p w14:paraId="2D4CD626">
      <w:pPr>
        <w:ind w:left="-1200" w:leftChars="-600" w:right="-694" w:rightChars="-347" w:firstLine="0" w:firstLineChars="0"/>
        <w:jc w:val="center"/>
        <w:rPr>
          <w:rFonts w:hint="default"/>
          <w:lang w:val="pt-BR"/>
        </w:rPr>
      </w:pPr>
    </w:p>
    <w:p w14:paraId="712AA9B3">
      <w:pPr>
        <w:ind w:left="-1000" w:leftChars="-500" w:firstLine="0" w:firstLineChars="0"/>
        <w:jc w:val="center"/>
        <w:rPr>
          <w:rFonts w:hint="default" w:ascii="Algerian" w:hAnsi="Algerian" w:cs="Algerian"/>
          <w:b/>
          <w:bCs/>
          <w:sz w:val="44"/>
          <w:szCs w:val="44"/>
          <w:lang w:val="pt-BR"/>
        </w:rPr>
      </w:pPr>
      <w:r>
        <w:rPr>
          <w:rFonts w:hint="default" w:ascii="Algerian" w:hAnsi="Algerian" w:cs="Algerian"/>
          <w:b/>
          <w:bCs/>
          <w:sz w:val="44"/>
          <w:szCs w:val="44"/>
          <w:u w:val="single"/>
          <w:lang w:val="pt-BR"/>
        </w:rPr>
        <w:t>LISTA DE COMANDOS - EXTRAS</w:t>
      </w:r>
    </w:p>
    <w:p w14:paraId="4EE340AE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6BA2EC1A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27494FFF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5FE2A39B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2B3A32AB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675D97B1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5C7EEF67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61E35070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0F3D5B96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06029260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6746ACDA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 w14:paraId="72E03800">
      <w:pPr>
        <w:jc w:val="center"/>
        <w:rPr>
          <w:rFonts w:hint="default" w:ascii="Algerian" w:hAnsi="Algerian" w:cs="Algerian"/>
          <w:b/>
          <w:bCs/>
          <w:sz w:val="44"/>
          <w:szCs w:val="44"/>
          <w:lang w:val="pt-BR"/>
        </w:rPr>
      </w:pPr>
      <w:r>
        <w:rPr>
          <w:rFonts w:hint="default" w:ascii="Algerian" w:hAnsi="Algerian" w:cs="Algerian"/>
          <w:b/>
          <w:bCs/>
          <w:sz w:val="44"/>
          <w:szCs w:val="44"/>
          <w:u w:val="single"/>
          <w:lang w:val="pt-BR"/>
        </w:rPr>
        <w:t>LISTA DE COMANDOS - EXTRAS</w:t>
      </w:r>
    </w:p>
    <w:p w14:paraId="409CC8A8">
      <w:pPr>
        <w:ind w:left="-1200" w:leftChars="-600" w:right="-694" w:rightChars="-347" w:firstLine="0" w:firstLineChars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  <w:r>
        <w:rPr>
          <w:rFonts w:hint="default" w:ascii="Times New Roman" w:hAnsi="Times New Roman" w:cs="Times New Roman"/>
          <w:sz w:val="44"/>
          <w:szCs w:val="44"/>
          <w:lang w:val="pt-BR"/>
        </w:rPr>
        <w:tab/>
      </w:r>
    </w:p>
    <w:p w14:paraId="1534A036">
      <w:pPr>
        <w:ind w:left="-1200" w:leftChars="-600" w:right="-694" w:rightChars="-347" w:firstLine="0" w:firstLine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cd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  <w:t xml:space="preserve"> - Troca de diretório</w:t>
      </w:r>
    </w:p>
    <w:p w14:paraId="02463769">
      <w:pPr>
        <w:ind w:left="-1200" w:leftChars="-600" w:right="-694" w:rightChars="-347" w:firstLine="0" w:firstLine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</w:t>
      </w:r>
      <w:r>
        <w:rPr>
          <w:rFonts w:hint="default" w:ascii="Times New Roman" w:hAnsi="Times New Roman" w:cs="Times New Roman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..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  <w:t xml:space="preserve"> - Volta diretório</w:t>
      </w:r>
    </w:p>
    <w:p w14:paraId="5510DD72">
      <w:pPr>
        <w:ind w:left="-1200" w:leftChars="-600" w:right="-694" w:rightChars="-347" w:firstLine="0" w:firstLine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mkdir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  <w:t>- Cria um diretório</w:t>
      </w:r>
    </w:p>
    <w:p w14:paraId="6BACDD15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pt-BR"/>
        </w:rPr>
      </w:pPr>
      <w:r>
        <w:rPr>
          <w:rFonts w:hint="default" w:ascii="Times New Roman" w:hAnsi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activate</w:t>
      </w:r>
      <w:r>
        <w:rPr>
          <w:rFonts w:hint="default" w:ascii="Times New Roman" w:hAnsi="Times New Roman"/>
          <w:b/>
          <w:bCs/>
          <w:sz w:val="40"/>
          <w:szCs w:val="40"/>
          <w:lang w:val="pt-BR"/>
        </w:rPr>
        <w:t xml:space="preserve">   -  Ativa um ambiente virtual</w:t>
      </w:r>
    </w:p>
    <w:p w14:paraId="55FA5E9C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pt-BR"/>
        </w:rPr>
      </w:pPr>
      <w:r>
        <w:rPr>
          <w:rFonts w:hint="default" w:ascii="Times New Roman" w:hAnsi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deactivate</w:t>
      </w:r>
      <w:r>
        <w:rPr>
          <w:rFonts w:hint="default" w:ascii="Times New Roman" w:hAnsi="Times New Roman"/>
          <w:b/>
          <w:bCs/>
          <w:sz w:val="40"/>
          <w:szCs w:val="40"/>
          <w:lang w:val="pt-BR"/>
        </w:rPr>
        <w:t xml:space="preserve">   -  Desativa um ambiente virtual</w:t>
      </w:r>
    </w:p>
    <w:p w14:paraId="34027831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pt-BR"/>
        </w:rPr>
      </w:pPr>
      <w:r>
        <w:rPr>
          <w:rFonts w:hint="default" w:ascii="Times New Roman" w:hAnsi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pip install Django</w:t>
      </w:r>
      <w:r>
        <w:rPr>
          <w:rFonts w:hint="default" w:ascii="Times New Roman" w:hAnsi="Times New Roman"/>
          <w:b/>
          <w:bCs/>
          <w:sz w:val="40"/>
          <w:szCs w:val="40"/>
          <w:lang w:val="pt-BR"/>
        </w:rPr>
        <w:t xml:space="preserve"> - Instala o Django</w:t>
      </w:r>
    </w:p>
    <w:p w14:paraId="7C4134BA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pt-BR"/>
        </w:rPr>
      </w:pPr>
    </w:p>
    <w:p w14:paraId="68EC942E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 manage.py makemigrations</w:t>
      </w:r>
      <w:r>
        <w:rPr>
          <w:rFonts w:hint="default" w:ascii="Times New Roman" w:hAnsi="Times New Roman"/>
          <w:b/>
          <w:bCs/>
          <w:sz w:val="32"/>
          <w:szCs w:val="32"/>
          <w:lang w:val="pt-BR"/>
        </w:rPr>
        <w:t xml:space="preserve"> -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Cria toda a estrutura de banco de dados</w:t>
      </w:r>
    </w:p>
    <w:p w14:paraId="44A7FE60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Após determinar quais serão as entidades que utilizaremos em nosso projeto, precisamos criar as tabelas que representam estas entidades no banco de dados. Para isso, utilizamos o seguinte comando:</w:t>
      </w:r>
    </w:p>
    <w:p w14:paraId="50E1CF74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python mananage.py makemigrations</w:t>
      </w:r>
    </w:p>
    <w:p w14:paraId="00AE7067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6E7EE272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O comando acima irá obter a estrutura das classes definidas no arquivo models.py e criará os arquivos de migração de cada classe. </w:t>
      </w:r>
    </w:p>
    <w:p w14:paraId="77E71B69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5C6AF41D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pt-BR"/>
        </w:rPr>
      </w:pPr>
      <w:r>
        <w:rPr>
          <w:rFonts w:hint="default" w:ascii="Times New Roman" w:hAnsi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 manage.py migrate</w:t>
      </w:r>
      <w:r>
        <w:rPr>
          <w:rFonts w:hint="default" w:ascii="Times New Roman" w:hAnsi="Times New Roman"/>
          <w:b/>
          <w:bCs/>
          <w:sz w:val="40"/>
          <w:szCs w:val="40"/>
          <w:lang w:val="pt-BR"/>
        </w:rPr>
        <w:t xml:space="preserve">  - Efetiva as alterações no worlbenck</w:t>
      </w:r>
    </w:p>
    <w:p w14:paraId="6E114B04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Executar Migrações</w:t>
      </w:r>
    </w:p>
    <w:p w14:paraId="0F702CB6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</w:p>
    <w:p w14:paraId="786F3890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Após criar os arquivos que definem a estrutura de cada entidade no banco de dados, precisamos executar estas migrações. Para isso, utilizamos o seguinte comando:</w:t>
      </w:r>
    </w:p>
    <w:p w14:paraId="277302C9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</w:p>
    <w:p w14:paraId="73360800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python manage.py migrate</w:t>
      </w:r>
    </w:p>
    <w:p w14:paraId="11AAAF05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</w:p>
    <w:p w14:paraId="7542116E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 xml:space="preserve">Com isso, todas as classes definidas no arquivo models.py serão transformadas em tabelas no banco de dados. </w:t>
      </w:r>
    </w:p>
    <w:p w14:paraId="46E864AB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pt-BR"/>
        </w:rPr>
      </w:pPr>
    </w:p>
    <w:p w14:paraId="73BB85B3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 manage.py runserver</w:t>
      </w:r>
      <w:r>
        <w:rPr>
          <w:rFonts w:hint="default" w:ascii="Times New Roman" w:hAnsi="Times New Roman"/>
          <w:b/>
          <w:bCs/>
          <w:sz w:val="40"/>
          <w:szCs w:val="40"/>
          <w:lang w:val="pt-BR"/>
        </w:rPr>
        <w:t xml:space="preserve">  - </w:t>
      </w:r>
      <w:r>
        <w:rPr>
          <w:rFonts w:hint="default" w:ascii="Times New Roman" w:hAnsi="Times New Roman"/>
          <w:b/>
          <w:bCs/>
          <w:sz w:val="32"/>
          <w:szCs w:val="32"/>
          <w:lang w:val="pt-BR"/>
        </w:rPr>
        <w:t>Roda a base de dados do DJANGO</w:t>
      </w:r>
    </w:p>
    <w:p w14:paraId="770BA445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bookmarkStart w:id="0" w:name="_GoBack"/>
      <w:r>
        <w:rPr>
          <w:rFonts w:hint="default" w:ascii="Times New Roman" w:hAnsi="Times New Roman"/>
          <w:b/>
          <w:bCs/>
          <w:sz w:val="40"/>
          <w:szCs w:val="40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 manage.py createsuperuser</w:t>
      </w:r>
      <w:bookmarkEnd w:id="0"/>
      <w:r>
        <w:rPr>
          <w:rFonts w:hint="default" w:ascii="Times New Roman" w:hAnsi="Times New Roman"/>
          <w:b/>
          <w:bCs/>
          <w:sz w:val="40"/>
          <w:szCs w:val="40"/>
          <w:lang w:val="pt-BR"/>
        </w:rPr>
        <w:t xml:space="preserve"> - </w:t>
      </w: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Cria um usuário como administrador</w:t>
      </w:r>
    </w:p>
    <w:p w14:paraId="2562E875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 w14:paraId="33997068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django-admin startproject nome_do_projeto - </w:t>
      </w: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Para criar um projeto no Django, utilizamos este comando</w:t>
      </w:r>
    </w:p>
    <w:p w14:paraId="77C7BD00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</w:p>
    <w:p w14:paraId="34DB87CF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Após criar um projeto, precisamos criar uma (ou mais) aplicações para o projeto. Para isso, utilizamos o seguinte comando:</w:t>
      </w:r>
    </w:p>
    <w:p w14:paraId="75996C35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</w:p>
    <w:p w14:paraId="5318CE43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python manage.py startapp nome_da_app</w:t>
      </w:r>
    </w:p>
    <w:p w14:paraId="5FB843CE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py manage.py startapp </w:t>
      </w:r>
      <w:r>
        <w:rPr>
          <w:rFonts w:hint="default" w:ascii="Times New Roman" w:hAnsi="Times New Roman"/>
          <w:b/>
          <w:bCs/>
          <w:color w:val="C00000"/>
          <w:sz w:val="32"/>
          <w:szCs w:val="32"/>
          <w:highlight w:val="none"/>
          <w:lang w:val="pt-BR"/>
        </w:rPr>
        <w:t>eventos_prova</w:t>
      </w: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- Cria meu app </w:t>
      </w: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eventos_prova</w:t>
      </w:r>
    </w:p>
    <w:p w14:paraId="53124B49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C00000"/>
          <w:sz w:val="32"/>
          <w:szCs w:val="32"/>
          <w:lang w:val="pt-BR"/>
        </w:rPr>
      </w:pPr>
      <w:r>
        <w:rPr>
          <w:rFonts w:hint="default" w:ascii="Times New Roman" w:hAnsi="Times New Roman"/>
          <w:b/>
          <w:bCs/>
          <w:sz w:val="32"/>
          <w:szCs w:val="32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 -m venv</w:t>
      </w:r>
      <w:r>
        <w:rPr>
          <w:rFonts w:hint="default" w:ascii="Times New Roman" w:hAnsi="Times New Roman"/>
          <w:b/>
          <w:bCs/>
          <w:sz w:val="32"/>
          <w:szCs w:val="32"/>
          <w:lang w:val="pt-BR"/>
        </w:rPr>
        <w:t xml:space="preserve"> </w:t>
      </w:r>
      <w:r>
        <w:rPr>
          <w:rFonts w:hint="default" w:ascii="Times New Roman" w:hAnsi="Times New Roman"/>
          <w:b/>
          <w:bCs/>
          <w:color w:val="C00000"/>
          <w:sz w:val="32"/>
          <w:szCs w:val="32"/>
          <w:lang w:val="pt-BR"/>
        </w:rPr>
        <w:t>teste</w:t>
      </w:r>
      <w:r>
        <w:rPr>
          <w:rFonts w:hint="default" w:ascii="Times New Roman" w:hAnsi="Times New Roman"/>
          <w:b/>
          <w:bCs/>
          <w:sz w:val="32"/>
          <w:szCs w:val="32"/>
          <w:lang w:val="pt-BR"/>
        </w:rPr>
        <w:t xml:space="preserve"> - Cria um ambiente virtual chamado </w:t>
      </w:r>
      <w:r>
        <w:rPr>
          <w:rFonts w:hint="default" w:ascii="Times New Roman" w:hAnsi="Times New Roman"/>
          <w:b/>
          <w:bCs/>
          <w:color w:val="C00000"/>
          <w:sz w:val="32"/>
          <w:szCs w:val="32"/>
          <w:lang w:val="pt-BR"/>
        </w:rPr>
        <w:t>teste</w:t>
      </w:r>
    </w:p>
    <w:p w14:paraId="19FBD829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python.exe -m pip install --upgrade pip - Atualização do PYTHON</w:t>
      </w:r>
    </w:p>
    <w:p w14:paraId="1F5B1DBB">
      <w:pPr>
        <w:ind w:left="-1200" w:leftChars="-600" w:right="-694" w:rightChars="-347" w:firstLine="0" w:firstLineChars="0"/>
        <w:jc w:val="left"/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pip install python-decouple</w:t>
      </w: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  <w:lang w:val="pt-B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- PROTEGE AS INFORMAÇÕES</w:t>
      </w:r>
    </w:p>
    <w:p w14:paraId="529E48A3">
      <w:pPr>
        <w:ind w:left="-1200" w:leftChars="-600" w:right="-694" w:rightChars="-347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2F5597" w:themeColor="accent5" w:themeShade="BF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color w:val="2F5597" w:themeColor="accent5" w:themeShade="BF"/>
          <w:sz w:val="32"/>
          <w:szCs w:val="32"/>
        </w:rPr>
        <w:t>pip install dj-database-url</w:t>
      </w:r>
      <w:r>
        <w:rPr>
          <w:rFonts w:hint="default" w:ascii="Times New Roman" w:hAnsi="Times New Roman" w:eastAsia="SimSun" w:cs="Times New Roman"/>
          <w:b/>
          <w:bCs/>
          <w:color w:val="2F5597" w:themeColor="accent5" w:themeShade="BF"/>
          <w:sz w:val="32"/>
          <w:szCs w:val="32"/>
          <w:lang w:val="pt-BR"/>
        </w:rPr>
        <w:t xml:space="preserve"> - </w:t>
      </w:r>
      <w:r>
        <w:rPr>
          <w:rFonts w:hint="default" w:ascii="Times New Roman" w:hAnsi="Times New Roman" w:eastAsia="SimSun" w:cs="Times New Roman"/>
          <w:b/>
          <w:bCs/>
          <w:color w:val="2F5597" w:themeColor="accent5" w:themeShade="BF"/>
          <w:sz w:val="28"/>
          <w:szCs w:val="28"/>
          <w:lang w:val="pt-BR"/>
        </w:rPr>
        <w:t>CRIAÇÃO DE URL PARA BANCO DE DADOS</w:t>
      </w:r>
    </w:p>
    <w:p w14:paraId="2F2091B5">
      <w:pPr>
        <w:ind w:left="-1200" w:leftChars="-600" w:right="-694" w:rightChars="-347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2F5597" w:themeColor="accent5" w:themeShade="BF"/>
          <w:sz w:val="32"/>
          <w:szCs w:val="32"/>
          <w:lang w:val="pt-BR"/>
        </w:rPr>
      </w:pPr>
      <w:r>
        <w:rPr>
          <w:rFonts w:ascii="SimSun" w:hAnsi="SimSun" w:eastAsia="SimSun" w:cs="SimSun"/>
          <w:b/>
          <w:bCs/>
          <w:color w:val="2F5597" w:themeColor="accent5" w:themeShade="BF"/>
          <w:sz w:val="32"/>
          <w:szCs w:val="32"/>
        </w:rPr>
        <w:t>pip install dj-static</w:t>
      </w:r>
      <w:r>
        <w:rPr>
          <w:rFonts w:hint="default" w:ascii="SimSun" w:hAnsi="SimSun" w:eastAsia="SimSun" w:cs="SimSun"/>
          <w:b/>
          <w:bCs/>
          <w:color w:val="2F5597" w:themeColor="accent5" w:themeShade="BF"/>
          <w:sz w:val="32"/>
          <w:szCs w:val="32"/>
          <w:lang w:val="pt-B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2F5597" w:themeColor="accent5" w:themeShade="BF"/>
          <w:sz w:val="32"/>
          <w:szCs w:val="32"/>
          <w:lang w:val="pt-BR"/>
        </w:rPr>
        <w:t>- GERENCIA ARQUIVOS STATICOS</w:t>
      </w:r>
    </w:p>
    <w:p w14:paraId="031324A9">
      <w:pPr>
        <w:ind w:left="-1200" w:leftChars="-600" w:right="-694" w:rightChars="-347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</w:rPr>
        <w:t>pip freeze &gt; requirements-dev.txt</w:t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 - VAI CRIAR O ARQUIVO </w:t>
      </w:r>
      <w:r>
        <w:rPr>
          <w:rFonts w:ascii="SimSun" w:hAnsi="SimSun" w:eastAsia="SimSun" w:cs="SimSun"/>
          <w:sz w:val="24"/>
          <w:szCs w:val="24"/>
        </w:rPr>
        <w:t>requirements-dev.txt</w:t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 COM UMA LISTA COM  TUDO QUE JÁ FOI INSTALADO</w:t>
      </w:r>
    </w:p>
    <w:p w14:paraId="5E8C1DD6">
      <w:pPr>
        <w:ind w:left="-1200" w:leftChars="-600" w:right="-694" w:rightChars="-347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/>
          <w:sz w:val="24"/>
          <w:szCs w:val="24"/>
          <w:lang w:val="pt-BR"/>
        </w:rPr>
        <w:t>pip install psycopg2 - INSTALAÇÃO DO PSYCOPG2</w:t>
      </w:r>
    </w:p>
    <w:p w14:paraId="71EDB7B1">
      <w:pPr>
        <w:ind w:left="-1200" w:leftChars="-600" w:right="-694" w:rightChars="-347" w:firstLine="0" w:firstLineChars="0"/>
        <w:jc w:val="left"/>
        <w:rPr>
          <w:rFonts w:hint="default" w:ascii="SimSun" w:hAnsi="SimSun" w:eastAsia="SimSun"/>
          <w:sz w:val="24"/>
          <w:szCs w:val="24"/>
          <w:lang w:val="pt-BR"/>
        </w:rPr>
      </w:pPr>
      <w:r>
        <w:rPr>
          <w:rFonts w:hint="default" w:ascii="SimSun" w:hAnsi="SimSun" w:eastAsia="SimSun"/>
          <w:sz w:val="24"/>
          <w:szCs w:val="24"/>
          <w:lang w:val="pt-BR"/>
        </w:rPr>
        <w:t>python.exe -m pip install --upgrade pip - INSTALAÇÃO DO PSYCOPG2</w:t>
      </w:r>
    </w:p>
    <w:p w14:paraId="21A70A81">
      <w:pPr>
        <w:ind w:left="-1200" w:leftChars="-600" w:right="-694" w:rightChars="-347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</w:rPr>
        <w:t>heroku plugins:install heroku-config</w:t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 - exporta as configurações do ENV</w:t>
      </w:r>
    </w:p>
    <w:p w14:paraId="69043687">
      <w:pPr>
        <w:ind w:left="-1200" w:leftChars="-600" w:right="-694" w:rightChars="-347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</w:rPr>
        <w:t>heroku config:push -a</w:t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 - (ESTE COMANDO NÃO FUNCIONOU) exporta as configurações do ENV para o ambiente remoto</w:t>
      </w:r>
    </w:p>
    <w:p w14:paraId="6F66F3DB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644F5AB6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auto"/>
          <w:sz w:val="32"/>
          <w:szCs w:val="32"/>
          <w:highlight w:val="none"/>
          <w:lang w:val="pt-BR"/>
        </w:rPr>
      </w:pPr>
      <w:r>
        <w:rPr>
          <w:rFonts w:hint="default" w:ascii="Times New Roman" w:hAnsi="Times New Roman"/>
          <w:b/>
          <w:bCs/>
          <w:color w:val="auto"/>
          <w:sz w:val="32"/>
          <w:szCs w:val="32"/>
          <w:highlight w:val="none"/>
          <w:lang w:val="pt-BR"/>
        </w:rPr>
        <w:t>Limpar Banco de Dados</w:t>
      </w:r>
    </w:p>
    <w:p w14:paraId="39A456CD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446ACA4C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Quando estamos desenvolvendo nossa aplicação, é comum que queiramos limpar todos os dados do banco de dados para realizar novos testes. Para realizar este procedimento, utilizamos o seguinte comando:</w:t>
      </w:r>
    </w:p>
    <w:p w14:paraId="5AC49F96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5F1E4292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</w:rPr>
        <w:t>python manage.py flush</w:t>
      </w:r>
    </w:p>
    <w:p w14:paraId="3CDFC6E2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60EB5AE3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Este comando irá limpar todos os dados salvos no banco de dados do projeto, mantendo sua estrutura.</w:t>
      </w:r>
    </w:p>
    <w:p w14:paraId="28DBFAA7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31F29227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2EACBB6E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auto"/>
          <w:sz w:val="32"/>
          <w:szCs w:val="32"/>
          <w:highlight w:val="none"/>
          <w:lang w:val="pt-BR"/>
        </w:rPr>
      </w:pPr>
      <w:r>
        <w:rPr>
          <w:rFonts w:hint="default" w:ascii="Times New Roman" w:hAnsi="Times New Roman"/>
          <w:b/>
          <w:bCs/>
          <w:color w:val="auto"/>
          <w:sz w:val="32"/>
          <w:szCs w:val="32"/>
          <w:highlight w:val="none"/>
          <w:lang w:val="pt-BR"/>
        </w:rPr>
        <w:t>Mapear BD existente para o projeto Django</w:t>
      </w:r>
    </w:p>
    <w:p w14:paraId="3FFCF8CA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5D6A88B3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Caso você possua um banco de dados já existente e queira mapeá-lo para seu projeto Django, o seguinte comando resolve esta necessidade:</w:t>
      </w:r>
    </w:p>
    <w:p w14:paraId="5D7A8F8A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2BCB59A1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</w:rPr>
        <w:t>python manage.py inspectdb &gt; nome_da_app.models.py</w:t>
      </w:r>
    </w:p>
    <w:p w14:paraId="6D63FA85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7DB84A2F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Este comando irá mapear o banco de dados já existente no arquivo models.py da sua aplicação, conforme vimos </w:t>
      </w:r>
    </w:p>
    <w:p w14:paraId="187D8D6E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2F0476F2">
      <w:pPr>
        <w:ind w:left="-1200" w:leftChars="-600" w:right="-694" w:rightChars="-347" w:firstLine="0" w:firstLineChars="0"/>
        <w:jc w:val="left"/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color w:val="0000FF"/>
          <w:sz w:val="32"/>
          <w:szCs w:val="32"/>
          <w:highlight w:val="none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* é obrigado o parâmetro</w:t>
      </w:r>
    </w:p>
    <w:sectPr>
      <w:pgSz w:w="11906" w:h="16838"/>
      <w:pgMar w:top="1440" w:right="7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CCA00"/>
    <w:multiLevelType w:val="singleLevel"/>
    <w:tmpl w:val="1E4CCA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A515A"/>
    <w:rsid w:val="01732CC6"/>
    <w:rsid w:val="06117978"/>
    <w:rsid w:val="09230B8A"/>
    <w:rsid w:val="0F73625B"/>
    <w:rsid w:val="14841B02"/>
    <w:rsid w:val="1731649E"/>
    <w:rsid w:val="19746C76"/>
    <w:rsid w:val="1A56477C"/>
    <w:rsid w:val="1F940D79"/>
    <w:rsid w:val="223D0F38"/>
    <w:rsid w:val="24C407BB"/>
    <w:rsid w:val="28584188"/>
    <w:rsid w:val="2A6A19C0"/>
    <w:rsid w:val="2CE54B58"/>
    <w:rsid w:val="30D67722"/>
    <w:rsid w:val="34B76B7C"/>
    <w:rsid w:val="44876D8E"/>
    <w:rsid w:val="4C083CD0"/>
    <w:rsid w:val="4DFE6B42"/>
    <w:rsid w:val="4F6947FD"/>
    <w:rsid w:val="56DA515A"/>
    <w:rsid w:val="5A124472"/>
    <w:rsid w:val="5C517A30"/>
    <w:rsid w:val="609471A6"/>
    <w:rsid w:val="6C624989"/>
    <w:rsid w:val="6CEC71D7"/>
    <w:rsid w:val="7DC06306"/>
    <w:rsid w:val="7F406F2A"/>
    <w:rsid w:val="7FE9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2024-11-01T11:49:00Z</dcterms:created>
  <dc:creator>André Luiz Penha</dc:creator>
  <cp:lastModifiedBy>André Luiz Penha</cp:lastModifiedBy>
  <dcterms:modified xsi:type="dcterms:W3CDTF">2024-12-04T22:16:54Z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B35E2E0F3E224AF5AE39F8AAE426128E_13</vt:lpwstr>
  </property>
</Properties>
</file>