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79" w:rsidRDefault="00E32F79" w:rsidP="00E32F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André Redin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E-mail </w:t>
      </w:r>
      <w:hyperlink r:id="rId4" w:history="1">
        <w:r w:rsidRPr="00404754">
          <w:rPr>
            <w:rStyle w:val="Hyperlink"/>
            <w:rFonts w:ascii="Times New Roman" w:hAnsi="Times New Roman" w:cs="Times New Roman"/>
            <w:sz w:val="24"/>
            <w:szCs w:val="24"/>
          </w:rPr>
          <w:t>andreredin@hotmail.com</w:t>
        </w:r>
      </w:hyperlink>
    </w:p>
    <w:p w:rsidR="00E32F79" w:rsidRDefault="00E32F79" w:rsidP="00E32F79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32F79">
        <w:rPr>
          <w:rFonts w:ascii="Times New Roman" w:hAnsi="Times New Roman" w:cs="Times New Roman"/>
          <w:b/>
          <w:sz w:val="24"/>
          <w:szCs w:val="24"/>
        </w:rPr>
        <w:t xml:space="preserve">Resumo sobre a palestra de desenvolvimento de games e simulador do professor César </w:t>
      </w:r>
      <w:proofErr w:type="spellStart"/>
      <w:r w:rsidRPr="00E32F79">
        <w:rPr>
          <w:rFonts w:ascii="Times New Roman" w:hAnsi="Times New Roman" w:cs="Times New Roman"/>
          <w:b/>
          <w:sz w:val="24"/>
          <w:szCs w:val="24"/>
        </w:rPr>
        <w:t>Pozzer</w:t>
      </w:r>
      <w:proofErr w:type="spellEnd"/>
      <w:r w:rsidRPr="00E32F79">
        <w:rPr>
          <w:rFonts w:ascii="Times New Roman" w:hAnsi="Times New Roman" w:cs="Times New Roman"/>
          <w:b/>
          <w:sz w:val="24"/>
          <w:szCs w:val="24"/>
        </w:rPr>
        <w:t>.</w:t>
      </w:r>
    </w:p>
    <w:p w:rsidR="00E32F79" w:rsidRDefault="00E32F79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a parte de simulação, vi que os desenvolvedores vão mais para parte de realismo do que de melhores gráficos, focando no desempenho, pois não poderá dar um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de 2 segundos, sendo o mais realista possível. As vantagens é a segurança e acessibilidade, por exemplo uma simulação do exército, atirar e andar com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Leopa</w:t>
      </w:r>
      <w:r w:rsidR="00672251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672251">
        <w:rPr>
          <w:rFonts w:ascii="Times New Roman" w:hAnsi="Times New Roman" w:cs="Times New Roman"/>
          <w:sz w:val="24"/>
          <w:szCs w:val="24"/>
        </w:rPr>
        <w:t xml:space="preserve"> (blindado do EB) com segurança, calcular o tiro, ter </w:t>
      </w:r>
      <w:proofErr w:type="spellStart"/>
      <w:proofErr w:type="gramStart"/>
      <w:r w:rsidR="00672251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672251">
        <w:rPr>
          <w:rFonts w:ascii="Times New Roman" w:hAnsi="Times New Roman" w:cs="Times New Roman"/>
          <w:sz w:val="24"/>
          <w:szCs w:val="24"/>
        </w:rPr>
        <w:t xml:space="preserve"> noção</w:t>
      </w:r>
      <w:proofErr w:type="gramEnd"/>
      <w:r w:rsidR="00672251">
        <w:rPr>
          <w:rFonts w:ascii="Times New Roman" w:hAnsi="Times New Roman" w:cs="Times New Roman"/>
          <w:sz w:val="24"/>
          <w:szCs w:val="24"/>
        </w:rPr>
        <w:t xml:space="preserve"> da realidade.</w:t>
      </w:r>
    </w:p>
    <w:p w:rsidR="00672251" w:rsidRDefault="00672251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 simulador ou jogo digital é preciso um conglomerado de técnicas de diversas áreas como, IA, computação gráfica, física, interface com o usuário, banco de dados, </w:t>
      </w:r>
      <w:proofErr w:type="spellStart"/>
      <w:r>
        <w:rPr>
          <w:rFonts w:ascii="Times New Roman" w:hAnsi="Times New Roman" w:cs="Times New Roman"/>
          <w:sz w:val="24"/>
          <w:szCs w:val="24"/>
        </w:rPr>
        <w:t>aúdio</w:t>
      </w:r>
      <w:proofErr w:type="spellEnd"/>
      <w:r>
        <w:rPr>
          <w:rFonts w:ascii="Times New Roman" w:hAnsi="Times New Roman" w:cs="Times New Roman"/>
          <w:sz w:val="24"/>
          <w:szCs w:val="24"/>
        </w:rPr>
        <w:t>, sistemas distribuídos, redes de computadores, desenho/modelagem/enredo.</w:t>
      </w:r>
    </w:p>
    <w:p w:rsidR="00E32F79" w:rsidRDefault="00E32F79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na parte de um game, os desenvolvedores focam mais no gráfico e menos no desempenho, pois não tem como fazer os dois juntos iria precisar de um hardware muito fora do comum.</w:t>
      </w:r>
    </w:p>
    <w:p w:rsidR="00672251" w:rsidRDefault="00672251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implementação de um jogo, são execuções de loops contínuo, processamento de I/O (mensagens e comandos do usuário), IA (tomada de decisões, busca de caminhos, aprendizado, Física (colisão, gravidade, forças</w:t>
      </w:r>
      <w:proofErr w:type="gramStart"/>
      <w:r>
        <w:rPr>
          <w:rFonts w:ascii="Times New Roman" w:hAnsi="Times New Roman" w:cs="Times New Roman"/>
          <w:sz w:val="24"/>
          <w:szCs w:val="24"/>
        </w:rPr>
        <w:t>) Gráfica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(geometria, modelagem, visualização)</w:t>
      </w:r>
      <w:r w:rsidR="00A044FE">
        <w:rPr>
          <w:rFonts w:ascii="Times New Roman" w:hAnsi="Times New Roman" w:cs="Times New Roman"/>
          <w:sz w:val="24"/>
          <w:szCs w:val="24"/>
        </w:rPr>
        <w:t>. Na evolução da IA um dos gêneros de jogos que fazem uso massivo da AI e que são os mais desafiadores são os jogos de tabuleiro.</w:t>
      </w:r>
    </w:p>
    <w:p w:rsidR="00A044FE" w:rsidRDefault="00A044FE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IA clássica é considerável nível fácil de se fazer e aplicada em jogos 3D também, já se referindo a imitar seres humanos reais,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considerada muito difícil.</w:t>
      </w:r>
    </w:p>
    <w:p w:rsidR="00A044FE" w:rsidRDefault="00A044FE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IA clássica são usadas técnicas formais, logica, soluções mais precisas, algoritmos de busca, tempo ilimitado.</w:t>
      </w:r>
    </w:p>
    <w:p w:rsidR="00A044FE" w:rsidRDefault="00A044FE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IA tradicional são usadas técnicas mais simplificadas e eficientes, adaptadas ao contexto de aplicação, tempo real.</w:t>
      </w:r>
    </w:p>
    <w:p w:rsidR="00A044FE" w:rsidRDefault="00A044FE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IA para o mundo real, são usadas técnicas complexas, visão, raciocínio, aprendizagem</w:t>
      </w:r>
    </w:p>
    <w:p w:rsidR="00A044FE" w:rsidRDefault="00A044FE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máquinas de estados finitos (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–FSM), são os padrões de software mais usados em jogos para selecionar o comportamento</w:t>
      </w:r>
      <w:r w:rsidR="003F2B46">
        <w:rPr>
          <w:rFonts w:ascii="Times New Roman" w:hAnsi="Times New Roman" w:cs="Times New Roman"/>
          <w:sz w:val="24"/>
          <w:szCs w:val="24"/>
        </w:rPr>
        <w:t xml:space="preserve"> de agentes reativos, </w:t>
      </w:r>
      <w:r w:rsidR="003F2B46">
        <w:rPr>
          <w:rFonts w:ascii="Times New Roman" w:hAnsi="Times New Roman" w:cs="Times New Roman"/>
          <w:sz w:val="24"/>
          <w:szCs w:val="24"/>
        </w:rPr>
        <w:lastRenderedPageBreak/>
        <w:t>elas são rápidas e simples de implementar, fáceis de depurar, gastam pouco processamento e são flexíveis. Um exemplo de FSM é um interruptor de luz.</w:t>
      </w:r>
    </w:p>
    <w:p w:rsidR="003F2B46" w:rsidRDefault="003F2B46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Um grafo de navegação representam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caminhos que podem ser computadores para encontrar o caminho de menor custo entre dois pontos quaisquer do cenário. Para jogos tipo RTS, geralmente faz-se uso de uma grade de células, onde cada célula representa um terreno, exemplo, água, terra, grama, rocha e assim por diante.</w:t>
      </w:r>
    </w:p>
    <w:p w:rsidR="003F2B46" w:rsidRDefault="003F2B46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simuladores em desenvolvimento são o SIMP (objetivo educacional), DSET (simulação militar), ASTROS (simulação militar)</w:t>
      </w:r>
    </w:p>
    <w:p w:rsidR="003F2B46" w:rsidRDefault="003F2B46" w:rsidP="00E32F7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simulador </w:t>
      </w:r>
      <w:r w:rsidR="00C22540">
        <w:rPr>
          <w:rFonts w:ascii="Times New Roman" w:hAnsi="Times New Roman" w:cs="Times New Roman"/>
          <w:sz w:val="24"/>
          <w:szCs w:val="24"/>
        </w:rPr>
        <w:t xml:space="preserve">Virtual ASTROS é criado tudo que possa chegar a realidade do </w:t>
      </w:r>
      <w:proofErr w:type="spellStart"/>
      <w:r w:rsidR="00C22540">
        <w:rPr>
          <w:rFonts w:ascii="Times New Roman" w:hAnsi="Times New Roman" w:cs="Times New Roman"/>
          <w:sz w:val="24"/>
          <w:szCs w:val="24"/>
        </w:rPr>
        <w:t>exercito</w:t>
      </w:r>
      <w:proofErr w:type="spellEnd"/>
      <w:r w:rsidR="00C22540">
        <w:rPr>
          <w:rFonts w:ascii="Times New Roman" w:hAnsi="Times New Roman" w:cs="Times New Roman"/>
          <w:sz w:val="24"/>
          <w:szCs w:val="24"/>
        </w:rPr>
        <w:t>, onde tem a simulação de lançamentos de foguetes, cenários em terceira dimensão, elevação, rios, estradas, rochas etc. Criando também inimigos virtuais reais com rotas e estratégias chegando ao mais perto da realidade, é utilizado muito software para essa operação</w:t>
      </w:r>
      <w:r w:rsidR="00050530">
        <w:rPr>
          <w:rFonts w:ascii="Times New Roman" w:hAnsi="Times New Roman" w:cs="Times New Roman"/>
          <w:sz w:val="24"/>
          <w:szCs w:val="24"/>
        </w:rPr>
        <w:t>.</w:t>
      </w:r>
    </w:p>
    <w:p w:rsidR="00E32F79" w:rsidRPr="00050530" w:rsidRDefault="00050530" w:rsidP="000505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50530">
        <w:rPr>
          <w:rFonts w:ascii="Times New Roman" w:hAnsi="Times New Roman" w:cs="Times New Roman"/>
          <w:b/>
          <w:sz w:val="24"/>
          <w:szCs w:val="24"/>
        </w:rPr>
        <w:t>Opinião</w:t>
      </w:r>
      <w:r>
        <w:rPr>
          <w:rFonts w:ascii="Times New Roman" w:hAnsi="Times New Roman" w:cs="Times New Roman"/>
          <w:sz w:val="24"/>
          <w:szCs w:val="24"/>
        </w:rPr>
        <w:t xml:space="preserve">, achei muito interessante a palestra, onde </w:t>
      </w:r>
      <w:r w:rsidR="0002251F">
        <w:rPr>
          <w:rFonts w:ascii="Times New Roman" w:hAnsi="Times New Roman" w:cs="Times New Roman"/>
          <w:sz w:val="24"/>
          <w:szCs w:val="24"/>
        </w:rPr>
        <w:t>não sabia como era construído um jogo ou um simulador e nela foi explicada. Na parte dos simuladores achei muito bacana que estão sempre tentando chegar a perfeição para evitar desperdícios de dinheiro e tempo.</w:t>
      </w:r>
      <w:bookmarkStart w:id="0" w:name="_GoBack"/>
      <w:bookmarkEnd w:id="0"/>
    </w:p>
    <w:sectPr w:rsidR="00E32F79" w:rsidRPr="00050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79"/>
    <w:rsid w:val="0002251F"/>
    <w:rsid w:val="00050530"/>
    <w:rsid w:val="002D52BB"/>
    <w:rsid w:val="003F2B46"/>
    <w:rsid w:val="00672251"/>
    <w:rsid w:val="00681E7B"/>
    <w:rsid w:val="0074639B"/>
    <w:rsid w:val="009E58AE"/>
    <w:rsid w:val="00A044FE"/>
    <w:rsid w:val="00C22540"/>
    <w:rsid w:val="00C7229B"/>
    <w:rsid w:val="00C828BD"/>
    <w:rsid w:val="00C96591"/>
    <w:rsid w:val="00D549CA"/>
    <w:rsid w:val="00E32F79"/>
    <w:rsid w:val="00E9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8C80A-549B-47A3-9A3D-31545D05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redin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Redin</dc:creator>
  <cp:keywords/>
  <dc:description/>
  <cp:lastModifiedBy>André Redin</cp:lastModifiedBy>
  <cp:revision>3</cp:revision>
  <dcterms:created xsi:type="dcterms:W3CDTF">2016-03-17T23:11:00Z</dcterms:created>
  <dcterms:modified xsi:type="dcterms:W3CDTF">2016-03-18T00:47:00Z</dcterms:modified>
</cp:coreProperties>
</file>