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240" w:before="240" w:lineRule="auto"/>
        <w:jc w:val="center"/>
        <w:rPr>
          <w:b w:val="1"/>
          <w:color w:val="980000"/>
          <w:sz w:val="24"/>
          <w:szCs w:val="24"/>
        </w:rPr>
      </w:pPr>
      <w:r w:rsidDel="00000000" w:rsidR="00000000" w:rsidRPr="00000000">
        <w:rPr>
          <w:b w:val="1"/>
          <w:color w:val="980000"/>
          <w:sz w:val="24"/>
          <w:szCs w:val="24"/>
          <w:rtl w:val="0"/>
        </w:rPr>
        <w:t xml:space="preserve">Configurando a Extensão Remote SSH no VSCode</w:t>
      </w:r>
    </w:p>
    <w:p w:rsidR="00000000" w:rsidDel="00000000" w:rsidP="00000000" w:rsidRDefault="00000000" w:rsidRPr="00000000" w14:paraId="00000002">
      <w:pPr>
        <w:shd w:fill="ffffff" w:val="clear"/>
        <w:spacing w:after="240" w:before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Para utilizar o VSCode para atualizar seu repositório que está vm é necessário baixar e instalar uma extensão chamada Remote - SSH.</w:t>
      </w:r>
    </w:p>
    <w:p w:rsidR="00000000" w:rsidDel="00000000" w:rsidP="00000000" w:rsidRDefault="00000000" w:rsidRPr="00000000" w14:paraId="00000003">
      <w:pPr>
        <w:rPr>
          <w:color w:val="24292e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734050" cy="35814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fffff" w:val="clear"/>
        <w:spacing w:after="240" w:before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Importante: Sempre estar com a vm ligada e conectada via ssh no usuário ubuntu, item 3 do Setup.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hd w:fill="ffffff" w:val="clear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Primeiro Acesso: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spacing w:after="0" w:afterAutospacing="0"/>
        <w:ind w:left="144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Após instalar, conectar na vm com o user ubuntu e apertar F1 no vscode (ou dependendo do computador fn + F1).</w:t>
        <w:br w:type="textWrapping"/>
      </w: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4900613" cy="1668813"/>
            <wp:effectExtent b="0" l="0" r="0" t="0"/>
            <wp:docPr descr="remote-ssh" id="1" name="image1.png"/>
            <a:graphic>
              <a:graphicData uri="http://schemas.openxmlformats.org/drawingml/2006/picture">
                <pic:pic>
                  <pic:nvPicPr>
                    <pic:cNvPr descr="remote-ssh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1668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spacing w:before="0" w:beforeAutospacing="0" w:lineRule="auto"/>
        <w:ind w:left="144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No primeiro acesso será necessário configurar o host.</w:t>
        <w:br w:type="textWrapping"/>
      </w: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180764" cy="1471613"/>
            <wp:effectExtent b="0" l="0" r="0" t="0"/>
            <wp:docPr descr="configure-host" id="7" name="image5.png"/>
            <a:graphic>
              <a:graphicData uri="http://schemas.openxmlformats.org/drawingml/2006/picture">
                <pic:pic>
                  <pic:nvPicPr>
                    <pic:cNvPr descr="configure-host"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0764" cy="1471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60" w:lineRule="auto"/>
        <w:ind w:left="1440" w:firstLine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spacing w:before="60" w:lineRule="auto"/>
        <w:ind w:left="144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Ao selecionar o item Configure SSH Hosts...</w:t>
        <w:br w:type="textWrapping"/>
      </w: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177452" cy="957263"/>
            <wp:effectExtent b="0" l="0" r="0" t="0"/>
            <wp:docPr descr="arquivo-conf" id="4" name="image2.png"/>
            <a:graphic>
              <a:graphicData uri="http://schemas.openxmlformats.org/drawingml/2006/picture">
                <pic:pic>
                  <pic:nvPicPr>
                    <pic:cNvPr descr="arquivo-conf"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7452" cy="957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60" w:lineRule="auto"/>
        <w:ind w:left="1440" w:firstLine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spacing w:after="0" w:afterAutospacing="0" w:before="60" w:lineRule="auto"/>
        <w:ind w:left="144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Na pasta docs temos dois exemplos de documentos.</w:t>
      </w:r>
    </w:p>
    <w:p w:rsidR="00000000" w:rsidDel="00000000" w:rsidP="00000000" w:rsidRDefault="00000000" w:rsidRPr="00000000" w14:paraId="0000000C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hyperlink r:id="rId10">
        <w:r w:rsidDel="00000000" w:rsidR="00000000" w:rsidRPr="00000000">
          <w:rPr>
            <w:color w:val="0366d6"/>
            <w:sz w:val="24"/>
            <w:szCs w:val="24"/>
            <w:rtl w:val="0"/>
          </w:rPr>
          <w:t xml:space="preserve">Windows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2"/>
          <w:numId w:val="1"/>
        </w:numPr>
        <w:spacing w:before="0" w:beforeAutospacing="0" w:lineRule="auto"/>
        <w:ind w:left="2160" w:hanging="360"/>
      </w:pPr>
      <w:hyperlink r:id="rId11">
        <w:r w:rsidDel="00000000" w:rsidR="00000000" w:rsidRPr="00000000">
          <w:rPr>
            <w:color w:val="0366d6"/>
            <w:sz w:val="24"/>
            <w:szCs w:val="24"/>
            <w:rtl w:val="0"/>
          </w:rPr>
          <w:t xml:space="preserve">MacOS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120" w:lineRule="auto"/>
        <w:ind w:left="2160" w:firstLine="0"/>
        <w:rPr>
          <w:color w:val="0366d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spacing w:before="60" w:lineRule="auto"/>
        <w:ind w:left="144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Importante: Alterar de acordo com seu sistema operacional e com o local que fez o git clone do repositório para criar a vm, ou seja, onde você acessa para executar os comandos vagrant.</w:t>
      </w:r>
    </w:p>
    <w:p w:rsidR="00000000" w:rsidDel="00000000" w:rsidP="00000000" w:rsidRDefault="00000000" w:rsidRPr="00000000" w14:paraId="00000010">
      <w:pPr>
        <w:spacing w:before="60" w:lineRule="auto"/>
        <w:ind w:left="1440" w:firstLine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spacing w:after="0" w:afterAutospacing="0" w:before="60" w:lineRule="auto"/>
        <w:ind w:left="144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Selecionar o host. Apertar F1 no vscode (ou dependendo do computador fn + F1) e escolher o item 127.0.0.1 ou como você chamou no arquivo config.</w:t>
        <w:br w:type="textWrapping"/>
      </w: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4281488" cy="1458813"/>
            <wp:effectExtent b="0" l="0" r="0" t="0"/>
            <wp:docPr descr="remote-ssh" id="6" name="image3.png"/>
            <a:graphic>
              <a:graphicData uri="http://schemas.openxmlformats.org/drawingml/2006/picture">
                <pic:pic>
                  <pic:nvPicPr>
                    <pic:cNvPr descr="remote-ssh"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1488" cy="1458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4292e"/>
          <w:sz w:val="24"/>
          <w:szCs w:val="24"/>
          <w:rtl w:val="0"/>
        </w:rPr>
        <w:br w:type="textWrapping"/>
      </w: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4767263" cy="1013637"/>
            <wp:effectExtent b="0" l="0" r="0" t="0"/>
            <wp:docPr descr="host" id="13" name="image4.png"/>
            <a:graphic>
              <a:graphicData uri="http://schemas.openxmlformats.org/drawingml/2006/picture">
                <pic:pic>
                  <pic:nvPicPr>
                    <pic:cNvPr descr="host"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1013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before="0" w:beforeAutospacing="0" w:lineRule="auto"/>
        <w:ind w:left="144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Uma nova janela do vscode irá abrir e ficará tentando a conexão, no primeiro acesso algumas opções devem aparecer e será necessário selecionar. Para Windows escolher Linux e depois Continue, ou apenas continue, caso não apareça.</w:t>
      </w:r>
    </w:p>
    <w:p w:rsidR="00000000" w:rsidDel="00000000" w:rsidP="00000000" w:rsidRDefault="00000000" w:rsidRPr="00000000" w14:paraId="00000013">
      <w:pPr>
        <w:spacing w:before="60" w:lineRule="auto"/>
        <w:ind w:left="1440" w:firstLine="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br w:type="textWrapping"/>
      </w: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055419" cy="3157538"/>
            <wp:effectExtent b="0" l="0" r="0" t="0"/>
            <wp:docPr descr="config-host-adicionais" id="8" name="image11.png"/>
            <a:graphic>
              <a:graphicData uri="http://schemas.openxmlformats.org/drawingml/2006/picture">
                <pic:pic>
                  <pic:nvPicPr>
                    <pic:cNvPr descr="config-host-adicionais"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5419" cy="3157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before="60" w:lineRule="auto"/>
        <w:ind w:left="1440" w:firstLine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pacing w:before="6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24292e"/>
          <w:sz w:val="24"/>
          <w:szCs w:val="24"/>
          <w:rtl w:val="0"/>
        </w:rPr>
        <w:t xml:space="preserve">Após conectado nesta nova janela ir em "File → Open..." e escolher seu diretório de trabalho da vm.</w:t>
        <w:br w:type="textWrapping"/>
      </w: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329238" cy="1274768"/>
            <wp:effectExtent b="0" l="0" r="0" t="0"/>
            <wp:docPr descr="file" id="5" name="image8.png"/>
            <a:graphic>
              <a:graphicData uri="http://schemas.openxmlformats.org/drawingml/2006/picture">
                <pic:pic>
                  <pic:nvPicPr>
                    <pic:cNvPr descr="file"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12747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4292e"/>
          <w:sz w:val="24"/>
          <w:szCs w:val="24"/>
          <w:rtl w:val="0"/>
        </w:rPr>
        <w:br w:type="textWrapping"/>
        <w:t xml:space="preserve">Sua área de trabalho no vscode ficará da seguinte forma:</w:t>
        <w:br w:type="textWrapping"/>
      </w: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286077" cy="5900738"/>
            <wp:effectExtent b="0" l="0" r="0" t="0"/>
            <wp:docPr descr="vscode-remote" id="9" name="image14.png"/>
            <a:graphic>
              <a:graphicData uri="http://schemas.openxmlformats.org/drawingml/2006/picture">
                <pic:pic>
                  <pic:nvPicPr>
                    <pic:cNvPr descr="vscode-remote"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077" cy="5900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60" w:lineRule="auto"/>
        <w:ind w:left="1440" w:firstLine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before="60" w:lineRule="auto"/>
        <w:ind w:left="1440" w:firstLine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before="60" w:lineRule="auto"/>
        <w:ind w:left="1440" w:firstLine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before="60" w:lineRule="auto"/>
        <w:ind w:left="1440" w:firstLine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before="60" w:lineRule="auto"/>
        <w:ind w:left="1440" w:firstLine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before="60" w:lineRule="auto"/>
        <w:ind w:left="1440" w:firstLine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before="60" w:lineRule="auto"/>
        <w:ind w:left="1440" w:firstLine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before="60" w:lineRule="auto"/>
        <w:ind w:left="0" w:firstLine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before="60" w:lineRule="auto"/>
        <w:ind w:left="0" w:firstLine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spacing w:before="60" w:lineRule="auto"/>
        <w:ind w:left="144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Para desconectar, basta clicar no ícone verde no canto inferior e ir para Close Remote Connection.</w:t>
      </w:r>
    </w:p>
    <w:p w:rsidR="00000000" w:rsidDel="00000000" w:rsidP="00000000" w:rsidRDefault="00000000" w:rsidRPr="00000000" w14:paraId="00000020">
      <w:pPr>
        <w:spacing w:before="60" w:lineRule="auto"/>
        <w:ind w:left="1440" w:firstLine="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br w:type="textWrapping"/>
      </w: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4963918" cy="3100388"/>
            <wp:effectExtent b="0" l="0" r="0" t="0"/>
            <wp:docPr descr="close-connection" id="3" name="image10.png"/>
            <a:graphic>
              <a:graphicData uri="http://schemas.openxmlformats.org/drawingml/2006/picture">
                <pic:pic>
                  <pic:nvPicPr>
                    <pic:cNvPr descr="close-connection"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3918" cy="3100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4292e"/>
          <w:sz w:val="24"/>
          <w:szCs w:val="24"/>
          <w:rtl w:val="0"/>
        </w:rPr>
        <w:br w:type="textWrapping"/>
        <w:t xml:space="preserve">Esta janela irá fechar e você deverá sair da vm na outra janela, e dar os comandos para desligar conforme item 3 do Setup.</w:t>
      </w:r>
    </w:p>
    <w:p w:rsidR="00000000" w:rsidDel="00000000" w:rsidP="00000000" w:rsidRDefault="00000000" w:rsidRPr="00000000" w14:paraId="00000021">
      <w:pPr>
        <w:spacing w:before="60" w:lineRule="auto"/>
        <w:ind w:left="1440" w:firstLine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hd w:fill="ffffff" w:val="clear"/>
        <w:spacing w:before="6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Acesso após configuração inicial.</w:t>
      </w:r>
    </w:p>
    <w:p w:rsidR="00000000" w:rsidDel="00000000" w:rsidP="00000000" w:rsidRDefault="00000000" w:rsidRPr="00000000" w14:paraId="00000023">
      <w:pPr>
        <w:shd w:fill="ffffff" w:val="clear"/>
        <w:spacing w:before="60" w:lineRule="auto"/>
        <w:ind w:left="720" w:firstLine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spacing w:before="60" w:lineRule="auto"/>
        <w:ind w:left="144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Apertar F1 no vscode (ou dependendo do computador fn + F1).</w:t>
        <w:br w:type="textWrapping"/>
      </w: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4824413" cy="1642865"/>
            <wp:effectExtent b="0" l="0" r="0" t="0"/>
            <wp:docPr descr="remote-ssh" id="12" name="image6.png"/>
            <a:graphic>
              <a:graphicData uri="http://schemas.openxmlformats.org/drawingml/2006/picture">
                <pic:pic>
                  <pic:nvPicPr>
                    <pic:cNvPr descr="remote-ssh"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1642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before="60" w:lineRule="auto"/>
        <w:ind w:left="1440" w:firstLine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spacing w:before="120" w:lineRule="auto"/>
        <w:ind w:left="144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Selecionar o host. Escolher o item 127.0.0.1 ou como você chamou no arquivo config.</w:t>
        <w:br w:type="textWrapping"/>
      </w: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186363" cy="1102748"/>
            <wp:effectExtent b="0" l="0" r="0" t="0"/>
            <wp:docPr descr="host" id="15" name="image9.png"/>
            <a:graphic>
              <a:graphicData uri="http://schemas.openxmlformats.org/drawingml/2006/picture">
                <pic:pic>
                  <pic:nvPicPr>
                    <pic:cNvPr descr="host"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11027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before="120" w:lineRule="auto"/>
        <w:ind w:left="1440" w:firstLine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spacing w:before="12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24292e"/>
          <w:sz w:val="24"/>
          <w:szCs w:val="24"/>
          <w:rtl w:val="0"/>
        </w:rPr>
        <w:t xml:space="preserve">Uma nova janela do vscode irá abrir e ficará tentando a conexão. Após conectado nesta nova janela ir em "File → Open..." e escolher seu diretório de trabalho da vm.</w:t>
        <w:br w:type="textWrapping"/>
      </w: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005388" cy="1197302"/>
            <wp:effectExtent b="0" l="0" r="0" t="0"/>
            <wp:docPr descr="file" id="14" name="image7.png"/>
            <a:graphic>
              <a:graphicData uri="http://schemas.openxmlformats.org/drawingml/2006/picture">
                <pic:pic>
                  <pic:nvPicPr>
                    <pic:cNvPr descr="file"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11973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4292e"/>
          <w:sz w:val="24"/>
          <w:szCs w:val="24"/>
          <w:rtl w:val="0"/>
        </w:rPr>
        <w:br w:type="textWrapping"/>
        <w:t xml:space="preserve">Sua área de trabalho no vscode ficará da seguinte forma:</w:t>
        <w:br w:type="textWrapping"/>
      </w: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081290" cy="5672138"/>
            <wp:effectExtent b="0" l="0" r="0" t="0"/>
            <wp:docPr descr="vscode-remote" id="10" name="image13.png"/>
            <a:graphic>
              <a:graphicData uri="http://schemas.openxmlformats.org/drawingml/2006/picture">
                <pic:pic>
                  <pic:nvPicPr>
                    <pic:cNvPr descr="vscode-remote"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290" cy="5672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before="120" w:lineRule="auto"/>
        <w:ind w:left="1440" w:firstLine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before="120" w:lineRule="auto"/>
        <w:ind w:left="1440" w:firstLine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before="120" w:lineRule="auto"/>
        <w:ind w:left="1440" w:firstLine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before="120" w:lineRule="auto"/>
        <w:ind w:left="1440" w:firstLine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before="120" w:lineRule="auto"/>
        <w:ind w:left="1440" w:firstLine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before="120" w:lineRule="auto"/>
        <w:ind w:left="1440" w:firstLine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before="120" w:lineRule="auto"/>
        <w:ind w:left="1440" w:firstLine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before="120" w:lineRule="auto"/>
        <w:ind w:left="1440" w:firstLine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before="120" w:lineRule="auto"/>
        <w:ind w:left="1440" w:firstLine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spacing w:before="120" w:lineRule="auto"/>
        <w:ind w:left="144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Para desconectar, basta clicar no ícone verde no canto inferior e ir para Close Remote Connection.</w:t>
        <w:br w:type="textWrapping"/>
      </w: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4881563" cy="3048949"/>
            <wp:effectExtent b="0" l="0" r="0" t="0"/>
            <wp:docPr descr="close-connection" id="2" name="image12.png"/>
            <a:graphic>
              <a:graphicData uri="http://schemas.openxmlformats.org/drawingml/2006/picture">
                <pic:pic>
                  <pic:nvPicPr>
                    <pic:cNvPr descr="close-connection"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3048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4292e"/>
          <w:sz w:val="24"/>
          <w:szCs w:val="24"/>
          <w:rtl w:val="0"/>
        </w:rPr>
        <w:br w:type="textWrapping"/>
        <w:t xml:space="preserve">Esta janela irá fechar e você deverá sair da vm na outra janela, e dar os comandos para desligar conforme item 3 do Setup.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24292e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color w:val="24292e"/>
        <w:sz w:val="24"/>
        <w:szCs w:val="24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hyperlink" Target="https://github.com/andresavs/AcademiaNeon_DevOps/tree/master/docs/config-macos" TargetMode="External"/><Relationship Id="rId22" Type="http://schemas.openxmlformats.org/officeDocument/2006/relationships/image" Target="media/image12.png"/><Relationship Id="rId10" Type="http://schemas.openxmlformats.org/officeDocument/2006/relationships/hyperlink" Target="https://github.com/andresavs/AcademiaNeon_DevOps/tree/master/docs/config-windows" TargetMode="External"/><Relationship Id="rId21" Type="http://schemas.openxmlformats.org/officeDocument/2006/relationships/image" Target="media/image13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8.png"/><Relationship Id="rId14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15.png"/><Relationship Id="rId18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