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F" w:rsidRDefault="00C10B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RUTAS</w:t>
      </w:r>
      <w:r w:rsidR="001716DB">
        <w:rPr>
          <w:rFonts w:ascii="Arial" w:hAnsi="Arial" w:cs="Arial"/>
          <w:color w:val="222222"/>
          <w:shd w:val="clear" w:color="auto" w:fill="FFFFFF"/>
        </w:rPr>
        <w:t xml:space="preserve"> NUEVAS DESPUES DE LAS 14HRS</w:t>
      </w:r>
    </w:p>
    <w:p w:rsidR="00C10B83" w:rsidRDefault="001716DB">
      <w:r>
        <w:rPr>
          <w:noProof/>
          <w:lang w:eastAsia="es-CO"/>
        </w:rPr>
        <w:drawing>
          <wp:inline distT="0" distB="0" distL="0" distR="0" wp14:anchorId="5B259E69" wp14:editId="32FC631E">
            <wp:extent cx="5612130" cy="12414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83" w:rsidRDefault="00C10B83"/>
    <w:p w:rsidR="00C10B83" w:rsidRDefault="00C10B83">
      <w:r>
        <w:t>INNOVATECH</w:t>
      </w:r>
    </w:p>
    <w:p w:rsidR="00C10B83" w:rsidRDefault="00C10B83"/>
    <w:p w:rsidR="00C10B83" w:rsidRDefault="001716DB">
      <w:r>
        <w:rPr>
          <w:noProof/>
          <w:lang w:eastAsia="es-CO"/>
        </w:rPr>
        <w:drawing>
          <wp:inline distT="0" distB="0" distL="0" distR="0" wp14:anchorId="6F991322" wp14:editId="5ADEFB1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83" w:rsidRDefault="00C10B83"/>
    <w:p w:rsidR="00C10B83" w:rsidRDefault="00C10B83">
      <w:r>
        <w:t>DETECTOR</w:t>
      </w:r>
    </w:p>
    <w:p w:rsidR="001716DB" w:rsidRDefault="001716DB"/>
    <w:p w:rsidR="001716DB" w:rsidRDefault="001716DB">
      <w:r>
        <w:rPr>
          <w:noProof/>
          <w:lang w:eastAsia="es-CO"/>
        </w:rPr>
        <w:lastRenderedPageBreak/>
        <w:drawing>
          <wp:inline distT="0" distB="0" distL="0" distR="0" wp14:anchorId="784A562C" wp14:editId="2E592D8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83" w:rsidRDefault="00C10B83"/>
    <w:p w:rsidR="00C10B83" w:rsidRDefault="00C10B83"/>
    <w:p w:rsidR="001716DB" w:rsidRDefault="001716DB"/>
    <w:p w:rsidR="001716DB" w:rsidRDefault="001716DB">
      <w:r>
        <w:t xml:space="preserve">REGISTROS DEL TURNO DE LA MAÑANA </w:t>
      </w:r>
    </w:p>
    <w:tbl>
      <w:tblPr>
        <w:tblpPr w:leftFromText="141" w:rightFromText="141" w:vertAnchor="text" w:horzAnchor="margin" w:tblpXSpec="center" w:tblpY="360"/>
        <w:tblW w:w="119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982"/>
        <w:gridCol w:w="982"/>
        <w:gridCol w:w="982"/>
        <w:gridCol w:w="982"/>
        <w:gridCol w:w="982"/>
        <w:gridCol w:w="982"/>
        <w:gridCol w:w="982"/>
        <w:gridCol w:w="982"/>
        <w:gridCol w:w="1240"/>
        <w:gridCol w:w="1240"/>
      </w:tblGrid>
      <w:tr w:rsidR="001716DB" w:rsidRPr="001716DB" w:rsidTr="001716DB">
        <w:trPr>
          <w:trHeight w:val="288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Promedio</w:t>
            </w:r>
          </w:p>
        </w:tc>
      </w:tr>
      <w:tr w:rsidR="001716DB" w:rsidRPr="001716DB" w:rsidTr="001716DB">
        <w:trPr>
          <w:trHeight w:val="288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13:00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6DB" w:rsidRPr="001716DB" w:rsidTr="001716DB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ANABELLA.C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51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58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62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53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59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396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49</w:t>
            </w:r>
          </w:p>
        </w:tc>
      </w:tr>
      <w:tr w:rsidR="001716DB" w:rsidRPr="001716DB" w:rsidTr="001716DB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ANDRESPINZON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28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25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278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</w:tr>
      <w:tr w:rsidR="001716DB" w:rsidRPr="001716DB" w:rsidTr="001716DB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LINA.N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49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41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40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298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</w:tr>
      <w:tr w:rsidR="001716DB" w:rsidRPr="001716DB" w:rsidTr="001716DB">
        <w:trPr>
          <w:trHeight w:val="252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NATALY.T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22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28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285C00"/>
                <w:lang w:eastAsia="es-CO"/>
              </w:rPr>
              <w:t>15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Sin internet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Sin internet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161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716DB" w:rsidRPr="001716DB" w:rsidRDefault="001716DB" w:rsidP="0017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6DB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</w:tbl>
    <w:p w:rsidR="001716DB" w:rsidRDefault="001716DB"/>
    <w:p w:rsidR="001716DB" w:rsidRDefault="001716DB">
      <w:bookmarkStart w:id="0" w:name="_GoBack"/>
      <w:bookmarkEnd w:id="0"/>
    </w:p>
    <w:sectPr w:rsidR="00171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83"/>
    <w:rsid w:val="001716DB"/>
    <w:rsid w:val="00500B92"/>
    <w:rsid w:val="00A9706F"/>
    <w:rsid w:val="00C1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6D09"/>
  <w15:chartTrackingRefBased/>
  <w15:docId w15:val="{FAD45821-E7F4-405B-B33A-F09C9739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2021-08-09T20:07:00Z</dcterms:created>
  <dcterms:modified xsi:type="dcterms:W3CDTF">2021-08-10T20:31:00Z</dcterms:modified>
</cp:coreProperties>
</file>