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8F0B5E" w14:textId="26CD7071" w:rsidR="005A5AC7" w:rsidRDefault="00EF5625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ab/>
      </w:r>
      <w:r w:rsidR="004016AA">
        <w:rPr>
          <w:sz w:val="20"/>
          <w:szCs w:val="20"/>
        </w:rPr>
        <w:t>Andrew Duong</w:t>
      </w:r>
    </w:p>
    <w:p w14:paraId="6BB3FFEB" w14:textId="3934EB90" w:rsidR="005A5AC7" w:rsidRDefault="00EF5625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Date:  </w:t>
      </w:r>
      <w:r>
        <w:rPr>
          <w:sz w:val="20"/>
          <w:szCs w:val="20"/>
        </w:rPr>
        <w:tab/>
      </w:r>
      <w:r w:rsidR="004016AA">
        <w:rPr>
          <w:sz w:val="20"/>
          <w:szCs w:val="20"/>
        </w:rPr>
        <w:t>10-</w:t>
      </w:r>
      <w:r w:rsidR="00C80D2C">
        <w:rPr>
          <w:sz w:val="20"/>
          <w:szCs w:val="20"/>
        </w:rPr>
        <w:t>16</w:t>
      </w:r>
      <w:r w:rsidR="004016AA">
        <w:rPr>
          <w:sz w:val="20"/>
          <w:szCs w:val="20"/>
        </w:rPr>
        <w:t>-2020</w:t>
      </w:r>
    </w:p>
    <w:p w14:paraId="736DD45A" w14:textId="360A6CEB" w:rsidR="005A5AC7" w:rsidRDefault="00EF5625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>Team:</w:t>
      </w:r>
      <w:r>
        <w:rPr>
          <w:sz w:val="20"/>
          <w:szCs w:val="20"/>
        </w:rPr>
        <w:tab/>
      </w:r>
      <w:r w:rsidR="004016AA">
        <w:rPr>
          <w:sz w:val="20"/>
          <w:szCs w:val="20"/>
        </w:rPr>
        <w:t>Bluetooth Hydrometer Team</w:t>
      </w:r>
    </w:p>
    <w:p w14:paraId="577875CF" w14:textId="77777777" w:rsidR="005A5AC7" w:rsidRDefault="00EF5625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Individual work performed on planned tasks this period:</w:t>
      </w:r>
    </w:p>
    <w:tbl>
      <w:tblPr>
        <w:tblW w:w="95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9"/>
        <w:gridCol w:w="1451"/>
        <w:gridCol w:w="1451"/>
        <w:gridCol w:w="1195"/>
      </w:tblGrid>
      <w:tr w:rsidR="005A5AC7" w14:paraId="046A5B27" w14:textId="77777777" w:rsidTr="000C3B2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4C5C71" w14:textId="77777777" w:rsidR="005A5AC7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833783" w14:textId="77777777" w:rsidR="005A5AC7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Work (work units)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F57BF9" w14:textId="77777777" w:rsidR="005A5AC7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Work (work units)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1E210" w14:textId="77777777" w:rsidR="005A5AC7" w:rsidRDefault="00EF5625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% Complete</w:t>
            </w:r>
          </w:p>
        </w:tc>
      </w:tr>
      <w:tr w:rsidR="005A5AC7" w14:paraId="7A6D3CA0" w14:textId="77777777" w:rsidTr="000C3B2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7AAC0" w14:textId="06E1C0D7" w:rsidR="005A5AC7" w:rsidRDefault="00C53F5F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Field Entry in an Android App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E81D0" w14:textId="1A334E32" w:rsidR="005A5AC7" w:rsidRDefault="00C53F5F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6B7FD" w14:textId="29A6CB8E" w:rsidR="005A5AC7" w:rsidRDefault="00C53F5F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D644A" w14:textId="70D8AF40" w:rsidR="005A5AC7" w:rsidRDefault="00C53F5F">
            <w:pPr>
              <w:snapToGrid w:val="0"/>
              <w:spacing w:after="0" w:line="240" w:lineRule="auto"/>
              <w:jc w:val="center"/>
            </w:pPr>
            <w:r w:rsidRPr="00C53F5F">
              <w:rPr>
                <w:sz w:val="20"/>
                <w:szCs w:val="20"/>
              </w:rPr>
              <w:t>5%</w:t>
            </w:r>
          </w:p>
        </w:tc>
      </w:tr>
      <w:tr w:rsidR="005A5AC7" w14:paraId="1D349687" w14:textId="77777777" w:rsidTr="000C3B2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BCCD8" w14:textId="3E032871" w:rsidR="005A5AC7" w:rsidRDefault="00C53F5F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Field Entry to add Strings of Temperature and SG to </w:t>
            </w:r>
            <w:proofErr w:type="spellStart"/>
            <w:r>
              <w:rPr>
                <w:sz w:val="20"/>
                <w:szCs w:val="20"/>
              </w:rPr>
              <w:t>ArrayList</w:t>
            </w:r>
            <w:proofErr w:type="spellEnd"/>
            <w:r>
              <w:rPr>
                <w:sz w:val="20"/>
                <w:szCs w:val="20"/>
              </w:rPr>
              <w:t xml:space="preserve"> of Strings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AE6B15" w14:textId="02C792F8" w:rsidR="005A5AC7" w:rsidRDefault="00C53F5F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F050F" w14:textId="3D5DDCC8" w:rsidR="005A5AC7" w:rsidRDefault="00C53F5F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1D0D0" w14:textId="7161F243" w:rsidR="005A5AC7" w:rsidRDefault="00C53F5F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</w:tbl>
    <w:p w14:paraId="326E2F80" w14:textId="77777777" w:rsidR="005A5AC7" w:rsidRDefault="00EF5625">
      <w:pPr>
        <w:spacing w:before="360" w:after="120"/>
        <w:rPr>
          <w:sz w:val="20"/>
          <w:szCs w:val="20"/>
        </w:rPr>
      </w:pPr>
      <w:r>
        <w:rPr>
          <w:sz w:val="20"/>
          <w:szCs w:val="20"/>
        </w:rPr>
        <w:t>Individual work planned for next period:</w:t>
      </w:r>
    </w:p>
    <w:tbl>
      <w:tblPr>
        <w:tblW w:w="95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1530"/>
        <w:gridCol w:w="1586"/>
      </w:tblGrid>
      <w:tr w:rsidR="005A5AC7" w14:paraId="348234F2" w14:textId="77777777" w:rsidTr="00AD20C2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106E2" w14:textId="77777777" w:rsidR="005A5AC7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1ED96" w14:textId="77777777" w:rsidR="005A5AC7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Due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45307" w14:textId="77777777" w:rsidR="005A5AC7" w:rsidRDefault="00EF5625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Planned Work (work units)</w:t>
            </w:r>
          </w:p>
        </w:tc>
      </w:tr>
      <w:tr w:rsidR="005A5AC7" w14:paraId="0ADFF39E" w14:textId="77777777" w:rsidTr="00AD20C2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5F5FE" w14:textId="34010D3F" w:rsidR="005A5AC7" w:rsidRDefault="00C53F5F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Field Entry in an Android App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ACF16" w14:textId="20873E1D" w:rsidR="005A5AC7" w:rsidRDefault="00AD20C2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</w:t>
            </w:r>
            <w:r w:rsidR="00C53F5F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77993" w14:textId="5748D10B" w:rsidR="005A5AC7" w:rsidRDefault="00442EE1">
            <w:pPr>
              <w:snapToGrid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5A5AC7" w14:paraId="6D4EF1F5" w14:textId="77777777" w:rsidTr="00AD20C2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1A780" w14:textId="6475FBB2" w:rsidR="005A5AC7" w:rsidRDefault="00C53F5F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Field Entry to add Strings of Temperature and SG to </w:t>
            </w:r>
            <w:proofErr w:type="spellStart"/>
            <w:r>
              <w:rPr>
                <w:sz w:val="20"/>
                <w:szCs w:val="20"/>
              </w:rPr>
              <w:t>ArrayList</w:t>
            </w:r>
            <w:proofErr w:type="spellEnd"/>
            <w:r>
              <w:rPr>
                <w:sz w:val="20"/>
                <w:szCs w:val="20"/>
              </w:rPr>
              <w:t xml:space="preserve"> of Strings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3AEB2" w14:textId="1D89286D" w:rsidR="005A5AC7" w:rsidRDefault="00AD20C2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</w:t>
            </w:r>
            <w:r w:rsidR="00C53F5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1AA4B" w14:textId="0BA97049" w:rsidR="005A5AC7" w:rsidRDefault="00AD20C2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</w:tr>
    </w:tbl>
    <w:p w14:paraId="4D6F24FA" w14:textId="77777777" w:rsidR="005A5AC7" w:rsidRDefault="00EF5625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Individual work performed on unplanned tasks this period:</w:t>
      </w:r>
    </w:p>
    <w:tbl>
      <w:tblPr>
        <w:tblW w:w="95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10"/>
        <w:gridCol w:w="1550"/>
      </w:tblGrid>
      <w:tr w:rsidR="005A5AC7" w14:paraId="4AC2E63F" w14:textId="77777777" w:rsidTr="00AD20C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EA572C" w14:textId="77777777" w:rsidR="005A5AC7" w:rsidRDefault="00EF56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F1059" w14:textId="77777777" w:rsidR="005A5AC7" w:rsidRDefault="00EF5625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Actual Work (work units)</w:t>
            </w:r>
          </w:p>
        </w:tc>
      </w:tr>
      <w:tr w:rsidR="005A5AC7" w14:paraId="633E364D" w14:textId="77777777" w:rsidTr="00AD20C2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7D667" w14:textId="625892EF" w:rsidR="005A5AC7" w:rsidRDefault="00C80D2C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90D40" w14:textId="3E3DC37C" w:rsidR="005A5AC7" w:rsidRDefault="005A5AC7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60D5B2F" w14:textId="61089526" w:rsidR="00EF5625" w:rsidRDefault="00C32C9B">
      <w:pPr>
        <w:spacing w:before="240" w:after="120"/>
      </w:pPr>
      <w:r>
        <w:rPr>
          <w:sz w:val="20"/>
          <w:szCs w:val="20"/>
        </w:rPr>
        <w:t>Note: I’m still watching videos and doing research about Field Entry for Data Input in the Android application. It’s been a busy week for me.</w:t>
      </w:r>
    </w:p>
    <w:sectPr w:rsidR="00EF5625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598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EEE79" w14:textId="77777777" w:rsidR="00974D05" w:rsidRDefault="00974D05">
      <w:pPr>
        <w:spacing w:after="0" w:line="240" w:lineRule="auto"/>
      </w:pPr>
      <w:r>
        <w:separator/>
      </w:r>
    </w:p>
  </w:endnote>
  <w:endnote w:type="continuationSeparator" w:id="0">
    <w:p w14:paraId="358A400B" w14:textId="77777777" w:rsidR="00974D05" w:rsidRDefault="0097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C19C9" w14:textId="77777777" w:rsidR="005A5AC7" w:rsidRDefault="005A5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CBCBC" w14:textId="77777777" w:rsidR="005A5AC7" w:rsidRDefault="005A5A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710E6" w14:textId="77777777" w:rsidR="00974D05" w:rsidRDefault="00974D05">
      <w:pPr>
        <w:spacing w:after="0" w:line="240" w:lineRule="auto"/>
      </w:pPr>
      <w:r>
        <w:separator/>
      </w:r>
    </w:p>
  </w:footnote>
  <w:footnote w:type="continuationSeparator" w:id="0">
    <w:p w14:paraId="4F3E9F67" w14:textId="77777777" w:rsidR="00974D05" w:rsidRDefault="0097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4A214" w14:textId="77777777" w:rsidR="005A5AC7" w:rsidRDefault="00EF5625">
    <w:pPr>
      <w:pStyle w:val="Header"/>
      <w:pBdr>
        <w:bottom w:val="thickThinSmallGap" w:sz="24" w:space="1" w:color="800000"/>
      </w:pBdr>
      <w:jc w:val="center"/>
    </w:pPr>
    <w:r>
      <w:rPr>
        <w:rFonts w:eastAsia="Times New Roman"/>
        <w:sz w:val="32"/>
        <w:szCs w:val="32"/>
      </w:rPr>
      <w:t>CSE 4316/4317 Individual Status Report</w:t>
    </w:r>
  </w:p>
  <w:p w14:paraId="32FAA6F8" w14:textId="77777777" w:rsidR="005A5AC7" w:rsidRDefault="005A5A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81AF6" w14:textId="77777777" w:rsidR="005A5AC7" w:rsidRDefault="005A5A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65"/>
    <w:rsid w:val="000C3B24"/>
    <w:rsid w:val="00335F3E"/>
    <w:rsid w:val="003D5A6D"/>
    <w:rsid w:val="003E7265"/>
    <w:rsid w:val="004016AA"/>
    <w:rsid w:val="004075F4"/>
    <w:rsid w:val="00442EE1"/>
    <w:rsid w:val="005239F4"/>
    <w:rsid w:val="005A5AC7"/>
    <w:rsid w:val="006E57B5"/>
    <w:rsid w:val="00716451"/>
    <w:rsid w:val="007C5B0A"/>
    <w:rsid w:val="00974D05"/>
    <w:rsid w:val="00A627EF"/>
    <w:rsid w:val="00AD20C2"/>
    <w:rsid w:val="00C237C4"/>
    <w:rsid w:val="00C32C9B"/>
    <w:rsid w:val="00C53F5F"/>
    <w:rsid w:val="00C80D2C"/>
    <w:rsid w:val="00EF5625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951D2"/>
  <w15:chartTrackingRefBased/>
  <w15:docId w15:val="{75E2C600-0529-4FF5-B119-B3322675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HeaderChar">
    <w:name w:val="Header Char"/>
    <w:basedOn w:val="WW-DefaultParagraphFont"/>
  </w:style>
  <w:style w:type="character" w:customStyle="1" w:styleId="FooterChar">
    <w:name w:val="Footer Char"/>
    <w:basedOn w:val="WW-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Mike O'Dell</dc:creator>
  <cp:keywords/>
  <cp:lastModifiedBy>Andrew Duong</cp:lastModifiedBy>
  <cp:revision>10</cp:revision>
  <cp:lastPrinted>1900-01-01T06:00:00Z</cp:lastPrinted>
  <dcterms:created xsi:type="dcterms:W3CDTF">2020-10-10T00:05:00Z</dcterms:created>
  <dcterms:modified xsi:type="dcterms:W3CDTF">2020-10-17T02:44:00Z</dcterms:modified>
</cp:coreProperties>
</file>