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Fadila Al Omar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5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conducted a research on the topic: AI in Autonomous Vehicle Safety Systems</w:t>
        <w:br/>
        <w:t>Definition: Exploring AI technologies for improving the safety of autonomous vehicles.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Fadila shows strong analytical and problem-solving skills, demonstrating attention to detail and innovative thinking in her research approach.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