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9CD" w:rsidRDefault="00EA09CD" w:rsidP="00EA09CD">
      <w:pPr>
        <w:jc w:val="center"/>
        <w:rPr>
          <w:b/>
          <w:sz w:val="24"/>
        </w:rPr>
      </w:pPr>
      <w:r w:rsidRPr="00EA09CD">
        <w:rPr>
          <w:b/>
          <w:sz w:val="24"/>
        </w:rPr>
        <w:t>Client Meetings</w:t>
      </w:r>
    </w:p>
    <w:p w:rsidR="00EA09CD" w:rsidRPr="00EA09CD" w:rsidRDefault="00EA09CD" w:rsidP="00EA09CD">
      <w:pPr>
        <w:jc w:val="center"/>
        <w:rPr>
          <w:b/>
          <w:sz w:val="24"/>
        </w:rPr>
      </w:pPr>
    </w:p>
    <w:tbl>
      <w:tblPr>
        <w:tblStyle w:val="TableGrid"/>
        <w:tblW w:w="9478" w:type="dxa"/>
        <w:tblLook w:val="04A0" w:firstRow="1" w:lastRow="0" w:firstColumn="1" w:lastColumn="0" w:noHBand="0" w:noVBand="1"/>
      </w:tblPr>
      <w:tblGrid>
        <w:gridCol w:w="1384"/>
        <w:gridCol w:w="8094"/>
      </w:tblGrid>
      <w:tr w:rsidR="00EA09CD" w:rsidTr="00EA09CD">
        <w:trPr>
          <w:trHeight w:val="287"/>
        </w:trPr>
        <w:tc>
          <w:tcPr>
            <w:tcW w:w="1384" w:type="dxa"/>
          </w:tcPr>
          <w:p w:rsidR="00EA09CD" w:rsidRDefault="00EA09CD" w:rsidP="00EA09CD">
            <w:r>
              <w:t>Date</w:t>
            </w:r>
          </w:p>
        </w:tc>
        <w:tc>
          <w:tcPr>
            <w:tcW w:w="8094" w:type="dxa"/>
          </w:tcPr>
          <w:p w:rsidR="00EA09CD" w:rsidRDefault="00EA09CD" w:rsidP="00EA09CD">
            <w:r>
              <w:t>Description</w:t>
            </w:r>
          </w:p>
        </w:tc>
      </w:tr>
      <w:tr w:rsidR="00EA09CD" w:rsidTr="00EA09CD">
        <w:trPr>
          <w:trHeight w:val="287"/>
        </w:trPr>
        <w:tc>
          <w:tcPr>
            <w:tcW w:w="1384" w:type="dxa"/>
          </w:tcPr>
          <w:p w:rsidR="00EA09CD" w:rsidRDefault="00EA09CD" w:rsidP="00EA09CD">
            <w:r>
              <w:t>01/10/</w:t>
            </w:r>
            <w:r w:rsidR="00EE2572">
              <w:t>20</w:t>
            </w:r>
            <w:r>
              <w:t>13</w:t>
            </w:r>
          </w:p>
        </w:tc>
        <w:tc>
          <w:tcPr>
            <w:tcW w:w="8094" w:type="dxa"/>
          </w:tcPr>
          <w:p w:rsidR="00EA09CD" w:rsidRDefault="00EA09CD" w:rsidP="00EA09CD">
            <w:r>
              <w:t>Initial meeting with Mimi to discuss project idea.</w:t>
            </w:r>
          </w:p>
          <w:p w:rsidR="00EA09CD" w:rsidRDefault="00EA09CD" w:rsidP="00EA09CD"/>
          <w:p w:rsidR="00EA09CD" w:rsidRDefault="00EA09CD" w:rsidP="00EA09CD"/>
        </w:tc>
      </w:tr>
      <w:tr w:rsidR="00EA09CD" w:rsidTr="00EA09CD">
        <w:trPr>
          <w:trHeight w:val="272"/>
        </w:trPr>
        <w:tc>
          <w:tcPr>
            <w:tcW w:w="1384" w:type="dxa"/>
          </w:tcPr>
          <w:p w:rsidR="00EA09CD" w:rsidRDefault="00EA09CD" w:rsidP="00EA09CD">
            <w:r>
              <w:t>19/10/</w:t>
            </w:r>
            <w:r w:rsidR="00EE2572">
              <w:t>20</w:t>
            </w:r>
            <w:r>
              <w:t>13</w:t>
            </w:r>
          </w:p>
        </w:tc>
        <w:tc>
          <w:tcPr>
            <w:tcW w:w="8094" w:type="dxa"/>
          </w:tcPr>
          <w:p w:rsidR="00BB7661" w:rsidRDefault="00BB7661" w:rsidP="00EA09CD">
            <w:r>
              <w:t xml:space="preserve">We spent an hour discussing the requirements of the website in detail. We discussed the results of the questionnaire and what functionality is to be required and what is to be optional. </w:t>
            </w:r>
          </w:p>
          <w:p w:rsidR="00EA09CD" w:rsidRDefault="00BB7661" w:rsidP="00EA09CD">
            <w:r>
              <w:t xml:space="preserve">I showed Mimi sample use cases I had drawn up and from these we ironed out the details for the final use cases. </w:t>
            </w:r>
          </w:p>
          <w:p w:rsidR="00BB7661" w:rsidRDefault="00BB7661" w:rsidP="00EA09CD">
            <w:r>
              <w:t xml:space="preserve">I showed Mimi proposed Wireframes I had created for the site. Mimi like the proposed look of the website and stated that the design of the website should be kept minimal and basic so users without any technical experience can use it. </w:t>
            </w:r>
          </w:p>
          <w:p w:rsidR="00EA09CD" w:rsidRDefault="00BB7661" w:rsidP="00EA09CD">
            <w:r>
              <w:t>Mimi was impressed with the planning, design and requirement elicitation work completed to date.</w:t>
            </w:r>
          </w:p>
        </w:tc>
      </w:tr>
      <w:tr w:rsidR="00EA09CD" w:rsidTr="00EA09CD">
        <w:trPr>
          <w:trHeight w:val="287"/>
        </w:trPr>
        <w:tc>
          <w:tcPr>
            <w:tcW w:w="1384" w:type="dxa"/>
          </w:tcPr>
          <w:p w:rsidR="00EA09CD" w:rsidRDefault="00EE2572" w:rsidP="00EA09CD">
            <w:r>
              <w:t>28/11/2013</w:t>
            </w:r>
          </w:p>
        </w:tc>
        <w:tc>
          <w:tcPr>
            <w:tcW w:w="8094" w:type="dxa"/>
          </w:tcPr>
          <w:p w:rsidR="00EA09CD" w:rsidRDefault="00450CA6" w:rsidP="00EA09CD">
            <w:r>
              <w:t>Met with Mimi for an hour in Rochestown lodge hotel. She sent me an email. Reviewed website.</w:t>
            </w:r>
          </w:p>
        </w:tc>
      </w:tr>
      <w:tr w:rsidR="00EA09CD" w:rsidTr="00EA09CD">
        <w:trPr>
          <w:trHeight w:val="287"/>
        </w:trPr>
        <w:tc>
          <w:tcPr>
            <w:tcW w:w="1384" w:type="dxa"/>
          </w:tcPr>
          <w:p w:rsidR="00EA09CD" w:rsidRDefault="00450CA6" w:rsidP="00EA09CD">
            <w:r>
              <w:t>30/12/2013</w:t>
            </w:r>
          </w:p>
        </w:tc>
        <w:tc>
          <w:tcPr>
            <w:tcW w:w="8094" w:type="dxa"/>
          </w:tcPr>
          <w:p w:rsidR="00EA09CD" w:rsidRDefault="00450CA6" w:rsidP="00EA09CD">
            <w:r>
              <w:t>Met with Mimi in Rochestown lodge hotel. Discussed website again.</w:t>
            </w:r>
          </w:p>
        </w:tc>
      </w:tr>
      <w:tr w:rsidR="00EA09CD" w:rsidTr="00EA09CD">
        <w:trPr>
          <w:trHeight w:val="272"/>
        </w:trPr>
        <w:tc>
          <w:tcPr>
            <w:tcW w:w="1384" w:type="dxa"/>
          </w:tcPr>
          <w:p w:rsidR="00EA09CD" w:rsidRDefault="002B6AEE" w:rsidP="00EA09CD">
            <w:r>
              <w:t>19/02/2014</w:t>
            </w:r>
          </w:p>
        </w:tc>
        <w:tc>
          <w:tcPr>
            <w:tcW w:w="8094" w:type="dxa"/>
          </w:tcPr>
          <w:p w:rsidR="00EA09CD" w:rsidRDefault="002B6AEE" w:rsidP="00EA09CD">
            <w:r>
              <w:t>Met with Mimi in Rochestown lodge hotel.</w:t>
            </w:r>
            <w:r>
              <w:t xml:space="preserve"> Reviewed website. Discussed possibility of adding a chat feature. Mimi loved the site to date. </w:t>
            </w:r>
            <w:bookmarkStart w:id="0" w:name="_GoBack"/>
            <w:bookmarkEnd w:id="0"/>
          </w:p>
        </w:tc>
      </w:tr>
      <w:tr w:rsidR="00EA09CD" w:rsidTr="00EA09CD">
        <w:trPr>
          <w:trHeight w:val="287"/>
        </w:trPr>
        <w:tc>
          <w:tcPr>
            <w:tcW w:w="1384" w:type="dxa"/>
          </w:tcPr>
          <w:p w:rsidR="00EA09CD" w:rsidRDefault="00EA09CD" w:rsidP="00EA09CD"/>
        </w:tc>
        <w:tc>
          <w:tcPr>
            <w:tcW w:w="8094" w:type="dxa"/>
          </w:tcPr>
          <w:p w:rsidR="00EA09CD" w:rsidRDefault="00EA09CD" w:rsidP="00EA09CD"/>
        </w:tc>
      </w:tr>
      <w:tr w:rsidR="00EA09CD" w:rsidTr="00EA09CD">
        <w:trPr>
          <w:trHeight w:val="302"/>
        </w:trPr>
        <w:tc>
          <w:tcPr>
            <w:tcW w:w="1384" w:type="dxa"/>
          </w:tcPr>
          <w:p w:rsidR="00EA09CD" w:rsidRDefault="00EA09CD" w:rsidP="00EA09CD"/>
        </w:tc>
        <w:tc>
          <w:tcPr>
            <w:tcW w:w="8094" w:type="dxa"/>
          </w:tcPr>
          <w:p w:rsidR="00EA09CD" w:rsidRDefault="00EA09CD" w:rsidP="00EA09CD"/>
        </w:tc>
      </w:tr>
    </w:tbl>
    <w:p w:rsidR="00EA09CD" w:rsidRDefault="00EA09CD" w:rsidP="00EA09CD"/>
    <w:p w:rsidR="00EA09CD" w:rsidRDefault="00EA09CD" w:rsidP="00EA09CD">
      <w:pPr>
        <w:jc w:val="center"/>
      </w:pPr>
    </w:p>
    <w:p w:rsidR="00EA09CD" w:rsidRDefault="00EA09CD" w:rsidP="00EA09CD">
      <w:pPr>
        <w:jc w:val="center"/>
      </w:pPr>
    </w:p>
    <w:p w:rsidR="00EA09CD" w:rsidRDefault="00EA09CD"/>
    <w:sectPr w:rsidR="00EA09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4E4" w:rsidRDefault="001A04E4" w:rsidP="00EA09CD">
      <w:pPr>
        <w:spacing w:after="0" w:line="240" w:lineRule="auto"/>
      </w:pPr>
      <w:r>
        <w:separator/>
      </w:r>
    </w:p>
  </w:endnote>
  <w:endnote w:type="continuationSeparator" w:id="0">
    <w:p w:rsidR="001A04E4" w:rsidRDefault="001A04E4" w:rsidP="00EA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4E4" w:rsidRDefault="001A04E4" w:rsidP="00EA09CD">
      <w:pPr>
        <w:spacing w:after="0" w:line="240" w:lineRule="auto"/>
      </w:pPr>
      <w:r>
        <w:separator/>
      </w:r>
    </w:p>
  </w:footnote>
  <w:footnote w:type="continuationSeparator" w:id="0">
    <w:p w:rsidR="001A04E4" w:rsidRDefault="001A04E4" w:rsidP="00EA09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9CD" w:rsidRDefault="00EA09CD" w:rsidP="00EA09CD">
    <w:pPr>
      <w:jc w:val="right"/>
    </w:pPr>
    <w:r>
      <w:t>Studybettertogether.com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044"/>
    <w:rsid w:val="001A04E4"/>
    <w:rsid w:val="0020595C"/>
    <w:rsid w:val="002B6AEE"/>
    <w:rsid w:val="00450CA6"/>
    <w:rsid w:val="00483044"/>
    <w:rsid w:val="006E3EA1"/>
    <w:rsid w:val="00764739"/>
    <w:rsid w:val="007D33A6"/>
    <w:rsid w:val="00AD1C07"/>
    <w:rsid w:val="00AE3407"/>
    <w:rsid w:val="00BB7661"/>
    <w:rsid w:val="00BC17DB"/>
    <w:rsid w:val="00E17B04"/>
    <w:rsid w:val="00EA09CD"/>
    <w:rsid w:val="00EC7C98"/>
    <w:rsid w:val="00EE25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9CD"/>
  </w:style>
  <w:style w:type="paragraph" w:styleId="Footer">
    <w:name w:val="footer"/>
    <w:basedOn w:val="Normal"/>
    <w:link w:val="FooterChar"/>
    <w:uiPriority w:val="99"/>
    <w:unhideWhenUsed/>
    <w:rsid w:val="00EA0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9CD"/>
  </w:style>
  <w:style w:type="table" w:styleId="TableGrid">
    <w:name w:val="Table Grid"/>
    <w:basedOn w:val="TableNormal"/>
    <w:uiPriority w:val="59"/>
    <w:rsid w:val="00EA09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9CD"/>
  </w:style>
  <w:style w:type="paragraph" w:styleId="Footer">
    <w:name w:val="footer"/>
    <w:basedOn w:val="Normal"/>
    <w:link w:val="FooterChar"/>
    <w:uiPriority w:val="99"/>
    <w:unhideWhenUsed/>
    <w:rsid w:val="00EA0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9CD"/>
  </w:style>
  <w:style w:type="table" w:styleId="TableGrid">
    <w:name w:val="Table Grid"/>
    <w:basedOn w:val="TableNormal"/>
    <w:uiPriority w:val="59"/>
    <w:rsid w:val="00EA09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924</Characters>
  <Application>Microsoft Office Word</Application>
  <DocSecurity>0</DocSecurity>
  <Lines>7</Lines>
  <Paragraphs>2</Paragraphs>
  <ScaleCrop>false</ScaleCrop>
  <Company>Microsoft</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7</cp:revision>
  <dcterms:created xsi:type="dcterms:W3CDTF">2013-10-21T09:22:00Z</dcterms:created>
  <dcterms:modified xsi:type="dcterms:W3CDTF">2014-03-01T15:21:00Z</dcterms:modified>
</cp:coreProperties>
</file>