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BC6AB" w14:textId="1E8D6BE6" w:rsidR="00405AB0" w:rsidRPr="0016298F" w:rsidRDefault="00405AB0" w:rsidP="00405AB0">
      <w:pPr>
        <w:rPr>
          <w:b/>
        </w:rPr>
      </w:pPr>
      <w:bookmarkStart w:id="0" w:name="_GoBack"/>
      <w:r w:rsidRPr="0016298F">
        <w:rPr>
          <w:b/>
        </w:rPr>
        <w:t>What are library modules?  Provide an example of how might you use a module as a programmer?</w:t>
      </w:r>
    </w:p>
    <w:p w14:paraId="5CDD5698" w14:textId="14C8E2A7" w:rsidR="00405AB0" w:rsidRDefault="00055DCB" w:rsidP="00405AB0">
      <w:r>
        <w:t xml:space="preserve">A library module is </w:t>
      </w:r>
      <w:r w:rsidR="00E85E31">
        <w:t xml:space="preserve">a file that contains functions and variables that can be used by a program when imported. </w:t>
      </w:r>
      <w:r w:rsidR="00166938">
        <w:t xml:space="preserve">As a programmer, if I were making multiple programs for a </w:t>
      </w:r>
      <w:r w:rsidR="00BF2FFF">
        <w:t xml:space="preserve">business and found myself using the same functions in multiple programs, I could </w:t>
      </w:r>
      <w:r w:rsidR="00C35AE7">
        <w:t>create a library module with those functions to import into my programs instead of re-writing the code every time.</w:t>
      </w:r>
    </w:p>
    <w:p w14:paraId="324FE820" w14:textId="77777777" w:rsidR="00405AB0" w:rsidRPr="0016298F" w:rsidRDefault="00405AB0" w:rsidP="00405AB0">
      <w:pPr>
        <w:rPr>
          <w:b/>
        </w:rPr>
      </w:pPr>
      <w:r w:rsidRPr="0016298F">
        <w:rPr>
          <w:b/>
        </w:rPr>
        <w:t>What is List Comprehension?  How might this functionality be useful for programmers?</w:t>
      </w:r>
    </w:p>
    <w:p w14:paraId="546F376D" w14:textId="746AC712" w:rsidR="00405AB0" w:rsidRDefault="005B36BC" w:rsidP="00405AB0">
      <w:r>
        <w:t xml:space="preserve">List comprehension is </w:t>
      </w:r>
      <w:r w:rsidR="00BF40C7">
        <w:t>the process of taking a list, running each item in that list through a function, and creating a new list with the results. It could be used</w:t>
      </w:r>
      <w:r w:rsidR="002906D8">
        <w:t>-for example-</w:t>
      </w:r>
      <w:r w:rsidR="00BF40C7">
        <w:t>to sort</w:t>
      </w:r>
      <w:r w:rsidR="0058045E">
        <w:t xml:space="preserve"> the </w:t>
      </w:r>
      <w:r w:rsidR="002906D8">
        <w:t xml:space="preserve">list </w:t>
      </w:r>
      <w:r w:rsidR="0058045E">
        <w:t xml:space="preserve">items in various ways, perform calculations on the items, or </w:t>
      </w:r>
      <w:r w:rsidR="006A16AA">
        <w:t>a custom function</w:t>
      </w:r>
      <w:r w:rsidR="0020748F">
        <w:t xml:space="preserve"> (such as </w:t>
      </w:r>
      <w:r w:rsidR="004F7DA2">
        <w:t>taking a list of FICO scores and returning a list of interest rates for each score).</w:t>
      </w:r>
    </w:p>
    <w:p w14:paraId="49AE3E98" w14:textId="7CBFC46D" w:rsidR="00405AB0" w:rsidRDefault="00405AB0" w:rsidP="00405AB0">
      <w:pPr>
        <w:rPr>
          <w:b/>
        </w:rPr>
      </w:pPr>
      <w:r w:rsidRPr="0016298F">
        <w:rPr>
          <w:b/>
        </w:rPr>
        <w:t>List and describe the four criteria that should be met when using top-down design.  What are some of the benefits of using this model?</w:t>
      </w:r>
    </w:p>
    <w:p w14:paraId="17DD63D5" w14:textId="022ECB68" w:rsidR="007A41B7" w:rsidRDefault="007A41B7" w:rsidP="00405AB0">
      <w:r>
        <w:t>The four criteria that should be met when using top-down design:</w:t>
      </w:r>
    </w:p>
    <w:p w14:paraId="583E0C87" w14:textId="1F1ED401" w:rsidR="007A41B7" w:rsidRDefault="00AC31CC" w:rsidP="00AC31CC">
      <w:pPr>
        <w:pStyle w:val="ListParagraph"/>
        <w:numPr>
          <w:ilvl w:val="0"/>
          <w:numId w:val="1"/>
        </w:numPr>
      </w:pPr>
      <w:r>
        <w:t xml:space="preserve">The design should be </w:t>
      </w:r>
      <w:r w:rsidR="000B312C">
        <w:t>readable with small function size</w:t>
      </w:r>
      <w:r w:rsidR="008F7A0F">
        <w:t xml:space="preserve">. This will allow someone who didn’t work on the </w:t>
      </w:r>
      <w:r w:rsidR="001B712E">
        <w:t xml:space="preserve">code to scroll through, read </w:t>
      </w:r>
      <w:r w:rsidR="0090425F">
        <w:t>the comments and descriptive names</w:t>
      </w:r>
      <w:r w:rsidR="001B712E">
        <w:t xml:space="preserve">, and see </w:t>
      </w:r>
      <w:r w:rsidR="0090425F">
        <w:t>exactly what it is that each function is doing.</w:t>
      </w:r>
    </w:p>
    <w:p w14:paraId="7CB7E0C2" w14:textId="5B3B1509" w:rsidR="0090425F" w:rsidRDefault="00EB2BD8" w:rsidP="00AC31CC">
      <w:pPr>
        <w:pStyle w:val="ListParagraph"/>
        <w:numPr>
          <w:ilvl w:val="0"/>
          <w:numId w:val="1"/>
        </w:numPr>
      </w:pPr>
      <w:r>
        <w:t>Tasks proceed from general to specific</w:t>
      </w:r>
      <w:r w:rsidR="00595B27">
        <w:t xml:space="preserve">. </w:t>
      </w:r>
      <w:r w:rsidR="000C5B7D">
        <w:t xml:space="preserve">Tasks at the top </w:t>
      </w:r>
      <w:r w:rsidR="007D404A">
        <w:t>are made to control the flow of the program, while tasks at the bottom are where actual calculations and functions are executed.</w:t>
      </w:r>
    </w:p>
    <w:p w14:paraId="04A2DE9A" w14:textId="0C3D0300" w:rsidR="007D404A" w:rsidRDefault="00E03E12" w:rsidP="00AC31CC">
      <w:pPr>
        <w:pStyle w:val="ListParagraph"/>
        <w:numPr>
          <w:ilvl w:val="0"/>
          <w:numId w:val="1"/>
        </w:numPr>
      </w:pPr>
      <w:r>
        <w:t xml:space="preserve">Subtasks should be single-minded. Each task, to assist in readability and </w:t>
      </w:r>
      <w:r w:rsidR="004A7521">
        <w:t>aid in debugging, should only perform one well-defined job.</w:t>
      </w:r>
    </w:p>
    <w:p w14:paraId="1BA8C981" w14:textId="56BF5740" w:rsidR="004A7521" w:rsidRDefault="005644AD" w:rsidP="00AC31CC">
      <w:pPr>
        <w:pStyle w:val="ListParagraph"/>
        <w:numPr>
          <w:ilvl w:val="0"/>
          <w:numId w:val="1"/>
        </w:numPr>
      </w:pPr>
      <w:r>
        <w:t xml:space="preserve">Subtasks should be independent of each other, and any relationships should be specified. </w:t>
      </w:r>
      <w:r w:rsidR="00CE1EC5">
        <w:t xml:space="preserve">This will </w:t>
      </w:r>
      <w:r w:rsidR="00045507">
        <w:t xml:space="preserve">help to avoid miscalculations, and functions </w:t>
      </w:r>
      <w:r w:rsidR="00C547C8">
        <w:t>affecting</w:t>
      </w:r>
      <w:r w:rsidR="00045507">
        <w:t xml:space="preserve"> </w:t>
      </w:r>
      <w:r w:rsidR="00C547C8">
        <w:t>data in other functions when not intentional.</w:t>
      </w:r>
    </w:p>
    <w:p w14:paraId="058309B2" w14:textId="17227D33" w:rsidR="00C547C8" w:rsidRPr="00EB19B9" w:rsidRDefault="00566EAC" w:rsidP="00C547C8">
      <w:r>
        <w:t xml:space="preserve">Using these four criteria enhances </w:t>
      </w:r>
      <w:r w:rsidR="002F0B60">
        <w:t xml:space="preserve">programming </w:t>
      </w:r>
      <w:r>
        <w:t>productivity</w:t>
      </w:r>
      <w:r w:rsidR="002F0B60">
        <w:t xml:space="preserve"> and results in code that is easy to read and maintain</w:t>
      </w:r>
      <w:r w:rsidR="00B86C8E">
        <w:t>, as well as code that avoids errors.</w:t>
      </w:r>
      <w:bookmarkEnd w:id="0"/>
    </w:p>
    <w:sectPr w:rsidR="00C547C8" w:rsidRPr="00EB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052D1"/>
    <w:multiLevelType w:val="hybridMultilevel"/>
    <w:tmpl w:val="D8EC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B0"/>
    <w:rsid w:val="00045507"/>
    <w:rsid w:val="00055DCB"/>
    <w:rsid w:val="000B312C"/>
    <w:rsid w:val="000C5B7D"/>
    <w:rsid w:val="0016298F"/>
    <w:rsid w:val="00166938"/>
    <w:rsid w:val="001B712E"/>
    <w:rsid w:val="0020748F"/>
    <w:rsid w:val="002906D8"/>
    <w:rsid w:val="002F0B60"/>
    <w:rsid w:val="00405AB0"/>
    <w:rsid w:val="004A7521"/>
    <w:rsid w:val="004F7DA2"/>
    <w:rsid w:val="005644AD"/>
    <w:rsid w:val="00566EAC"/>
    <w:rsid w:val="0058045E"/>
    <w:rsid w:val="00595B27"/>
    <w:rsid w:val="005B36BC"/>
    <w:rsid w:val="006A16AA"/>
    <w:rsid w:val="007A41B7"/>
    <w:rsid w:val="007D404A"/>
    <w:rsid w:val="008F7A0F"/>
    <w:rsid w:val="0090425F"/>
    <w:rsid w:val="00AC31CC"/>
    <w:rsid w:val="00B86C8E"/>
    <w:rsid w:val="00BF2FFF"/>
    <w:rsid w:val="00BF40C7"/>
    <w:rsid w:val="00C35AE7"/>
    <w:rsid w:val="00C547C8"/>
    <w:rsid w:val="00CE1EC5"/>
    <w:rsid w:val="00E03E12"/>
    <w:rsid w:val="00E85E31"/>
    <w:rsid w:val="00EB19B9"/>
    <w:rsid w:val="00EB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5278"/>
  <w15:chartTrackingRefBased/>
  <w15:docId w15:val="{AB1786C0-A74A-4F7E-B79F-D5B0F5DE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Quamme</dc:creator>
  <cp:keywords/>
  <dc:description/>
  <cp:lastModifiedBy>Andrew Quamme</cp:lastModifiedBy>
  <cp:revision>34</cp:revision>
  <dcterms:created xsi:type="dcterms:W3CDTF">2018-08-01T19:47:00Z</dcterms:created>
  <dcterms:modified xsi:type="dcterms:W3CDTF">2018-08-01T20:19:00Z</dcterms:modified>
</cp:coreProperties>
</file>