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C0D3" w14:textId="77777777" w:rsidR="003A041D" w:rsidRPr="003A041D" w:rsidRDefault="003A041D" w:rsidP="003A041D">
      <w:pPr>
        <w:pStyle w:val="Title"/>
      </w:pPr>
      <w:r w:rsidRPr="003A041D">
        <w:t>ĐỀ TÀI ĐỒ ÁN MÔN HỌC MÁY HỌC</w:t>
      </w:r>
    </w:p>
    <w:p w14:paraId="4FD8C6FE" w14:textId="5B915FC1" w:rsidR="003A041D" w:rsidRDefault="00F83408" w:rsidP="003A041D">
      <w:pPr>
        <w:spacing w:line="278" w:lineRule="auto"/>
        <w:rPr>
          <w:b/>
          <w:bCs/>
        </w:rPr>
      </w:pPr>
      <w:r>
        <w:rPr>
          <w:b/>
          <w:bCs/>
        </w:rPr>
        <w:t>Lựa chọn 1 tập dataset phù hợp cho ý tưởng của nhóm.</w:t>
      </w:r>
    </w:p>
    <w:p w14:paraId="48A2CAA1" w14:textId="6FCA2A43" w:rsidR="00F83408" w:rsidRPr="003A041D" w:rsidRDefault="00F83408" w:rsidP="003A041D">
      <w:pPr>
        <w:spacing w:line="278" w:lineRule="auto"/>
      </w:pPr>
      <w:r>
        <w:rPr>
          <w:b/>
          <w:bCs/>
        </w:rPr>
        <w:t>Thực hiện các yêu cầu sau:</w:t>
      </w:r>
    </w:p>
    <w:p w14:paraId="4A56D32B" w14:textId="77777777" w:rsidR="003A041D" w:rsidRPr="003A041D" w:rsidRDefault="00000000" w:rsidP="003A041D">
      <w:pPr>
        <w:spacing w:line="278" w:lineRule="auto"/>
      </w:pPr>
      <w:r>
        <w:pict w14:anchorId="3DA21B89">
          <v:rect id="_x0000_i1025" style="width:0;height:1.5pt" o:hralign="center" o:hrstd="t" o:hr="t" fillcolor="#a0a0a0" stroked="f"/>
        </w:pict>
      </w:r>
    </w:p>
    <w:p w14:paraId="7FEFEABD" w14:textId="6168BFA4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1. Mục tiêu của đồ án</w:t>
      </w:r>
    </w:p>
    <w:p w14:paraId="320D57DC" w14:textId="45206868" w:rsidR="003A041D" w:rsidRPr="003A041D" w:rsidRDefault="003A041D" w:rsidP="003A041D">
      <w:pPr>
        <w:numPr>
          <w:ilvl w:val="0"/>
          <w:numId w:val="1"/>
        </w:numPr>
        <w:spacing w:line="278" w:lineRule="auto"/>
      </w:pPr>
      <w:r w:rsidRPr="003A041D">
        <w:t>Hiểu và phân tích bộ dữ liệ</w:t>
      </w:r>
      <w:r w:rsidR="00F83408">
        <w:t>u</w:t>
      </w:r>
      <w:r w:rsidRPr="003A041D">
        <w:t>.</w:t>
      </w:r>
    </w:p>
    <w:p w14:paraId="44F06EDC" w14:textId="0A35CF5E" w:rsidR="003A041D" w:rsidRPr="003A041D" w:rsidRDefault="003A041D" w:rsidP="003A041D">
      <w:pPr>
        <w:numPr>
          <w:ilvl w:val="0"/>
          <w:numId w:val="1"/>
        </w:numPr>
        <w:spacing w:line="278" w:lineRule="auto"/>
      </w:pPr>
      <w:r w:rsidRPr="003A041D">
        <w:t>Thực hiện các bước tiền xử lý dữ liệu (EDA, xử lý thiếu, chuẩn hóa, mã hóa</w:t>
      </w:r>
      <w:r w:rsidR="00F83408">
        <w:t>…</w:t>
      </w:r>
      <w:r w:rsidRPr="003A041D">
        <w:t>).</w:t>
      </w:r>
    </w:p>
    <w:p w14:paraId="56D9C2E4" w14:textId="24B85734" w:rsidR="003A041D" w:rsidRPr="003A041D" w:rsidRDefault="003A041D" w:rsidP="003A041D">
      <w:pPr>
        <w:numPr>
          <w:ilvl w:val="0"/>
          <w:numId w:val="1"/>
        </w:numPr>
        <w:spacing w:line="278" w:lineRule="auto"/>
      </w:pPr>
      <w:r w:rsidRPr="003A041D">
        <w:t xml:space="preserve">Áp dụng các thuật toán Machine Learning để dự đoán </w:t>
      </w:r>
      <w:r w:rsidR="00F83408">
        <w:rPr>
          <w:b/>
          <w:bCs/>
        </w:rPr>
        <w:t xml:space="preserve">/ </w:t>
      </w:r>
      <w:r w:rsidR="00F83408">
        <w:t>phân loại / dò tìm …</w:t>
      </w:r>
      <w:r w:rsidRPr="003A041D">
        <w:t>.</w:t>
      </w:r>
    </w:p>
    <w:p w14:paraId="7B167DEA" w14:textId="77777777" w:rsidR="003A041D" w:rsidRPr="003A041D" w:rsidRDefault="003A041D" w:rsidP="003A041D">
      <w:pPr>
        <w:numPr>
          <w:ilvl w:val="0"/>
          <w:numId w:val="1"/>
        </w:numPr>
        <w:spacing w:line="278" w:lineRule="auto"/>
      </w:pPr>
      <w:r w:rsidRPr="003A041D">
        <w:t>So sánh hiệu suất các mô hình để tìm mô hình tốt nhất.</w:t>
      </w:r>
    </w:p>
    <w:p w14:paraId="28E97917" w14:textId="77777777" w:rsidR="003A041D" w:rsidRPr="003A041D" w:rsidRDefault="003A041D" w:rsidP="003A041D">
      <w:pPr>
        <w:numPr>
          <w:ilvl w:val="0"/>
          <w:numId w:val="1"/>
        </w:numPr>
        <w:spacing w:line="278" w:lineRule="auto"/>
      </w:pPr>
      <w:r w:rsidRPr="003A041D">
        <w:t>Đưa ra nhận xét, phân tích và kết luận dựa trên kết quả thực nghiệm.</w:t>
      </w:r>
    </w:p>
    <w:p w14:paraId="1FD71D3B" w14:textId="77777777" w:rsidR="003A041D" w:rsidRPr="003A041D" w:rsidRDefault="00000000" w:rsidP="003A041D">
      <w:pPr>
        <w:spacing w:line="278" w:lineRule="auto"/>
      </w:pPr>
      <w:r>
        <w:pict w14:anchorId="0F072DC4">
          <v:rect id="_x0000_i1026" style="width:0;height:1.5pt" o:hralign="center" o:hrstd="t" o:hr="t" fillcolor="#a0a0a0" stroked="f"/>
        </w:pict>
      </w:r>
    </w:p>
    <w:p w14:paraId="1A892AEA" w14:textId="571D446F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2. Mô tả bộ dữ liệu</w:t>
      </w:r>
    </w:p>
    <w:p w14:paraId="1B401B9E" w14:textId="700AD385" w:rsidR="003A041D" w:rsidRDefault="003A041D" w:rsidP="003A041D">
      <w:pPr>
        <w:numPr>
          <w:ilvl w:val="0"/>
          <w:numId w:val="2"/>
        </w:numPr>
        <w:spacing w:line="278" w:lineRule="auto"/>
      </w:pPr>
      <w:r w:rsidRPr="003A041D">
        <w:t xml:space="preserve">Bộ dữ liệu gồm </w:t>
      </w:r>
      <w:r w:rsidR="00F83408">
        <w:t>bao nhiêu mẫu. Có bao nhiêu lớp? Số lượng mẫu trong mỗi lớp? Có mất cân bằng hay không? Được gán nhãn như thế nào?</w:t>
      </w:r>
    </w:p>
    <w:p w14:paraId="3C27E745" w14:textId="24BF0CBD" w:rsidR="00F83408" w:rsidRPr="003A041D" w:rsidRDefault="00F83408" w:rsidP="003A041D">
      <w:pPr>
        <w:numPr>
          <w:ilvl w:val="0"/>
          <w:numId w:val="2"/>
        </w:numPr>
        <w:spacing w:line="278" w:lineRule="auto"/>
      </w:pPr>
      <w:r>
        <w:t>Tập dữ liệu có phân chia tập train / val / test hay không? Mỗi tập có bao nhiêu mẫu. Các tập train / val / test có mất cân bằng hay không?</w:t>
      </w:r>
    </w:p>
    <w:p w14:paraId="4152B96B" w14:textId="77777777" w:rsidR="003A041D" w:rsidRPr="003A041D" w:rsidRDefault="00000000" w:rsidP="003A041D">
      <w:pPr>
        <w:spacing w:line="278" w:lineRule="auto"/>
      </w:pPr>
      <w:r>
        <w:pict w14:anchorId="21736743">
          <v:rect id="_x0000_i1027" style="width:0;height:1.5pt" o:hralign="center" o:hrstd="t" o:hr="t" fillcolor="#a0a0a0" stroked="f"/>
        </w:pict>
      </w:r>
    </w:p>
    <w:p w14:paraId="1DA015EA" w14:textId="6E0F38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3. Yêu cầu nội dung đồ án</w:t>
      </w:r>
    </w:p>
    <w:p w14:paraId="217575E5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3.1. Phân tích dữ liệu (EDA)</w:t>
      </w:r>
    </w:p>
    <w:p w14:paraId="49DB5C72" w14:textId="4FFC0FDF" w:rsidR="00F83408" w:rsidRDefault="00F83408" w:rsidP="003A041D">
      <w:pPr>
        <w:numPr>
          <w:ilvl w:val="0"/>
          <w:numId w:val="3"/>
        </w:numPr>
        <w:spacing w:line="278" w:lineRule="auto"/>
      </w:pPr>
      <w:r>
        <w:t>Tùy vào loại dữ liệu sinh viên tìm hiểu cách phân tích dữ liệu cho phù hợp</w:t>
      </w:r>
    </w:p>
    <w:p w14:paraId="7164B174" w14:textId="0957EFC1" w:rsidR="00F83408" w:rsidRDefault="00F83408" w:rsidP="00F83408">
      <w:pPr>
        <w:numPr>
          <w:ilvl w:val="1"/>
          <w:numId w:val="3"/>
        </w:numPr>
        <w:spacing w:line="278" w:lineRule="auto"/>
      </w:pPr>
      <w:r>
        <w:t>Dữ liệu là Tabular</w:t>
      </w:r>
    </w:p>
    <w:p w14:paraId="39541CC9" w14:textId="2B7926D8" w:rsidR="00F83408" w:rsidRDefault="00F83408" w:rsidP="00F83408">
      <w:pPr>
        <w:numPr>
          <w:ilvl w:val="1"/>
          <w:numId w:val="3"/>
        </w:numPr>
        <w:spacing w:line="278" w:lineRule="auto"/>
      </w:pPr>
      <w:r>
        <w:t>Dữ liệu Ảnh</w:t>
      </w:r>
    </w:p>
    <w:p w14:paraId="1E141599" w14:textId="300A4597" w:rsidR="00F83408" w:rsidRPr="003A041D" w:rsidRDefault="00F83408" w:rsidP="00F83408">
      <w:pPr>
        <w:numPr>
          <w:ilvl w:val="1"/>
          <w:numId w:val="3"/>
        </w:numPr>
        <w:spacing w:line="278" w:lineRule="auto"/>
      </w:pPr>
      <w:r>
        <w:t>Dữ liệu video</w:t>
      </w:r>
    </w:p>
    <w:p w14:paraId="30B32D48" w14:textId="77777777" w:rsidR="003A041D" w:rsidRPr="003A041D" w:rsidRDefault="00000000" w:rsidP="003A041D">
      <w:pPr>
        <w:spacing w:line="278" w:lineRule="auto"/>
      </w:pPr>
      <w:r>
        <w:pict w14:anchorId="634D2B83">
          <v:rect id="_x0000_i1028" style="width:0;height:1.5pt" o:hralign="center" o:hrstd="t" o:hr="t" fillcolor="#a0a0a0" stroked="f"/>
        </w:pict>
      </w:r>
    </w:p>
    <w:p w14:paraId="64DCF101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3.2. Tiền xử lý dữ liệu</w:t>
      </w:r>
    </w:p>
    <w:p w14:paraId="3ED78BB4" w14:textId="771F3D06" w:rsidR="003A041D" w:rsidRPr="003A041D" w:rsidRDefault="00322878" w:rsidP="00322878">
      <w:pPr>
        <w:numPr>
          <w:ilvl w:val="0"/>
          <w:numId w:val="4"/>
        </w:numPr>
        <w:spacing w:line="278" w:lineRule="auto"/>
      </w:pPr>
      <w:r>
        <w:t>Tìm hiểu cách tiền xử lý dữ liệu đối với dữ liệu của đồ án.</w:t>
      </w:r>
    </w:p>
    <w:p w14:paraId="6E174903" w14:textId="77777777" w:rsidR="003A041D" w:rsidRPr="003A041D" w:rsidRDefault="00000000" w:rsidP="003A041D">
      <w:pPr>
        <w:spacing w:line="278" w:lineRule="auto"/>
      </w:pPr>
      <w:r>
        <w:lastRenderedPageBreak/>
        <w:pict w14:anchorId="228B26F2">
          <v:rect id="_x0000_i1029" style="width:0;height:1.5pt" o:hralign="center" o:hrstd="t" o:hr="t" fillcolor="#a0a0a0" stroked="f"/>
        </w:pict>
      </w:r>
    </w:p>
    <w:p w14:paraId="0E58E304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3.3. Mô hình Machine Learning</w:t>
      </w:r>
    </w:p>
    <w:p w14:paraId="1B094B0D" w14:textId="31389FC0" w:rsidR="003A041D" w:rsidRDefault="003A041D" w:rsidP="00322878">
      <w:pPr>
        <w:spacing w:line="278" w:lineRule="auto"/>
        <w:rPr>
          <w:b/>
          <w:bCs/>
        </w:rPr>
      </w:pPr>
      <w:r w:rsidRPr="003A041D">
        <w:t xml:space="preserve">Sinh viên phải cài đặt </w:t>
      </w:r>
      <w:r w:rsidRPr="003A041D">
        <w:rPr>
          <w:b/>
          <w:bCs/>
        </w:rPr>
        <w:t xml:space="preserve">ít nhất </w:t>
      </w:r>
      <w:r w:rsidR="00322878">
        <w:rPr>
          <w:b/>
          <w:bCs/>
        </w:rPr>
        <w:t>3 mô hình cơ bản để so sánh các kết quả.</w:t>
      </w:r>
    </w:p>
    <w:p w14:paraId="379D9018" w14:textId="74153D69" w:rsidR="00322878" w:rsidRPr="003A041D" w:rsidRDefault="00322878" w:rsidP="00322878">
      <w:pPr>
        <w:spacing w:line="278" w:lineRule="auto"/>
        <w:rPr>
          <w:b/>
          <w:bCs/>
        </w:rPr>
      </w:pPr>
      <w:r>
        <w:rPr>
          <w:b/>
          <w:bCs/>
        </w:rPr>
        <w:t>Lựa chọn mô hình cho kết quả tốt</w:t>
      </w:r>
    </w:p>
    <w:p w14:paraId="4E90DFCC" w14:textId="77777777" w:rsidR="003A041D" w:rsidRPr="003A041D" w:rsidRDefault="00000000" w:rsidP="003A041D">
      <w:pPr>
        <w:spacing w:line="278" w:lineRule="auto"/>
      </w:pPr>
      <w:r>
        <w:pict w14:anchorId="4F61CA09">
          <v:rect id="_x0000_i1030" style="width:0;height:1.5pt" o:hralign="center" o:hrstd="t" o:hr="t" fillcolor="#a0a0a0" stroked="f"/>
        </w:pict>
      </w:r>
    </w:p>
    <w:p w14:paraId="26E68282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b/>
          <w:bCs/>
        </w:rPr>
        <w:t>3.4. Đánh giá mô hình</w:t>
      </w:r>
    </w:p>
    <w:p w14:paraId="74297031" w14:textId="55B4A029" w:rsidR="003A041D" w:rsidRPr="003A041D" w:rsidRDefault="003A041D" w:rsidP="003A041D">
      <w:pPr>
        <w:spacing w:line="278" w:lineRule="auto"/>
      </w:pPr>
      <w:r w:rsidRPr="003A041D">
        <w:t>Với từng mô hình</w:t>
      </w:r>
      <w:r w:rsidR="00322878">
        <w:t xml:space="preserve"> tùy vào bài toán có thể có các cách đánh giá khác nhau, bên dưới là gợi ý một số metrics cơ bản để đánh giá mô hình.</w:t>
      </w:r>
    </w:p>
    <w:p w14:paraId="74C20621" w14:textId="77777777" w:rsidR="003A041D" w:rsidRPr="003A041D" w:rsidRDefault="003A041D" w:rsidP="003A041D">
      <w:pPr>
        <w:numPr>
          <w:ilvl w:val="0"/>
          <w:numId w:val="5"/>
        </w:numPr>
        <w:spacing w:line="278" w:lineRule="auto"/>
      </w:pPr>
      <w:r w:rsidRPr="003A041D">
        <w:t>Accuracy</w:t>
      </w:r>
    </w:p>
    <w:p w14:paraId="5272036B" w14:textId="77777777" w:rsidR="003A041D" w:rsidRPr="003A041D" w:rsidRDefault="003A041D" w:rsidP="003A041D">
      <w:pPr>
        <w:numPr>
          <w:ilvl w:val="0"/>
          <w:numId w:val="5"/>
        </w:numPr>
        <w:spacing w:line="278" w:lineRule="auto"/>
      </w:pPr>
      <w:r w:rsidRPr="003A041D">
        <w:t>Precision, Recall, F1-score</w:t>
      </w:r>
    </w:p>
    <w:p w14:paraId="7AF9FB35" w14:textId="77777777" w:rsidR="003A041D" w:rsidRPr="003A041D" w:rsidRDefault="003A041D" w:rsidP="003A041D">
      <w:pPr>
        <w:numPr>
          <w:ilvl w:val="0"/>
          <w:numId w:val="5"/>
        </w:numPr>
        <w:spacing w:line="278" w:lineRule="auto"/>
      </w:pPr>
      <w:r w:rsidRPr="003A041D">
        <w:t>Confusion matrix</w:t>
      </w:r>
    </w:p>
    <w:p w14:paraId="6BBF40BC" w14:textId="77777777" w:rsidR="003A041D" w:rsidRPr="003A041D" w:rsidRDefault="003A041D" w:rsidP="003A041D">
      <w:pPr>
        <w:numPr>
          <w:ilvl w:val="0"/>
          <w:numId w:val="5"/>
        </w:numPr>
        <w:spacing w:line="278" w:lineRule="auto"/>
      </w:pPr>
      <w:r w:rsidRPr="003A041D">
        <w:t>So sánh hiệu suất giữa các mô hình</w:t>
      </w:r>
    </w:p>
    <w:p w14:paraId="23234FF4" w14:textId="77777777" w:rsidR="003A041D" w:rsidRPr="003A041D" w:rsidRDefault="003A041D" w:rsidP="003A041D">
      <w:pPr>
        <w:numPr>
          <w:ilvl w:val="0"/>
          <w:numId w:val="5"/>
        </w:numPr>
        <w:spacing w:line="278" w:lineRule="auto"/>
      </w:pPr>
      <w:r w:rsidRPr="003A041D">
        <w:t>Nhận xét tại sao mô hình này tốt hơn mô hình kia?</w:t>
      </w:r>
    </w:p>
    <w:p w14:paraId="1CBF0D99" w14:textId="77777777" w:rsidR="003A041D" w:rsidRPr="003A041D" w:rsidRDefault="00000000" w:rsidP="003A041D">
      <w:pPr>
        <w:spacing w:line="278" w:lineRule="auto"/>
      </w:pPr>
      <w:r>
        <w:pict w14:anchorId="759096FB">
          <v:rect id="_x0000_i1031" style="width:0;height:1.5pt" o:hralign="center" o:hrstd="t" o:hr="t" fillcolor="#a0a0a0" stroked="f"/>
        </w:pict>
      </w:r>
    </w:p>
    <w:p w14:paraId="74E582E3" w14:textId="3EA024AB" w:rsidR="003A041D" w:rsidRDefault="003A041D" w:rsidP="00322878">
      <w:pPr>
        <w:spacing w:line="278" w:lineRule="auto"/>
        <w:rPr>
          <w:b/>
          <w:bCs/>
        </w:rPr>
      </w:pPr>
      <w:r w:rsidRPr="003A041D">
        <w:rPr>
          <w:b/>
          <w:bCs/>
        </w:rPr>
        <w:t>3.5. Phân tích</w:t>
      </w:r>
      <w:r w:rsidR="00322878">
        <w:rPr>
          <w:b/>
          <w:bCs/>
        </w:rPr>
        <w:t xml:space="preserve"> kết quả</w:t>
      </w:r>
      <w:r w:rsidRPr="003A041D">
        <w:rPr>
          <w:b/>
          <w:bCs/>
        </w:rPr>
        <w:t xml:space="preserve"> </w:t>
      </w:r>
      <w:r w:rsidR="00322878">
        <w:rPr>
          <w:b/>
          <w:bCs/>
        </w:rPr>
        <w:t>bài toán</w:t>
      </w:r>
    </w:p>
    <w:p w14:paraId="47830B04" w14:textId="1BDA5381" w:rsidR="00322878" w:rsidRDefault="00322878" w:rsidP="00322878">
      <w:pPr>
        <w:spacing w:line="278" w:lineRule="auto"/>
        <w:rPr>
          <w:b/>
          <w:bCs/>
        </w:rPr>
      </w:pPr>
      <w:r>
        <w:rPr>
          <w:b/>
          <w:bCs/>
        </w:rPr>
        <w:t>Cần trả lời câu hỏi:</w:t>
      </w:r>
    </w:p>
    <w:p w14:paraId="317C6FD5" w14:textId="56A4FC58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Model nào tốt nhất?</w:t>
      </w:r>
    </w:p>
    <w:p w14:paraId="2C02A70F" w14:textId="0AE169E1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Chênh lệch nhau bao nhiêu?</w:t>
      </w:r>
    </w:p>
    <w:p w14:paraId="2E53DD20" w14:textId="1F18CA1E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Phân tích các metrics (precision, recall, F1-score)</w:t>
      </w:r>
    </w:p>
    <w:p w14:paraId="6DCEBC7B" w14:textId="16B5311B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Phân tích confusion Matrix: Model hay nhầm class nào?</w:t>
      </w:r>
    </w:p>
    <w:p w14:paraId="158197FD" w14:textId="04F84BEE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Phân tích lỗi: Ảnh mờ hay rõ, class có gần giống nhau có gây nhầm lẫn hay không?</w:t>
      </w:r>
    </w:p>
    <w:p w14:paraId="53F3DF98" w14:textId="5E6BF5BE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So sánh train vs validation để xem xét có overfitting hay underfitting hay không?</w:t>
      </w:r>
    </w:p>
    <w:p w14:paraId="3FE99576" w14:textId="4BDFD42D" w:rsid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 w:rsidRPr="00322878">
        <w:t>Model nào phù hợp với d</w:t>
      </w:r>
      <w:r>
        <w:t>ữ liệu?</w:t>
      </w:r>
    </w:p>
    <w:p w14:paraId="59BB7B52" w14:textId="19F3A5FC" w:rsidR="00322878" w:rsidRPr="00322878" w:rsidRDefault="00322878" w:rsidP="00322878">
      <w:pPr>
        <w:pStyle w:val="ListParagraph"/>
        <w:numPr>
          <w:ilvl w:val="0"/>
          <w:numId w:val="10"/>
        </w:numPr>
        <w:spacing w:line="278" w:lineRule="auto"/>
      </w:pPr>
      <w:r>
        <w:t>Những điều gì ảnh hưởng đến kết quả?</w:t>
      </w:r>
    </w:p>
    <w:p w14:paraId="7D8F1F91" w14:textId="5AC50AD4" w:rsidR="003A041D" w:rsidRPr="003A041D" w:rsidRDefault="00000000" w:rsidP="003A041D">
      <w:pPr>
        <w:spacing w:line="278" w:lineRule="auto"/>
      </w:pPr>
      <w:r>
        <w:pict w14:anchorId="7333A332">
          <v:rect id="_x0000_i1033" style="width:0;height:1.5pt" o:hralign="center" o:hrstd="t" o:hr="t" fillcolor="#a0a0a0" stroked="f"/>
        </w:pict>
      </w:r>
    </w:p>
    <w:p w14:paraId="76BB0166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rFonts w:ascii="Segoe UI Emoji" w:hAnsi="Segoe UI Emoji" w:cs="Segoe UI Emoji"/>
          <w:b/>
          <w:bCs/>
        </w:rPr>
        <w:t>📄</w:t>
      </w:r>
      <w:r w:rsidRPr="003A041D">
        <w:rPr>
          <w:b/>
          <w:bCs/>
        </w:rPr>
        <w:t xml:space="preserve"> 5. Báo cáo cuối cùng</w:t>
      </w:r>
    </w:p>
    <w:p w14:paraId="7F318C7A" w14:textId="77777777" w:rsidR="003A041D" w:rsidRPr="003A041D" w:rsidRDefault="003A041D" w:rsidP="003A041D">
      <w:pPr>
        <w:spacing w:line="278" w:lineRule="auto"/>
      </w:pPr>
      <w:r w:rsidRPr="003A041D">
        <w:t>Báo cáo cần có:</w:t>
      </w:r>
    </w:p>
    <w:p w14:paraId="2AE73037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Tóm tắt đề tài</w:t>
      </w:r>
    </w:p>
    <w:p w14:paraId="02316641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lastRenderedPageBreak/>
        <w:t>Giới thiệu bài toán &amp; dataset</w:t>
      </w:r>
    </w:p>
    <w:p w14:paraId="3C2C8EE6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EDA + biểu đồ</w:t>
      </w:r>
    </w:p>
    <w:p w14:paraId="1472EBBF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Tiền xử lý dữ liệu</w:t>
      </w:r>
    </w:p>
    <w:p w14:paraId="17CAAEDE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Mô hình và thông số</w:t>
      </w:r>
    </w:p>
    <w:p w14:paraId="55A34221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Kết quả và phân tích</w:t>
      </w:r>
    </w:p>
    <w:p w14:paraId="732CD0C4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So sánh mô hình</w:t>
      </w:r>
    </w:p>
    <w:p w14:paraId="1951D4CF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Kết luận</w:t>
      </w:r>
    </w:p>
    <w:p w14:paraId="735DC85C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Hướng phát triển</w:t>
      </w:r>
    </w:p>
    <w:p w14:paraId="6FDC7658" w14:textId="77777777" w:rsidR="003A041D" w:rsidRPr="003A041D" w:rsidRDefault="003A041D" w:rsidP="003A041D">
      <w:pPr>
        <w:numPr>
          <w:ilvl w:val="0"/>
          <w:numId w:val="8"/>
        </w:numPr>
        <w:spacing w:line="278" w:lineRule="auto"/>
      </w:pPr>
      <w:r w:rsidRPr="003A041D">
        <w:t>Phụ lục (code)</w:t>
      </w:r>
    </w:p>
    <w:p w14:paraId="77B4F0CC" w14:textId="77777777" w:rsidR="003A041D" w:rsidRPr="003A041D" w:rsidRDefault="00000000" w:rsidP="003A041D">
      <w:pPr>
        <w:spacing w:line="278" w:lineRule="auto"/>
      </w:pPr>
      <w:r>
        <w:pict w14:anchorId="1F08BA17">
          <v:rect id="_x0000_i1034" style="width:0;height:1.5pt" o:hralign="center" o:hrstd="t" o:hr="t" fillcolor="#a0a0a0" stroked="f"/>
        </w:pict>
      </w:r>
    </w:p>
    <w:p w14:paraId="7386B26D" w14:textId="77777777" w:rsidR="003A041D" w:rsidRPr="003A041D" w:rsidRDefault="003A041D" w:rsidP="003A041D">
      <w:pPr>
        <w:spacing w:line="278" w:lineRule="auto"/>
        <w:rPr>
          <w:b/>
          <w:bCs/>
        </w:rPr>
      </w:pPr>
      <w:r w:rsidRPr="003A041D">
        <w:rPr>
          <w:rFonts w:ascii="Segoe UI Emoji" w:hAnsi="Segoe UI Emoji" w:cs="Segoe UI Emoji"/>
          <w:b/>
          <w:bCs/>
        </w:rPr>
        <w:t>💻</w:t>
      </w:r>
      <w:r w:rsidRPr="003A041D">
        <w:rPr>
          <w:b/>
          <w:bCs/>
        </w:rPr>
        <w:t xml:space="preserve"> 6. Sản phẩm nộp</w:t>
      </w:r>
    </w:p>
    <w:p w14:paraId="1177E43B" w14:textId="0B2BF257" w:rsidR="003A041D" w:rsidRPr="003A041D" w:rsidRDefault="003A041D" w:rsidP="003A041D">
      <w:pPr>
        <w:numPr>
          <w:ilvl w:val="0"/>
          <w:numId w:val="9"/>
        </w:numPr>
        <w:spacing w:line="278" w:lineRule="auto"/>
      </w:pPr>
      <w:r w:rsidRPr="003A041D">
        <w:t xml:space="preserve">File báo cáo </w:t>
      </w:r>
      <w:r>
        <w:t>word</w:t>
      </w:r>
    </w:p>
    <w:p w14:paraId="3F7B5CD0" w14:textId="77777777" w:rsidR="003A041D" w:rsidRPr="003A041D" w:rsidRDefault="003A041D" w:rsidP="003A041D">
      <w:pPr>
        <w:numPr>
          <w:ilvl w:val="0"/>
          <w:numId w:val="9"/>
        </w:numPr>
        <w:spacing w:line="278" w:lineRule="auto"/>
      </w:pPr>
      <w:r w:rsidRPr="003A041D">
        <w:t>File Notebook (Jupyter) hoặc Python script</w:t>
      </w:r>
    </w:p>
    <w:p w14:paraId="4A109F1F" w14:textId="6595F43E" w:rsidR="00AA3309" w:rsidRPr="003A041D" w:rsidRDefault="00997739" w:rsidP="003A041D">
      <w:pPr>
        <w:numPr>
          <w:ilvl w:val="0"/>
          <w:numId w:val="9"/>
        </w:numPr>
        <w:spacing w:line="278" w:lineRule="auto"/>
      </w:pPr>
      <w:r>
        <w:t>Slide báo cáo trình bày (Buổi trình bày sẽ thông báo sau).</w:t>
      </w:r>
    </w:p>
    <w:sectPr w:rsidR="00AA3309" w:rsidRPr="003A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6378"/>
    <w:multiLevelType w:val="multilevel"/>
    <w:tmpl w:val="6A06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45E56"/>
    <w:multiLevelType w:val="multilevel"/>
    <w:tmpl w:val="8A78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30B78"/>
    <w:multiLevelType w:val="hybridMultilevel"/>
    <w:tmpl w:val="7340C1AA"/>
    <w:lvl w:ilvl="0" w:tplc="65D876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52A43"/>
    <w:multiLevelType w:val="multilevel"/>
    <w:tmpl w:val="0884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5A5B"/>
    <w:multiLevelType w:val="multilevel"/>
    <w:tmpl w:val="4F3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40021"/>
    <w:multiLevelType w:val="multilevel"/>
    <w:tmpl w:val="497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9441D"/>
    <w:multiLevelType w:val="multilevel"/>
    <w:tmpl w:val="8388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85F38"/>
    <w:multiLevelType w:val="multilevel"/>
    <w:tmpl w:val="818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124B2"/>
    <w:multiLevelType w:val="multilevel"/>
    <w:tmpl w:val="017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633FB"/>
    <w:multiLevelType w:val="multilevel"/>
    <w:tmpl w:val="D58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318980">
    <w:abstractNumId w:val="7"/>
  </w:num>
  <w:num w:numId="2" w16cid:durableId="346635135">
    <w:abstractNumId w:val="0"/>
  </w:num>
  <w:num w:numId="3" w16cid:durableId="993334255">
    <w:abstractNumId w:val="4"/>
  </w:num>
  <w:num w:numId="4" w16cid:durableId="254828463">
    <w:abstractNumId w:val="8"/>
  </w:num>
  <w:num w:numId="5" w16cid:durableId="1358892036">
    <w:abstractNumId w:val="9"/>
  </w:num>
  <w:num w:numId="6" w16cid:durableId="1074662604">
    <w:abstractNumId w:val="3"/>
  </w:num>
  <w:num w:numId="7" w16cid:durableId="891815060">
    <w:abstractNumId w:val="1"/>
  </w:num>
  <w:num w:numId="8" w16cid:durableId="1931237556">
    <w:abstractNumId w:val="6"/>
  </w:num>
  <w:num w:numId="9" w16cid:durableId="1060323423">
    <w:abstractNumId w:val="5"/>
  </w:num>
  <w:num w:numId="10" w16cid:durableId="103038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1D"/>
    <w:rsid w:val="00322878"/>
    <w:rsid w:val="00365F29"/>
    <w:rsid w:val="003A041D"/>
    <w:rsid w:val="0044155A"/>
    <w:rsid w:val="004819FE"/>
    <w:rsid w:val="005963AC"/>
    <w:rsid w:val="00624E94"/>
    <w:rsid w:val="0063056E"/>
    <w:rsid w:val="007D3F66"/>
    <w:rsid w:val="007D7431"/>
    <w:rsid w:val="007E48E6"/>
    <w:rsid w:val="009124AC"/>
    <w:rsid w:val="00997739"/>
    <w:rsid w:val="00AA3309"/>
    <w:rsid w:val="00B96C9C"/>
    <w:rsid w:val="00BA704B"/>
    <w:rsid w:val="00CF68B9"/>
    <w:rsid w:val="00E43355"/>
    <w:rsid w:val="00F83408"/>
    <w:rsid w:val="00F96CA1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4894"/>
  <w15:chartTrackingRefBased/>
  <w15:docId w15:val="{B2BA00A4-23C8-425E-8C39-38B39822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1D"/>
    <w:pPr>
      <w:spacing w:line="48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F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446</Words>
  <Characters>1780</Characters>
  <Application>Microsoft Office Word</Application>
  <DocSecurity>0</DocSecurity>
  <Lines>71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Phạm Đình Thăng</dc:creator>
  <cp:keywords/>
  <dc:description/>
  <cp:lastModifiedBy>Cáp Phạm Đình Thăng</cp:lastModifiedBy>
  <cp:revision>5</cp:revision>
  <dcterms:created xsi:type="dcterms:W3CDTF">2025-12-05T11:47:00Z</dcterms:created>
  <dcterms:modified xsi:type="dcterms:W3CDTF">2026-04-13T11:42:00Z</dcterms:modified>
</cp:coreProperties>
</file>