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84F9" w14:textId="77777777" w:rsidR="00DE2216" w:rsidRDefault="00CB4B7A" w:rsidP="004D3EE8">
      <w:pPr>
        <w:jc w:val="center"/>
      </w:pPr>
      <w:r w:rsidRPr="00CB4B7A">
        <w:rPr>
          <w:noProof/>
        </w:rPr>
        <w:drawing>
          <wp:inline distT="0" distB="0" distL="0" distR="0" wp14:anchorId="04CC8C00" wp14:editId="36237FD2">
            <wp:extent cx="2076450" cy="855889"/>
            <wp:effectExtent l="0" t="0" r="0" b="1905"/>
            <wp:docPr id="1" name="Picture 1" descr="D:\2_D Drive\2018\7_MIS-CTU\10_Signs\1_Thiet ke Logo\Final\Son Hiep_B1509802\1_Updated\Logo MIS C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_D Drive\2018\7_MIS-CTU\10_Signs\1_Thiet ke Logo\Final\Son Hiep_B1509802\1_Updated\Logo MIS CT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51" b="39413"/>
                    <a:stretch/>
                  </pic:blipFill>
                  <pic:spPr bwMode="auto">
                    <a:xfrm>
                      <a:off x="0" y="0"/>
                      <a:ext cx="2088073" cy="8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D0679" w14:textId="1683638E" w:rsidR="004D3EE8" w:rsidRDefault="00255B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FE63A" wp14:editId="5D551561">
                <wp:simplePos x="0" y="0"/>
                <wp:positionH relativeFrom="column">
                  <wp:posOffset>-15240</wp:posOffset>
                </wp:positionH>
                <wp:positionV relativeFrom="paragraph">
                  <wp:posOffset>2373630</wp:posOffset>
                </wp:positionV>
                <wp:extent cx="5734050" cy="25069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50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CB29" w14:textId="77777777" w:rsidR="00830615" w:rsidRDefault="00830615" w:rsidP="007F1C99">
                            <w:pPr>
                              <w:spacing w:before="120" w:after="120"/>
                              <w:rPr>
                                <w:b/>
                                <w:color w:val="000000" w:themeColor="text1"/>
                                <w:sz w:val="4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:</w:t>
                            </w:r>
                          </w:p>
                          <w:p w14:paraId="21FDA6EA" w14:textId="46524EBC" w:rsidR="00830615" w:rsidRDefault="00830615" w:rsidP="007F1C99">
                            <w:pPr>
                              <w:spacing w:before="120" w:after="120"/>
                              <w:rPr>
                                <w:color w:val="000000" w:themeColor="text1"/>
                                <w:sz w:val="42"/>
                              </w:rPr>
                            </w:pPr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-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Nguyễn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Khánh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Trân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khí</w:t>
                            </w:r>
                            <w:proofErr w:type="spellEnd"/>
                          </w:p>
                          <w:p w14:paraId="26B5BF9B" w14:textId="45252B19" w:rsidR="00255B6F" w:rsidRPr="00EB5450" w:rsidRDefault="00255B6F" w:rsidP="00255B6F">
                            <w:pPr>
                              <w:spacing w:before="120" w:after="120"/>
                              <w:rPr>
                                <w:color w:val="000000" w:themeColor="text1"/>
                                <w:sz w:val="42"/>
                              </w:rPr>
                            </w:pPr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-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Nguyễn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Minh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Luân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khí</w:t>
                            </w:r>
                            <w:proofErr w:type="spellEnd"/>
                          </w:p>
                          <w:p w14:paraId="49A83AED" w14:textId="42DABDED" w:rsidR="00255B6F" w:rsidRDefault="00255B6F" w:rsidP="00255B6F">
                            <w:pPr>
                              <w:spacing w:before="120" w:after="120"/>
                              <w:rPr>
                                <w:color w:val="000000" w:themeColor="text1"/>
                                <w:sz w:val="42"/>
                              </w:rPr>
                            </w:pPr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-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Trần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Thị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Như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Phụng</w:t>
                            </w:r>
                            <w:proofErr w:type="spellEnd"/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mạch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tử</w:t>
                            </w:r>
                            <w:proofErr w:type="spellEnd"/>
                          </w:p>
                          <w:p w14:paraId="79A5D290" w14:textId="59DDA2A7" w:rsidR="00255B6F" w:rsidRPr="00EB5450" w:rsidRDefault="00255B6F" w:rsidP="00255B6F">
                            <w:pPr>
                              <w:spacing w:before="120" w:after="120"/>
                              <w:rPr>
                                <w:color w:val="000000" w:themeColor="text1"/>
                                <w:sz w:val="42"/>
                              </w:rPr>
                            </w:pPr>
                            <w:r w:rsidRPr="00EB5450">
                              <w:rPr>
                                <w:color w:val="000000" w:themeColor="text1"/>
                                <w:sz w:val="42"/>
                              </w:rPr>
                              <w:t>- Đào Minh An</w:t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2"/>
                              </w:rPr>
                              <w:t>nhúng</w:t>
                            </w:r>
                            <w:proofErr w:type="spellEnd"/>
                          </w:p>
                          <w:p w14:paraId="1AF9267E" w14:textId="698BD9F1" w:rsidR="00830615" w:rsidRPr="00EB5450" w:rsidRDefault="00830615" w:rsidP="00255B6F">
                            <w:pPr>
                              <w:spacing w:before="120" w:after="120"/>
                              <w:rPr>
                                <w:color w:val="000000" w:themeColor="text1"/>
                                <w:sz w:val="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FE63A" id="Rectangle 3" o:spid="_x0000_s1026" style="position:absolute;left:0;text-align:left;margin-left:-1.2pt;margin-top:186.9pt;width:451.5pt;height:1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WUiwIAAGgFAAAOAAAAZHJzL2Uyb0RvYy54bWysVFFP2zAQfp+0/2D5fSQtLYOKFFUgpkkI&#10;EDDx7Dp2E8nxeWe3Sffrd3bSwADtYVof0rPv7ru7z3d3ftE1hu0U+hpswSdHOWfKSihruyn4j6fr&#10;L6ec+SBsKQxYVfC98vxi+fnTeesWagoVmFIhIxDrF60reBWCW2SZl5VqhD8CpywpNWAjAh1xk5Uo&#10;WkJvTDbN85OsBSwdglTe0+1Vr+TLhK+1kuFOa68CMwWn3EL6Yvqu4zdbnovFBoWrajmkIf4hi0bU&#10;loKOUFciCLbF+h1UU0sEDzocSWgy0LqWKtVA1UzyN9U8VsKpVAuR491Ik/9/sPJ2d4+sLgt+zJkV&#10;DT3RA5Em7MYodhzpaZ1fkNWju8fh5EmMtXYam/hPVbAuUbofKVVdYJIu51+PZ/mcmJekm87zk7PT&#10;RHr24u7Qh28KGhaFgiOFT1SK3Y0PFJJMDyYxmoXr2pj0bsb+cUGG8SaLGfc5JinsjYp2xj4oTaVS&#10;VtMUIDWZujTIdoLaQ0ipbJj0qkqUqr+e5/SLRBD86JFOCTAia0poxB4AYgO/x+5hBvvoqlKPjs75&#10;3xLrnUePFBlsGJ2b2gJ+BGCoqiFyb38gqacmshS6dUcmUVxDuaeeQOiHxTt5XdPL3Agf7gXSdNBr&#10;0sSHO/poA23BYZA4qwB/fXQf7alpSctZS9NWcP9zK1BxZr5bauezyWwWxzMdZvOvUzrga836tcZu&#10;m0ugF5vQbnEyidE+mIOoEZpnWgyrGJVUwkqKXXAZ8HC4DP0WoNUi1WqVzGgknQg39tHJCB4Jjp33&#10;1D0LdEN7BursWzhMpli86dLeNnpaWG0D6Dq18AuvA/U0zqmHhtUT98Xrc7J6WZDL3wAAAP//AwBQ&#10;SwMEFAAGAAgAAAAhAIN/gifeAAAACgEAAA8AAABkcnMvZG93bnJldi54bWxMj8tOwzAQRfdI/IM1&#10;SOxahxalIWRSARJCqAtEgb1ju0lEPI5i59G/Z1jBcjRH955b7BfXickOofWEcLNOQFjS3rRUI3x+&#10;PK8yECEqMqrzZBHONsC+vLwoVG78TO92OsZacAiFXCE0Mfa5lEE31qmw9r0l/p384FTkc6ilGdTM&#10;4a6TmyRJpVMtcUOjevvUWP19HB3Clz89zk5X9Dqd39rx5TBonR0Qr6+Wh3sQ0S7xD4ZffVaHkp0q&#10;P5IJokNYbW6ZRNjutjyBgTuuA1Eh7NIsBVkW8v+E8gcAAP//AwBQSwECLQAUAAYACAAAACEAtoM4&#10;kv4AAADhAQAAEwAAAAAAAAAAAAAAAAAAAAAAW0NvbnRlbnRfVHlwZXNdLnhtbFBLAQItABQABgAI&#10;AAAAIQA4/SH/1gAAAJQBAAALAAAAAAAAAAAAAAAAAC8BAABfcmVscy8ucmVsc1BLAQItABQABgAI&#10;AAAAIQAUa2WUiwIAAGgFAAAOAAAAAAAAAAAAAAAAAC4CAABkcnMvZTJvRG9jLnhtbFBLAQItABQA&#10;BgAIAAAAIQCDf4In3gAAAAoBAAAPAAAAAAAAAAAAAAAAAOUEAABkcnMvZG93bnJldi54bWxQSwUG&#10;AAAAAAQABADzAAAA8AUAAAAA&#10;" filled="f" stroked="f" strokeweight="1pt">
                <v:textbox>
                  <w:txbxContent>
                    <w:p w14:paraId="3B72CB29" w14:textId="77777777" w:rsidR="00830615" w:rsidRDefault="00830615" w:rsidP="007F1C99">
                      <w:pPr>
                        <w:spacing w:before="120" w:after="120"/>
                        <w:rPr>
                          <w:b/>
                          <w:color w:val="000000" w:themeColor="text1"/>
                          <w:sz w:val="4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Người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báo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cáo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>:</w:t>
                      </w:r>
                    </w:p>
                    <w:p w14:paraId="21FDA6EA" w14:textId="46524EBC" w:rsidR="00830615" w:rsidRDefault="00830615" w:rsidP="007F1C99">
                      <w:pPr>
                        <w:spacing w:before="120" w:after="120"/>
                        <w:rPr>
                          <w:color w:val="000000" w:themeColor="text1"/>
                          <w:sz w:val="42"/>
                        </w:rPr>
                      </w:pPr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-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Nguyễn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Khánh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Trân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Thiết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cơ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khí</w:t>
                      </w:r>
                      <w:proofErr w:type="spellEnd"/>
                    </w:p>
                    <w:p w14:paraId="26B5BF9B" w14:textId="45252B19" w:rsidR="00255B6F" w:rsidRPr="00EB5450" w:rsidRDefault="00255B6F" w:rsidP="00255B6F">
                      <w:pPr>
                        <w:spacing w:before="120" w:after="120"/>
                        <w:rPr>
                          <w:color w:val="000000" w:themeColor="text1"/>
                          <w:sz w:val="42"/>
                        </w:rPr>
                      </w:pPr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-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Nguyễn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2"/>
                        </w:rPr>
                        <w:t xml:space="preserve">Minh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Luân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Thiết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cơ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khí</w:t>
                      </w:r>
                      <w:proofErr w:type="spellEnd"/>
                    </w:p>
                    <w:p w14:paraId="49A83AED" w14:textId="42DABDED" w:rsidR="00255B6F" w:rsidRDefault="00255B6F" w:rsidP="00255B6F">
                      <w:pPr>
                        <w:spacing w:before="120" w:after="120"/>
                        <w:rPr>
                          <w:color w:val="000000" w:themeColor="text1"/>
                          <w:sz w:val="42"/>
                        </w:rPr>
                      </w:pPr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-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Trần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Thị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Như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 w:rsidRPr="00EB5450">
                        <w:rPr>
                          <w:color w:val="000000" w:themeColor="text1"/>
                          <w:sz w:val="42"/>
                        </w:rPr>
                        <w:t>Phụng</w:t>
                      </w:r>
                      <w:proofErr w:type="spellEnd"/>
                      <w:r w:rsidRPr="00EB5450"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Thiết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mạch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điện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tử</w:t>
                      </w:r>
                      <w:proofErr w:type="spellEnd"/>
                    </w:p>
                    <w:p w14:paraId="79A5D290" w14:textId="59DDA2A7" w:rsidR="00255B6F" w:rsidRPr="00EB5450" w:rsidRDefault="00255B6F" w:rsidP="00255B6F">
                      <w:pPr>
                        <w:spacing w:before="120" w:after="120"/>
                        <w:rPr>
                          <w:color w:val="000000" w:themeColor="text1"/>
                          <w:sz w:val="42"/>
                        </w:rPr>
                      </w:pPr>
                      <w:r w:rsidRPr="00EB5450">
                        <w:rPr>
                          <w:color w:val="000000" w:themeColor="text1"/>
                          <w:sz w:val="42"/>
                        </w:rPr>
                        <w:t>- Đào Minh An</w:t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r>
                        <w:rPr>
                          <w:color w:val="000000" w:themeColor="text1"/>
                          <w:sz w:val="42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Lập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42"/>
                        </w:rPr>
                        <w:t>nhúng</w:t>
                      </w:r>
                      <w:proofErr w:type="spellEnd"/>
                    </w:p>
                    <w:p w14:paraId="1AF9267E" w14:textId="698BD9F1" w:rsidR="00830615" w:rsidRPr="00EB5450" w:rsidRDefault="00830615" w:rsidP="00255B6F">
                      <w:pPr>
                        <w:spacing w:before="120" w:after="120"/>
                        <w:rPr>
                          <w:color w:val="000000" w:themeColor="text1"/>
                          <w:sz w:val="4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69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B5F05" wp14:editId="02A8EECE">
                <wp:simplePos x="0" y="0"/>
                <wp:positionH relativeFrom="column">
                  <wp:posOffset>101600</wp:posOffset>
                </wp:positionH>
                <wp:positionV relativeFrom="paragraph">
                  <wp:posOffset>5677095</wp:posOffset>
                </wp:positionV>
                <wp:extent cx="5734050" cy="16383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B9F4D" w14:textId="77777777" w:rsidR="005F6D3E" w:rsidRDefault="005F6D3E" w:rsidP="007F1C99">
                            <w:pPr>
                              <w:spacing w:before="240" w:after="240"/>
                              <w:rPr>
                                <w:b/>
                                <w:color w:val="000000" w:themeColor="text1"/>
                                <w:sz w:val="4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phí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:</w:t>
                            </w:r>
                          </w:p>
                          <w:p w14:paraId="35AAF4B0" w14:textId="77777777" w:rsidR="005F6D3E" w:rsidRPr="00EB5450" w:rsidRDefault="005F6D3E" w:rsidP="007F1C99">
                            <w:pPr>
                              <w:spacing w:before="240" w:after="240"/>
                              <w:rPr>
                                <w:color w:val="000000" w:themeColor="text1"/>
                                <w:sz w:val="4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4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B5F05" id="Rectangle 8" o:spid="_x0000_s1027" style="position:absolute;left:0;text-align:left;margin-left:8pt;margin-top:447pt;width:451.5pt;height:1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vbjQIAAG8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JTo6xo&#10;qEUPRJqwG6PYWaSndX5BVo/uHoebp2OstdPYxH+qgnWJ0v1IqeoCkyScnx7P8jkxL0k3OTk+O84T&#10;6dmLu0MfviloWDwUHCl8olLsbnygkGR6MInRLFzXxqS+GfuHgAyjJIsZ9zmmU9gbFe2MfVCaSqWs&#10;pilAGjJ1aZDtBI2HkFLZMOlVlShVL57n9ItEEPzokW4JMCJrSmjEHgDiAL/H7mEG++iq0oyOzvnf&#10;EuudR48UGWwYnZvaAn4EYKiqIXJvfyCppyayFLp1l8YgWUbJGso9jQZCvzPeyeuaGnQjfLgXSEtC&#10;TaXFD3f00QbagsNw4qwC/PWRPNrT7JKWs5aWruD+51ag4sx8tzTVXyezWdzSdJnNT6d0wdea9WuN&#10;3TaXQI2b0BPjZDpG+2AOR43QPNP7sIpRSSWspNgFlwEPl8vQPwb0wki1WiUz2kwnwo19dDKCR57j&#10;AD51zwLdMKWBBvwWDgsqFm+GtbeNnhZW2wC6TpP8wuvQAdrqNErDCxSfjdf3ZPXyTi5/AwAA//8D&#10;AFBLAwQUAAYACAAAACEAltQbHNwAAAALAQAADwAAAGRycy9kb3ducmV2LnhtbExPTUvEMBS8C/6H&#10;8ARvbtpFl7Y2XVQQkT2Iq97T5G1bbF5Kk37sv/d50tsMM8xHuV9dL2YcQ+dJQbpJQCAZbztqFHx+&#10;PN9kIELUZHXvCRWcMcC+urwodWH9Qu84H2MjOIRCoRW0MQ6FlMG06HTY+AGJtZMfnY5Mx0baUS8c&#10;7nq5TZKddLojbmj1gE8tmu/j5BR8+dPj4kxNr/P5rZteDqMx2UGp66v14R5ExDX+meF3Pk+HijfV&#10;fiIbRM98x1eigiy/ZcCGPM0Z1Kykd9sEZFXK/x+qHwAAAP//AwBQSwECLQAUAAYACAAAACEAtoM4&#10;kv4AAADhAQAAEwAAAAAAAAAAAAAAAAAAAAAAW0NvbnRlbnRfVHlwZXNdLnhtbFBLAQItABQABgAI&#10;AAAAIQA4/SH/1gAAAJQBAAALAAAAAAAAAAAAAAAAAC8BAABfcmVscy8ucmVsc1BLAQItABQABgAI&#10;AAAAIQAts9vbjQIAAG8FAAAOAAAAAAAAAAAAAAAAAC4CAABkcnMvZTJvRG9jLnhtbFBLAQItABQA&#10;BgAIAAAAIQCW1Bsc3AAAAAsBAAAPAAAAAAAAAAAAAAAAAOcEAABkcnMvZG93bnJldi54bWxQSwUG&#10;AAAAAAQABADzAAAA8AUAAAAA&#10;" filled="f" stroked="f" strokeweight="1pt">
                <v:textbox>
                  <w:txbxContent>
                    <w:p w14:paraId="03CB9F4D" w14:textId="77777777" w:rsidR="005F6D3E" w:rsidRDefault="005F6D3E" w:rsidP="007F1C99">
                      <w:pPr>
                        <w:spacing w:before="240" w:after="240"/>
                        <w:rPr>
                          <w:b/>
                          <w:color w:val="000000" w:themeColor="text1"/>
                          <w:sz w:val="4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Tổng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kinh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phí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dự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án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>:</w:t>
                      </w:r>
                    </w:p>
                    <w:p w14:paraId="35AAF4B0" w14:textId="77777777" w:rsidR="005F6D3E" w:rsidRPr="00EB5450" w:rsidRDefault="005F6D3E" w:rsidP="007F1C99">
                      <w:pPr>
                        <w:spacing w:before="240" w:after="240"/>
                        <w:rPr>
                          <w:color w:val="000000" w:themeColor="text1"/>
                          <w:sz w:val="4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Thời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gian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42"/>
                        </w:rPr>
                        <w:t>hiện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42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4F69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DF9DA" wp14:editId="4FC6EFB2">
                <wp:simplePos x="0" y="0"/>
                <wp:positionH relativeFrom="column">
                  <wp:posOffset>-12700</wp:posOffset>
                </wp:positionH>
                <wp:positionV relativeFrom="paragraph">
                  <wp:posOffset>969645</wp:posOffset>
                </wp:positionV>
                <wp:extent cx="5949950" cy="1028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ADD56" w14:textId="77777777" w:rsidR="00DE1AD9" w:rsidRPr="00BC2E92" w:rsidRDefault="00DE1AD9" w:rsidP="007F1C99">
                            <w:pPr>
                              <w:spacing w:before="240" w:after="240"/>
                              <w:rPr>
                                <w:b/>
                                <w:color w:val="000000" w:themeColor="text1"/>
                                <w:sz w:val="38"/>
                              </w:rPr>
                            </w:pPr>
                            <w:r w:rsidRPr="00BC2E92">
                              <w:rPr>
                                <w:b/>
                                <w:color w:val="000000" w:themeColor="text1"/>
                                <w:sz w:val="38"/>
                              </w:rPr>
                              <w:t>BÁO CÁO DỰ ÁN</w:t>
                            </w:r>
                          </w:p>
                          <w:p w14:paraId="37D9E603" w14:textId="4BB7AE99" w:rsidR="00DE1AD9" w:rsidRPr="00BC2E92" w:rsidRDefault="00255B6F" w:rsidP="007F1C99">
                            <w:pPr>
                              <w:spacing w:before="240" w:after="240"/>
                              <w:jc w:val="left"/>
                              <w:rPr>
                                <w:b/>
                                <w:color w:val="000000" w:themeColor="text1"/>
                                <w:sz w:val="3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8"/>
                              </w:rPr>
                              <w:t>GIẾNG TRỜI ĐIỆN TỬ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DF9DA" id="Rectangle 2" o:spid="_x0000_s1028" style="position:absolute;left:0;text-align:left;margin-left:-1pt;margin-top:76.35pt;width:468.5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v8jQIAAG8FAAAOAAAAZHJzL2Uyb0RvYy54bWysVMFu2zAMvQ/YPwi6r3aMZG2COEWQosOA&#10;oi3aDj0rshQbkERNUmJnXz9KdtyuLXYYloMjiuQj+URyedlpRQ7C+QZMSSdnOSXCcKgasyvpj6fr&#10;LxeU+MBMxRQYUdKj8PRy9fnTsrULUUANqhKOIIjxi9aWtA7BLrLM81po5s/ACoNKCU6zgKLbZZVj&#10;LaJrlRV5/jVrwVXWARfe4+1Vr6SrhC+l4OFOSi8CUSXF3EL6uvTdxm+2WrLFzjFbN3xIg/1DFpo1&#10;BoOOUFcsMLJ3zTso3XAHHmQ446AzkLLhItWA1UzyN9U81syKVAuS4+1Ik/9/sPz2cO9IU5W0oMQw&#10;jU/0gKQxs1OCFJGe1voFWj3aezdIHo+x1k46Hf+xCtIlSo8jpaILhOPlbD6dz2fIPEfdJC8uzvNE&#10;evbibp0P3wRoEg8ldRg+UckONz5gSDQ9mcRoBq4bpdK7KfPHBRrGmyxm3OeYTuGoRLRT5kFILBWz&#10;KlKA1GRioxw5MGwPxrkwYdKralaJ/nqW4y8SgfCjR5ISYESWmNCIPQDEBn6P3cMM9tFVpB4dnfO/&#10;JdY7jx4pMpgwOuvGgPsIQGFVQ+Te/kRST01kKXTbbmgDtIw3W6iO2BoO+pnxll83+EA3zId75nBI&#10;8FFx8MMdfqSCtqQwnCipwf366D7aY++ilpIWh66k/ueeOUGJ+m6wq+eT6TROaRKms/MCBfdas32t&#10;MXu9AXy4Ca4Yy9Mx2gd1OkoH+hn3wzpGRRUzHGOXlAd3EjahXwa4YbhYr5MZTqZl4cY8Wh7BI8+x&#10;AZ+6Z+bs0KUBG/wWTgPKFm+atbeNngbW+wCySZ38wuvwAjjVqZWGDRTXxms5Wb3sydVvAAAA//8D&#10;AFBLAwQUAAYACAAAACEAGCPFOt8AAAAKAQAADwAAAGRycy9kb3ducmV2LnhtbEyPzU7DMBCE70i8&#10;g7VI3FqnKaUlxKkACSHUA6LA3XG2SUS8jmznp2/PcoLjzo5mvsn3s+3EiD60jhSslgkIJOOqlmoF&#10;nx/Pix2IEDVVunOECs4YYF9cXuQ6q9xE7zgeYy04hEKmFTQx9pmUwTRodVi6Hol/J+etjnz6WlZe&#10;TxxuO5kmya20uiVuaHSPTw2a7+NgFXy50+NkTUmv4/mtHV4O3pjdQanrq/nhHkTEOf6Z4Ref0aFg&#10;ptINVAXRKVikPCWyvkm3INhwt96wUipYr262IItc/p9Q/AAAAP//AwBQSwECLQAUAAYACAAAACEA&#10;toM4kv4AAADhAQAAEwAAAAAAAAAAAAAAAAAAAAAAW0NvbnRlbnRfVHlwZXNdLnhtbFBLAQItABQA&#10;BgAIAAAAIQA4/SH/1gAAAJQBAAALAAAAAAAAAAAAAAAAAC8BAABfcmVscy8ucmVsc1BLAQItABQA&#10;BgAIAAAAIQA6Vjv8jQIAAG8FAAAOAAAAAAAAAAAAAAAAAC4CAABkcnMvZTJvRG9jLnhtbFBLAQIt&#10;ABQABgAIAAAAIQAYI8U63wAAAAoBAAAPAAAAAAAAAAAAAAAAAOcEAABkcnMvZG93bnJldi54bWxQ&#10;SwUGAAAAAAQABADzAAAA8wUAAAAA&#10;" filled="f" stroked="f" strokeweight="1pt">
                <v:textbox>
                  <w:txbxContent>
                    <w:p w14:paraId="2C0ADD56" w14:textId="77777777" w:rsidR="00DE1AD9" w:rsidRPr="00BC2E92" w:rsidRDefault="00DE1AD9" w:rsidP="007F1C99">
                      <w:pPr>
                        <w:spacing w:before="240" w:after="240"/>
                        <w:rPr>
                          <w:b/>
                          <w:color w:val="000000" w:themeColor="text1"/>
                          <w:sz w:val="38"/>
                        </w:rPr>
                      </w:pPr>
                      <w:r w:rsidRPr="00BC2E92">
                        <w:rPr>
                          <w:b/>
                          <w:color w:val="000000" w:themeColor="text1"/>
                          <w:sz w:val="38"/>
                        </w:rPr>
                        <w:t>BÁO CÁO DỰ ÁN</w:t>
                      </w:r>
                    </w:p>
                    <w:p w14:paraId="37D9E603" w14:textId="4BB7AE99" w:rsidR="00DE1AD9" w:rsidRPr="00BC2E92" w:rsidRDefault="00255B6F" w:rsidP="007F1C99">
                      <w:pPr>
                        <w:spacing w:before="240" w:after="240"/>
                        <w:jc w:val="left"/>
                        <w:rPr>
                          <w:b/>
                          <w:color w:val="000000" w:themeColor="text1"/>
                          <w:sz w:val="38"/>
                        </w:rPr>
                      </w:pPr>
                      <w:r>
                        <w:rPr>
                          <w:b/>
                          <w:color w:val="000000" w:themeColor="text1"/>
                          <w:sz w:val="38"/>
                        </w:rPr>
                        <w:t>GIẾNG TRỜI ĐIỆN TỬ</w:t>
                      </w:r>
                    </w:p>
                  </w:txbxContent>
                </v:textbox>
              </v:rect>
            </w:pict>
          </mc:Fallback>
        </mc:AlternateContent>
      </w:r>
      <w:r w:rsidR="004F69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665CB" wp14:editId="18CD081E">
                <wp:simplePos x="0" y="0"/>
                <wp:positionH relativeFrom="column">
                  <wp:posOffset>-123190</wp:posOffset>
                </wp:positionH>
                <wp:positionV relativeFrom="paragraph">
                  <wp:posOffset>1497330</wp:posOffset>
                </wp:positionV>
                <wp:extent cx="3200400" cy="374523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745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CC73" id="Rectangle 5" o:spid="_x0000_s1026" style="position:absolute;margin-left:-9.7pt;margin-top:117.9pt;width:252pt;height:294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bRnwIAAPUFAAAOAAAAZHJzL2Uyb0RvYy54bWy0VE1v2zAMvQ/YfxB0X+2kydoGdYqgRYcB&#10;XRu0HXpWZCk2IImapMTJfv0oyXE/VuwwbBdZFMlH8pnk+cVOK7IVzrdgKjo6KikRhkPdmnVFvz9e&#10;fzqlxAdmaqbAiIruhacX848fzjs7E2NoQNXCEQQxftbZijYh2FlReN4IzfwRWGFQKcFpFlB066J2&#10;rEN0rYpxWX4uOnC1dcCF9/h6lZV0nvClFDzcSelFIKqimFtIp0vnKp7F/JzN1o7ZpuV9GuwvstCs&#10;NRh0gLpigZGNa3+D0i134EGGIw66AClbLlINWM2ofFPNQ8OsSLUgOd4ONPl/B8tvt0tH2rqiU0oM&#10;0/iL7pE0ZtZKkGmkp7N+hlYPdul6yeM11rqTTscvVkF2idL9QKnYBcLx8Rh/0qRE5jnqjk8m0/Fx&#10;Ir14drfOhy8CNImXijoMn6hk2xsfMCSaHkxiNA+qra9bpZIQ+0RcKke2DP/waj1Krmqjv0Gd386m&#10;JcbPOKmtonlCfYWkzH8DxwIiehGZzNylW9grEWMqcy8k/gJka5yyH7LMBTDOhQm5MN+wWuTnWNb7&#10;dSXAiCyRpQG7B3hN2AE709PbR1eRZmdwLv+UWHYePFJkMGFw1q0B9x6Awqr6yNn+QFKmJrK0gnqP&#10;DeogT663/LrFNrlhPiyZw1HF1sL1E+7wkAq6ikJ/o6QB9/O992iPE4RaSjoc/Yr6HxvmBCXqq8HZ&#10;OhtNJnFXJGEyPRmj4F5qVi81ZqMvAXtvhIvO8nSN9kEdrtKBfsIttYhRUcUMx9gV5cEdhMuQVxLu&#10;OS4Wi2SG+8GycGMeLI/gkdU4Bo+7J+ZsPysBx+wWDmuCzd6MTLaNngYWmwCyTfP0zGvPN+6WNBD9&#10;HozL66WcrJ639fwXAAAA//8DAFBLAwQUAAYACAAAACEAWrPC2+AAAAALAQAADwAAAGRycy9kb3du&#10;cmV2LnhtbEyPQU+DQBCF7yb+h82YeGsXkBJElsYYOfTYamJ628IIxN1ZZLcF/fWOJz1O5st73yu3&#10;izXigpMfHCmI1xEIpMa1A3UKXl/qVQ7CB02tNo5QwRd62FbXV6UuWjfTHi+H0AkOIV9oBX0IYyGl&#10;b3q02q/diMS/dzdZHficOtlOeuZwa2QSRZm0eiBu6PWITz02H4ezVZCOu+PevMWmnjMzfLvnXf2Z&#10;HJW6vVkeH0AEXMIfDL/6rA4VO53cmVovjIJVfJ8yqiC52/AGJtI8zUCcFOTJJgNZlfL/huoHAAD/&#10;/wMAUEsBAi0AFAAGAAgAAAAhALaDOJL+AAAA4QEAABMAAAAAAAAAAAAAAAAAAAAAAFtDb250ZW50&#10;X1R5cGVzXS54bWxQSwECLQAUAAYACAAAACEAOP0h/9YAAACUAQAACwAAAAAAAAAAAAAAAAAvAQAA&#10;X3JlbHMvLnJlbHNQSwECLQAUAAYACAAAACEAvbVG0Z8CAAD1BQAADgAAAAAAAAAAAAAAAAAuAgAA&#10;ZHJzL2Uyb0RvYy54bWxQSwECLQAUAAYACAAAACEAWrPC2+AAAAALAQAADwAAAAAAAAAAAAAAAAD5&#10;BAAAZHJzL2Rvd25yZXYueG1sUEsFBgAAAAAEAAQA8wAAAAYGAAAAAA==&#10;" fillcolor="#f2f2f2 [3052]" strokecolor="#f2f2f2 [3052]" strokeweight="1pt"/>
            </w:pict>
          </mc:Fallback>
        </mc:AlternateContent>
      </w:r>
      <w:r w:rsidR="00BC2E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04087" wp14:editId="2D886A17">
                <wp:simplePos x="0" y="0"/>
                <wp:positionH relativeFrom="column">
                  <wp:posOffset>2260600</wp:posOffset>
                </wp:positionH>
                <wp:positionV relativeFrom="paragraph">
                  <wp:posOffset>7899400</wp:posOffset>
                </wp:positionV>
                <wp:extent cx="1282700" cy="488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E0D0B" w14:textId="77777777" w:rsidR="00BC2E92" w:rsidRPr="00BC2E92" w:rsidRDefault="00BC2E92" w:rsidP="00BC2E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2E92">
                              <w:rPr>
                                <w:color w:val="000000" w:themeColor="text1"/>
                              </w:rPr>
                              <w:t>08/2020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04087" id="Rectangle 4" o:spid="_x0000_s1029" style="position:absolute;left:0;text-align:left;margin-left:178pt;margin-top:622pt;width:101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VkjQIAAG4FAAAOAAAAZHJzL2Uyb0RvYy54bWysVE1v2zAMvQ/YfxB0X+1k6ZoGdYqgRYcB&#10;RVu0HXpWZCk2IIsapcTOfv0o2XE/scOwHBxRJB/JJ5Jn511j2E6hr8EWfHKUc6ashLK2m4L/fLz6&#10;MufMB2FLYcCqgu+V5+fLz5/OWrdQU6jAlAoZgVi/aF3BqxDcIsu8rFQj/BE4ZUmpARsRSMRNVqJo&#10;Cb0x2TTPv2UtYOkQpPKebi97JV8mfK2VDLdaexWYKTjlFtIX03cdv9nyTCw2KFxVyyEN8Q9ZNKK2&#10;FHSEuhRBsC3W76CaWiJ40OFIQpOB1rVUqQaqZpK/qeahEk6lWogc70aa/P+DlTe7O2R1WfAZZ1Y0&#10;9ET3RJqwG6PYLNLTOr8gqwd3h4Pk6Rhr7TQ28Z+qYF2idD9SqrrAJF1OpvPpSU7MS9LN5vPT48R5&#10;9uzt0IfvChoWDwVHip6YFLtrHygimR5MYjALV7Ux6dmMfXVBhvEmiwn3KaZT2BsV7Yy9V5oqpaSm&#10;KUDqMXVhkO0EdYeQUtkw6VWVKFV/fZzTL/JA8KNHkhJgRNaU0Ig9AMT+fY/dwwz20VWlFh2d878l&#10;1juPHiky2DA6N7UF/AjAUFVD5N7+QFJPTWQpdOsudcHXw5OvodxTZyD0I+OdvKrpga6FD3cCaUbo&#10;TWnuwy19tIG24DCcOKsAf390H+2pdUnLWUszV3D/aytQcWZ+WGrq08lsFoc0CbPjkykJ+FKzfqmx&#10;2+YC6OEmtGGcTMdoH8zhqBGaJ1oPqxiVVMJKil1wGfAgXIR+F9CCkWq1SmY0mE6Ea/vgZASPPMcG&#10;fOyeBLqhSwP19w0c5lMs3jRrbxs9Lay2AXSdOjky3fM6vAANdWqlYQHFrfFSTlbPa3L5BwAA//8D&#10;AFBLAwQUAAYACAAAACEAkUfMFt8AAAANAQAADwAAAGRycy9kb3ducmV2LnhtbExPy07DMBC8I/EP&#10;1iJxo07TporSOBUgIYR6QBR6d2w3iYjXke08+vcsJ7jN7IxmZ8rDYns2GR86hwLWqwSYQeV0h42A&#10;r8+XhxxYiBK17B0aAVcT4FDd3pSy0G7GDzOdYsMoBEMhBbQxDgXnQbXGyrByg0HSLs5bGYn6hmsv&#10;Zwq3PU+TZMet7JA+tHIwz61R36fRCji7y9NsVY1v0/W9G1+PXqn8KMT93fK4BxbNEv/M8FufqkNF&#10;nWo3og6sF7DJdrQlkpBut4TIkmU5gZpOm3SdAK9K/n9F9QMAAP//AwBQSwECLQAUAAYACAAAACEA&#10;toM4kv4AAADhAQAAEwAAAAAAAAAAAAAAAAAAAAAAW0NvbnRlbnRfVHlwZXNdLnhtbFBLAQItABQA&#10;BgAIAAAAIQA4/SH/1gAAAJQBAAALAAAAAAAAAAAAAAAAAC8BAABfcmVscy8ucmVsc1BLAQItABQA&#10;BgAIAAAAIQCGigVkjQIAAG4FAAAOAAAAAAAAAAAAAAAAAC4CAABkcnMvZTJvRG9jLnhtbFBLAQIt&#10;ABQABgAIAAAAIQCRR8wW3wAAAA0BAAAPAAAAAAAAAAAAAAAAAOcEAABkcnMvZG93bnJldi54bWxQ&#10;SwUGAAAAAAQABADzAAAA8wUAAAAA&#10;" filled="f" stroked="f" strokeweight="1pt">
                <v:textbox>
                  <w:txbxContent>
                    <w:p w14:paraId="1FFE0D0B" w14:textId="77777777" w:rsidR="00BC2E92" w:rsidRPr="00BC2E92" w:rsidRDefault="00BC2E92" w:rsidP="00BC2E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2E92">
                        <w:rPr>
                          <w:color w:val="000000" w:themeColor="text1"/>
                        </w:rPr>
                        <w:t>08/2020</w:t>
                      </w:r>
                    </w:p>
                  </w:txbxContent>
                </v:textbox>
              </v:rect>
            </w:pict>
          </mc:Fallback>
        </mc:AlternateContent>
      </w:r>
      <w:r w:rsidR="00DE1AD9">
        <w:t xml:space="preserve"> </w:t>
      </w:r>
      <w:r w:rsidR="004D3EE8">
        <w:br w:type="page"/>
      </w:r>
    </w:p>
    <w:p w14:paraId="4ECE0468" w14:textId="77777777" w:rsidR="009A574E" w:rsidRDefault="009A574E" w:rsidP="009A574E">
      <w:pPr>
        <w:jc w:val="center"/>
        <w:rPr>
          <w:b/>
        </w:rPr>
      </w:pPr>
      <w:r>
        <w:rPr>
          <w:b/>
        </w:rPr>
        <w:lastRenderedPageBreak/>
        <w:t>PHÊ DUYỆT DỰ ÁN</w:t>
      </w:r>
    </w:p>
    <w:p w14:paraId="508BE950" w14:textId="77777777" w:rsidR="0016404C" w:rsidRDefault="0016404C">
      <w:pPr>
        <w:rPr>
          <w:b/>
        </w:rPr>
      </w:pPr>
    </w:p>
    <w:p w14:paraId="2282929B" w14:textId="1D76DA24" w:rsidR="009A574E" w:rsidRDefault="009A574E" w:rsidP="00795AB1">
      <w:pPr>
        <w:spacing w:before="120" w:after="100" w:afterAutospacing="1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>:</w:t>
      </w:r>
      <w:r w:rsidR="0016404C">
        <w:rPr>
          <w:b/>
        </w:rPr>
        <w:t xml:space="preserve"> </w:t>
      </w:r>
      <w:proofErr w:type="spellStart"/>
      <w:r w:rsidR="00255B6F">
        <w:rPr>
          <w:b/>
        </w:rPr>
        <w:t>Giếng</w:t>
      </w:r>
      <w:proofErr w:type="spellEnd"/>
      <w:r w:rsidR="00255B6F">
        <w:rPr>
          <w:b/>
        </w:rPr>
        <w:t xml:space="preserve"> </w:t>
      </w:r>
      <w:proofErr w:type="spellStart"/>
      <w:r w:rsidR="00255B6F">
        <w:rPr>
          <w:b/>
        </w:rPr>
        <w:t>trời</w:t>
      </w:r>
      <w:proofErr w:type="spellEnd"/>
      <w:r w:rsidR="00255B6F">
        <w:rPr>
          <w:b/>
        </w:rPr>
        <w:t xml:space="preserve"> </w:t>
      </w:r>
      <w:proofErr w:type="spellStart"/>
      <w:r w:rsidR="00255B6F">
        <w:rPr>
          <w:b/>
        </w:rPr>
        <w:t>điện</w:t>
      </w:r>
      <w:proofErr w:type="spellEnd"/>
      <w:r w:rsidR="00255B6F">
        <w:rPr>
          <w:b/>
        </w:rPr>
        <w:t xml:space="preserve"> </w:t>
      </w:r>
      <w:proofErr w:type="spellStart"/>
      <w:r w:rsidR="00255B6F">
        <w:rPr>
          <w:b/>
        </w:rPr>
        <w:t>tử</w:t>
      </w:r>
      <w:proofErr w:type="spellEnd"/>
    </w:p>
    <w:p w14:paraId="063F1768" w14:textId="2CB58A42" w:rsidR="009A574E" w:rsidRDefault="009A574E" w:rsidP="00795AB1">
      <w:pPr>
        <w:spacing w:before="120" w:after="100" w:afterAutospacing="1"/>
        <w:rPr>
          <w:b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  <w:r w:rsidR="0016404C">
        <w:rPr>
          <w:b/>
        </w:rPr>
        <w:t xml:space="preserve"> </w:t>
      </w:r>
      <w:r w:rsidR="00255B6F">
        <w:t>xx</w:t>
      </w:r>
      <w:r w:rsidR="0016404C" w:rsidRPr="00A277BC">
        <w:t>-</w:t>
      </w:r>
      <w:r w:rsidR="00255B6F">
        <w:t>xx</w:t>
      </w:r>
      <w:r w:rsidR="0016404C" w:rsidRPr="00A277BC">
        <w:t>/0</w:t>
      </w:r>
      <w:r w:rsidR="00255B6F">
        <w:t>9</w:t>
      </w:r>
      <w:r w:rsidR="0016404C" w:rsidRPr="00A277BC">
        <w:t>/2020</w:t>
      </w:r>
    </w:p>
    <w:p w14:paraId="3D71B51E" w14:textId="77777777" w:rsidR="009A574E" w:rsidRDefault="009A574E" w:rsidP="00795AB1">
      <w:pPr>
        <w:spacing w:before="120" w:after="100" w:afterAutospacing="1"/>
      </w:pP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</w:t>
      </w:r>
      <w:proofErr w:type="spellEnd"/>
      <w:r>
        <w:rPr>
          <w:b/>
        </w:rPr>
        <w:t>:</w:t>
      </w:r>
      <w:r w:rsidR="0016404C">
        <w:rPr>
          <w:b/>
        </w:rPr>
        <w:t xml:space="preserve"> </w:t>
      </w:r>
      <w:proofErr w:type="spellStart"/>
      <w:r w:rsidR="00A277BC" w:rsidRPr="00A277BC">
        <w:t>xxxx</w:t>
      </w:r>
      <w:proofErr w:type="spellEnd"/>
    </w:p>
    <w:p w14:paraId="4E3E0C8D" w14:textId="77777777" w:rsidR="003D4743" w:rsidRPr="003D4743" w:rsidRDefault="003D4743" w:rsidP="00795AB1">
      <w:pPr>
        <w:spacing w:before="120" w:after="100" w:afterAutospacing="1"/>
        <w:rPr>
          <w:b/>
        </w:rPr>
      </w:pPr>
      <w:proofErr w:type="spellStart"/>
      <w:r w:rsidRPr="003D4743">
        <w:rPr>
          <w:b/>
        </w:rPr>
        <w:t>Chủ</w:t>
      </w:r>
      <w:proofErr w:type="spellEnd"/>
      <w:r w:rsidRPr="003D4743">
        <w:rPr>
          <w:b/>
        </w:rPr>
        <w:t xml:space="preserve"> </w:t>
      </w:r>
      <w:proofErr w:type="spellStart"/>
      <w:r w:rsidRPr="003D4743">
        <w:rPr>
          <w:b/>
        </w:rPr>
        <w:t>đầu</w:t>
      </w:r>
      <w:proofErr w:type="spellEnd"/>
      <w:r w:rsidRPr="003D4743">
        <w:rPr>
          <w:b/>
        </w:rPr>
        <w:t xml:space="preserve"> </w:t>
      </w:r>
      <w:proofErr w:type="spellStart"/>
      <w:r w:rsidRPr="003D4743">
        <w:rPr>
          <w:b/>
        </w:rPr>
        <w:t>tư</w:t>
      </w:r>
      <w:proofErr w:type="spellEnd"/>
      <w:r w:rsidRPr="003D4743">
        <w:rPr>
          <w:b/>
        </w:rPr>
        <w:t xml:space="preserve"> </w:t>
      </w:r>
      <w:proofErr w:type="spellStart"/>
      <w:r w:rsidRPr="003D4743">
        <w:rPr>
          <w:b/>
        </w:rPr>
        <w:t>dự</w:t>
      </w:r>
      <w:proofErr w:type="spellEnd"/>
      <w:r w:rsidRPr="003D4743">
        <w:rPr>
          <w:b/>
        </w:rPr>
        <w:t xml:space="preserve"> </w:t>
      </w:r>
      <w:proofErr w:type="spellStart"/>
      <w:r w:rsidRPr="003D4743">
        <w:rPr>
          <w:b/>
        </w:rPr>
        <w:t>án</w:t>
      </w:r>
      <w:proofErr w:type="spellEnd"/>
      <w:r w:rsidRPr="003D4743">
        <w:rPr>
          <w:b/>
        </w:rPr>
        <w:t xml:space="preserve">: </w:t>
      </w:r>
    </w:p>
    <w:p w14:paraId="3D745018" w14:textId="77777777" w:rsidR="006D74D8" w:rsidRDefault="006D74D8" w:rsidP="006D74D8">
      <w:pPr>
        <w:spacing w:before="120" w:after="100" w:afterAutospacing="1"/>
        <w:rPr>
          <w:b/>
        </w:rPr>
      </w:pPr>
    </w:p>
    <w:p w14:paraId="32317E83" w14:textId="77777777" w:rsidR="00795AB1" w:rsidRDefault="00795AB1" w:rsidP="006D74D8">
      <w:pPr>
        <w:spacing w:before="120" w:after="100" w:afterAutospacing="1"/>
      </w:pPr>
      <w:proofErr w:type="spellStart"/>
      <w:r w:rsidRPr="00795AB1">
        <w:rPr>
          <w:b/>
        </w:rPr>
        <w:t>Nơi</w:t>
      </w:r>
      <w:proofErr w:type="spellEnd"/>
      <w:r w:rsidRPr="00795AB1">
        <w:rPr>
          <w:b/>
        </w:rPr>
        <w:t xml:space="preserve"> </w:t>
      </w:r>
      <w:proofErr w:type="spellStart"/>
      <w:r w:rsidRPr="00795AB1">
        <w:rPr>
          <w:b/>
        </w:rPr>
        <w:t>áp</w:t>
      </w:r>
      <w:proofErr w:type="spellEnd"/>
      <w:r w:rsidRPr="00795AB1">
        <w:rPr>
          <w:b/>
        </w:rPr>
        <w:t xml:space="preserve"> </w:t>
      </w:r>
      <w:proofErr w:type="spellStart"/>
      <w:r w:rsidRPr="00795AB1">
        <w:rPr>
          <w:b/>
        </w:rPr>
        <w:t>dụng</w:t>
      </w:r>
      <w:proofErr w:type="spellEnd"/>
      <w:r w:rsidRPr="00795AB1">
        <w:rPr>
          <w:b/>
        </w:rPr>
        <w:t xml:space="preserve"> </w:t>
      </w:r>
      <w:proofErr w:type="spellStart"/>
      <w:r w:rsidRPr="00795AB1">
        <w:rPr>
          <w:b/>
        </w:rPr>
        <w:t>sản</w:t>
      </w:r>
      <w:proofErr w:type="spellEnd"/>
      <w:r w:rsidRPr="00795AB1">
        <w:rPr>
          <w:b/>
        </w:rPr>
        <w:t xml:space="preserve"> </w:t>
      </w:r>
      <w:proofErr w:type="spellStart"/>
      <w:r w:rsidRPr="00795AB1">
        <w:rPr>
          <w:b/>
        </w:rPr>
        <w:t>phẩm</w:t>
      </w:r>
      <w:proofErr w:type="spellEnd"/>
      <w:r w:rsidRPr="00795AB1">
        <w:rPr>
          <w:b/>
        </w:rPr>
        <w:t xml:space="preserve"> </w:t>
      </w:r>
      <w:proofErr w:type="spellStart"/>
      <w:r w:rsidRPr="00795AB1">
        <w:rPr>
          <w:b/>
        </w:rPr>
        <w:t>dự</w:t>
      </w:r>
      <w:proofErr w:type="spellEnd"/>
      <w:r w:rsidRPr="00795AB1">
        <w:rPr>
          <w:b/>
        </w:rPr>
        <w:t xml:space="preserve"> </w:t>
      </w:r>
      <w:proofErr w:type="spellStart"/>
      <w:r w:rsidRPr="00795AB1">
        <w:rPr>
          <w:b/>
        </w:rPr>
        <w:t>án</w:t>
      </w:r>
      <w:proofErr w:type="spellEnd"/>
      <w:r>
        <w:t>:</w:t>
      </w:r>
    </w:p>
    <w:p w14:paraId="2FCF409B" w14:textId="77777777" w:rsidR="006D74D8" w:rsidRDefault="006D74D8" w:rsidP="006D74D8">
      <w:pPr>
        <w:spacing w:before="120" w:after="100" w:afterAutospacing="1"/>
      </w:pPr>
    </w:p>
    <w:p w14:paraId="3CEE4C0E" w14:textId="77777777" w:rsidR="00D026F0" w:rsidRPr="00891407" w:rsidRDefault="00545FE7">
      <w:pPr>
        <w:rPr>
          <w:b/>
        </w:rPr>
      </w:pPr>
      <w:proofErr w:type="spellStart"/>
      <w:r w:rsidRPr="00891407">
        <w:rPr>
          <w:b/>
        </w:rPr>
        <w:t>Ngày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dự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án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được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phê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duyệt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thông</w:t>
      </w:r>
      <w:proofErr w:type="spellEnd"/>
      <w:r w:rsidRPr="00891407">
        <w:rPr>
          <w:b/>
        </w:rPr>
        <w:t xml:space="preserve"> qua </w:t>
      </w:r>
      <w:proofErr w:type="spellStart"/>
      <w:r w:rsidRPr="00891407">
        <w:rPr>
          <w:b/>
        </w:rPr>
        <w:t>và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cho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phép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sử</w:t>
      </w:r>
      <w:proofErr w:type="spellEnd"/>
      <w:r w:rsidRPr="00891407">
        <w:rPr>
          <w:b/>
        </w:rPr>
        <w:t xml:space="preserve"> </w:t>
      </w:r>
      <w:proofErr w:type="spellStart"/>
      <w:r w:rsidRPr="00891407">
        <w:rPr>
          <w:b/>
        </w:rPr>
        <w:t>dụng</w:t>
      </w:r>
      <w:proofErr w:type="spellEnd"/>
      <w:r w:rsidRPr="00891407">
        <w:rPr>
          <w:b/>
        </w:rPr>
        <w:t>:</w:t>
      </w:r>
    </w:p>
    <w:p w14:paraId="1CE89572" w14:textId="77777777" w:rsidR="00545FE7" w:rsidRDefault="00545FE7"/>
    <w:p w14:paraId="21BA0085" w14:textId="77777777" w:rsidR="00545FE7" w:rsidRDefault="00545FE7"/>
    <w:p w14:paraId="77B2BA71" w14:textId="77777777" w:rsidR="00D026F0" w:rsidRPr="00D026F0" w:rsidRDefault="00D026F0">
      <w:pPr>
        <w:rPr>
          <w:b/>
        </w:rPr>
      </w:pPr>
      <w:proofErr w:type="spellStart"/>
      <w:r w:rsidRPr="00D026F0">
        <w:rPr>
          <w:b/>
        </w:rPr>
        <w:t>Thành</w:t>
      </w:r>
      <w:proofErr w:type="spellEnd"/>
      <w:r w:rsidRPr="00D026F0">
        <w:rPr>
          <w:b/>
        </w:rPr>
        <w:t xml:space="preserve"> </w:t>
      </w:r>
      <w:proofErr w:type="spellStart"/>
      <w:r w:rsidRPr="00D026F0">
        <w:rPr>
          <w:b/>
        </w:rPr>
        <w:t>viên</w:t>
      </w:r>
      <w:proofErr w:type="spellEnd"/>
      <w:r w:rsidRPr="00D026F0">
        <w:rPr>
          <w:b/>
        </w:rPr>
        <w:t xml:space="preserve"> </w:t>
      </w:r>
      <w:proofErr w:type="spellStart"/>
      <w:r w:rsidRPr="00D026F0">
        <w:rPr>
          <w:b/>
        </w:rPr>
        <w:t>thực</w:t>
      </w:r>
      <w:proofErr w:type="spellEnd"/>
      <w:r w:rsidRPr="00D026F0">
        <w:rPr>
          <w:b/>
        </w:rPr>
        <w:t xml:space="preserve"> </w:t>
      </w:r>
      <w:proofErr w:type="spellStart"/>
      <w:r w:rsidRPr="00D026F0">
        <w:rPr>
          <w:b/>
        </w:rPr>
        <w:t>hiện</w:t>
      </w:r>
      <w:proofErr w:type="spellEnd"/>
      <w:r w:rsidRPr="00D026F0">
        <w:rPr>
          <w:b/>
        </w:rPr>
        <w:t xml:space="preserve"> </w:t>
      </w:r>
      <w:proofErr w:type="spellStart"/>
      <w:r w:rsidRPr="00D026F0">
        <w:rPr>
          <w:b/>
        </w:rPr>
        <w:t>dự</w:t>
      </w:r>
      <w:proofErr w:type="spellEnd"/>
      <w:r w:rsidRPr="00D026F0">
        <w:rPr>
          <w:b/>
        </w:rPr>
        <w:t xml:space="preserve"> </w:t>
      </w:r>
      <w:proofErr w:type="spellStart"/>
      <w:r w:rsidRPr="00D026F0">
        <w:rPr>
          <w:b/>
        </w:rPr>
        <w:t>án</w:t>
      </w:r>
      <w:proofErr w:type="spellEnd"/>
      <w:r w:rsidRPr="00D026F0">
        <w:rPr>
          <w:b/>
        </w:rPr>
        <w:t>:</w:t>
      </w:r>
    </w:p>
    <w:p w14:paraId="1EA76FDF" w14:textId="77777777" w:rsidR="00A277BC" w:rsidRDefault="00A277B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511"/>
        <w:gridCol w:w="2501"/>
      </w:tblGrid>
      <w:tr w:rsidR="00487F63" w14:paraId="6E3F1E5C" w14:textId="77777777" w:rsidTr="00795AB1">
        <w:tc>
          <w:tcPr>
            <w:tcW w:w="3005" w:type="dxa"/>
          </w:tcPr>
          <w:p w14:paraId="187B8A5E" w14:textId="77777777" w:rsidR="00487F63" w:rsidRDefault="00487F63" w:rsidP="00487F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3511" w:type="dxa"/>
          </w:tcPr>
          <w:p w14:paraId="5677EF25" w14:textId="77777777" w:rsidR="00487F63" w:rsidRDefault="00487F63" w:rsidP="00487F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nhiệm</w:t>
            </w:r>
            <w:proofErr w:type="spellEnd"/>
          </w:p>
        </w:tc>
        <w:tc>
          <w:tcPr>
            <w:tcW w:w="2501" w:type="dxa"/>
          </w:tcPr>
          <w:p w14:paraId="521E44B8" w14:textId="77777777" w:rsidR="00487F63" w:rsidRDefault="00487F63" w:rsidP="00487F6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</w:tr>
      <w:tr w:rsidR="00255B6F" w14:paraId="7E30BC2B" w14:textId="77777777" w:rsidTr="00795AB1">
        <w:trPr>
          <w:trHeight w:val="1134"/>
        </w:trPr>
        <w:tc>
          <w:tcPr>
            <w:tcW w:w="3005" w:type="dxa"/>
            <w:vAlign w:val="center"/>
          </w:tcPr>
          <w:p w14:paraId="067C8F42" w14:textId="53FE2291" w:rsidR="00255B6F" w:rsidRPr="00AA0BA1" w:rsidRDefault="00255B6F" w:rsidP="00255B6F">
            <w:pPr>
              <w:jc w:val="left"/>
            </w:pPr>
            <w:proofErr w:type="spellStart"/>
            <w:r w:rsidRPr="00AA0BA1">
              <w:t>Nguyễn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Khánh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Trân</w:t>
            </w:r>
            <w:proofErr w:type="spellEnd"/>
          </w:p>
        </w:tc>
        <w:tc>
          <w:tcPr>
            <w:tcW w:w="3511" w:type="dxa"/>
            <w:vAlign w:val="center"/>
          </w:tcPr>
          <w:p w14:paraId="739096BD" w14:textId="5780E91E" w:rsidR="00255B6F" w:rsidRPr="00AA0BA1" w:rsidRDefault="00255B6F" w:rsidP="00255B6F">
            <w:pPr>
              <w:jc w:val="left"/>
            </w:pPr>
            <w:proofErr w:type="spellStart"/>
            <w:r w:rsidRPr="00AA0BA1">
              <w:t>Thiết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kế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cơ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khí</w:t>
            </w:r>
            <w:proofErr w:type="spellEnd"/>
          </w:p>
        </w:tc>
        <w:tc>
          <w:tcPr>
            <w:tcW w:w="2501" w:type="dxa"/>
            <w:vAlign w:val="center"/>
          </w:tcPr>
          <w:p w14:paraId="0CF3C09B" w14:textId="77777777" w:rsidR="00255B6F" w:rsidRPr="00AA0BA1" w:rsidRDefault="00255B6F" w:rsidP="00255B6F">
            <w:pPr>
              <w:jc w:val="left"/>
            </w:pPr>
          </w:p>
        </w:tc>
      </w:tr>
      <w:tr w:rsidR="00255B6F" w14:paraId="06CC696E" w14:textId="77777777" w:rsidTr="00795AB1">
        <w:trPr>
          <w:trHeight w:val="1134"/>
        </w:trPr>
        <w:tc>
          <w:tcPr>
            <w:tcW w:w="3005" w:type="dxa"/>
            <w:vAlign w:val="center"/>
          </w:tcPr>
          <w:p w14:paraId="2EAFB0DD" w14:textId="26D0200C" w:rsidR="00255B6F" w:rsidRPr="00AA0BA1" w:rsidRDefault="00255B6F" w:rsidP="00255B6F">
            <w:pPr>
              <w:jc w:val="left"/>
            </w:pPr>
            <w:proofErr w:type="spellStart"/>
            <w:r w:rsidRPr="00AA0BA1">
              <w:t>Nguyễn</w:t>
            </w:r>
            <w:proofErr w:type="spellEnd"/>
            <w:r w:rsidRPr="00AA0BA1">
              <w:t xml:space="preserve"> </w:t>
            </w:r>
            <w:r>
              <w:t xml:space="preserve">Minh </w:t>
            </w:r>
            <w:proofErr w:type="spellStart"/>
            <w:r>
              <w:t>Luân</w:t>
            </w:r>
            <w:proofErr w:type="spellEnd"/>
          </w:p>
        </w:tc>
        <w:tc>
          <w:tcPr>
            <w:tcW w:w="3511" w:type="dxa"/>
            <w:vAlign w:val="center"/>
          </w:tcPr>
          <w:p w14:paraId="2520CFD9" w14:textId="77777777" w:rsidR="00255B6F" w:rsidRPr="00AA0BA1" w:rsidRDefault="00255B6F" w:rsidP="00255B6F">
            <w:pPr>
              <w:jc w:val="left"/>
            </w:pPr>
            <w:proofErr w:type="spellStart"/>
            <w:r w:rsidRPr="00AA0BA1">
              <w:t>Thiết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kế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cơ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khí</w:t>
            </w:r>
            <w:proofErr w:type="spellEnd"/>
          </w:p>
        </w:tc>
        <w:tc>
          <w:tcPr>
            <w:tcW w:w="2501" w:type="dxa"/>
            <w:vAlign w:val="center"/>
          </w:tcPr>
          <w:p w14:paraId="76D28F32" w14:textId="77777777" w:rsidR="00255B6F" w:rsidRPr="00AA0BA1" w:rsidRDefault="00255B6F" w:rsidP="00255B6F">
            <w:pPr>
              <w:jc w:val="left"/>
            </w:pPr>
          </w:p>
        </w:tc>
      </w:tr>
      <w:tr w:rsidR="00255B6F" w14:paraId="5E4CD187" w14:textId="77777777" w:rsidTr="00795AB1">
        <w:trPr>
          <w:trHeight w:val="1134"/>
        </w:trPr>
        <w:tc>
          <w:tcPr>
            <w:tcW w:w="3005" w:type="dxa"/>
            <w:vAlign w:val="center"/>
          </w:tcPr>
          <w:p w14:paraId="6AF5429A" w14:textId="77777777" w:rsidR="00255B6F" w:rsidRPr="00AA0BA1" w:rsidRDefault="00255B6F" w:rsidP="00255B6F">
            <w:pPr>
              <w:jc w:val="left"/>
            </w:pPr>
            <w:proofErr w:type="spellStart"/>
            <w:r w:rsidRPr="00AA0BA1">
              <w:t>Trần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Thị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Như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Phụng</w:t>
            </w:r>
            <w:proofErr w:type="spellEnd"/>
          </w:p>
        </w:tc>
        <w:tc>
          <w:tcPr>
            <w:tcW w:w="3511" w:type="dxa"/>
            <w:vAlign w:val="center"/>
          </w:tcPr>
          <w:p w14:paraId="5E08FD23" w14:textId="77777777" w:rsidR="00255B6F" w:rsidRPr="00AA0BA1" w:rsidRDefault="00255B6F" w:rsidP="00255B6F">
            <w:pPr>
              <w:jc w:val="left"/>
            </w:pPr>
            <w:proofErr w:type="spellStart"/>
            <w:r w:rsidRPr="00AA0BA1">
              <w:t>Thiết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kế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mạch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điện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tử</w:t>
            </w:r>
            <w:proofErr w:type="spellEnd"/>
          </w:p>
        </w:tc>
        <w:tc>
          <w:tcPr>
            <w:tcW w:w="2501" w:type="dxa"/>
            <w:vAlign w:val="center"/>
          </w:tcPr>
          <w:p w14:paraId="19E416D6" w14:textId="77777777" w:rsidR="00255B6F" w:rsidRPr="00AA0BA1" w:rsidRDefault="00255B6F" w:rsidP="00255B6F">
            <w:pPr>
              <w:jc w:val="left"/>
            </w:pPr>
          </w:p>
        </w:tc>
      </w:tr>
      <w:tr w:rsidR="00255B6F" w14:paraId="3B89EDAD" w14:textId="77777777" w:rsidTr="00795AB1">
        <w:trPr>
          <w:trHeight w:val="1134"/>
        </w:trPr>
        <w:tc>
          <w:tcPr>
            <w:tcW w:w="3005" w:type="dxa"/>
            <w:vAlign w:val="center"/>
          </w:tcPr>
          <w:p w14:paraId="6338B2B6" w14:textId="0AFD0FCB" w:rsidR="00255B6F" w:rsidRPr="00AA0BA1" w:rsidRDefault="00255B6F" w:rsidP="00255B6F">
            <w:pPr>
              <w:jc w:val="left"/>
            </w:pPr>
            <w:r w:rsidRPr="00AA0BA1">
              <w:t>Đào Minh An</w:t>
            </w:r>
          </w:p>
        </w:tc>
        <w:tc>
          <w:tcPr>
            <w:tcW w:w="3511" w:type="dxa"/>
            <w:vAlign w:val="center"/>
          </w:tcPr>
          <w:p w14:paraId="112CEA8E" w14:textId="69655D1C" w:rsidR="00255B6F" w:rsidRDefault="00255B6F" w:rsidP="00255B6F">
            <w:pPr>
              <w:jc w:val="lef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</w:p>
        </w:tc>
        <w:tc>
          <w:tcPr>
            <w:tcW w:w="2501" w:type="dxa"/>
            <w:vAlign w:val="center"/>
          </w:tcPr>
          <w:p w14:paraId="032EF56C" w14:textId="77777777" w:rsidR="00255B6F" w:rsidRPr="00AA0BA1" w:rsidRDefault="00255B6F" w:rsidP="00255B6F">
            <w:pPr>
              <w:jc w:val="left"/>
            </w:pPr>
          </w:p>
        </w:tc>
      </w:tr>
      <w:tr w:rsidR="00255B6F" w14:paraId="348BE6E5" w14:textId="77777777" w:rsidTr="00795AB1">
        <w:trPr>
          <w:trHeight w:val="1134"/>
        </w:trPr>
        <w:tc>
          <w:tcPr>
            <w:tcW w:w="3005" w:type="dxa"/>
            <w:vAlign w:val="center"/>
          </w:tcPr>
          <w:p w14:paraId="440F1450" w14:textId="77777777" w:rsidR="00255B6F" w:rsidRPr="00AA0BA1" w:rsidRDefault="00255B6F" w:rsidP="00255B6F">
            <w:pPr>
              <w:jc w:val="left"/>
            </w:pPr>
            <w:proofErr w:type="spellStart"/>
            <w:r w:rsidRPr="00AA0BA1">
              <w:t>Nguyễn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Hoàng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Dũng</w:t>
            </w:r>
            <w:proofErr w:type="spellEnd"/>
          </w:p>
        </w:tc>
        <w:tc>
          <w:tcPr>
            <w:tcW w:w="3511" w:type="dxa"/>
            <w:vAlign w:val="center"/>
          </w:tcPr>
          <w:p w14:paraId="118B2CF6" w14:textId="77777777" w:rsidR="00255B6F" w:rsidRPr="00AA0BA1" w:rsidRDefault="00255B6F" w:rsidP="00255B6F">
            <w:pPr>
              <w:jc w:val="left"/>
            </w:pP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k</w:t>
            </w:r>
            <w:r w:rsidRPr="00AA0BA1">
              <w:t>iểm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duyệt</w:t>
            </w:r>
            <w:proofErr w:type="spellEnd"/>
            <w:r w:rsidRPr="00AA0BA1"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 w:rsidRPr="00AA0BA1">
              <w:t>dự</w:t>
            </w:r>
            <w:proofErr w:type="spellEnd"/>
            <w:r w:rsidRPr="00AA0BA1">
              <w:t xml:space="preserve"> </w:t>
            </w:r>
            <w:proofErr w:type="spellStart"/>
            <w:r w:rsidRPr="00AA0BA1">
              <w:t>án</w:t>
            </w:r>
            <w:proofErr w:type="spellEnd"/>
          </w:p>
        </w:tc>
        <w:tc>
          <w:tcPr>
            <w:tcW w:w="2501" w:type="dxa"/>
            <w:vAlign w:val="center"/>
          </w:tcPr>
          <w:p w14:paraId="2348A26D" w14:textId="77777777" w:rsidR="00255B6F" w:rsidRPr="00AA0BA1" w:rsidRDefault="00255B6F" w:rsidP="00255B6F">
            <w:pPr>
              <w:jc w:val="left"/>
            </w:pPr>
          </w:p>
        </w:tc>
      </w:tr>
    </w:tbl>
    <w:p w14:paraId="7625BAFA" w14:textId="77777777" w:rsidR="00A277BC" w:rsidRDefault="00A277BC">
      <w:pPr>
        <w:rPr>
          <w:b/>
        </w:rPr>
      </w:pPr>
    </w:p>
    <w:p w14:paraId="2082F638" w14:textId="77777777" w:rsidR="00A277BC" w:rsidRDefault="00A277BC">
      <w:pPr>
        <w:rPr>
          <w:b/>
        </w:rPr>
      </w:pPr>
    </w:p>
    <w:p w14:paraId="5B2C7D50" w14:textId="77777777" w:rsidR="0016404C" w:rsidRDefault="0016404C">
      <w:pPr>
        <w:rPr>
          <w:b/>
        </w:rPr>
      </w:pPr>
    </w:p>
    <w:p w14:paraId="54D03E07" w14:textId="77777777" w:rsidR="009A574E" w:rsidRDefault="009A574E" w:rsidP="009A574E">
      <w:pPr>
        <w:jc w:val="center"/>
        <w:rPr>
          <w:b/>
        </w:rPr>
      </w:pPr>
    </w:p>
    <w:p w14:paraId="53E875D2" w14:textId="77777777" w:rsidR="00795AB1" w:rsidRDefault="00795AB1" w:rsidP="004D3EE8">
      <w:pPr>
        <w:jc w:val="center"/>
        <w:rPr>
          <w:b/>
        </w:rPr>
      </w:pPr>
    </w:p>
    <w:p w14:paraId="17FCECFB" w14:textId="77777777" w:rsidR="00795AB1" w:rsidRDefault="00795AB1" w:rsidP="004D3EE8">
      <w:pPr>
        <w:jc w:val="center"/>
        <w:rPr>
          <w:b/>
        </w:rPr>
      </w:pPr>
    </w:p>
    <w:p w14:paraId="5D1C1E0B" w14:textId="77777777" w:rsidR="00795AB1" w:rsidRDefault="00795AB1" w:rsidP="004D3EE8">
      <w:pPr>
        <w:jc w:val="center"/>
        <w:rPr>
          <w:b/>
        </w:rPr>
      </w:pPr>
    </w:p>
    <w:p w14:paraId="1AB96311" w14:textId="77777777" w:rsidR="00795AB1" w:rsidRDefault="00795AB1" w:rsidP="004D3EE8">
      <w:pPr>
        <w:jc w:val="center"/>
        <w:rPr>
          <w:b/>
        </w:rPr>
      </w:pPr>
    </w:p>
    <w:p w14:paraId="551A3933" w14:textId="77777777" w:rsidR="00795AB1" w:rsidRDefault="00795AB1" w:rsidP="004D3EE8">
      <w:pPr>
        <w:jc w:val="center"/>
        <w:rPr>
          <w:b/>
        </w:rPr>
      </w:pPr>
    </w:p>
    <w:p w14:paraId="6A1131F1" w14:textId="77777777" w:rsidR="004D3EE8" w:rsidRPr="009A0A69" w:rsidRDefault="005F6D3E" w:rsidP="004D3EE8">
      <w:pPr>
        <w:jc w:val="center"/>
        <w:rPr>
          <w:b/>
        </w:rPr>
      </w:pPr>
      <w:r w:rsidRPr="009A0A69">
        <w:rPr>
          <w:b/>
        </w:rPr>
        <w:t>MỤC LỤC</w:t>
      </w:r>
    </w:p>
    <w:p w14:paraId="30B5D147" w14:textId="77777777" w:rsidR="005F6D3E" w:rsidRDefault="005F6D3E" w:rsidP="004D3EE8">
      <w:pPr>
        <w:jc w:val="center"/>
      </w:pPr>
    </w:p>
    <w:p w14:paraId="4A2A6BC1" w14:textId="77777777" w:rsidR="00E81986" w:rsidRDefault="005F6D3E" w:rsidP="009A0A69">
      <w:pPr>
        <w:jc w:val="center"/>
        <w:rPr>
          <w:b/>
        </w:rPr>
      </w:pPr>
      <w:r>
        <w:br w:type="page"/>
      </w:r>
      <w:r w:rsidR="00E81986" w:rsidRPr="00E81986">
        <w:rPr>
          <w:b/>
        </w:rPr>
        <w:lastRenderedPageBreak/>
        <w:t>PHẦN 1. THUYẾT MINH DỰ ÁN</w:t>
      </w:r>
    </w:p>
    <w:p w14:paraId="5874B895" w14:textId="77777777" w:rsidR="00C664EC" w:rsidRPr="00E81986" w:rsidRDefault="00C664EC" w:rsidP="009A0A69">
      <w:pPr>
        <w:jc w:val="center"/>
        <w:rPr>
          <w:b/>
        </w:rPr>
      </w:pPr>
    </w:p>
    <w:p w14:paraId="10DA146F" w14:textId="196A3DF5" w:rsidR="00C664EC" w:rsidRDefault="00C664EC">
      <w:pPr>
        <w:rPr>
          <w:b/>
        </w:rPr>
      </w:pPr>
      <w:r w:rsidRPr="00C664EC">
        <w:rPr>
          <w:b/>
        </w:rPr>
        <w:t>1. MỤC TIÊU DỰ ÁN</w:t>
      </w:r>
    </w:p>
    <w:p w14:paraId="7B84AFCB" w14:textId="77777777" w:rsidR="00255B6F" w:rsidRDefault="00255B6F">
      <w:pPr>
        <w:rPr>
          <w:bCs/>
        </w:rPr>
      </w:pPr>
    </w:p>
    <w:p w14:paraId="1BD7B26D" w14:textId="5A0D66B9" w:rsidR="00255B6F" w:rsidRPr="00255B6F" w:rsidRDefault="00255B6F">
      <w:pPr>
        <w:rPr>
          <w:bCs/>
        </w:rPr>
      </w:pP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khiển</w:t>
      </w:r>
      <w:proofErr w:type="spellEnd"/>
      <w:r w:rsidR="00981651">
        <w:rPr>
          <w:bCs/>
        </w:rPr>
        <w:t xml:space="preserve"> </w:t>
      </w:r>
      <w:proofErr w:type="spellStart"/>
      <w:r w:rsidR="00981651">
        <w:rPr>
          <w:bCs/>
        </w:rPr>
        <w:t>cửa</w:t>
      </w:r>
      <w:proofErr w:type="spellEnd"/>
      <w:r w:rsidR="00981651">
        <w:rPr>
          <w:bCs/>
        </w:rPr>
        <w:t xml:space="preserve"> </w:t>
      </w:r>
      <w:proofErr w:type="spellStart"/>
      <w:r w:rsidR="00981651">
        <w:rPr>
          <w:bCs/>
        </w:rPr>
        <w:t>sổ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giếng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qua webapp</w:t>
      </w:r>
      <w:r w:rsidR="00894172">
        <w:rPr>
          <w:bCs/>
        </w:rPr>
        <w:t xml:space="preserve"> </w:t>
      </w:r>
      <w:proofErr w:type="spellStart"/>
      <w:r w:rsidR="00894172">
        <w:rPr>
          <w:bCs/>
        </w:rPr>
        <w:t>hoặc</w:t>
      </w:r>
      <w:proofErr w:type="spellEnd"/>
      <w:r w:rsidR="00894172">
        <w:rPr>
          <w:bCs/>
        </w:rPr>
        <w:t xml:space="preserve"> </w:t>
      </w:r>
      <w:r w:rsidR="00894172">
        <w:rPr>
          <w:bCs/>
        </w:rPr>
        <w:t>remote</w:t>
      </w:r>
      <w:r>
        <w:rPr>
          <w:bCs/>
        </w:rPr>
        <w:t>.</w:t>
      </w:r>
    </w:p>
    <w:p w14:paraId="194E93CF" w14:textId="77777777" w:rsidR="00C664EC" w:rsidRPr="00440DFA" w:rsidRDefault="00C664EC"/>
    <w:p w14:paraId="7689297D" w14:textId="77777777" w:rsidR="00C664EC" w:rsidRDefault="00C664EC">
      <w:pPr>
        <w:rPr>
          <w:b/>
        </w:rPr>
      </w:pPr>
      <w:r>
        <w:rPr>
          <w:b/>
        </w:rPr>
        <w:t xml:space="preserve">2. </w:t>
      </w:r>
      <w:r w:rsidR="00440DFA">
        <w:rPr>
          <w:b/>
        </w:rPr>
        <w:t>KẾT QUẢ MONG ĐỢI CỦA DỰ ÁN</w:t>
      </w:r>
    </w:p>
    <w:p w14:paraId="07099095" w14:textId="2C59010C" w:rsidR="00440DFA" w:rsidRDefault="00440DFA"/>
    <w:p w14:paraId="6D89FE67" w14:textId="48EA80FA" w:rsidR="00255B6F" w:rsidRDefault="00255B6F">
      <w:proofErr w:type="spellStart"/>
      <w:r>
        <w:t>Giếng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đóng</w:t>
      </w:r>
      <w:proofErr w:type="spellEnd"/>
      <w:r>
        <w:t>/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webapp </w:t>
      </w:r>
      <w:proofErr w:type="spellStart"/>
      <w:r>
        <w:t>hoặc</w:t>
      </w:r>
      <w:proofErr w:type="spellEnd"/>
      <w:r>
        <w:t xml:space="preserve"> remote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1F943112" w14:textId="77777777" w:rsidR="00255B6F" w:rsidRPr="00440DFA" w:rsidRDefault="00255B6F"/>
    <w:p w14:paraId="14FC5476" w14:textId="6762D288" w:rsidR="00440DFA" w:rsidRDefault="00440DFA">
      <w:pPr>
        <w:rPr>
          <w:b/>
        </w:rPr>
      </w:pPr>
      <w:r>
        <w:rPr>
          <w:b/>
        </w:rPr>
        <w:t>3. KẾ HOẠCH THỰC HIỆN</w:t>
      </w:r>
    </w:p>
    <w:p w14:paraId="553391D5" w14:textId="366E7DD5" w:rsidR="00255B6F" w:rsidRDefault="00255B6F">
      <w:pPr>
        <w:rPr>
          <w:b/>
        </w:rPr>
      </w:pPr>
    </w:p>
    <w:p w14:paraId="47DE2BF8" w14:textId="462E93AD" w:rsidR="00255B6F" w:rsidRDefault="00255B6F">
      <w:pPr>
        <w:rPr>
          <w:bCs/>
        </w:rPr>
      </w:pPr>
      <w:r>
        <w:rPr>
          <w:bCs/>
        </w:rPr>
        <w:t xml:space="preserve">01/09/2020 – 05/09/2020: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khí</w:t>
      </w:r>
      <w:proofErr w:type="spellEnd"/>
      <w:r w:rsidR="005C63A7">
        <w:rPr>
          <w:bCs/>
        </w:rPr>
        <w:t>.</w:t>
      </w:r>
    </w:p>
    <w:p w14:paraId="0B8A9E15" w14:textId="03E41BDC" w:rsidR="00255B6F" w:rsidRDefault="00255B6F">
      <w:pPr>
        <w:rPr>
          <w:bCs/>
        </w:rPr>
      </w:pPr>
      <w:r>
        <w:rPr>
          <w:bCs/>
        </w:rPr>
        <w:t xml:space="preserve">06/09/2020 – 07/09/2020: Gia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khí</w:t>
      </w:r>
      <w:proofErr w:type="spellEnd"/>
      <w:r w:rsidR="005C63A7">
        <w:rPr>
          <w:bCs/>
        </w:rPr>
        <w:t>.</w:t>
      </w:r>
    </w:p>
    <w:p w14:paraId="437D6F92" w14:textId="610D6963" w:rsidR="00255B6F" w:rsidRDefault="00255B6F">
      <w:pPr>
        <w:rPr>
          <w:bCs/>
        </w:rPr>
      </w:pPr>
      <w:r>
        <w:rPr>
          <w:bCs/>
        </w:rPr>
        <w:t xml:space="preserve">01/09/2020 – 07/09/2020: </w:t>
      </w:r>
      <w:proofErr w:type="spellStart"/>
      <w:r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điện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nhúng</w:t>
      </w:r>
      <w:proofErr w:type="spellEnd"/>
      <w:r w:rsidR="005C63A7">
        <w:rPr>
          <w:bCs/>
        </w:rPr>
        <w:t>.</w:t>
      </w:r>
    </w:p>
    <w:p w14:paraId="4BA34064" w14:textId="5A90EA15" w:rsidR="00255B6F" w:rsidRPr="00255B6F" w:rsidRDefault="00255B6F">
      <w:pPr>
        <w:rPr>
          <w:bCs/>
        </w:rPr>
      </w:pPr>
      <w:r>
        <w:rPr>
          <w:bCs/>
        </w:rPr>
        <w:t xml:space="preserve">08/09/2020 – 10/09/2020: </w:t>
      </w:r>
      <w:proofErr w:type="spellStart"/>
      <w:r>
        <w:rPr>
          <w:bCs/>
        </w:rPr>
        <w:t>Thử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lắp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đặt</w:t>
      </w:r>
      <w:proofErr w:type="spellEnd"/>
      <w:r w:rsidR="005C63A7">
        <w:rPr>
          <w:bCs/>
        </w:rPr>
        <w:t>.</w:t>
      </w:r>
    </w:p>
    <w:p w14:paraId="2F40EC6A" w14:textId="77777777" w:rsidR="00440DFA" w:rsidRPr="00440DFA" w:rsidRDefault="00440DFA"/>
    <w:p w14:paraId="7C13DBBD" w14:textId="7A795F58" w:rsidR="00957994" w:rsidRPr="00957994" w:rsidRDefault="00440DFA" w:rsidP="00255B6F">
      <w:pPr>
        <w:rPr>
          <w:b/>
        </w:rPr>
      </w:pPr>
      <w:r>
        <w:rPr>
          <w:b/>
        </w:rPr>
        <w:t>4. DỰ TOÁN KINH PHÍ</w:t>
      </w:r>
    </w:p>
    <w:p w14:paraId="20E1E96F" w14:textId="77777777" w:rsidR="00E81986" w:rsidRDefault="00E81986">
      <w:r>
        <w:br w:type="page"/>
      </w:r>
    </w:p>
    <w:p w14:paraId="15C4FFE6" w14:textId="77777777" w:rsidR="00E81986" w:rsidRPr="00E81986" w:rsidRDefault="00E81986" w:rsidP="00E81986">
      <w:pPr>
        <w:jc w:val="center"/>
        <w:rPr>
          <w:b/>
        </w:rPr>
      </w:pPr>
      <w:r w:rsidRPr="00E81986">
        <w:rPr>
          <w:b/>
        </w:rPr>
        <w:lastRenderedPageBreak/>
        <w:t>PHẦN 2. THỰC HIỆN DỰ ÁN</w:t>
      </w:r>
    </w:p>
    <w:p w14:paraId="4199D35A" w14:textId="77777777" w:rsidR="003E7583" w:rsidRDefault="003E7583"/>
    <w:p w14:paraId="454DF165" w14:textId="77777777" w:rsidR="00E81986" w:rsidRPr="00CE2279" w:rsidRDefault="00957994">
      <w:pPr>
        <w:rPr>
          <w:b/>
        </w:rPr>
      </w:pPr>
      <w:r w:rsidRPr="00CE2279">
        <w:rPr>
          <w:b/>
        </w:rPr>
        <w:t xml:space="preserve">1. </w:t>
      </w:r>
      <w:r w:rsidR="003E7583" w:rsidRPr="00CE2279">
        <w:rPr>
          <w:b/>
        </w:rPr>
        <w:t>THIẾT KẾ PHẦN CỨNG</w:t>
      </w:r>
    </w:p>
    <w:p w14:paraId="5A329764" w14:textId="77777777" w:rsidR="00704B9A" w:rsidRDefault="00704B9A"/>
    <w:p w14:paraId="61E6C027" w14:textId="77777777" w:rsidR="003E7583" w:rsidRDefault="003E7583">
      <w:r>
        <w:t>1.1. THIẾT KẾ CƠ KHÍ</w:t>
      </w:r>
    </w:p>
    <w:p w14:paraId="6C66766D" w14:textId="77777777" w:rsidR="003E7583" w:rsidRDefault="003E7583">
      <w:r>
        <w:t>&lt;</w:t>
      </w:r>
      <w:proofErr w:type="spellStart"/>
      <w:r w:rsidR="00A76352">
        <w:t>Bản</w:t>
      </w:r>
      <w:proofErr w:type="spellEnd"/>
      <w:r w:rsidR="00A76352">
        <w:t xml:space="preserve"> </w:t>
      </w:r>
      <w:proofErr w:type="spellStart"/>
      <w:r w:rsidR="00A76352">
        <w:t>vẽ</w:t>
      </w:r>
      <w:proofErr w:type="spellEnd"/>
      <w:r w:rsidR="00A76352">
        <w:t xml:space="preserve"> </w:t>
      </w:r>
      <w:proofErr w:type="spellStart"/>
      <w:r w:rsidR="00A76352">
        <w:t>và</w:t>
      </w:r>
      <w:proofErr w:type="spellEnd"/>
      <w:r w:rsidR="00A76352">
        <w:t xml:space="preserve"> </w:t>
      </w:r>
      <w:proofErr w:type="spellStart"/>
      <w:r w:rsidR="00A76352">
        <w:t>m</w:t>
      </w:r>
      <w:r>
        <w:t>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3D&gt;</w:t>
      </w:r>
    </w:p>
    <w:p w14:paraId="31DA20C5" w14:textId="77777777" w:rsidR="003E7583" w:rsidRDefault="003E7583">
      <w:r>
        <w:t>&lt;</w:t>
      </w:r>
      <w:proofErr w:type="spellStart"/>
      <w:r w:rsidR="00A76352">
        <w:t>Bản</w:t>
      </w:r>
      <w:proofErr w:type="spellEnd"/>
      <w:r w:rsidR="00A76352">
        <w:t xml:space="preserve"> </w:t>
      </w:r>
      <w:proofErr w:type="spellStart"/>
      <w:r w:rsidR="00A76352">
        <w:t>vẽ</w:t>
      </w:r>
      <w:proofErr w:type="spellEnd"/>
      <w:r w:rsidR="00A76352">
        <w:t xml:space="preserve"> </w:t>
      </w:r>
      <w:proofErr w:type="spellStart"/>
      <w:r w:rsidR="00A76352">
        <w:t>và</w:t>
      </w:r>
      <w:proofErr w:type="spellEnd"/>
      <w:r w:rsidR="00A76352">
        <w:t xml:space="preserve"> </w:t>
      </w:r>
      <w:proofErr w:type="spellStart"/>
      <w:r w:rsidR="00A76352">
        <w:t>m</w:t>
      </w:r>
      <w:r>
        <w:t>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lắp</w:t>
      </w:r>
      <w:proofErr w:type="spellEnd"/>
      <w:r w:rsidR="00A76352">
        <w:t xml:space="preserve"> </w:t>
      </w:r>
      <w:proofErr w:type="spellStart"/>
      <w:r w:rsidR="00A76352">
        <w:t>có</w:t>
      </w:r>
      <w:proofErr w:type="spellEnd"/>
      <w:r w:rsidR="00A76352">
        <w:t xml:space="preserve"> </w:t>
      </w:r>
      <w:proofErr w:type="spellStart"/>
      <w:r w:rsidR="00A76352">
        <w:t>kích</w:t>
      </w:r>
      <w:proofErr w:type="spellEnd"/>
      <w:r w:rsidR="00A76352">
        <w:t xml:space="preserve"> </w:t>
      </w:r>
      <w:proofErr w:type="spellStart"/>
      <w:r w:rsidR="00A76352">
        <w:t>thước</w:t>
      </w:r>
      <w:proofErr w:type="spellEnd"/>
      <w:r>
        <w:t>&gt;</w:t>
      </w:r>
    </w:p>
    <w:p w14:paraId="1827F212" w14:textId="77777777" w:rsidR="00A76352" w:rsidRDefault="00A76352">
      <w:r>
        <w:t>&lt;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&gt;</w:t>
      </w:r>
    </w:p>
    <w:p w14:paraId="4F7E6179" w14:textId="77777777" w:rsidR="00B7446F" w:rsidRDefault="00B7446F">
      <w:r>
        <w:t>&lt;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&gt;</w:t>
      </w:r>
    </w:p>
    <w:p w14:paraId="3E6E3CFE" w14:textId="77777777" w:rsidR="00704B9A" w:rsidRDefault="00704B9A"/>
    <w:p w14:paraId="2626B48A" w14:textId="77777777" w:rsidR="003E7583" w:rsidRDefault="003E7583">
      <w:r>
        <w:t>1.2. THIẾT KẾ MẠCH ĐIỆN TỬ</w:t>
      </w:r>
    </w:p>
    <w:p w14:paraId="35E8EAEC" w14:textId="77777777" w:rsidR="009E59A3" w:rsidRDefault="009E59A3">
      <w:r>
        <w:t>&lt;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>&gt;</w:t>
      </w:r>
    </w:p>
    <w:p w14:paraId="438942F1" w14:textId="77777777" w:rsidR="00A76352" w:rsidRDefault="00A76352">
      <w:r>
        <w:t>&lt;</w:t>
      </w:r>
      <w:proofErr w:type="spellStart"/>
      <w:r w:rsidR="00704B9A">
        <w:t>Bản</w:t>
      </w:r>
      <w:proofErr w:type="spellEnd"/>
      <w:r w:rsidR="00704B9A">
        <w:t xml:space="preserve"> </w:t>
      </w:r>
      <w:proofErr w:type="spellStart"/>
      <w:r w:rsidR="00704B9A">
        <w:t>vẽ</w:t>
      </w:r>
      <w:proofErr w:type="spellEnd"/>
      <w:r w:rsidR="00704B9A">
        <w:t xml:space="preserve"> </w:t>
      </w:r>
      <w:proofErr w:type="spellStart"/>
      <w:r w:rsidR="00704B9A">
        <w:t>mạch</w:t>
      </w:r>
      <w:proofErr w:type="spellEnd"/>
      <w:r w:rsidR="00704B9A">
        <w:t xml:space="preserve"> </w:t>
      </w:r>
      <w:proofErr w:type="spellStart"/>
      <w:r w:rsidR="00704B9A">
        <w:t>nguyên</w:t>
      </w:r>
      <w:proofErr w:type="spellEnd"/>
      <w:r w:rsidR="00704B9A">
        <w:t xml:space="preserve"> </w:t>
      </w:r>
      <w:proofErr w:type="spellStart"/>
      <w:r w:rsidR="00704B9A">
        <w:t>lý</w:t>
      </w:r>
      <w:proofErr w:type="spellEnd"/>
      <w:r>
        <w:t>&gt;</w:t>
      </w:r>
    </w:p>
    <w:p w14:paraId="03D9DDEA" w14:textId="77777777" w:rsidR="00704B9A" w:rsidRDefault="00704B9A">
      <w:r>
        <w:t>&lt;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PCB&gt;</w:t>
      </w:r>
    </w:p>
    <w:p w14:paraId="5822FCA0" w14:textId="77777777" w:rsidR="00B7446F" w:rsidRDefault="00B7446F" w:rsidP="00B7446F">
      <w:r>
        <w:t>&lt;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&gt;</w:t>
      </w:r>
    </w:p>
    <w:p w14:paraId="51425CD1" w14:textId="77777777" w:rsidR="00704B9A" w:rsidRDefault="00704B9A">
      <w:r>
        <w:t>&lt;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qui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&gt;</w:t>
      </w:r>
    </w:p>
    <w:p w14:paraId="79EF9DD5" w14:textId="77777777" w:rsidR="002751A1" w:rsidRDefault="002751A1">
      <w:r>
        <w:t>&lt;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9E59A3">
        <w:t>lắp</w:t>
      </w:r>
      <w:proofErr w:type="spellEnd"/>
      <w:r w:rsidR="009E59A3">
        <w:t xml:space="preserve"> </w:t>
      </w:r>
      <w:proofErr w:type="spellStart"/>
      <w:r w:rsidR="009E59A3">
        <w:t>đặt</w:t>
      </w:r>
      <w:proofErr w:type="spellEnd"/>
      <w:r w:rsidR="009E59A3">
        <w:t xml:space="preserve"> </w:t>
      </w:r>
      <w:proofErr w:type="spellStart"/>
      <w:r w:rsidR="009E59A3">
        <w:t>mạch</w:t>
      </w:r>
      <w:proofErr w:type="spellEnd"/>
      <w:r w:rsidR="009E59A3">
        <w:t xml:space="preserve"> </w:t>
      </w:r>
      <w:proofErr w:type="spellStart"/>
      <w:r w:rsidR="009E59A3">
        <w:t>điện</w:t>
      </w:r>
      <w:proofErr w:type="spellEnd"/>
      <w:r w:rsidR="009E59A3">
        <w:t xml:space="preserve"> chi </w:t>
      </w:r>
      <w:proofErr w:type="spellStart"/>
      <w:r w:rsidR="009E59A3">
        <w:t>tiết</w:t>
      </w:r>
      <w:proofErr w:type="spellEnd"/>
      <w:r>
        <w:t>&gt;</w:t>
      </w:r>
    </w:p>
    <w:p w14:paraId="7886E165" w14:textId="77777777" w:rsidR="00704B9A" w:rsidRDefault="00704B9A"/>
    <w:p w14:paraId="44540AAF" w14:textId="77777777" w:rsidR="00981651" w:rsidRDefault="00981651">
      <w:pPr>
        <w:rPr>
          <w:b/>
        </w:rPr>
      </w:pPr>
      <w:r>
        <w:rPr>
          <w:b/>
        </w:rPr>
        <w:br w:type="page"/>
      </w:r>
    </w:p>
    <w:p w14:paraId="6981EAFB" w14:textId="4911A0D6" w:rsidR="002751A1" w:rsidRPr="00CE2279" w:rsidRDefault="002751A1">
      <w:pPr>
        <w:rPr>
          <w:b/>
        </w:rPr>
      </w:pPr>
      <w:r w:rsidRPr="00CE2279">
        <w:rPr>
          <w:b/>
        </w:rPr>
        <w:lastRenderedPageBreak/>
        <w:t>2. THIẾT KẾ PHẦN MỀM</w:t>
      </w:r>
    </w:p>
    <w:p w14:paraId="382092CC" w14:textId="77777777" w:rsidR="0059676A" w:rsidRDefault="0059676A">
      <w:r>
        <w:t>2.1. PHẦN MỀM LÕI (FIRMWARE)</w:t>
      </w:r>
    </w:p>
    <w:p w14:paraId="709EC5D6" w14:textId="1FD87146" w:rsidR="00AF172E" w:rsidRDefault="00AF172E"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source code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5C18CF72" w14:textId="73A0495C" w:rsidR="00AF172E" w:rsidRDefault="00AF172E">
      <w:hyperlink r:id="rId7" w:history="1">
        <w:r w:rsidRPr="00BB2AA7">
          <w:rPr>
            <w:rStyle w:val="Hyperlink"/>
          </w:rPr>
          <w:t>https://github.com/minhan74/skyline</w:t>
        </w:r>
      </w:hyperlink>
    </w:p>
    <w:p w14:paraId="0C9DE632" w14:textId="23A89851" w:rsidR="00AF172E" w:rsidRDefault="00894172"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</w:t>
      </w:r>
      <w:r w:rsidR="00AF172E">
        <w:t xml:space="preserve">i </w:t>
      </w:r>
      <w:proofErr w:type="spellStart"/>
      <w:r w:rsidR="00AF172E">
        <w:t>điều</w:t>
      </w:r>
      <w:proofErr w:type="spellEnd"/>
      <w:r w:rsidR="00AF172E">
        <w:t xml:space="preserve"> </w:t>
      </w:r>
      <w:proofErr w:type="spellStart"/>
      <w:r w:rsidR="00AF172E">
        <w:t>khiển</w:t>
      </w:r>
      <w:proofErr w:type="spellEnd"/>
      <w:r w:rsidR="00AF172E">
        <w:t xml:space="preserve"> ESP32 (module ESP32 </w:t>
      </w:r>
      <w:proofErr w:type="spellStart"/>
      <w:r w:rsidR="00AF172E">
        <w:t>DevKit</w:t>
      </w:r>
      <w:proofErr w:type="spellEnd"/>
      <w:r w:rsidR="00AF172E">
        <w:t xml:space="preserve"> V1)</w:t>
      </w:r>
      <w:r w:rsidR="00183D74">
        <w:t>.</w:t>
      </w:r>
    </w:p>
    <w:p w14:paraId="1F69ED88" w14:textId="2A9EB064" w:rsidR="00F117EC" w:rsidRDefault="00894172" w:rsidP="00AF172E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</w:t>
      </w:r>
      <w:r w:rsidR="00AF172E">
        <w:t>ập</w:t>
      </w:r>
      <w:proofErr w:type="spellEnd"/>
      <w:r w:rsidR="00AF172E">
        <w:t xml:space="preserve"> </w:t>
      </w:r>
      <w:proofErr w:type="spellStart"/>
      <w:r w:rsidR="00AF172E">
        <w:t>trình</w:t>
      </w:r>
      <w:proofErr w:type="spellEnd"/>
      <w:r w:rsidR="00AF172E">
        <w:t xml:space="preserve"> </w:t>
      </w:r>
      <w:proofErr w:type="spellStart"/>
      <w:r w:rsidR="00AF172E">
        <w:t>trên</w:t>
      </w:r>
      <w:proofErr w:type="spellEnd"/>
      <w:r w:rsidR="00AF172E">
        <w:t xml:space="preserve"> Visual Studio Code, </w:t>
      </w:r>
      <w:proofErr w:type="spellStart"/>
      <w:r w:rsidR="00AF172E">
        <w:t>thông</w:t>
      </w:r>
      <w:proofErr w:type="spellEnd"/>
      <w:r w:rsidR="00AF172E">
        <w:t xml:space="preserve"> qua </w:t>
      </w:r>
      <w:proofErr w:type="spellStart"/>
      <w:r w:rsidR="00AF172E">
        <w:t>trình</w:t>
      </w:r>
      <w:proofErr w:type="spellEnd"/>
      <w:r w:rsidR="00AF172E">
        <w:t xml:space="preserve"> </w:t>
      </w:r>
      <w:proofErr w:type="spellStart"/>
      <w:r w:rsidR="00AF172E">
        <w:t>biên</w:t>
      </w:r>
      <w:proofErr w:type="spellEnd"/>
      <w:r w:rsidR="00AF172E">
        <w:t xml:space="preserve"> </w:t>
      </w:r>
      <w:proofErr w:type="spellStart"/>
      <w:r w:rsidR="00AF172E">
        <w:t>dịch</w:t>
      </w:r>
      <w:proofErr w:type="spellEnd"/>
      <w:r w:rsidR="00AF172E">
        <w:t xml:space="preserve"> ESP-IDF v4.2 (commit </w:t>
      </w:r>
      <w:r w:rsidR="00AF172E" w:rsidRPr="00AF172E">
        <w:t>dddcc2ede</w:t>
      </w:r>
      <w:r w:rsidR="00AF172E">
        <w:t>).</w:t>
      </w:r>
    </w:p>
    <w:p w14:paraId="3DCA4F60" w14:textId="70DCA347" w:rsidR="00F117EC" w:rsidRDefault="00183D74">
      <w:r>
        <w:rPr>
          <w:noProof/>
        </w:rPr>
        <w:drawing>
          <wp:inline distT="0" distB="0" distL="0" distR="0" wp14:anchorId="10AD16FA" wp14:editId="499193B7">
            <wp:extent cx="5732145" cy="4286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EEA8" w14:textId="672AA65A" w:rsidR="00981651" w:rsidRDefault="00981651"/>
    <w:p w14:paraId="1553EEF8" w14:textId="6B4FBDEC" w:rsidR="00F117EC" w:rsidRDefault="00F117EC">
      <w:r>
        <w:t>2.2. PHẦN MỀM ỨNG DỤNG (CHẠY TRÊN MÁY TÍNH/ĐIỆN THOẠI)</w:t>
      </w:r>
    </w:p>
    <w:p w14:paraId="517EA85C" w14:textId="0C417AD8" w:rsidR="00C74B77" w:rsidRDefault="00AF172E" w:rsidP="00C74B77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Nguyen </w:t>
      </w:r>
      <w:proofErr w:type="spellStart"/>
      <w:r>
        <w:t>Khuong</w:t>
      </w:r>
      <w:proofErr w:type="spellEnd"/>
      <w:r>
        <w:t xml:space="preserve"> 4 (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>).</w:t>
      </w:r>
    </w:p>
    <w:p w14:paraId="6A516438" w14:textId="77777777" w:rsidR="00183D74" w:rsidRDefault="00AF172E" w:rsidP="00C74B77">
      <w:proofErr w:type="spellStart"/>
      <w:r>
        <w:t>Thông</w:t>
      </w:r>
      <w:proofErr w:type="spellEnd"/>
      <w:r>
        <w:t xml:space="preserve"> tin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 w:rsidR="00183D74">
        <w:t>:</w:t>
      </w:r>
    </w:p>
    <w:p w14:paraId="05263753" w14:textId="77777777" w:rsidR="00183D74" w:rsidRPr="00183D74" w:rsidRDefault="00AF172E" w:rsidP="00183D74">
      <w:pPr>
        <w:pStyle w:val="Quote"/>
        <w:rPr>
          <w:rStyle w:val="SubtleEmphasis"/>
          <w:i/>
          <w:iCs/>
        </w:rPr>
      </w:pPr>
      <w:r w:rsidRPr="00183D74">
        <w:rPr>
          <w:rStyle w:val="SubtleEmphasis"/>
          <w:i/>
          <w:iCs/>
        </w:rPr>
        <w:t xml:space="preserve">idf.py </w:t>
      </w:r>
      <w:proofErr w:type="spellStart"/>
      <w:r w:rsidRPr="00183D74">
        <w:rPr>
          <w:rStyle w:val="SubtleEmphasis"/>
          <w:i/>
          <w:iCs/>
        </w:rPr>
        <w:t>menuconfig</w:t>
      </w:r>
      <w:proofErr w:type="spellEnd"/>
    </w:p>
    <w:p w14:paraId="471275B4" w14:textId="4F2AA17F" w:rsidR="00AF172E" w:rsidRDefault="00AF172E" w:rsidP="00C74B77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Skyline Window Configuration</w:t>
      </w:r>
      <w:r w:rsidR="00183D74">
        <w:t>.</w:t>
      </w:r>
    </w:p>
    <w:p w14:paraId="31825A42" w14:textId="7F57F09C" w:rsidR="00981651" w:rsidRDefault="00981651" w:rsidP="00C74B77">
      <w:r>
        <w:rPr>
          <w:noProof/>
        </w:rPr>
        <w:drawing>
          <wp:inline distT="0" distB="0" distL="0" distR="0" wp14:anchorId="6BB6815D" wp14:editId="7CDDFD6A">
            <wp:extent cx="4739836" cy="2796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619" cy="28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06AA" w14:textId="7E3890CE" w:rsidR="00183D74" w:rsidRDefault="00183D74" w:rsidP="00C74B77"/>
    <w:p w14:paraId="5B182226" w14:textId="0624685E" w:rsidR="00183D74" w:rsidRDefault="00183D74" w:rsidP="00C74B7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webapp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qua:</w:t>
      </w:r>
    </w:p>
    <w:p w14:paraId="3DC4A27C" w14:textId="2DCA623F" w:rsidR="00183D74" w:rsidRDefault="00183D74" w:rsidP="00C74B77">
      <w:hyperlink r:id="rId10" w:history="1">
        <w:r w:rsidRPr="00BB2AA7">
          <w:rPr>
            <w:rStyle w:val="Hyperlink"/>
          </w:rPr>
          <w:t>http://192.168.1.174:7497/ctl</w:t>
        </w:r>
      </w:hyperlink>
    </w:p>
    <w:p w14:paraId="3EEE6D81" w14:textId="77777777" w:rsidR="00183D74" w:rsidRDefault="00183D74" w:rsidP="00C74B77"/>
    <w:p w14:paraId="030D9F93" w14:textId="77777777" w:rsidR="00EC6853" w:rsidRDefault="00EC6853" w:rsidP="00C74B77"/>
    <w:p w14:paraId="258DB23C" w14:textId="77777777" w:rsidR="00894172" w:rsidRDefault="00894172">
      <w:pPr>
        <w:rPr>
          <w:b/>
        </w:rPr>
      </w:pPr>
      <w:r>
        <w:rPr>
          <w:b/>
        </w:rPr>
        <w:br w:type="page"/>
      </w:r>
    </w:p>
    <w:p w14:paraId="3CAF8F30" w14:textId="25B82C71" w:rsidR="00EC6853" w:rsidRPr="00CE2279" w:rsidRDefault="00EC6853" w:rsidP="00C74B77">
      <w:pPr>
        <w:rPr>
          <w:b/>
        </w:rPr>
      </w:pPr>
      <w:r w:rsidRPr="00CE2279">
        <w:rPr>
          <w:b/>
        </w:rPr>
        <w:lastRenderedPageBreak/>
        <w:t xml:space="preserve">3. </w:t>
      </w:r>
      <w:r w:rsidR="00E466D3" w:rsidRPr="00CE2279">
        <w:rPr>
          <w:b/>
        </w:rPr>
        <w:t xml:space="preserve">MỘT SỐ </w:t>
      </w:r>
      <w:r w:rsidRPr="00CE2279">
        <w:rPr>
          <w:b/>
        </w:rPr>
        <w:t xml:space="preserve">YÊU CẦU </w:t>
      </w:r>
      <w:r w:rsidR="00E466D3" w:rsidRPr="00CE2279">
        <w:rPr>
          <w:b/>
        </w:rPr>
        <w:t xml:space="preserve">CỦA </w:t>
      </w:r>
      <w:r w:rsidRPr="00CE2279">
        <w:rPr>
          <w:b/>
        </w:rPr>
        <w:t>SẢN PHẨM</w:t>
      </w:r>
    </w:p>
    <w:p w14:paraId="41C1D6CE" w14:textId="1DFFA66C" w:rsidR="00894172" w:rsidRDefault="00894172" w:rsidP="00C74B77"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ướt</w:t>
      </w:r>
      <w:proofErr w:type="spellEnd"/>
      <w:r>
        <w:t>.</w:t>
      </w:r>
    </w:p>
    <w:p w14:paraId="5AE9DAA7" w14:textId="77777777" w:rsidR="00894172" w:rsidRDefault="00894172" w:rsidP="00C74B77"/>
    <w:p w14:paraId="3614F48A" w14:textId="445A6537" w:rsidR="00EC6853" w:rsidRDefault="00EC6853" w:rsidP="00C74B77">
      <w:r>
        <w:t>&lt;</w:t>
      </w:r>
      <w:proofErr w:type="spellStart"/>
      <w:r w:rsidR="00E466D3">
        <w:t>Khuyến</w:t>
      </w:r>
      <w:proofErr w:type="spellEnd"/>
      <w:r w:rsidR="00E466D3">
        <w:t xml:space="preserve"> </w:t>
      </w:r>
      <w:proofErr w:type="spellStart"/>
      <w:r w:rsidR="00E466D3">
        <w:t>cáo</w:t>
      </w:r>
      <w:proofErr w:type="spellEnd"/>
      <w:r w:rsidR="00E466D3">
        <w:t xml:space="preserve"> </w:t>
      </w:r>
      <w:proofErr w:type="spellStart"/>
      <w:r w:rsidR="00E466D3">
        <w:t>về</w:t>
      </w:r>
      <w:proofErr w:type="spellEnd"/>
      <w:r w:rsidR="00E466D3">
        <w:t xml:space="preserve"> </w:t>
      </w:r>
      <w:proofErr w:type="spellStart"/>
      <w:r w:rsidR="00E466D3">
        <w:t>việc</w:t>
      </w:r>
      <w:proofErr w:type="spellEnd"/>
      <w:r w:rsidR="00E466D3">
        <w:t xml:space="preserve"> </w:t>
      </w:r>
      <w:proofErr w:type="spellStart"/>
      <w:r w:rsidR="00E466D3">
        <w:t>lắp</w:t>
      </w:r>
      <w:proofErr w:type="spellEnd"/>
      <w:r w:rsidR="00E466D3">
        <w:t xml:space="preserve"> </w:t>
      </w:r>
      <w:proofErr w:type="spellStart"/>
      <w:r w:rsidR="00E466D3">
        <w:t>đặt</w:t>
      </w:r>
      <w:proofErr w:type="spellEnd"/>
      <w:r w:rsidR="00E466D3">
        <w:t xml:space="preserve"> </w:t>
      </w:r>
      <w:proofErr w:type="spellStart"/>
      <w:r w:rsidR="00E466D3">
        <w:t>sản</w:t>
      </w:r>
      <w:proofErr w:type="spellEnd"/>
      <w:r w:rsidR="00E466D3">
        <w:t xml:space="preserve"> </w:t>
      </w:r>
      <w:proofErr w:type="spellStart"/>
      <w:r w:rsidR="00E466D3">
        <w:t>phẩm</w:t>
      </w:r>
      <w:proofErr w:type="spellEnd"/>
      <w:r>
        <w:t>&gt;</w:t>
      </w:r>
    </w:p>
    <w:p w14:paraId="5CF62347" w14:textId="77777777" w:rsidR="00E466D3" w:rsidRDefault="00F04A87" w:rsidP="00C74B77">
      <w:r>
        <w:t>&lt;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>&gt;</w:t>
      </w:r>
    </w:p>
    <w:p w14:paraId="69B45021" w14:textId="77777777" w:rsidR="00F04A87" w:rsidRDefault="00F04A87" w:rsidP="00C74B77">
      <w:r>
        <w:t>&lt;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&gt;</w:t>
      </w:r>
    </w:p>
    <w:p w14:paraId="4572ED10" w14:textId="77777777" w:rsidR="00F04A87" w:rsidRDefault="00F04A87" w:rsidP="00C74B77"/>
    <w:p w14:paraId="64FD47F1" w14:textId="77777777" w:rsidR="00CE2279" w:rsidRDefault="00CE2279">
      <w:pPr>
        <w:rPr>
          <w:b/>
        </w:rPr>
      </w:pPr>
      <w:r>
        <w:rPr>
          <w:b/>
        </w:rPr>
        <w:br w:type="page"/>
      </w:r>
    </w:p>
    <w:p w14:paraId="63BDCD2D" w14:textId="77777777" w:rsidR="009A0A69" w:rsidRPr="00E81986" w:rsidRDefault="00E81986" w:rsidP="00E81986">
      <w:pPr>
        <w:jc w:val="center"/>
        <w:rPr>
          <w:b/>
        </w:rPr>
      </w:pPr>
      <w:r w:rsidRPr="00E81986">
        <w:rPr>
          <w:b/>
        </w:rPr>
        <w:lastRenderedPageBreak/>
        <w:t>PHẦN 3. KẾT QUẢ DỰ ÁN</w:t>
      </w:r>
    </w:p>
    <w:p w14:paraId="03753562" w14:textId="77777777" w:rsidR="004A5A8B" w:rsidRDefault="004A5A8B" w:rsidP="00E81986"/>
    <w:p w14:paraId="428D91A5" w14:textId="77777777" w:rsidR="00E81986" w:rsidRPr="00D54314" w:rsidRDefault="004A5A8B" w:rsidP="00E81986">
      <w:pPr>
        <w:rPr>
          <w:b/>
        </w:rPr>
      </w:pPr>
      <w:r w:rsidRPr="00D54314">
        <w:rPr>
          <w:b/>
        </w:rPr>
        <w:t>1. THỬ NGHIỆM SẢN PHẨM</w:t>
      </w:r>
    </w:p>
    <w:p w14:paraId="12E4EBD8" w14:textId="68AF3CB0" w:rsidR="00183D74" w:rsidRDefault="00183D74" w:rsidP="00E81986">
      <w:r>
        <w:t xml:space="preserve">-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demo</w:t>
      </w:r>
      <w:r w:rsidR="00894172">
        <w:t>.</w:t>
      </w:r>
    </w:p>
    <w:p w14:paraId="4C47FE1C" w14:textId="77777777" w:rsidR="00F96DDA" w:rsidRDefault="00F96DDA" w:rsidP="00E81986"/>
    <w:p w14:paraId="00EC5A42" w14:textId="77777777" w:rsidR="00F96DDA" w:rsidRPr="00D54314" w:rsidRDefault="00F96DDA" w:rsidP="00E81986">
      <w:pPr>
        <w:rPr>
          <w:b/>
        </w:rPr>
      </w:pPr>
      <w:r w:rsidRPr="00D54314">
        <w:rPr>
          <w:b/>
        </w:rPr>
        <w:t>2. SẢN PHẨM HOÀN CHỈNH</w:t>
      </w:r>
    </w:p>
    <w:p w14:paraId="064F4C01" w14:textId="77777777" w:rsidR="00F96DDA" w:rsidRDefault="007539AC" w:rsidP="00E81986">
      <w:r>
        <w:t xml:space="preserve">2.1.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14:paraId="2B23746B" w14:textId="77777777" w:rsidR="007539AC" w:rsidRDefault="007539AC" w:rsidP="00E81986">
      <w:r>
        <w:t>&lt;</w:t>
      </w:r>
      <w:proofErr w:type="spellStart"/>
      <w:r w:rsidR="003A6355">
        <w:t>Hình</w:t>
      </w:r>
      <w:proofErr w:type="spellEnd"/>
      <w:r w:rsidR="003A6355">
        <w:t xml:space="preserve"> </w:t>
      </w:r>
      <w:proofErr w:type="spellStart"/>
      <w:r w:rsidR="003A6355">
        <w:t>chụp</w:t>
      </w:r>
      <w:proofErr w:type="spellEnd"/>
      <w:r w:rsidR="003A6355">
        <w:t xml:space="preserve"> </w:t>
      </w:r>
      <w:proofErr w:type="spellStart"/>
      <w:r w:rsidR="003A6355">
        <w:t>sản</w:t>
      </w:r>
      <w:proofErr w:type="spellEnd"/>
      <w:r w:rsidR="003A6355">
        <w:t xml:space="preserve"> </w:t>
      </w:r>
      <w:proofErr w:type="spellStart"/>
      <w:r w:rsidR="003A6355">
        <w:t>phẩm</w:t>
      </w:r>
      <w:proofErr w:type="spellEnd"/>
      <w:r w:rsidR="003A6355">
        <w:t xml:space="preserve"> ở </w:t>
      </w:r>
      <w:proofErr w:type="spellStart"/>
      <w:r w:rsidR="003A6355">
        <w:t>nhiều</w:t>
      </w:r>
      <w:proofErr w:type="spellEnd"/>
      <w:r w:rsidR="003A6355">
        <w:t xml:space="preserve"> </w:t>
      </w:r>
      <w:proofErr w:type="spellStart"/>
      <w:r w:rsidR="003A6355">
        <w:t>góc</w:t>
      </w:r>
      <w:proofErr w:type="spellEnd"/>
      <w:r w:rsidR="003A6355">
        <w:t xml:space="preserve"> </w:t>
      </w:r>
      <w:proofErr w:type="spellStart"/>
      <w:r w:rsidR="003A6355">
        <w:t>nhìn</w:t>
      </w:r>
      <w:proofErr w:type="spellEnd"/>
      <w:r>
        <w:t>&gt;</w:t>
      </w:r>
    </w:p>
    <w:p w14:paraId="0A35F8BC" w14:textId="77777777" w:rsidR="003A6355" w:rsidRDefault="003A6355" w:rsidP="00E81986">
      <w:r>
        <w:t>&lt;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&gt;</w:t>
      </w:r>
    </w:p>
    <w:p w14:paraId="5393FFE7" w14:textId="77777777" w:rsidR="003A6355" w:rsidRDefault="003A6355" w:rsidP="00E81986"/>
    <w:p w14:paraId="6FCD1A91" w14:textId="77777777" w:rsidR="007539AC" w:rsidRDefault="007539AC" w:rsidP="00E81986">
      <w:r>
        <w:t xml:space="preserve">2.2.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A812683" w14:textId="77777777" w:rsidR="003A6355" w:rsidRDefault="003A6355" w:rsidP="003A6355">
      <w:r>
        <w:t>&lt;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>&gt;</w:t>
      </w:r>
    </w:p>
    <w:p w14:paraId="37AF308E" w14:textId="77777777" w:rsidR="003A6355" w:rsidRDefault="003A6355" w:rsidP="003A6355">
      <w:r>
        <w:t>&lt;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&gt;</w:t>
      </w:r>
    </w:p>
    <w:p w14:paraId="56E67D91" w14:textId="77777777" w:rsidR="007539AC" w:rsidRDefault="007539AC" w:rsidP="00E81986"/>
    <w:p w14:paraId="636C168A" w14:textId="77777777" w:rsidR="00496B56" w:rsidRPr="00DF4CB1" w:rsidRDefault="00496B56" w:rsidP="00E81986">
      <w:pPr>
        <w:rPr>
          <w:b/>
        </w:rPr>
      </w:pPr>
      <w:r w:rsidRPr="00DF4CB1">
        <w:rPr>
          <w:b/>
        </w:rPr>
        <w:t>3. ĐÓNG GÓI SẢN PHẨM</w:t>
      </w:r>
    </w:p>
    <w:p w14:paraId="44A9976E" w14:textId="77777777" w:rsidR="00496B56" w:rsidRDefault="00DF4CB1" w:rsidP="00E81986">
      <w:r>
        <w:t xml:space="preserve">&lt;Copy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firmware,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firmware,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1F7934">
        <w:t xml:space="preserve">, e-file </w:t>
      </w:r>
      <w:proofErr w:type="spellStart"/>
      <w:r w:rsidR="001F7934">
        <w:t>của</w:t>
      </w:r>
      <w:proofErr w:type="spellEnd"/>
      <w:r w:rsidR="001F7934">
        <w:t xml:space="preserve"> </w:t>
      </w:r>
      <w:proofErr w:type="spellStart"/>
      <w:r w:rsidR="001F7934">
        <w:t>tất</w:t>
      </w:r>
      <w:proofErr w:type="spellEnd"/>
      <w:r w:rsidR="001F7934">
        <w:t xml:space="preserve"> </w:t>
      </w:r>
      <w:proofErr w:type="spellStart"/>
      <w:r w:rsidR="001F7934">
        <w:t>cả</w:t>
      </w:r>
      <w:proofErr w:type="spellEnd"/>
      <w:r w:rsidR="001F7934">
        <w:t xml:space="preserve"> </w:t>
      </w:r>
      <w:proofErr w:type="spellStart"/>
      <w:r w:rsidR="001F7934">
        <w:t>bản</w:t>
      </w:r>
      <w:proofErr w:type="spellEnd"/>
      <w:r w:rsidR="001F7934">
        <w:t xml:space="preserve"> </w:t>
      </w:r>
      <w:proofErr w:type="spellStart"/>
      <w:r w:rsidR="001F7934">
        <w:t>vẽ</w:t>
      </w:r>
      <w:proofErr w:type="spellEnd"/>
      <w:r w:rsidR="001F7934">
        <w:t xml:space="preserve"> </w:t>
      </w:r>
      <w:proofErr w:type="spellStart"/>
      <w:r w:rsidR="001F7934">
        <w:t>cơ</w:t>
      </w:r>
      <w:proofErr w:type="spellEnd"/>
      <w:r w:rsidR="001F7934">
        <w:t xml:space="preserve"> </w:t>
      </w:r>
      <w:proofErr w:type="spellStart"/>
      <w:r w:rsidR="001F7934">
        <w:t>khí</w:t>
      </w:r>
      <w:proofErr w:type="spellEnd"/>
      <w:r w:rsidR="001F7934">
        <w:t xml:space="preserve">, e-file </w:t>
      </w:r>
      <w:proofErr w:type="spellStart"/>
      <w:r w:rsidR="001F7934">
        <w:t>của</w:t>
      </w:r>
      <w:proofErr w:type="spellEnd"/>
      <w:r w:rsidR="001F7934">
        <w:t xml:space="preserve"> </w:t>
      </w:r>
      <w:proofErr w:type="spellStart"/>
      <w:r w:rsidR="001F7934">
        <w:t>bản</w:t>
      </w:r>
      <w:proofErr w:type="spellEnd"/>
      <w:r w:rsidR="001F7934">
        <w:t xml:space="preserve"> </w:t>
      </w:r>
      <w:proofErr w:type="spellStart"/>
      <w:r w:rsidR="001F7934">
        <w:t>vẽ</w:t>
      </w:r>
      <w:proofErr w:type="spellEnd"/>
      <w:r w:rsidR="001F7934">
        <w:t xml:space="preserve"> </w:t>
      </w:r>
      <w:proofErr w:type="spellStart"/>
      <w:r w:rsidR="001F7934">
        <w:t>nguyên</w:t>
      </w:r>
      <w:proofErr w:type="spellEnd"/>
      <w:r w:rsidR="001F7934">
        <w:t xml:space="preserve"> </w:t>
      </w:r>
      <w:proofErr w:type="spellStart"/>
      <w:r w:rsidR="001F7934">
        <w:t>lý</w:t>
      </w:r>
      <w:proofErr w:type="spellEnd"/>
      <w:r w:rsidR="001F7934">
        <w:t xml:space="preserve"> </w:t>
      </w:r>
      <w:proofErr w:type="spellStart"/>
      <w:r w:rsidR="001F7934">
        <w:t>và</w:t>
      </w:r>
      <w:proofErr w:type="spellEnd"/>
      <w:r w:rsidR="001F7934">
        <w:t xml:space="preserve"> </w:t>
      </w:r>
      <w:proofErr w:type="spellStart"/>
      <w:r w:rsidR="001F7934">
        <w:t>mạch</w:t>
      </w:r>
      <w:proofErr w:type="spellEnd"/>
      <w:r w:rsidR="001F7934">
        <w:t xml:space="preserve"> in</w:t>
      </w:r>
      <w:r w:rsidR="00B2073E">
        <w:t xml:space="preserve">, video </w:t>
      </w:r>
      <w:proofErr w:type="spellStart"/>
      <w:r w:rsidR="00B2073E">
        <w:t>của</w:t>
      </w:r>
      <w:proofErr w:type="spellEnd"/>
      <w:r w:rsidR="00B2073E">
        <w:t xml:space="preserve"> </w:t>
      </w:r>
      <w:proofErr w:type="spellStart"/>
      <w:r w:rsidR="00B2073E">
        <w:t>sản</w:t>
      </w:r>
      <w:proofErr w:type="spellEnd"/>
      <w:r w:rsidR="00B2073E">
        <w:t xml:space="preserve"> </w:t>
      </w:r>
      <w:proofErr w:type="spellStart"/>
      <w:r w:rsidR="00B2073E">
        <w:t>phẩm</w:t>
      </w:r>
      <w:proofErr w:type="spellEnd"/>
      <w:r w:rsidR="00B2073E">
        <w:t xml:space="preserve"> </w:t>
      </w:r>
      <w:proofErr w:type="spellStart"/>
      <w:r w:rsidR="00B2073E">
        <w:t>lúc</w:t>
      </w:r>
      <w:proofErr w:type="spellEnd"/>
      <w:r w:rsidR="00B2073E">
        <w:t xml:space="preserve"> </w:t>
      </w:r>
      <w:proofErr w:type="spellStart"/>
      <w:r w:rsidR="00B2073E">
        <w:t>chạy</w:t>
      </w:r>
      <w:proofErr w:type="spellEnd"/>
      <w:r w:rsidR="00B2073E">
        <w:t xml:space="preserve"> </w:t>
      </w:r>
      <w:proofErr w:type="spellStart"/>
      <w:r w:rsidR="00B2073E">
        <w:t>thử</w:t>
      </w:r>
      <w:proofErr w:type="spellEnd"/>
      <w:r w:rsidR="00B2073E">
        <w:t xml:space="preserve"> </w:t>
      </w:r>
      <w:proofErr w:type="spellStart"/>
      <w:r w:rsidR="00B2073E">
        <w:t>nghiệm</w:t>
      </w:r>
      <w:proofErr w:type="spellEnd"/>
      <w:r w:rsidR="00B2073E">
        <w:t xml:space="preserve"> </w:t>
      </w:r>
      <w:proofErr w:type="spellStart"/>
      <w:r w:rsidR="00B2073E">
        <w:t>và</w:t>
      </w:r>
      <w:proofErr w:type="spellEnd"/>
      <w:r w:rsidR="00B2073E">
        <w:t xml:space="preserve"> </w:t>
      </w:r>
      <w:proofErr w:type="spellStart"/>
      <w:r w:rsidR="00B2073E">
        <w:t>chạy</w:t>
      </w:r>
      <w:proofErr w:type="spellEnd"/>
      <w:r w:rsidR="00B2073E">
        <w:t xml:space="preserve"> </w:t>
      </w:r>
      <w:proofErr w:type="spellStart"/>
      <w:r w:rsidR="00B2073E">
        <w:t>thực</w:t>
      </w:r>
      <w:proofErr w:type="spellEnd"/>
      <w:r w:rsidR="00B2073E">
        <w:t xml:space="preserve"> </w:t>
      </w:r>
      <w:proofErr w:type="spellStart"/>
      <w:r w:rsidR="00B2073E">
        <w:t>tế</w:t>
      </w:r>
      <w:proofErr w:type="spellEnd"/>
      <w:r>
        <w:t>&gt;</w:t>
      </w:r>
    </w:p>
    <w:p w14:paraId="392334FF" w14:textId="77777777" w:rsidR="00E12439" w:rsidRDefault="00DF4CB1" w:rsidP="00E81986">
      <w:r>
        <w:t>&lt;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CD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7B0063">
        <w:t>và</w:t>
      </w:r>
      <w:proofErr w:type="spellEnd"/>
      <w:r w:rsidR="007B0063">
        <w:t xml:space="preserve"> </w:t>
      </w:r>
      <w:proofErr w:type="spellStart"/>
      <w:r w:rsidR="007B0063">
        <w:t>thành</w:t>
      </w:r>
      <w:proofErr w:type="spellEnd"/>
      <w:r w:rsidR="007B0063">
        <w:t xml:space="preserve"> </w:t>
      </w:r>
      <w:proofErr w:type="spellStart"/>
      <w:r w:rsidR="007B0063">
        <w:t>viên</w:t>
      </w:r>
      <w:proofErr w:type="spellEnd"/>
      <w:r w:rsidR="007B0063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B0063">
        <w:t xml:space="preserve"> </w:t>
      </w:r>
      <w:proofErr w:type="spellStart"/>
      <w:r w:rsidR="007B0063">
        <w:t>dự</w:t>
      </w:r>
      <w:proofErr w:type="spellEnd"/>
      <w:r w:rsidR="007B0063">
        <w:t xml:space="preserve"> </w:t>
      </w:r>
      <w:proofErr w:type="spellStart"/>
      <w:r w:rsidR="007B0063">
        <w:t>án</w:t>
      </w:r>
      <w:proofErr w:type="spellEnd"/>
      <w:r>
        <w:t>&gt;</w:t>
      </w:r>
    </w:p>
    <w:p w14:paraId="4056BABF" w14:textId="77777777" w:rsidR="00894172" w:rsidRDefault="00894172"/>
    <w:p w14:paraId="16B4F2E8" w14:textId="0FB20EE8" w:rsidR="00E12439" w:rsidRDefault="00894172"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skyline_project.rar</w:t>
      </w:r>
      <w:proofErr w:type="spellEnd"/>
      <w:r>
        <w:t>. (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)</w:t>
      </w:r>
    </w:p>
    <w:p w14:paraId="16763191" w14:textId="77777777" w:rsidR="00894172" w:rsidRDefault="00894172"/>
    <w:p w14:paraId="36D760B5" w14:textId="77777777" w:rsidR="00DF4CB1" w:rsidRPr="00E12439" w:rsidRDefault="00E12439" w:rsidP="00E12439">
      <w:pPr>
        <w:jc w:val="center"/>
        <w:rPr>
          <w:b/>
        </w:rPr>
      </w:pPr>
      <w:r w:rsidRPr="00E12439">
        <w:rPr>
          <w:b/>
        </w:rPr>
        <w:t>TÀI LIỆU THAM KHẢO</w:t>
      </w:r>
    </w:p>
    <w:p w14:paraId="7FA5E2F5" w14:textId="77777777" w:rsidR="00E12439" w:rsidRDefault="00E12439" w:rsidP="00E12439"/>
    <w:p w14:paraId="1A00BDBA" w14:textId="77777777" w:rsidR="00DF4CB1" w:rsidRDefault="00DF4CB1" w:rsidP="00E81986"/>
    <w:p w14:paraId="297B51A1" w14:textId="77777777" w:rsidR="007539AC" w:rsidRDefault="007539AC" w:rsidP="00E81986"/>
    <w:p w14:paraId="7AF744C8" w14:textId="77777777" w:rsidR="00E81986" w:rsidRDefault="00E81986" w:rsidP="00E81986"/>
    <w:p w14:paraId="7B16AECE" w14:textId="77777777" w:rsidR="005F6D3E" w:rsidRDefault="005F6D3E" w:rsidP="009A0A69">
      <w:pPr>
        <w:jc w:val="left"/>
      </w:pPr>
    </w:p>
    <w:p w14:paraId="303D024F" w14:textId="77777777" w:rsidR="005F6D3E" w:rsidRDefault="005F6D3E" w:rsidP="005F6D3E"/>
    <w:p w14:paraId="2F8E52B6" w14:textId="77777777" w:rsidR="004D3EE8" w:rsidRDefault="004D3EE8" w:rsidP="004D3EE8">
      <w:pPr>
        <w:jc w:val="center"/>
      </w:pPr>
    </w:p>
    <w:p w14:paraId="0207EAEF" w14:textId="77777777" w:rsidR="004D3EE8" w:rsidRDefault="004D3EE8" w:rsidP="004D3EE8">
      <w:pPr>
        <w:jc w:val="center"/>
      </w:pPr>
    </w:p>
    <w:sectPr w:rsidR="004D3EE8" w:rsidSect="000F41A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244A0" w14:textId="77777777" w:rsidR="002D74A6" w:rsidRDefault="002D74A6" w:rsidP="00CB4B7A">
      <w:r>
        <w:separator/>
      </w:r>
    </w:p>
  </w:endnote>
  <w:endnote w:type="continuationSeparator" w:id="0">
    <w:p w14:paraId="3443579C" w14:textId="77777777" w:rsidR="002D74A6" w:rsidRDefault="002D74A6" w:rsidP="00CB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332FB" w14:textId="77777777" w:rsidR="002D74A6" w:rsidRDefault="002D74A6" w:rsidP="00CB4B7A">
      <w:r>
        <w:separator/>
      </w:r>
    </w:p>
  </w:footnote>
  <w:footnote w:type="continuationSeparator" w:id="0">
    <w:p w14:paraId="35D913BF" w14:textId="77777777" w:rsidR="002D74A6" w:rsidRDefault="002D74A6" w:rsidP="00CB4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639"/>
    <w:rsid w:val="0001380D"/>
    <w:rsid w:val="000156AE"/>
    <w:rsid w:val="000F41AF"/>
    <w:rsid w:val="0016404C"/>
    <w:rsid w:val="00174BF5"/>
    <w:rsid w:val="00183D74"/>
    <w:rsid w:val="001F7934"/>
    <w:rsid w:val="00255B6F"/>
    <w:rsid w:val="002751A1"/>
    <w:rsid w:val="002770B9"/>
    <w:rsid w:val="002D74A6"/>
    <w:rsid w:val="003551B2"/>
    <w:rsid w:val="003710F2"/>
    <w:rsid w:val="003A6355"/>
    <w:rsid w:val="003D4743"/>
    <w:rsid w:val="003E7583"/>
    <w:rsid w:val="00440DFA"/>
    <w:rsid w:val="004710E5"/>
    <w:rsid w:val="00487F63"/>
    <w:rsid w:val="00496B56"/>
    <w:rsid w:val="004A5A8B"/>
    <w:rsid w:val="004D3EE8"/>
    <w:rsid w:val="004F6921"/>
    <w:rsid w:val="00545FE7"/>
    <w:rsid w:val="0059676A"/>
    <w:rsid w:val="005C63A7"/>
    <w:rsid w:val="005F6D3E"/>
    <w:rsid w:val="006D74D8"/>
    <w:rsid w:val="00704B9A"/>
    <w:rsid w:val="007539AC"/>
    <w:rsid w:val="00763923"/>
    <w:rsid w:val="00795AB1"/>
    <w:rsid w:val="007B0063"/>
    <w:rsid w:val="007F1C99"/>
    <w:rsid w:val="00830615"/>
    <w:rsid w:val="008608CE"/>
    <w:rsid w:val="00891407"/>
    <w:rsid w:val="00894172"/>
    <w:rsid w:val="00957994"/>
    <w:rsid w:val="00981651"/>
    <w:rsid w:val="009A0A69"/>
    <w:rsid w:val="009A574E"/>
    <w:rsid w:val="009E59A3"/>
    <w:rsid w:val="00A277BC"/>
    <w:rsid w:val="00A73639"/>
    <w:rsid w:val="00A76352"/>
    <w:rsid w:val="00AA0BA1"/>
    <w:rsid w:val="00AF172E"/>
    <w:rsid w:val="00B05E06"/>
    <w:rsid w:val="00B2073E"/>
    <w:rsid w:val="00B6231B"/>
    <w:rsid w:val="00B7446F"/>
    <w:rsid w:val="00BC2E92"/>
    <w:rsid w:val="00C664EC"/>
    <w:rsid w:val="00C74B77"/>
    <w:rsid w:val="00C838E4"/>
    <w:rsid w:val="00CB4B7A"/>
    <w:rsid w:val="00CE2279"/>
    <w:rsid w:val="00D026F0"/>
    <w:rsid w:val="00D54314"/>
    <w:rsid w:val="00DB1041"/>
    <w:rsid w:val="00DE1AD9"/>
    <w:rsid w:val="00DE2216"/>
    <w:rsid w:val="00DF4CB1"/>
    <w:rsid w:val="00E01BED"/>
    <w:rsid w:val="00E12439"/>
    <w:rsid w:val="00E466D3"/>
    <w:rsid w:val="00E81986"/>
    <w:rsid w:val="00EB5450"/>
    <w:rsid w:val="00EC6853"/>
    <w:rsid w:val="00F04A87"/>
    <w:rsid w:val="00F117EC"/>
    <w:rsid w:val="00F9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F69"/>
  <w15:chartTrackingRefBased/>
  <w15:docId w15:val="{29DFE02E-28FA-4C3E-AF4D-638D4E68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B7A"/>
  </w:style>
  <w:style w:type="paragraph" w:styleId="Footer">
    <w:name w:val="footer"/>
    <w:basedOn w:val="Normal"/>
    <w:link w:val="FooterChar"/>
    <w:uiPriority w:val="99"/>
    <w:unhideWhenUsed/>
    <w:rsid w:val="00CB4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B7A"/>
  </w:style>
  <w:style w:type="table" w:styleId="TableGrid">
    <w:name w:val="Table Grid"/>
    <w:basedOn w:val="TableNormal"/>
    <w:uiPriority w:val="39"/>
    <w:rsid w:val="00D02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2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83D7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183D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D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inhan74/skyli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192.168.1.174:7497/ct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Homida</dc:creator>
  <cp:keywords/>
  <dc:description/>
  <cp:lastModifiedBy>Minh An DAO</cp:lastModifiedBy>
  <cp:revision>21</cp:revision>
  <dcterms:created xsi:type="dcterms:W3CDTF">2020-08-11T23:01:00Z</dcterms:created>
  <dcterms:modified xsi:type="dcterms:W3CDTF">2020-10-11T11:21:00Z</dcterms:modified>
</cp:coreProperties>
</file>