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370" w:rsidRDefault="00DE6370" w:rsidP="00DE637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370" w:rsidRDefault="00DE6370" w:rsidP="00DE6370">
      <w:pPr>
        <w:widowControl w:val="0"/>
        <w:rPr>
          <w:rFonts w:cs="Arial"/>
          <w:sz w:val="20"/>
          <w:u w:val="single"/>
        </w:rPr>
      </w:pPr>
    </w:p>
    <w:p w:rsidR="00DE6370" w:rsidRDefault="00DE6370" w:rsidP="00DE637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  <w:sz w:val="20"/>
        </w:rPr>
      </w:pPr>
    </w:p>
    <w:p w:rsidR="00DE6370" w:rsidRDefault="00DE6370" w:rsidP="00DE6370">
      <w:pPr>
        <w:widowControl w:val="0"/>
        <w:rPr>
          <w:rFonts w:cs="Arial"/>
        </w:rPr>
      </w:pPr>
    </w:p>
    <w:p w:rsidR="00DE6370" w:rsidRDefault="00DE6370" w:rsidP="00DE6370">
      <w:pPr>
        <w:pStyle w:val="Capa"/>
        <w:rPr>
          <w:color w:val="FF9900"/>
        </w:rPr>
      </w:pPr>
      <w:r>
        <w:t>SINDRAPE</w:t>
      </w:r>
    </w:p>
    <w:p w:rsidR="00DE6370" w:rsidRDefault="00DE6370" w:rsidP="00DE637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E6370" w:rsidRPr="00DE6370" w:rsidRDefault="00DE6370" w:rsidP="00DE6370">
      <w:pPr>
        <w:widowControl w:val="0"/>
        <w:rPr>
          <w:color w:val="000080"/>
        </w:rPr>
      </w:pPr>
    </w:p>
    <w:p w:rsidR="00DE6370" w:rsidRPr="00DE6370" w:rsidRDefault="00DE6370" w:rsidP="00DE6370">
      <w:pPr>
        <w:widowControl w:val="0"/>
        <w:jc w:val="right"/>
        <w:rPr>
          <w:rFonts w:cs="Arial"/>
          <w:b/>
          <w:bCs/>
          <w:color w:val="000080"/>
        </w:rPr>
      </w:pPr>
    </w:p>
    <w:p w:rsidR="00DE6370" w:rsidRDefault="00DE6370" w:rsidP="00DE6370">
      <w:pPr>
        <w:pStyle w:val="Capa"/>
      </w:pPr>
      <w:r>
        <w:t>UCS0512</w:t>
      </w:r>
      <w:r w:rsidR="008C3CD6">
        <w:t xml:space="preserve"> </w:t>
      </w:r>
      <w:r>
        <w:t>– Manter eventos</w:t>
      </w:r>
    </w:p>
    <w:p w:rsidR="00DE6370" w:rsidRDefault="00DE6370" w:rsidP="00DE6370">
      <w:pPr>
        <w:widowControl w:val="0"/>
        <w:rPr>
          <w:rFonts w:cs="Arial"/>
        </w:rPr>
      </w:pPr>
    </w:p>
    <w:p w:rsidR="00DE6370" w:rsidRDefault="00DE6370" w:rsidP="00DE6370">
      <w:pPr>
        <w:widowControl w:val="0"/>
      </w:pPr>
    </w:p>
    <w:p w:rsidR="00DE6370" w:rsidRDefault="00DE6370" w:rsidP="00DE637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DE6370" w:rsidRPr="00DE6370" w:rsidRDefault="00DE6370" w:rsidP="00DE6370">
      <w:pPr>
        <w:pStyle w:val="Corpodetexto3"/>
        <w:widowControl w:val="0"/>
        <w:spacing w:after="0"/>
        <w:rPr>
          <w:rFonts w:cs="Arial"/>
        </w:rPr>
      </w:pPr>
      <w:r w:rsidRPr="00DE6370">
        <w:rPr>
          <w:rFonts w:cs="Arial"/>
        </w:rPr>
        <w:lastRenderedPageBreak/>
        <w:t>Histórico de Revisões</w:t>
      </w:r>
    </w:p>
    <w:p w:rsidR="00DE6370" w:rsidRDefault="00DE6370" w:rsidP="00DE637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E6370" w:rsidTr="00DE637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E6370" w:rsidTr="00DE637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17/09/2009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DE6370" w:rsidTr="00DE637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E6370" w:rsidTr="00DE637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DE6370" w:rsidTr="00DE637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DE637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DE6370" w:rsidRDefault="00DE6370" w:rsidP="00DE637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DE6370" w:rsidRPr="00DE6370" w:rsidRDefault="00DE6370" w:rsidP="00DE6370">
      <w:pPr>
        <w:pStyle w:val="Corpodetexto3"/>
        <w:widowControl w:val="0"/>
        <w:spacing w:after="0"/>
        <w:jc w:val="left"/>
        <w:rPr>
          <w:rFonts w:cs="Arial"/>
        </w:rPr>
      </w:pPr>
      <w:r w:rsidRPr="00DE6370">
        <w:rPr>
          <w:rFonts w:cs="Arial"/>
        </w:rPr>
        <w:lastRenderedPageBreak/>
        <w:t>Índice</w:t>
      </w:r>
    </w:p>
    <w:p w:rsidR="00DE6370" w:rsidRPr="00DE6370" w:rsidRDefault="00DE6370" w:rsidP="00DE637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8C3CD6" w:rsidRDefault="00DE637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45721" w:history="1">
        <w:r w:rsidR="008C3CD6" w:rsidRPr="00035B6A">
          <w:rPr>
            <w:rStyle w:val="Hyperlink"/>
            <w:noProof/>
          </w:rPr>
          <w:t>1.</w:t>
        </w:r>
        <w:r w:rsidR="008C3CD6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C3CD6" w:rsidRPr="00035B6A">
          <w:rPr>
            <w:rStyle w:val="Hyperlink"/>
            <w:noProof/>
          </w:rPr>
          <w:t>Pacote/Caso de Uso</w:t>
        </w:r>
        <w:r w:rsidR="008C3CD6">
          <w:rPr>
            <w:noProof/>
            <w:webHidden/>
          </w:rPr>
          <w:tab/>
        </w:r>
        <w:r w:rsidR="008C3CD6">
          <w:rPr>
            <w:noProof/>
            <w:webHidden/>
          </w:rPr>
          <w:fldChar w:fldCharType="begin"/>
        </w:r>
        <w:r w:rsidR="008C3CD6">
          <w:rPr>
            <w:noProof/>
            <w:webHidden/>
          </w:rPr>
          <w:instrText xml:space="preserve"> PAGEREF _Toc404245721 \h </w:instrText>
        </w:r>
        <w:r w:rsidR="008C3CD6">
          <w:rPr>
            <w:noProof/>
            <w:webHidden/>
          </w:rPr>
        </w:r>
        <w:r w:rsidR="008C3CD6">
          <w:rPr>
            <w:noProof/>
            <w:webHidden/>
          </w:rPr>
          <w:fldChar w:fldCharType="separate"/>
        </w:r>
        <w:r w:rsidR="008C3CD6">
          <w:rPr>
            <w:noProof/>
            <w:webHidden/>
          </w:rPr>
          <w:t>5</w:t>
        </w:r>
        <w:r w:rsidR="008C3CD6"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2" w:history="1">
        <w:r w:rsidRPr="00035B6A">
          <w:rPr>
            <w:rStyle w:val="Hyperlink"/>
            <w:noProof/>
          </w:rPr>
          <w:t>Manter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3" w:history="1">
        <w:r w:rsidRPr="00035B6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4" w:history="1">
        <w:r w:rsidRPr="00035B6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5" w:history="1">
        <w:r w:rsidRPr="00035B6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6" w:history="1">
        <w:r w:rsidRPr="00035B6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7" w:history="1">
        <w:r w:rsidRPr="00035B6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8" w:history="1">
        <w:r w:rsidRPr="00035B6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29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0" w:history="1">
        <w:r w:rsidRPr="00035B6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1" w:history="1">
        <w:r w:rsidRPr="00035B6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Incluir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2" w:history="1">
        <w:r w:rsidRPr="00035B6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3" w:history="1">
        <w:r w:rsidRPr="00035B6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Alterar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4" w:history="1">
        <w:r w:rsidRPr="00035B6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 – informações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5" w:history="1">
        <w:r w:rsidRPr="00035B6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 – assuntos ministráveis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6" w:history="1">
        <w:r w:rsidRPr="00035B6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Excluir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7" w:history="1">
        <w:r w:rsidRPr="00035B6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8" w:history="1">
        <w:r w:rsidRPr="00035B6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Anular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39" w:history="1">
        <w:r w:rsidRPr="00035B6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0" w:history="1">
        <w:r w:rsidRPr="00035B6A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Listar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1" w:history="1">
        <w:r w:rsidRPr="00035B6A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2" w:history="1">
        <w:r w:rsidRPr="00035B6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3" w:history="1">
        <w:r w:rsidRPr="00035B6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RN01: Validar descrição do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4" w:history="1">
        <w:r w:rsidRPr="00035B6A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RN02: Verificar se existe ocorrência de evento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5" w:history="1">
        <w:r w:rsidRPr="00035B6A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RN03: Verificar se existe questão de avaliação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6" w:history="1">
        <w:r w:rsidRPr="00035B6A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RN04: Verificar se existe formulário de avaliação associada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7" w:history="1">
        <w:r w:rsidRPr="00035B6A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RN05: Verificar se existe evento do plano de capacitação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8" w:history="1">
        <w:r w:rsidRPr="00035B6A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RN06: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49" w:history="1">
        <w:r w:rsidRPr="00035B6A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RN07: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50" w:history="1">
        <w:r w:rsidRPr="00035B6A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RN08: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51" w:history="1">
        <w:r w:rsidRPr="00035B6A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RN09: Verificar se o assunto ministrável é relativo a alguma das áreas de conhecimento do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2"/>
        <w:tabs>
          <w:tab w:val="left" w:pos="110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52" w:history="1">
        <w:r w:rsidRPr="00035B6A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RN10: Verificar se existem conceitos associados para alteração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53" w:history="1">
        <w:r w:rsidRPr="00035B6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8C3CD6" w:rsidRDefault="008C3C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45754" w:history="1">
        <w:r w:rsidRPr="00035B6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035B6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_Toc404245754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DE6370" w:rsidRDefault="00DE6370" w:rsidP="00DE6370">
      <w:pPr>
        <w:pStyle w:val="Sumrio1"/>
      </w:pPr>
      <w:r>
        <w:fldChar w:fldCharType="end"/>
      </w:r>
    </w:p>
    <w:p w:rsidR="00DE6370" w:rsidRDefault="00DE6370" w:rsidP="00DE6370">
      <w:pPr>
        <w:widowControl w:val="0"/>
        <w:rPr>
          <w:rFonts w:cs="Arial"/>
          <w:b/>
          <w:bCs/>
          <w:color w:val="000000"/>
        </w:rPr>
      </w:pPr>
    </w:p>
    <w:p w:rsidR="00DE6370" w:rsidRDefault="00DE6370" w:rsidP="00DE6370">
      <w:pPr>
        <w:pStyle w:val="Heading"/>
        <w:rPr>
          <w:rFonts w:cs="Arial"/>
          <w:szCs w:val="24"/>
          <w:lang w:val="pt-BR"/>
        </w:rPr>
      </w:pPr>
    </w:p>
    <w:p w:rsidR="00DE6370" w:rsidRDefault="00DE6370" w:rsidP="00DE6370">
      <w:pPr>
        <w:pStyle w:val="Heading"/>
      </w:pPr>
    </w:p>
    <w:p w:rsidR="00DE6370" w:rsidRDefault="00DE6370" w:rsidP="00DE6370">
      <w:pPr>
        <w:pStyle w:val="Heading"/>
        <w:jc w:val="center"/>
      </w:pPr>
    </w:p>
    <w:p w:rsidR="00DE6370" w:rsidRDefault="00DE6370" w:rsidP="00DE637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45721"/>
      <w:r>
        <w:lastRenderedPageBreak/>
        <w:t>Pacote/Caso de Uso</w:t>
      </w:r>
      <w:bookmarkEnd w:id="1"/>
    </w:p>
    <w:p w:rsidR="00DE6370" w:rsidRDefault="00DE6370" w:rsidP="00DE6370"/>
    <w:p w:rsidR="00DE6370" w:rsidRDefault="00DE6370" w:rsidP="008C3CD6">
      <w:pPr>
        <w:pStyle w:val="Subttulo"/>
      </w:pPr>
      <w:bookmarkStart w:id="2" w:name="_Toc404245722"/>
      <w:r>
        <w:t>Manter eventos</w:t>
      </w:r>
      <w:bookmarkEnd w:id="2"/>
    </w:p>
    <w:p w:rsidR="00DE6370" w:rsidRDefault="00DE6370" w:rsidP="00DE6370">
      <w:pPr>
        <w:widowControl w:val="0"/>
        <w:ind w:left="902"/>
        <w:rPr>
          <w:rFonts w:cs="Arial"/>
          <w:b/>
          <w:bCs/>
          <w:color w:val="FF0000"/>
        </w:rPr>
      </w:pPr>
    </w:p>
    <w:p w:rsidR="00DE6370" w:rsidRDefault="00DE6370" w:rsidP="00DE637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45723"/>
      <w:r>
        <w:t>Descrição</w:t>
      </w:r>
      <w:bookmarkEnd w:id="3"/>
    </w:p>
    <w:p w:rsidR="00DE6370" w:rsidRDefault="00DE6370" w:rsidP="00DE6370">
      <w:pPr>
        <w:pStyle w:val="Recuodecorpodetexto2"/>
        <w:widowControl w:val="0"/>
        <w:ind w:left="1620" w:firstLine="0"/>
        <w:rPr>
          <w:sz w:val="24"/>
        </w:rPr>
      </w:pPr>
    </w:p>
    <w:p w:rsidR="00DE6370" w:rsidRDefault="00DE6370" w:rsidP="00DE637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Eventos.</w:t>
      </w:r>
    </w:p>
    <w:p w:rsidR="00DE6370" w:rsidRDefault="00DE6370" w:rsidP="00DE6370">
      <w:pPr>
        <w:pStyle w:val="Recuodecorpodetexto2"/>
        <w:widowControl w:val="0"/>
        <w:ind w:left="1620" w:firstLine="0"/>
        <w:rPr>
          <w:sz w:val="24"/>
        </w:rPr>
      </w:pPr>
    </w:p>
    <w:p w:rsidR="00DE6370" w:rsidRDefault="00DE6370" w:rsidP="00DE637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45724"/>
      <w:r>
        <w:t>Requisitos atendidos</w:t>
      </w:r>
      <w:bookmarkEnd w:id="4"/>
    </w:p>
    <w:p w:rsidR="00DE6370" w:rsidRDefault="00DE6370" w:rsidP="00DE6370"/>
    <w:p w:rsidR="00DE6370" w:rsidRDefault="00DE6370" w:rsidP="00DE6370">
      <w:pPr>
        <w:pStyle w:val="Recuodecorpodetexto"/>
        <w:ind w:left="1260"/>
      </w:pPr>
      <w:r>
        <w:t>R3 – Manter eventos</w:t>
      </w:r>
    </w:p>
    <w:p w:rsidR="00DE6370" w:rsidRDefault="00DE6370" w:rsidP="00DE6370"/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45725"/>
      <w:r>
        <w:t>Conceito</w:t>
      </w:r>
      <w:bookmarkEnd w:id="5"/>
      <w:r>
        <w:tab/>
      </w:r>
    </w:p>
    <w:p w:rsidR="00DE6370" w:rsidRDefault="00DE6370" w:rsidP="00DE6370"/>
    <w:p w:rsidR="00DE6370" w:rsidRDefault="00DE6370" w:rsidP="00DE637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45726"/>
      <w:r>
        <w:t>Conceitos principais</w:t>
      </w:r>
      <w:bookmarkEnd w:id="6"/>
    </w:p>
    <w:p w:rsidR="00DE6370" w:rsidRDefault="00DE6370" w:rsidP="00DE637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E6370" w:rsidTr="00FF700E">
        <w:trPr>
          <w:trHeight w:val="600"/>
        </w:trPr>
        <w:tc>
          <w:tcPr>
            <w:tcW w:w="1600" w:type="dxa"/>
          </w:tcPr>
          <w:p w:rsidR="00DE6370" w:rsidRDefault="00DE6370" w:rsidP="00DE637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Evento</w:t>
            </w:r>
          </w:p>
        </w:tc>
        <w:tc>
          <w:tcPr>
            <w:tcW w:w="4606" w:type="dxa"/>
          </w:tcPr>
          <w:p w:rsidR="00DE6370" w:rsidRDefault="00DE637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eventos de capacitação.</w:t>
            </w:r>
          </w:p>
        </w:tc>
      </w:tr>
    </w:tbl>
    <w:p w:rsidR="00DE6370" w:rsidRDefault="00DE6370" w:rsidP="00DE6370">
      <w:pPr>
        <w:pStyle w:val="Cabealho"/>
        <w:rPr>
          <w:rFonts w:cs="Arial"/>
        </w:rPr>
      </w:pPr>
    </w:p>
    <w:p w:rsidR="00DE6370" w:rsidRDefault="00DE6370" w:rsidP="00DE6370">
      <w:pPr>
        <w:rPr>
          <w:rFonts w:cs="Arial"/>
        </w:rPr>
      </w:pPr>
    </w:p>
    <w:p w:rsidR="00DE6370" w:rsidRDefault="00DE6370" w:rsidP="00DE637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45727"/>
      <w:r>
        <w:t>Conceitos associados</w:t>
      </w:r>
      <w:bookmarkEnd w:id="7"/>
    </w:p>
    <w:p w:rsidR="00DE6370" w:rsidRDefault="00DE6370" w:rsidP="00DE6370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DE6370" w:rsidTr="00FF700E">
        <w:trPr>
          <w:trHeight w:val="600"/>
        </w:trPr>
        <w:tc>
          <w:tcPr>
            <w:tcW w:w="1600" w:type="dxa"/>
          </w:tcPr>
          <w:p w:rsidR="00DE6370" w:rsidRDefault="00DE6370" w:rsidP="00DE6370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Ocorrência de evento</w:t>
            </w:r>
          </w:p>
        </w:tc>
        <w:tc>
          <w:tcPr>
            <w:tcW w:w="4606" w:type="dxa"/>
          </w:tcPr>
          <w:p w:rsidR="00DE6370" w:rsidRDefault="00DE6370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eastAsia="Arial Unicode MS"/>
              </w:rPr>
              <w:t>..</w:t>
            </w:r>
            <w:proofErr w:type="gramEnd"/>
          </w:p>
        </w:tc>
      </w:tr>
    </w:tbl>
    <w:p w:rsidR="00DE6370" w:rsidRDefault="00DE6370" w:rsidP="00DE6370">
      <w:pPr>
        <w:rPr>
          <w:rFonts w:eastAsia="Arial Unicode MS"/>
        </w:rPr>
      </w:pPr>
    </w:p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45728"/>
      <w:r w:rsidR="008C3CD6">
        <w:rPr>
          <w:noProof/>
        </w:rPr>
        <w:lastRenderedPageBreak/>
        <w:pict>
          <v:group id="_x0000_s1028" style="position:absolute;left:0;text-align:left;margin-left:-85.05pt;margin-top:-70.85pt;width:327pt;height:441.75pt;z-index:0" coordsize="6540,8835"/>
        </w:pict>
      </w:r>
      <w:r>
        <w:t>Diagrama</w:t>
      </w:r>
      <w:bookmarkEnd w:id="8"/>
    </w:p>
    <w:p w:rsidR="00DE6370" w:rsidRDefault="00DE6370" w:rsidP="00DE637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DE6370" w:rsidRDefault="00DE6370" w:rsidP="008C3CD6">
      <w:pPr>
        <w:widowControl w:val="0"/>
        <w:rPr>
          <w:rFonts w:cs="Arial"/>
        </w:rPr>
      </w:pPr>
    </w:p>
    <w:p w:rsidR="008C3CD6" w:rsidRDefault="008C3CD6" w:rsidP="008C3CD6">
      <w:pPr>
        <w:pStyle w:val="Ttulo1"/>
        <w:keepNext w:val="0"/>
        <w:widowControl w:val="0"/>
        <w:numPr>
          <w:ilvl w:val="0"/>
          <w:numId w:val="0"/>
        </w:numPr>
        <w:spacing w:before="0" w:line="240" w:lineRule="auto"/>
        <w:ind w:left="540"/>
      </w:pPr>
      <w:bookmarkStart w:id="9" w:name="_Toc404245729"/>
      <w:r w:rsidRPr="008C3CD6"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AED325A" wp14:editId="18B15DEC">
                <wp:simplePos x="0" y="0"/>
                <wp:positionH relativeFrom="column">
                  <wp:posOffset>1480820</wp:posOffset>
                </wp:positionH>
                <wp:positionV relativeFrom="paragraph">
                  <wp:posOffset>2876550</wp:posOffset>
                </wp:positionV>
                <wp:extent cx="1325245" cy="0"/>
                <wp:effectExtent l="0" t="0" r="27305" b="19050"/>
                <wp:wrapNone/>
                <wp:docPr id="136" name="Lin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2524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9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6.6pt,226.5pt" to="220.95pt,2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OpAwIAABEEAAAOAAAAZHJzL2Uyb0RvYy54bWysU02P2yAQvVfqf0DcE9uJk02sOKsqTnrZ&#10;tiu1+wMI4BgJAwISJ6r63ztgx9ptL6uqPuCBebz5eMPm8dpKdOHWCa1KnE1TjLiimgl1KvHLj8Nk&#10;hZHzRDEiteIlvnGHH7cfP2w6U/CZbrRk3CIgUa7oTIkb702RJI42vCVuqg1X4Ky1bYmHrT0lzJIO&#10;2FuZzNJ0mXTaMmM15c7BadU78Tby1zWn/ltdO+6RLDHk5uNq43oMa7LdkOJkiWkEHdIg/5BFS4SC&#10;oCNVRTxBZyv+omoFtdrp2k+pbhNd14LyWANUk6V/VPO9IYbHWqA5zoxtcv+Pln69PFskGGg3X2Kk&#10;SAsiPQnFUTZfh+50xhUA2qlnO+ycgRvH7otmACVnr2Ph19q2oQFQErrG/t7G/vKrRxQOs/lsMcsX&#10;GNG7LyHF/aKxzn/mukXBKLGEHCIxuTw5D6EBeoeEOEofhJRRPqlQB+QPEe60FCy4AsjZ03EnLbqQ&#10;IH/8Qk1A9QYWeCvimh4XXf1gWH1WLMZoOGH7wfZEyN4GIqlCIKgQshysXvif63S9X+1X+SSfLfeT&#10;PK2qyafDLp8sD9nDoppXu12V/Qo5Z3nRCMa4CmnfhzDL3yfy8Bz68RnHcOxO8pY91g7J3v8x6SRo&#10;HFTt1T5qdotix3OYuwge3kgY7Nd7sF+/5O1vAAAA//8DAFBLAwQUAAYACAAAACEA6kgaCN8AAAAL&#10;AQAADwAAAGRycy9kb3ducmV2LnhtbEyPTU+DQBCG7yb9D5tp4s0uBTQVWRrT6MmT1cQeFxg+AjuL&#10;7LaAv94xMdHjzDx553nT/Wx6ccHRtZYUbDcBCKTCli3VCt7fnm92IJzXVOreEipY0ME+W12lOint&#10;RK94OfpacAi5RCtovB8SKV3RoNFuYwckvlV2NNrzONayHPXE4aaXYRDcSaNb4g+NHvDQYNEdz0bB&#10;aemi6us0dNWUfy4783Konz4Wpa7X8+MDCI+z/4PhR5/VIWOn3J6pdKJXEEZRyKiC+DbiUkzE8fYe&#10;RP67kVkq/3fIvgEAAP//AwBQSwECLQAUAAYACAAAACEAtoM4kv4AAADhAQAAEwAAAAAAAAAAAAAA&#10;AAAAAAAAW0NvbnRlbnRfVHlwZXNdLnhtbFBLAQItABQABgAIAAAAIQA4/SH/1gAAAJQBAAALAAAA&#10;AAAAAAAAAAAAAC8BAABfcmVscy8ucmVsc1BLAQItABQABgAIAAAAIQBGkaOpAwIAABEEAAAOAAAA&#10;AAAAAAAAAAAAAC4CAABkcnMvZTJvRG9jLnhtbFBLAQItABQABgAIAAAAIQDqSBoI3wAAAAsBAAAP&#10;AAAAAAAAAAAAAAAAAF0EAABkcnMvZG93bnJldi54bWxQSwUGAAAAAAQABADzAAAAaQUAAAAA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76CD530" wp14:editId="553B83F4">
                <wp:simplePos x="0" y="0"/>
                <wp:positionH relativeFrom="column">
                  <wp:posOffset>882015</wp:posOffset>
                </wp:positionH>
                <wp:positionV relativeFrom="paragraph">
                  <wp:posOffset>3181350</wp:posOffset>
                </wp:positionV>
                <wp:extent cx="728345" cy="261620"/>
                <wp:effectExtent l="0" t="0" r="7620" b="15240"/>
                <wp:wrapNone/>
                <wp:docPr id="135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834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8" o:spid="_x0000_s1026" style="position:absolute;left:0;text-align:left;margin-left:69.45pt;margin-top:250.5pt;width:57.35pt;height:20.6pt;z-index:251698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t2bqQIAAJ0FAAAOAAAAZHJzL2Uyb0RvYy54bWysVG1vmzAQ/j5p/8Hyd8pLSAKopGpDmCZ1&#10;W7VuP8ABE6wZG9luSFftv+9sQtq0X6ZtfEBn+3z33D2P7/Lq0HG0p0ozKXIcXgQYUVHJmoldjr9/&#10;K70EI22IqAmXgub4kWp8tXr/7nLoMxrJVvKaKgRBhM6GPsetMX3m+7pqaUf0heypgMNGqo4YWKqd&#10;XysyQPSO+1EQLPxBqrpXsqJaw24xHuKVi980tDJfmkZTg3iOAZtxf+X+W/v3V5ck2ynSt6w6wiB/&#10;gaIjTEDSU6iCGIIeFHsTqmOVklo25qKSnS+bhlXU1QDVhMGrau5b0lNXCzRH96c26f8Xtvq8v1OI&#10;1cDdbI6RIB2Q9BXaRsSOUxTOEtuiodcZeN73d8oWqftbWf3QSMh1C370Wik5tJTUACy0/v7ZBbvQ&#10;cBVth0+yhvjkwUjXrUOjOhsQ+oAOjpTHEyn0YFAFm8somcUArYKjaBEuIkeaT7Lpcq+0+UBlh6yR&#10;YwXgXXCyv9XGgiHZ5GJzCVkyzh3vXJxtgOO4A6nhqj2zIByNT2mQbpJNEntxtNh4cVAU3nW5jr1F&#10;GS7nxaxYr4vwl80bxlnL6poKm2aSVBj/GWVHcY9iOIlKS85qG85C0mq3XXOF9gQkXbrPtRxOnt38&#10;cxiuCVDLq5LCKA5uotQrF8nSi8t47qXLIPGCML1JF0GcxkV5XtItE/TfS0JDjtN5NHcsvQD9qrbA&#10;fW9rI1nHDAwNzrocJycnklkFbkTtqDWE8dF+0QoL/7kVQPdEtNOrlegodXPYHtybSOeT+reyfgQF&#10;KwkKgzkCEw+MVqqfGA0wPXIsYLxhxD8KeAN20EyGmoztZBBRwcUcG4xGc23cQHLk9tfwNkrmdGvf&#10;zZj3+KJgBjj4x3llh8zLtfN6nqqr3wAAAP//AwBQSwMEFAAGAAgAAAAhAPLw3MfeAAAACwEAAA8A&#10;AABkcnMvZG93bnJldi54bWxMj81OwzAQhO9IvIO1lbhRuy6tQohTIaRKgLg07QO48eZH9U8Uu014&#10;e5YTHGf20+xMsZudZTccYx+8gtVSAENfB9P7VsHpuH/MgMWkvdE2eFTwjRF25f1doXMTJn/AW5Va&#10;RiE+5lpBl9KQcx7rDp2OyzCgp1sTRqcTybHlZtQThTvLpRBb7nTv6UOnB3zrsL5UV6eAH6v9lFV2&#10;FOFTNl/24/3QYFDqYTG/vgBLOKc/GH7rU3UoqdM5XL2JzJJeZ8+EKtiIFY0iQm7WW2Bncp6kBF4W&#10;/P+G8gcAAP//AwBQSwECLQAUAAYACAAAACEAtoM4kv4AAADhAQAAEwAAAAAAAAAAAAAAAAAAAAAA&#10;W0NvbnRlbnRfVHlwZXNdLnhtbFBLAQItABQABgAIAAAAIQA4/SH/1gAAAJQBAAALAAAAAAAAAAAA&#10;AAAAAC8BAABfcmVscy8ucmVsc1BLAQItABQABgAIAAAAIQBHlt2bqQIAAJ0FAAAOAAAAAAAAAAAA&#10;AAAAAC4CAABkcnMvZTJvRG9jLnhtbFBLAQItABQABgAIAAAAIQDy8NzH3gAAAAsBAAAPAAAAAAAA&#10;AAAAAAAAAAMFAABkcnMvZG93bnJldi54bWxQSwUGAAAAAAQABADzAAAADgYAAAAA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7420899" wp14:editId="6B50B111">
                <wp:simplePos x="0" y="0"/>
                <wp:positionH relativeFrom="column">
                  <wp:posOffset>1270635</wp:posOffset>
                </wp:positionH>
                <wp:positionV relativeFrom="paragraph">
                  <wp:posOffset>2971165</wp:posOffset>
                </wp:positionV>
                <wp:extent cx="136525" cy="210185"/>
                <wp:effectExtent l="0" t="0" r="34925" b="18415"/>
                <wp:wrapNone/>
                <wp:docPr id="134" name="Lin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6525" cy="210185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33.95pt" to="110.8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ojBwIAABUEAAAOAAAAZHJzL2Uyb0RvYy54bWysU02P2jAQvVfqf7B8hyQQWDYirCoCvWzb&#10;ldr+gCF2iCXHtmxDQFX/e8dOQLvtpaqagzP2PL958+H106WT5MytE1qVNJumlHBVaybUsaTfv+0n&#10;K0qcB8VAasVLeuWOPm3ev1v3puAz3WrJuCVIolzRm5K23psiSVzd8g7cVBuu0Nlo24HHrT0mzEKP&#10;7J1MZmm6THptmbG65s7haTU46SbyNw2v/ZemcdwTWVLU5uNq43oIa7JZQ3G0YFpRjzLgH1R0IBQG&#10;vVNV4IGcrPiDqhO11U43flrrLtFNI2oec8BssvS3bL62YHjMBYvjzL1M7v/R1p/PL5YIhr2b55Qo&#10;6LBJz0Jxks0fQnV64woEbdWLHXfO4I1D/0kzhMLJ65j4pbFdKACmRC6xvtd7ffnFkxoPs/lyMVtQ&#10;UqNrlqXZahEiJFDcLhvr/EeuOxKMkkrUEcnh/Oz8AL1BQiyl90JKPIdCKtJjgIcId1oKFlzB4+zx&#10;sJWWnCGMQPzGqG9ggbcC1w646AowKKw+KRatlgPbjbYHIQcb5UsVgJglqhytofk/HtPH3Wq3yif5&#10;bLmb5GlVTT7st/lkuc8eFtW82m6r7GfQnOVFKxjjKsi+DWKW/12jxycxjNB9FO/VSd6yx4qj2Ns/&#10;ik5Cn0Nnh44fNLvGhsdznL0IHt9JGO7Xe7Rfv+bNLwAAAP//AwBQSwMEFAAGAAgAAAAhAEEhFVfg&#10;AAAACwEAAA8AAABkcnMvZG93bnJldi54bWxMjz1PwzAQQHck/oN1SGzUToC0DXEqVMHEREGioxNf&#10;PpT4HGK3Sfj1mKmMp3t69y7bzaZnZxxda0lCtBLAkEqrW6olfH683m2AOa9Iq94SSljQwS6/vspU&#10;qu1E73g++JoFCblUSWi8H1LOXdmgUW5lB6Swq+xolA/jWHM9qinITc9jIRJuVEvhQqMG3DdYdoeT&#10;kXBcuvvq5zh01VR8Lxvztq9fvhYpb2/m5ydgHmd/geEvP6RDHpoKeyLtWC8h2KOASnhI1ltggYjj&#10;KAFWSHgUkQCeZ/z/D/kvAAAA//8DAFBLAQItABQABgAIAAAAIQC2gziS/gAAAOEBAAATAAAAAAAA&#10;AAAAAAAAAAAAAABbQ29udGVudF9UeXBlc10ueG1sUEsBAi0AFAAGAAgAAAAhADj9If/WAAAAlAEA&#10;AAsAAAAAAAAAAAAAAAAALwEAAF9yZWxzLy5yZWxzUEsBAi0AFAAGAAgAAAAhAEsiGiMHAgAAFQQA&#10;AA4AAAAAAAAAAAAAAAAALgIAAGRycy9lMm9Eb2MueG1sUEsBAi0AFAAGAAgAAAAhAEEhFVfgAAAA&#10;CwEAAA8AAAAAAAAAAAAAAAAAYQQAAGRycy9kb3ducmV2LnhtbFBLBQYAAAAABAAEAPMAAABuBQAA&#10;AAA=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1A5D110" wp14:editId="21521E44">
                <wp:simplePos x="0" y="0"/>
                <wp:positionH relativeFrom="column">
                  <wp:posOffset>1144905</wp:posOffset>
                </wp:positionH>
                <wp:positionV relativeFrom="paragraph">
                  <wp:posOffset>2971165</wp:posOffset>
                </wp:positionV>
                <wp:extent cx="125730" cy="210185"/>
                <wp:effectExtent l="0" t="0" r="26670" b="18415"/>
                <wp:wrapNone/>
                <wp:docPr id="133" name="Lin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25730" cy="210185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6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15pt,233.95pt" to="100.05pt,2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P5DgIAAB8EAAAOAAAAZHJzL2Uyb0RvYy54bWysU9uO2yAQfa/Uf0C8J7YT57JWnFUVJ+3D&#10;drtS2w8ggGMkDAhInKjqv3fAjrXbvlRV80CGmeMzZy5sHq+tRBdundCqxNk0xYgrqplQpxJ//3aY&#10;rDFynihGpFa8xDfu8OP2/btNZwo+042WjFsEJMoVnSlx470pksTRhrfETbXhCoK1ti3xcLWnhFnS&#10;AXsrk1maLpNOW2asptw58FZ9EG8jf11z6r/UteMeyRKDNh9PG89jOJPthhQnS0wj6CCD/IOKlggF&#10;SUeqiniCzlb8QdUKarXTtZ9S3Sa6rgXlsQaoJkt/q+ZrQwyPtUBznBnb5P4fLX2+vFgkGMxuPsdI&#10;kRaG9CQUR9l8GbrTGVcAaKde7HBzBr44dp81Ayg5ex0Lv9a2RbUU5hNQRQ8Uh66x07ex0/zqEQVn&#10;Nlus5jAPCqFZlmbrRciVkCLQhD4a6/xHrlsUjBJLUBRJyeXJ+R56hwS40gchJfhJIRXqIMEqwp2W&#10;goVQiDh7Ou6kRRcSliH+hqxvYIG3Iq7pcTEUYKSw+qxYtBpO2H6wPRGyt0G+VAEIVYLKwerX4MdD&#10;+rBf79f5JJ8t95M8rarJh8MunywP2WpRzavdrsp+Bs1ZXjSCMa6C7PtKZvnfjXx4HP0yjUs5did5&#10;yx47DmLv/1F0EiYeZtzP/qjZLY4++mELI3h4MWHNX9/Bfv2ut78AAAD//wMAUEsDBBQABgAIAAAA&#10;IQADQ69E3gAAAAsBAAAPAAAAZHJzL2Rvd25yZXYueG1sTI/LTsMwEEX3SPyDNUjsqB0KpYQ4VdWq&#10;3dPyAU48eajxOMRumvL1DCu6vJqje89kq8l1YsQhtJ40JDMFAqn0tqVaw9dx97QEEaIhazpPqOGK&#10;AVb5/V1mUusv9InjIdaCSyikRkMTY59KGcoGnQkz3yPxrfKDM5HjUEs7mAuXu04+K7WQzrTEC43p&#10;cdNgeTqcnYZ+/vNdbdZNtVfXU9gex91+WyRaPz5M6w8QEaf4D8OfPqtDzk6FP5MNouO8VHNGNbws&#10;3t5BMMF7CYhCw6tKFMg8k7c/5L8AAAD//wMAUEsBAi0AFAAGAAgAAAAhALaDOJL+AAAA4QEAABMA&#10;AAAAAAAAAAAAAAAAAAAAAFtDb250ZW50X1R5cGVzXS54bWxQSwECLQAUAAYACAAAACEAOP0h/9YA&#10;AACUAQAACwAAAAAAAAAAAAAAAAAvAQAAX3JlbHMvLnJlbHNQSwECLQAUAAYACAAAACEAT5iT+Q4C&#10;AAAfBAAADgAAAAAAAAAAAAAAAAAuAgAAZHJzL2Uyb0RvYy54bWxQSwECLQAUAAYACAAAACEAA0Ov&#10;RN4AAAALAQAADwAAAAAAAAAAAAAAAABoBAAAZHJzL2Rvd25yZXYueG1sUEsFBgAAAAAEAAQA8wAA&#10;AHMFAAAAAA==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5FED2B" wp14:editId="091A7BFE">
                <wp:simplePos x="0" y="0"/>
                <wp:positionH relativeFrom="column">
                  <wp:posOffset>1270635</wp:posOffset>
                </wp:positionH>
                <wp:positionV relativeFrom="paragraph">
                  <wp:posOffset>2792730</wp:posOffset>
                </wp:positionV>
                <wp:extent cx="168275" cy="0"/>
                <wp:effectExtent l="0" t="0" r="22225" b="19050"/>
                <wp:wrapNone/>
                <wp:docPr id="132" name="Lin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68275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5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19.9pt" to="113.3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Ct1CgIAABoEAAAOAAAAZHJzL2Uyb0RvYy54bWysU02P2yAQvVfqf0DcE9uJ87FWnFUVJ+1h&#10;u12p7Q8ggGMkDAhInKjqf++AHWu3vVRVcyAD8/x4b2bYPF5biS7cOqFVibNpihFXVDOhTiX+/u0w&#10;WWPkPFGMSK14iW/c4cft+3ebzhR8phstGbcISJQrOlPixntTJImjDW+Jm2rDFSRrbVviYWtPCbOk&#10;A/ZWJrM0XSadtsxYTblzcFr1SbyN/HXNqf9S1457JEsM2nxcbVyPYU22G1KcLDGNoIMM8g8qWiIU&#10;XDpSVcQTdLbiD6pWUKudrv2U6jbRdS0ojx7ATZb+5uZrQwyPXqA4zoxlcv+Plj5fXiwSDHo3n2Gk&#10;SAtNehKKo2y+CNXpjCsAtFMvdtg5A18cu8+aAZScvY7Gr7VtUS2F+QRU8QTMoWus9G2sNL96ROEw&#10;W65nqwVG9J5KSBEYQgmNdf4j1y0KQYkliIl85PLkPGgA6B0S4EofhJSxj1KhDrhXEe60FCykAsjZ&#10;03EnLbqQMAfxF8wB1RtY4K2Ia3pcTPUTYvVZsXhHwwnbD7EnQvYxEEkVLgKDoHKI+gn48ZA+7Nf7&#10;dT7JZ8v9JE+ravLhsMsny0O2WlTzarersp9Bc5YXjWCMqyD7Po1Z/nfdHt5FP0fjPI7VSd6yR+8g&#10;9v4fRSeh2aG9fduPmt1i1+M5DGAED48lTPjrPcSvn/T2FwAAAP//AwBQSwMEFAAGAAgAAAAhADVl&#10;I9HdAAAACwEAAA8AAABkcnMvZG93bnJldi54bWxMj91OwzAMRu+ReIfISNyxtB2qoDSdpk3bPRsP&#10;kDbuj9Y4pcm6jqfHkybBpe1Px+fLV7PtxYSj7xwpiBcRCKTKmY4aBV/H3csbCB80Gd07QgVX9LAq&#10;Hh9ynRl3oU+cDqERDCGfaQVtCEMmpa9atNov3IDEt9qNVgcex0aaUV8YbnuZRFEqre6IP7R6wE2L&#10;1elwtgqG5c93vVm39T66nvz2OO322zJW6vlpXn+ACDiHvzDc9FkdCnYq3ZmMF70CpsccVfC6fOcO&#10;nEiSNAVR3jeyyOX/DsUvAAAA//8DAFBLAQItABQABgAIAAAAIQC2gziS/gAAAOEBAAATAAAAAAAA&#10;AAAAAAAAAAAAAABbQ29udGVudF9UeXBlc10ueG1sUEsBAi0AFAAGAAgAAAAhADj9If/WAAAAlAEA&#10;AAsAAAAAAAAAAAAAAAAALwEAAF9yZWxzLy5yZWxzUEsBAi0AFAAGAAgAAAAhAHvsK3UKAgAAGgQA&#10;AA4AAAAAAAAAAAAAAAAALgIAAGRycy9lMm9Eb2MueG1sUEsBAi0AFAAGAAgAAAAhADVlI9HdAAAA&#10;CwEAAA8AAAAAAAAAAAAAAAAAZAQAAGRycy9kb3ducmV2LnhtbFBLBQYAAAAABAAEAPMAAABuBQAA&#10;AAA=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136BEE" wp14:editId="7C206D30">
                <wp:simplePos x="0" y="0"/>
                <wp:positionH relativeFrom="column">
                  <wp:posOffset>1113155</wp:posOffset>
                </wp:positionH>
                <wp:positionV relativeFrom="paragraph">
                  <wp:posOffset>2792730</wp:posOffset>
                </wp:positionV>
                <wp:extent cx="157480" cy="0"/>
                <wp:effectExtent l="0" t="0" r="13970" b="19050"/>
                <wp:wrapNone/>
                <wp:docPr id="131" name="Lin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57480" cy="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4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65pt,219.9pt" to="100.05pt,2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uVAQIAABAEAAAOAAAAZHJzL2Uyb0RvYy54bWysU02P2yAQvVfqf0DcE9uJN8lacVaVnfSy&#10;bVdq+wMI4BgJAwISJ6r63ztgO9ptL1VVH/DAPN58vGH7dO0kunDrhFYlzuYpRlxRzYQ6lfj7t8Ns&#10;g5HzRDEiteIlvnGHn3bv3217U/CFbrVk3CIgUa7oTYlb702RJI62vCNurg1X4Gy07YiHrT0lzJIe&#10;2DuZLNJ0lfTaMmM15c7BaT048S7yNw2n/kvTOO6RLDHk5uNq43oMa7LbkuJkiWkFHdMg/5BFR4SC&#10;oHeqmniCzlb8QdUJarXTjZ9T3SW6aQTlsQaoJkt/q+ZrSwyPtUBznLm3yf0/Wvr58mKRYKDdMsNI&#10;kQ5EehaKo2yZh+70xhUAqtSLHXfOwI1j/0kzgJKz17Hwa2O70AAoCV1jf2/3/vKrRxQOs4d1vgEV&#10;6ORKSDHdM9b5j1x3KBgllpBC5CWXZ+chMkAnSAij9EFIGdWTCvXAvY5wp6VgwRVAzp6OlbToQoL6&#10;8QslAdUbWOCtiWsHXHQNc2H1WbEYo+WE7UfbEyEHG4ikCoGgQMhytAbdfzymj/vNfpPP8sVqP8vT&#10;up59OFT5bHXI1g/1sq6qOvsZcs7yohWMcRXSnmYwy/9O4/E1DNNzn8J7d5K37LF2SHb6x6STIHEQ&#10;dRD7qNktah3PYewieHwiYa5f78F+/ZB3vwAAAP//AwBQSwMEFAAGAAgAAAAhAM/I+KHeAAAACwEA&#10;AA8AAABkcnMvZG93bnJldi54bWxMj81OwzAQhO9IvIO1SNyoUwK0DXEqVMGJEwWJHp1486PE6xC7&#10;TcLTs0iV4Di7o5lv0u1kO3HCwTeOFCwXEQikwpmGKgUf7y83axA+aDK6c4QKZvSwzS4vUp0YN9Ib&#10;nvahEhxCPtEK6hD6REpf1Gi1X7geiX+lG6wOLIdKmkGPHG47eRtFD9Lqhrih1j3uaiza/dEqOMxt&#10;XH4f+rYc8695bV931fPnrNT11fT0CCLgFP7M8IvP6JAxU+6OZLzoWK/uY7YquIs3vIEd3LcEkZ8v&#10;Mkvl/w3ZDwAAAP//AwBQSwECLQAUAAYACAAAACEAtoM4kv4AAADhAQAAEwAAAAAAAAAAAAAAAAAA&#10;AAAAW0NvbnRlbnRfVHlwZXNdLnhtbFBLAQItABQABgAIAAAAIQA4/SH/1gAAAJQBAAALAAAAAAAA&#10;AAAAAAAAAC8BAABfcmVscy8ucmVsc1BLAQItABQABgAIAAAAIQAULmuVAQIAABAEAAAOAAAAAAAA&#10;AAAAAAAAAC4CAABkcnMvZTJvRG9jLnhtbFBLAQItABQABgAIAAAAIQDPyPih3gAAAAsBAAAPAAAA&#10;AAAAAAAAAAAAAFsEAABkcnMvZG93bnJldi54bWxQSwUGAAAAAAQABADzAAAAZgUAAAAA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09C194" wp14:editId="2853F70D">
                <wp:simplePos x="0" y="0"/>
                <wp:positionH relativeFrom="column">
                  <wp:posOffset>1270635</wp:posOffset>
                </wp:positionH>
                <wp:positionV relativeFrom="paragraph">
                  <wp:posOffset>2740025</wp:posOffset>
                </wp:positionV>
                <wp:extent cx="0" cy="231140"/>
                <wp:effectExtent l="0" t="0" r="19050" b="16510"/>
                <wp:wrapNone/>
                <wp:docPr id="130" name="Lin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31140"/>
                        </a:xfrm>
                        <a:prstGeom prst="line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33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05pt,215.75pt" to="100.05pt,2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YZAgIAABAEAAAOAAAAZHJzL2Uyb0RvYy54bWysU8GO2yAQvVfqPyDfHduxm81acVaVnfSy&#10;7a7U7QcQwDESBgQkTlT13ztgx9ptL6uqOZABxm/emzdsHi69QGdmLFeyirJFGiEmiaJcHqvox8s+&#10;XkfIOiwpFkqyKroyGz1sP37YDLpkS9UpQZlBACJtOegq6pzTZZJY0rEe24XSTMJlq0yPHWzNMaEG&#10;D4Dei2SZpqtkUIZqowizFk6b8TLaBvy2ZcQ9ta1lDokqAm4urCasB78m2w0ujwbrjpOJBv4HFj3m&#10;EorOUA12GJ0M/wuq58Qoq1q3IKpPVNtywoIGUJOlf6j53mHNghZojtVzm+z/gyXfzs8GcQre5dAf&#10;iXsw6ZFLhrI8990ZtC0hqZbPZtpZDV8chq+KQio+ORWEX1rT+waAJHQJ/b3O/WUXh8h4SOB0mWdZ&#10;EVqf4PL2nTbWfWGqRz6oIgEUAi4+P1oHlSH1luLLSLXnQgT3hEQD0L8L6VYJTv2VT7LmeKiFQWfs&#10;3Q8/Lwmg3qR53AbbbswLV+NcGHWSNNToGKa7KXaYizEGICF9IRAILKdo9P3nfXq/W+/WRVwsV7u4&#10;SJsm/ryvi3i1z+4+NXlT1032y3POirLjlDLpad9mMCve5/H0Gsbpmadw7k7yFj1oB7K3/0A68RZ7&#10;U0ezD4peg9fhHMYuJE9PxM/16z3Erx/y9jcAAAD//wMAUEsDBBQABgAIAAAAIQBrdFZ13gAAAAsB&#10;AAAPAAAAZHJzL2Rvd25yZXYueG1sTI9NT8MwDIbvSPyHyEjcWFoGY5SmE5rgtBMDiR3Txv1QG6c0&#10;2dry6/HEAY5+/erx43Qz2U6ccPCNIwXxIgKBVDjTUKXg4/31Zg3CB01Gd45QwYweNtnlRaoT40Z6&#10;w9M+VIIh5BOtoA6hT6T0RY1W+4XrkXhXusHqwONQSTPokeG2k7dRtJJWN8QXat3jtsai3R+tgsPc&#10;LsvvQ9+WY/41r+1uW718zkpdX03PTyACTuGvDGd9VoeMnXJ3JONFp4DpMVcV3C3jexDc+E1yTlYP&#10;jyCzVP7/IfsBAAD//wMAUEsBAi0AFAAGAAgAAAAhALaDOJL+AAAA4QEAABMAAAAAAAAAAAAAAAAA&#10;AAAAAFtDb250ZW50X1R5cGVzXS54bWxQSwECLQAUAAYACAAAACEAOP0h/9YAAACUAQAACwAAAAAA&#10;AAAAAAAAAAAvAQAAX3JlbHMvLnJlbHNQSwECLQAUAAYACAAAACEAQ2XGGQICAAAQBAAADgAAAAAA&#10;AAAAAAAAAAAuAgAAZHJzL2Uyb0RvYy54bWxQSwECLQAUAAYACAAAACEAa3RWdd4AAAALAQAADwAA&#10;AAAAAAAAAAAAAABcBAAAZHJzL2Rvd25yZXYueG1sUEsFBgAAAAAEAAQA8wAAAGcFAAAAAA==&#10;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396E9D" wp14:editId="0E55530E">
                <wp:simplePos x="0" y="0"/>
                <wp:positionH relativeFrom="column">
                  <wp:posOffset>1155065</wp:posOffset>
                </wp:positionH>
                <wp:positionV relativeFrom="paragraph">
                  <wp:posOffset>2508885</wp:posOffset>
                </wp:positionV>
                <wp:extent cx="231140" cy="231140"/>
                <wp:effectExtent l="0" t="0" r="16510" b="16510"/>
                <wp:wrapNone/>
                <wp:docPr id="129" name="Oval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" cy="23114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2" o:spid="_x0000_s1026" style="position:absolute;margin-left:90.95pt;margin-top:197.55pt;width:18.2pt;height:18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Tn7IQIAAEcEAAAOAAAAZHJzL2Uyb0RvYy54bWysU1Fv0zAQfkfiP1h+Z2mywVi0dJq6FSEN&#10;NmnwA66O01g4PnN2m45fz9npSgc8IfJg3eXOn+/7PvvyajdYsdUUDLpGliczKbRT2Bq3buTXL8s3&#10;76UIEVwLFp1u5JMO8mr++tXl6GtdYY+21SQYxIV69I3sY/R1UQTV6wHCCXrtuNghDRA5pXXREoyM&#10;Ptiims3eFSNS6wmVDoH/3kxFOc/4XadVvO+6oKOwjeTZYl4pr6u0FvNLqNcEvjdqPwb8wxQDGMeH&#10;HqBuIILYkPkDajCKMGAXTxQOBXadUTpzYDbl7Dc2jz14nbmwOMEfZAr/D1Z93j6QMC17V11I4WBg&#10;k+63YEV5WiV1Rh9qbnr0D5T4BX+H6lsQDhc9uLW+JsKx19DyTGXqL15sSEngrWI1fsKWoWETMQu1&#10;62hIgCyB2GU/ng5+6F0Uin9Wp2V5xq4pLu3jdALUz5s9hfhB4yBS0EhtrfEhKQY1bO9CnLqfu/L8&#10;aE27NNbmhNarhSXBdBu5XCyr29NMgWket1knRmZ3nnFfVMIxwCx/fwNIA9xA6KeDMkJqg5pw49oc&#10;JQlv93EEY6eYqVq31zTJONmxwvaJJSWcbjO/Pg56pB9SjHyTGxm+b4C0FPajY1suyrMkYszJ2dvz&#10;ihM6rqyOK+AUQzUySjGFizg9l40ns+75pDLr4PCarexM1jjZPE21H5ZvazZq/7LSczjOc9ev9z//&#10;CQAA//8DAFBLAwQUAAYACAAAACEAVeim/eEAAAALAQAADwAAAGRycy9kb3ducmV2LnhtbEyPy07D&#10;MBBF90j8gzVIbBB10rRVEuJUqFIFLFuQ2DrxEIfGdhQ7D/6eYVWWV3N075liv5iOTTj41lkB8SoC&#10;hrZ2qrWNgI/342MKzAdpleycRQE/6GFf3t4UMldutieczqFhVGJ9LgXoEPqcc19rNNKvXI+Wbl9u&#10;MDJQHBquBjlTuen4Oop23MjW0oKWPR401pfzaATMYxZeX47JQ7X5vAT/vdPT4e0kxP3d8vwELOAS&#10;rjD86ZM6lORUudEqzzrKaZwRKiDJtjEwItZxmgCrBGySeAu8LPj/H8pfAAAA//8DAFBLAQItABQA&#10;BgAIAAAAIQC2gziS/gAAAOEBAAATAAAAAAAAAAAAAAAAAAAAAABbQ29udGVudF9UeXBlc10ueG1s&#10;UEsBAi0AFAAGAAgAAAAhADj9If/WAAAAlAEAAAsAAAAAAAAAAAAAAAAALwEAAF9yZWxzLy5yZWxz&#10;UEsBAi0AFAAGAAgAAAAhAIxlOfshAgAARwQAAA4AAAAAAAAAAAAAAAAALgIAAGRycy9lMm9Eb2Mu&#10;eG1sUEsBAi0AFAAGAAgAAAAhAFXopv3hAAAACwEAAA8AAAAAAAAAAAAAAAAAewQAAGRycy9kb3du&#10;cmV2LnhtbFBLBQYAAAAABAAEAPMAAACJBQAAAAA=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6007A4" wp14:editId="51120A53">
                <wp:simplePos x="0" y="0"/>
                <wp:positionH relativeFrom="column">
                  <wp:posOffset>3373755</wp:posOffset>
                </wp:positionH>
                <wp:positionV relativeFrom="paragraph">
                  <wp:posOffset>4746625</wp:posOffset>
                </wp:positionV>
                <wp:extent cx="677545" cy="261620"/>
                <wp:effectExtent l="0" t="0" r="1270" b="15240"/>
                <wp:wrapNone/>
                <wp:docPr id="128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54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Anular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1" o:spid="_x0000_s1027" style="position:absolute;left:0;text-align:left;margin-left:265.65pt;margin-top:373.75pt;width:53.35pt;height:20.6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ivpqAIAAJ0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BFQJ0gFJX6FtRGw5ReFlaFs09DoDz4f+XtkidX8nqx8aCblqwY/eKCWHlpIagDl//+yCXWi4&#10;ijbDJ1lDfPJopOvWvlGdDQh9QHtHytORFLo3qILNZD6fxTOMKjiKkjCJHGk+yabLvdLmA5UdskaO&#10;FYB3wcnuThsAD66Ti80lZMk4d7xzcbYBjuMOpIar9syCcDQ+p0G6XqwXsRdHydqLg6LwbspV7CVl&#10;OJ8Vl8VqVYS/bN4wzlpW11TYNJOkwvjPKDuIexTDUVRaclbbcBaSVtvNiiu0IyDp0n2WIgB/4uaf&#10;w3DHUMurksIoDm6j1CuTxdyLy3jmpfNg4QVhepsmQZzGRXle0h0T9N9LQkOO01k0cyydgH5VW+C+&#10;t7WRrGMGhgZnXY4XRyeSWQWuRe2oNYTx0T5phYX/0gro2ES006uV6Ch1s9/s3ZtIk0n9G1k/gYKV&#10;BIXBHIGJB0Yr1U+MBpgeORYw3jDiHwW8ATtoJkNNxmYyiKjgYo4NRqO5Mm4gOXL7G3gbJXO6te9m&#10;zAug7QJmgIN/mFd2yJyundfLVF3+BgAA//8DAFBLAwQUAAYACAAAACEA9xbuad8AAAALAQAADwAA&#10;AGRycy9kb3ducmV2LnhtbEyPy07DMBBF90j8gzVI7KjThjZWiFMhpEqA2DTlA9x48hB+RLbbhL9n&#10;WMFyZo7unFvtF2vYFUMcvZOwXmXA0LVej66X8Hk6PAhgMSmnlfEOJXxjhH19e1OpUvvZHfHapJ5R&#10;iIulkjCkNJWcx3ZAq+LKT+jo1vlgVaIx9FwHNVO4NXyTZTtu1ejow6AmfBmw/WouVgI/NYdZNCZk&#10;/n3TfZi312OHXsr7u+X5CVjCJf3B8KtP6lCT09lfnI7MSNjm65xQCcVjsQVGxC4X1O5MGyEK4HXF&#10;/3eofwAAAP//AwBQSwECLQAUAAYACAAAACEAtoM4kv4AAADhAQAAEwAAAAAAAAAAAAAAAAAAAAAA&#10;W0NvbnRlbnRfVHlwZXNdLnhtbFBLAQItABQABgAIAAAAIQA4/SH/1gAAAJQBAAALAAAAAAAAAAAA&#10;AAAAAC8BAABfcmVscy8ucmVsc1BLAQItABQABgAIAAAAIQB7givpqAIAAJ0FAAAOAAAAAAAAAAAA&#10;AAAAAC4CAABkcnMvZTJvRG9jLnhtbFBLAQItABQABgAIAAAAIQD3Fu5p3wAAAAsBAAAPAAAAAAAA&#10;AAAAAAAAAAIFAABkcnMvZG93bnJldi54bWxQSwUGAAAAAAQABADzAAAADgYAAAAA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Anular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C22F3C9" wp14:editId="23EF337F">
                <wp:simplePos x="0" y="0"/>
                <wp:positionH relativeFrom="column">
                  <wp:posOffset>3184525</wp:posOffset>
                </wp:positionH>
                <wp:positionV relativeFrom="paragraph">
                  <wp:posOffset>4452620</wp:posOffset>
                </wp:positionV>
                <wp:extent cx="1103630" cy="735330"/>
                <wp:effectExtent l="0" t="0" r="20320" b="26670"/>
                <wp:wrapNone/>
                <wp:docPr id="127" name="Oval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0" o:spid="_x0000_s1026" style="position:absolute;margin-left:250.75pt;margin-top:350.6pt;width:86.9pt;height:57.9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R7AJwIAAEgEAAAOAAAAZHJzL2Uyb0RvYy54bWysVMFu2zAMvQ/YPwi6r46TttmMOkWRNsOA&#10;bi3Q7QMYWY6FyaJGKXG6rx8lp2267TQsB4E0paf3HqlcXO57K3aagkFXy/JkIoV2ChvjNrX89nX1&#10;7r0UIYJrwKLTtXzUQV4u3r65GHylp9ihbTQJBnGhGnwtuxh9VRRBdbqHcIJeOy62SD1ETmlTNAQD&#10;o/e2mE4m58WA1HhCpUPgr9djUS4yfttqFe/aNugobC2ZW8wr5XWd1mJxAdWGwHdGHWjAP7DowTi+&#10;9BnqGiKILZk/oHqjCAO28URhX2DbGqWzBlZTTn5T89CB11kLmxP8s03h/8GqL7t7Eqbh3k3nUjjo&#10;uUl3O7CinGV3Bh8q3vTg7ynpC/4W1fcgHC47cBt9RYRDp6FhTmVys3h1ICWBj4r18BkbhoZtxGzU&#10;vqU+AbIFYp/78fjcD72PQvHHspzMzpmGUFybz85mI6UCqqfTnkL8qLEXKailttb4kCyDCna3ISZC&#10;UD3tygLQmmZlrM0JbdZLS4L11nK1XE1vZlkD6zzeZp0YmM08476qhGOASf79DSARuIbQjRdlhHHy&#10;CLeuyTOYPLw5xBGMHWMmb93B1ORjmutQrbF5ZE8Jx3Hm58dBh/RTioFHuZbhxxZIS2E/Oe7Lh/L0&#10;NM1+Tk7P5lNO6LiyPq6AUwxVyyjFGC7j+F62nsym45vK7IPDK+5la7LHL6wOZHlcs/WHp5Xew3Ge&#10;d738ASx+AQAA//8DAFBLAwQUAAYACAAAACEAi2i34uEAAAALAQAADwAAAGRycy9kb3ducmV2Lnht&#10;bEyPy07DMBBF90j8gzVIbBC105KkhDgVqlRBly1IbJ14SELjcRQ7D/4es4Ll6B7deybfLaZjEw6u&#10;tSQhWglgSJXVLdUS3t8O91tgzivSqrOEEr7Rwa64vspVpu1MJ5zOvmahhFymJDTe9xnnrmrQKLey&#10;PVLIPu1glA/nUHM9qDmUm46vhUi4US2FhUb1uG+wupxHI2EeH/3ry2FzVz58XLz7SpppfzxJeXuz&#10;PD8B87j4Pxh+9YM6FMGptCNpxzoJsYjigEpIRbQGFogkjTfASgnbKBXAi5z//6H4AQAA//8DAFBL&#10;AQItABQABgAIAAAAIQC2gziS/gAAAOEBAAATAAAAAAAAAAAAAAAAAAAAAABbQ29udGVudF9UeXBl&#10;c10ueG1sUEsBAi0AFAAGAAgAAAAhADj9If/WAAAAlAEAAAsAAAAAAAAAAAAAAAAALwEAAF9yZWxz&#10;Ly5yZWxzUEsBAi0AFAAGAAgAAAAhACb5HsAnAgAASAQAAA4AAAAAAAAAAAAAAAAALgIAAGRycy9l&#10;Mm9Eb2MueG1sUEsBAi0AFAAGAAgAAAAhAItot+LhAAAACwEAAA8AAAAAAAAAAAAAAAAAgQQAAGRy&#10;cy9kb3ducmV2LnhtbFBLBQYAAAAABAAEAPMAAACPBQAAAAA=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9761EF" wp14:editId="0C94DCA7">
                <wp:simplePos x="0" y="0"/>
                <wp:positionH relativeFrom="column">
                  <wp:posOffset>3215640</wp:posOffset>
                </wp:positionH>
                <wp:positionV relativeFrom="paragraph">
                  <wp:posOffset>4484370</wp:posOffset>
                </wp:positionV>
                <wp:extent cx="1104265" cy="735330"/>
                <wp:effectExtent l="0" t="0" r="19685" b="26670"/>
                <wp:wrapNone/>
                <wp:docPr id="126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265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253.2pt;margin-top:353.1pt;width:86.95pt;height:57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6q9JAIAAEgEAAAOAAAAZHJzL2Uyb0RvYy54bWysVMFu2zAMvQ/YPwi6r47TpF2NOkWXrMOA&#10;bi3Q7QMYWY6FyaJGKXG6rx8lp126XYZhF4E0qcfHR8qXV/veip2mYNDVsjyZSKGdwsa4TS2/frl5&#10;81aKEME1YNHpWj7qIK8Wr19dDr7SU+zQNpoEg7hQDb6WXYy+KoqgOt1DOEGvHQdbpB4iu7QpGoKB&#10;0XtbTCeTs2JAajyh0iHw19UYlIuM37Zaxbu2DToKW0vmFvNJ+Vyns1hcQrUh8J1RBxrwDyx6MI6L&#10;PkOtIILYkvkDqjeKMGAbTxT2BbatUTr3wN2Uk9+6eejA69wLixP8s0zh/8Gqz7t7Eqbh2U3PpHDQ&#10;85DudmBFOb1I6gw+VJz04O8p9Rf8LapvQThcduA2+poIh05Dw5zKlF+8uJCcwFfFeviEDUPDNmIW&#10;at9SnwBZArHP83h8nofeR6H4Y1lOZtOzuRSKY+en89PTPLACqqfbnkL8oLEXyailttb4kCSDCna3&#10;ISZCUD1l5QbQmubGWJsd2qyXlgT3W8vl5N3N8qlAOE6zTgzM5jzjvoiEvwNIBFYQurFQRhg3j3Dr&#10;mryDScP3BzuCsaPN5K07iJp0HOexxuaRNSUc15mfHxsd0g8pBl7lWobvWyAthf3oeC4X5WyWdj87&#10;s/n5lB06jqyPI+AUQ9UySjGayzi+l60ns+m4Upl1cHjNs2xN1jjNeWR1IMvrmqU/PK30Ho79nPXr&#10;B7D4CQAA//8DAFBLAwQUAAYACAAAACEAIL36ud4AAAALAQAADwAAAGRycy9kb3ducmV2LnhtbEyP&#10;wU7DMBBE70j8g7VI3KhNoCaEOBUFIdEbKe3dTZY4Il6H2HXD32NOcFzN08zbcjXbgUWcfO9IwfVC&#10;AENqXNtTp2D3/nKVA/NBU6sHR6jgGz2sqvOzUhetO1GNcRs6lkrIF1qBCWEsOPeNQav9wo1IKftw&#10;k9UhnVPH20mfUrkdeCaE5Fb3lBaMHvHJYPO5PVoF969x7X0t0cTNkt7qvVw/xy+lLi/mxwdgAefw&#10;B8OvflKHKjkd3JFazwYFSyFvE6rgTsgMWCJkLm6AHRTkWSaAVyX//0P1AwAA//8DAFBLAQItABQA&#10;BgAIAAAAIQC2gziS/gAAAOEBAAATAAAAAAAAAAAAAAAAAAAAAABbQ29udGVudF9UeXBlc10ueG1s&#10;UEsBAi0AFAAGAAgAAAAhADj9If/WAAAAlAEAAAsAAAAAAAAAAAAAAAAALwEAAF9yZWxzLy5yZWxz&#10;UEsBAi0AFAAGAAgAAAAhAEQXqr0kAgAASAQAAA4AAAAAAAAAAAAAAAAALgIAAGRycy9lMm9Eb2Mu&#10;eG1sUEsBAi0AFAAGAAgAAAAhACC9+rneAAAACwEAAA8AAAAAAAAAAAAAAAAAfgQAAGRycy9kb3du&#10;cmV2LnhtbFBLBQYAAAAABAAEAPMAAACJBQAAAAA=&#10;" fillcolor="#c0bfc0" strokecolor="#c0bfc0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E1A971" wp14:editId="7D2E256B">
                <wp:simplePos x="0" y="0"/>
                <wp:positionH relativeFrom="column">
                  <wp:posOffset>3289300</wp:posOffset>
                </wp:positionH>
                <wp:positionV relativeFrom="paragraph">
                  <wp:posOffset>3748405</wp:posOffset>
                </wp:positionV>
                <wp:extent cx="694690" cy="261620"/>
                <wp:effectExtent l="0" t="0" r="3175" b="15240"/>
                <wp:wrapNone/>
                <wp:docPr id="125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69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Excluir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8" o:spid="_x0000_s1028" style="position:absolute;left:0;text-align:left;margin-left:259pt;margin-top:295.15pt;width:54.7pt;height:20.6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EjlqAIAAJ0FAAAOAAAAZHJzL2Uyb0RvYy54bWysVG1v0zAQ/o7Ef7D8PcsLaZpES6etaRDS&#10;gInBD3ATp7Fw7Mj2mg7Ef+fsNu3afUFAPkRn+3z33D2P7/pm13O0pUozKQocXgUYUVHLholNgb99&#10;rbwUI22IaAiXghb4mWp8s3j75nocchrJTvKGKgRBhM7HocCdMUPu+7ruaE/0lRyogMNWqp4YWKqN&#10;3ygyQvSe+1EQJP4oVTMoWVOtYbfcH+KFi9+2tDaf21ZTg3iBAZtxf+X+a/v3F9ck3ygydKw+wCB/&#10;gaInTEDSY6iSGIKeFHsVqme1klq25qqWvS/bltXU1QDVhMFFNY8dGairBZqjh2Ob9P8LW3/aPijE&#10;GuAummEkSA8kfYG2EbHhFIVRals0DjoHz8fhQdki9XAv6+8aCbnswI/eKiXHjpIGgIXW3z+7YBca&#10;rqL1+FE2EJ88Gem6tWtVbwNCH9DOkfJ8JIXuDKphM8niJAPqajiKkjCJHGk+yafLg9LmPZU9skaB&#10;FYB3wcn2XhsLhuSTi80lZMU4d7xzcbYBjvsdSA1X7ZkF4Wj8mQXZKl2lsRdHycqLg7L0bqtl7CVV&#10;OJ+V78rlsgx/2bxhnHesaaiwaSZJhfGfUXYQ914MR1FpyVljw1lIWm3WS67QloCkK/e5lsPJyc0/&#10;h+GaALVclBRGcXAXZV6VpHMvruKZl82D1AvC7C5LgjiLy+q8pHsm6L+XhMYCZzOQmyvnBPqitsB9&#10;r2sjec8MDA3O+gKnRyeSWwWuROOoNYTxvf2iFRb+qRVA90S006uV6F7qZrfeuTeRzSf1r2XzDApW&#10;EhQGYoSJB0Yn1Q+MRpgeBRYw3jDiHwS8ATtoJkNNxnoyiKjhYoENRntzadxAct0YbuFtVMzp1r6b&#10;fd7Di4IZ4OAf5pUdMi/Xzus0VRe/AQAA//8DAFBLAwQUAAYACAAAACEA4jUgNN8AAAALAQAADwAA&#10;AGRycy9kb3ducmV2LnhtbEyPzU7DMBCE70i8g7VI3KidlJYQ4lQIqRIgLk15ADfe/Aj/RLbbhLdn&#10;OcFtRjua/abaLdawC4Y4eichWwlg6FqvR9dL+Dzu7wpgMSmnlfEOJXxjhF19fVWpUvvZHfDSpJ5R&#10;iYulkjCkNJWcx3ZAq+LKT+jo1vlgVSIbeq6DmqncGp4LseVWjY4+DGrClwHbr+ZsJfBjs5+LxgTh&#10;3/Puw7y9Hjr0Ut7eLM9PwBIu6S8Mv/iEDjUxnfzZ6ciMhE1W0JZE4lGsgVFimz/cAzuRWGcb4HXF&#10;/2+ofwAAAP//AwBQSwECLQAUAAYACAAAACEAtoM4kv4AAADhAQAAEwAAAAAAAAAAAAAAAAAAAAAA&#10;W0NvbnRlbnRfVHlwZXNdLnhtbFBLAQItABQABgAIAAAAIQA4/SH/1gAAAJQBAAALAAAAAAAAAAAA&#10;AAAAAC8BAABfcmVscy8ucmVsc1BLAQItABQABgAIAAAAIQBnnEjlqAIAAJ0FAAAOAAAAAAAAAAAA&#10;AAAAAC4CAABkcnMvZTJvRG9jLnhtbFBLAQItABQABgAIAAAAIQDiNSA03wAAAAsBAAAPAAAAAAAA&#10;AAAAAAAAAAIFAABkcnMvZG93bnJldi54bWxQSwUGAAAAAAQABADzAAAADgYAAAAA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Excluir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5E841C" wp14:editId="3AFF2B52">
                <wp:simplePos x="0" y="0"/>
                <wp:positionH relativeFrom="column">
                  <wp:posOffset>3121025</wp:posOffset>
                </wp:positionH>
                <wp:positionV relativeFrom="paragraph">
                  <wp:posOffset>3454400</wp:posOffset>
                </wp:positionV>
                <wp:extent cx="1104265" cy="735330"/>
                <wp:effectExtent l="0" t="0" r="19685" b="26670"/>
                <wp:wrapNone/>
                <wp:docPr id="124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265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245.75pt;margin-top:272pt;width:86.95pt;height:57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jLSKgIAAEgEAAAOAAAAZHJzL2Uyb0RvYy54bWysVFFv2jAQfp+0/2D5fYQEKFtEqCoo06Su&#10;rdTtBxyOQ6w5Ps82hO7X7+xQRrc9TePBusudP3/fdzaL62On2UE6r9BUPB+NOZNGYK3MruJfv2ze&#10;vefMBzA1aDSy4s/S8+vl2zeL3paywBZ1LR0jEOPL3la8DcGWWeZFKzvwI7TSULFB10Gg1O2y2kFP&#10;6J3OivH4KuvR1dahkN7T1/VQ5MuE3zRShIem8TIwXXHiFtLq0rqNa7ZcQLlzYFslTjTgH1h0oAwd&#10;eoZaQwC2d+oPqE4Jhx6bMBLYZdg0SsikgdTk49/UPLVgZdJC5nh7tsn/P1hxf3h0TNU0u2LKmYGO&#10;hvRwAM3yYh7d6a0vqenJPrqoz9s7FN88M7hqwezkjXPYtxJq4pTH/uzVhph42sq2/WesCRr2AZNR&#10;x8Z1EZAsYMc0j+fzPOQxMEEf83w8La5mnAmqzSezySQNLIPyZbd1PnyU2LEYVFxqrayPlkEJhzsf&#10;IiEoX7qSANSq3iitU+J225V2jPRWfLPaFLeTpIF0XrZpw3piM0+4ryr+EmCcfn8DiATW4NvhoIQQ&#10;26B0uDd1iqKHt6c4gNJDTOS1OZkafRzmscX6mTx1OFxnen4UtOh+cNbTVa64/74HJznTnwzN5UM+&#10;nca7n5LpbF5Q4i4r28sKGEFQFQ+cDeEqDO9lb53atXRSnnwweEOzbFTyOM55YHUiS9c1WX96WvE9&#10;XOap69cfwPInAAAA//8DAFBLAwQUAAYACAAAACEAm9ff/+EAAAALAQAADwAAAGRycy9kb3ducmV2&#10;LnhtbEyPy07DMBBF90j8gzVIbBB1Ck7UhDgVqlQByxakbp14moTGdhQ7D/6eYVV2M5qjO+fm28V0&#10;bMLBt85KWK8iYGgrp1tbS/j63D9ugPmgrFadsyjhBz1si9ubXGXazfaA0zHUjEKsz5SEJoQ+49xX&#10;DRrlV65HS7ezG4wKtA4114OaKdx0/CmKEm5Ua+lDo3rcNVhdjqORMI9peH/bPz+U4nQJ/jtppt3H&#10;Qcr7u+X1BVjAJVxh+NMndSjIqXSj1Z51EkS6jgmVEAtBpYhIklgAK2mI0w3wIuf/OxS/AAAA//8D&#10;AFBLAQItABQABgAIAAAAIQC2gziS/gAAAOEBAAATAAAAAAAAAAAAAAAAAAAAAABbQ29udGVudF9U&#10;eXBlc10ueG1sUEsBAi0AFAAGAAgAAAAhADj9If/WAAAAlAEAAAsAAAAAAAAAAAAAAAAALwEAAF9y&#10;ZWxzLy5yZWxzUEsBAi0AFAAGAAgAAAAhACIuMtIqAgAASAQAAA4AAAAAAAAAAAAAAAAALgIAAGRy&#10;cy9lMm9Eb2MueG1sUEsBAi0AFAAGAAgAAAAhAJvX3//hAAAACwEAAA8AAAAAAAAAAAAAAAAAhAQA&#10;AGRycy9kb3ducmV2LnhtbFBLBQYAAAAABAAEAPMAAACSBQAAAAA=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2DBA16" wp14:editId="7748BAE6">
                <wp:simplePos x="0" y="0"/>
                <wp:positionH relativeFrom="column">
                  <wp:posOffset>3152775</wp:posOffset>
                </wp:positionH>
                <wp:positionV relativeFrom="paragraph">
                  <wp:posOffset>3486150</wp:posOffset>
                </wp:positionV>
                <wp:extent cx="1103630" cy="735330"/>
                <wp:effectExtent l="0" t="0" r="20320" b="26670"/>
                <wp:wrapNone/>
                <wp:docPr id="123" name="Oval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248.25pt;margin-top:274.5pt;width:86.9pt;height:57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fmlIwIAAEgEAAAOAAAAZHJzL2Uyb0RvYy54bWysVMFu2zAMvQ/YPwi6r46TtN2MOEWXrsOA&#10;bi3Q7QMYWY6FyaJGKXG6ry8lp126XYZhF4E0qUfyPcqLi31vxU5TMOhqWZ5MpNBOYWPcppbfvl6/&#10;eStFiOAasOh0LR90kBfL168Wg6/0FDu0jSbBIC5Ug69lF6OviiKoTvcQTtBrx8EWqYfILm2KhmBg&#10;9N4W08nkrBiQGk+odAj89WoMymXGb1ut4m3bBh2FrSX3FvNJ+Vyns1guoNoQ+M6oQxvwD130YBwX&#10;fYa6gghiS+YPqN4owoBtPFHYF9i2Ruk8A09TTn6b5r4Dr/MsTE7wzzSF/wervuzuSJiGtZvOpHDQ&#10;s0i3O7CinJ4ldgYfKk6693eU5gv+BtX3IByuOnAbfUmEQ6eh4Z7KlF+8uJCcwFfFeviMDUPDNmIm&#10;at9SnwCZArHPejw866H3USj+WJaT2dmMZVMcO5+dzthOJaB6uu0pxI8ae5GMWmprjQ+JMqhgdxPi&#10;mP2UlQdAa5prY212aLNeWRI8by1Xk/fXq6cC4TjNOjFwN+cZ90Uk/B1AauAKQjcWygjj5hFuXcNN&#10;QpU4/HCwIxg72jyqdQdSE4+jHmtsHphTwnGd+fmx0SH9lGLgVa5l+LEF0lLYT451eVfO52n3szM/&#10;PZ+yQ8eR9XEEnGKoWkYpRnMVx/ey9WQ2HVcqMw8OL1nL1mSOk85jV4dmeV2zUIenld7DsZ+zfv0A&#10;lo8AAAD//wMAUEsDBBQABgAIAAAAIQBg77yE3gAAAAsBAAAPAAAAZHJzL2Rvd25yZXYueG1sTI/B&#10;ToQwEIbvJr5DMybe3KJCXZCycTUmepNV710YgUinSLtdfHvHk95mMl/++f5ys9hRRJz94EjD5SoB&#10;gdS4dqBOw9vr48UahA+GWjM6Qg3f6GFTnZ6UpmjdkWqMu9AJDiFfGA19CFMhpW96tMav3ITEtw83&#10;WxN4nTvZzubI4XaUV0mipDUD8YfeTHjfY/O5O1gN+VPcel8r7ONzRi/1u9o+xC+tz8+Wu1sQAZfw&#10;B8OvPqtDxU57d6DWi1FDmquMUQ1ZmnMpJtRNcg1iz4NK1yCrUv7vUP0AAAD//wMAUEsBAi0AFAAG&#10;AAgAAAAhALaDOJL+AAAA4QEAABMAAAAAAAAAAAAAAAAAAAAAAFtDb250ZW50X1R5cGVzXS54bWxQ&#10;SwECLQAUAAYACAAAACEAOP0h/9YAAACUAQAACwAAAAAAAAAAAAAAAAAvAQAAX3JlbHMvLnJlbHNQ&#10;SwECLQAUAAYACAAAACEAOwn5pSMCAABIBAAADgAAAAAAAAAAAAAAAAAuAgAAZHJzL2Uyb0RvYy54&#10;bWxQSwECLQAUAAYACAAAACEAYO+8hN4AAAALAQAADwAAAAAAAAAAAAAAAAB9BAAAZHJzL2Rvd25y&#10;ZXYueG1sUEsFBgAAAAAEAAQA8wAAAIgFAAAAAA==&#10;" fillcolor="#c0bfc0" strokecolor="#c0bfc0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3712C0" wp14:editId="27D719B5">
                <wp:simplePos x="0" y="0"/>
                <wp:positionH relativeFrom="column">
                  <wp:posOffset>3268345</wp:posOffset>
                </wp:positionH>
                <wp:positionV relativeFrom="paragraph">
                  <wp:posOffset>2792730</wp:posOffset>
                </wp:positionV>
                <wp:extent cx="683260" cy="261620"/>
                <wp:effectExtent l="0" t="0" r="14605" b="15240"/>
                <wp:wrapNone/>
                <wp:docPr id="122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260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Alterar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5" o:spid="_x0000_s1029" style="position:absolute;left:0;text-align:left;margin-left:257.35pt;margin-top:219.9pt;width:53.8pt;height:20.6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q+CqAIAAJ0FAAAOAAAAZHJzL2Uyb0RvYy54bWysVG1vmzAQ/j5p/8Hyd8pLCQVUUrUhTJO6&#10;rVq3H+CACdaMjWwvpJv233c2IWnaL9M2PqCzfb577p7Hd32z7znaUaWZFAUOLwKMqKhlw8S2wF+/&#10;VF6KkTZENIRLQQv8RDW+Wb59cz0OOY1kJ3lDFYIgQufjUODOmCH3fV13tCf6Qg5UwGErVU8MLNXW&#10;bxQZIXrP/SgIEn+UqhmUrKnWsFtOh3jp4rctrc2nttXUIF5gwGbcX7n/xv795TXJt4oMHasPMMhf&#10;oOgJE5D0GKokhqDvir0K1bNaSS1bc1HL3pdty2rqaoBqwuBFNY8dGairBZqjh2Ob9P8LW3/cPSjE&#10;GuAuijASpAeSPkPbiNhyisJoYVs0DjoHz8fhQdki9XAv628aCbnqwI/eKiXHjpIGgIXW3z+7YBca&#10;rqLN+EE2EJ98N9J1a9+q3gaEPqC9I+XpSArdG1TDZpJeRglQV8NRlIRJ5EjzST5fHpQ276jskTUK&#10;rAC8C05299pYMCSfXWwuISvGueOdi7MNcJx2IDVctWcWhKPxZxZk63Sdxl4cJWsvDsrSu61WsZdU&#10;4dWivCxXqzL8ZfOGcd6xpqHCppklFcZ/RtlB3JMYjqLSkrPGhrOQtNpuVlyhHQFJV+5zLYeTk5t/&#10;DsM1AWp5UVIYxcFdlHlVkl55cRUvvOwqSL0gzO6yJIizuKzOS7pngv57SWgscLYAZblyTqBf1Ba4&#10;73VtJO+ZgaHBWV/g9OhEcqvAtWgctYYwPtnPWmHhn1oBdM9EO71aiU5SN/vN3r2JLJ3Vv5HNEyhY&#10;SVAYiBEmHhidVD8wGmF6FFjAeMOIvxfwBuygmQ01G5vZIKKGiwU2GE3myriB5Lox3MLbqJjTrX03&#10;U97Di4IZ4OAf5pUdMs/Xzus0VZe/AQAA//8DAFBLAwQUAAYACAAAACEA2E1n+t8AAAALAQAADwAA&#10;AGRycy9kb3ducmV2LnhtbEyPy07DMBBF90j8gzVI7KidtJQQ4lQIqRIgNk35ADeePIQfke024e8Z&#10;VrCcmaM751a7xRp2wRBH7yRkKwEMXev16HoJn8f9XQEsJuW0Mt6hhG+MsKuvrypVaj+7A16a1DMK&#10;cbFUEoaUppLz2A5oVVz5CR3dOh+sSjSGnuugZgq3hudCbLlVo6MPg5rwZcD2qzlbCfzY7OeiMUH4&#10;97z7MG+vhw69lLc3y/MTsIRL+oPhV5/UoSankz87HZmRcJ9tHgiVsFk/Ugcitnm+BnaiTZEJ4HXF&#10;/3eofwAAAP//AwBQSwECLQAUAAYACAAAACEAtoM4kv4AAADhAQAAEwAAAAAAAAAAAAAAAAAAAAAA&#10;W0NvbnRlbnRfVHlwZXNdLnhtbFBLAQItABQABgAIAAAAIQA4/SH/1gAAAJQBAAALAAAAAAAAAAAA&#10;AAAAAC8BAABfcmVscy8ucmVsc1BLAQItABQABgAIAAAAIQDx9q+CqAIAAJ0FAAAOAAAAAAAAAAAA&#10;AAAAAC4CAABkcnMvZTJvRG9jLnhtbFBLAQItABQABgAIAAAAIQDYTWf63wAAAAsBAAAPAAAAAAAA&#10;AAAAAAAAAAIFAABkcnMvZG93bnJldi54bWxQSwUGAAAAAAQABADzAAAADgYAAAAA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Alterar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01F2F3" wp14:editId="1FD1FE9D">
                <wp:simplePos x="0" y="0"/>
                <wp:positionH relativeFrom="column">
                  <wp:posOffset>3079115</wp:posOffset>
                </wp:positionH>
                <wp:positionV relativeFrom="paragraph">
                  <wp:posOffset>2498725</wp:posOffset>
                </wp:positionV>
                <wp:extent cx="1103630" cy="735330"/>
                <wp:effectExtent l="0" t="0" r="20320" b="26670"/>
                <wp:wrapNone/>
                <wp:docPr id="121" name="Oval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4" o:spid="_x0000_s1026" style="position:absolute;margin-left:242.45pt;margin-top:196.75pt;width:86.9pt;height:57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W9JgIAAEgEAAAOAAAAZHJzL2Uyb0RvYy54bWysVMFu2zAMvQ/YPwi6r46TtN2MOkWRNsOA&#10;ri3Q7QMYWY6FyaJGKXG6rx8lp1267TTMB4EUqUfyPckXl/veip2mYNDVsjyZSKGdwsa4TS2/flm9&#10;ey9FiOAasOh0LZ90kJeLt28uBl/pKXZoG02CQVyoBl/LLkZfFUVQne4hnKDXjoMtUg+RXdoUDcHA&#10;6L0tppPJWTEgNZ5Q6RB493oMykXGb1ut4n3bBh2FrSX3FvNKeV2ntVhcQLUh8J1RhzbgH7rowTgu&#10;+gJ1DRHElswfUL1RhAHbeKKwL7BtjdJ5Bp6mnPw2zWMHXudZmJzgX2gK/w9W3e0eSJiGtZuWUjjo&#10;WaT7HVhRTueJncGHipMe/QOl+YK/RfUtCIfLDtxGXxHh0GlouKcy5RevDiQn8FGxHj5jw9CwjZiJ&#10;2rfUJ0CmQOyzHk8veuh9FIo3y3IyO5uxbIpj57PTGdupBFTPpz2F+FFjL5JRS22t8SFRBhXsbkMc&#10;s5+z8gBoTbMy1maHNuulJcHz1nK1XE1vZocC4TjNOjFwN+cZ91UkHANM8vc3gNTANYRuLJQRUhpU&#10;hFvXZCtxeHOwIxg72jyqdQdSE4+jHmtsnphTwvE68/Njo0P6IcXAV7mW4fsWSEthPznW5UM5n6e7&#10;n5356fmUHTqOrI8j4BRD1TJKMZrLOL6XrSez6bhSmXlweMVatiZznHQeuzo0y9c1C3V4Wuk9HPs5&#10;69cPYPETAAD//wMAUEsDBBQABgAIAAAAIQCa55hg4QAAAAsBAAAPAAAAZHJzL2Rvd25yZXYueG1s&#10;TI/LTsMwEEX3SPyDNUhsEHUgD5KQSYUqVcCypVK3TmyS0Hgcxc6Dv8esYDm6R/eeKbar7tmsRtsZ&#10;QnjYBMAU1UZ21CCcPvb3KTDrBEnRG1II38rCtry+KkQuzUIHNR9dw3wJ2VwgtM4NOee2bpUWdmMG&#10;RT77NKMWzp9jw+UoFl+ue/4YBAnXoiO/0IpB7VpVX46TRlimzL297sO7KjpfnP1K2nn3fkC8vVlf&#10;noE5tbo/GH71vTqU3qkyE0nLeoQojTKPIoRZGAPzRBKnT8AqhDjIQuBlwf//UP4AAAD//wMAUEsB&#10;Ai0AFAAGAAgAAAAhALaDOJL+AAAA4QEAABMAAAAAAAAAAAAAAAAAAAAAAFtDb250ZW50X1R5cGVz&#10;XS54bWxQSwECLQAUAAYACAAAACEAOP0h/9YAAACUAQAACwAAAAAAAAAAAAAAAAAvAQAAX3JlbHMv&#10;LnJlbHNQSwECLQAUAAYACAAAACEAwrU1vSYCAABIBAAADgAAAAAAAAAAAAAAAAAuAgAAZHJzL2Uy&#10;b0RvYy54bWxQSwECLQAUAAYACAAAACEAmueYYOEAAAALAQAADwAAAAAAAAAAAAAAAACABAAAZHJz&#10;L2Rvd25yZXYueG1sUEsFBgAAAAAEAAQA8wAAAI4FAAAAAA==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219890" wp14:editId="61E6C0C0">
                <wp:simplePos x="0" y="0"/>
                <wp:positionH relativeFrom="column">
                  <wp:posOffset>3110865</wp:posOffset>
                </wp:positionH>
                <wp:positionV relativeFrom="paragraph">
                  <wp:posOffset>2529840</wp:posOffset>
                </wp:positionV>
                <wp:extent cx="1103630" cy="735330"/>
                <wp:effectExtent l="0" t="0" r="20320" b="26670"/>
                <wp:wrapNone/>
                <wp:docPr id="120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244.95pt;margin-top:199.2pt;width:86.9pt;height:57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eY0IgIAAEgEAAAOAAAAZHJzL2Uyb0RvYy54bWysVMFu2zAMvQ/YPwi6r46TtN2MOEWXrsOA&#10;bi3Q7QMYWY6FyaJGKXG6ry8lp126XYZhF4E0qUfyPcqLi31vxU5TMOhqWZ5MpNBOYWPcppbfvl6/&#10;eStFiOAasOh0LR90kBfL168Wg6/0FDu0jSbBIC5Ug69lF6OviiKoTvcQTtBrx8EWqYfILm2KhmBg&#10;9N4W08nkrBiQGk+odAj89WoMymXGb1ut4m3bBh2FrSX3FvNJ+Vyns1guoNoQ+M6oQxvwD130YBwX&#10;fYa6gghiS+YPqN4owoBtPFHYF9i2Ruk8A09TTn6b5r4Dr/MsTE7wzzSF/wervuzuSJiGtZsyPw56&#10;Ful2B1aU01liZ/Ch4qR7f0dpvuBvUH0PwuGqA7fRl0Q4dBoa7qlM+cWLC8kJfFWsh8/YMDRsI2ai&#10;9i31CZApEPusx8OzHnofheKPZTmZnc24LcWx89npjO1UAqqn255C/KixF8mopbbW+JAogwp2NyGO&#10;2U9ZeQC0prk21maHNuuVJcHz1nI1eX+9eioQjtOsEwN3c55xX0TC3wGkBq4gdGOhjDBuHuHWNdwk&#10;VInDDwc7grGjzaNadyA18TjqscbmgTklHNeZnx8bHdJPKQZe5VqGH1sgLYX95FiXd+V8nnY/O/PT&#10;8yQ0HUfWxxFwiqFqGaUYzVUc38vWk9l0XKnMPDi8ZC1bkzlOOo9dHZrldc1CHZ5Weg/Hfs769QNY&#10;PgIAAP//AwBQSwMEFAAGAAgAAAAhAI0oUF/gAAAACwEAAA8AAABkcnMvZG93bnJldi54bWxMj8FO&#10;wzAQRO9I/IO1SNyo0zYNSYhTURASvZECdzde4oh4HWLXDX+POcFxNU8zb6vtbAYWcHK9JQHLRQIM&#10;qbWqp07A2+vTTQ7MeUlKDpZQwDc62NaXF5UslT1Tg+HgOxZLyJVSgPZ+LDl3rUYj3cKOSDH7sJOR&#10;Pp5Tx9Ukz7HcDHyVJBk3sqe4oOWIDxrbz8PJCCiew865JkMd9ht6ad6z3WP4EuL6ar6/A+Zx9n8w&#10;/OpHdaij09GeSDk2CEjzooiogHWRp8AikWXrW2BHAZtlugJeV/z/D/UPAAAA//8DAFBLAQItABQA&#10;BgAIAAAAIQC2gziS/gAAAOEBAAATAAAAAAAAAAAAAAAAAAAAAABbQ29udGVudF9UeXBlc10ueG1s&#10;UEsBAi0AFAAGAAgAAAAhADj9If/WAAAAlAEAAAsAAAAAAAAAAAAAAAAALwEAAF9yZWxzLy5yZWxz&#10;UEsBAi0AFAAGAAgAAAAhAC2Z5jQiAgAASAQAAA4AAAAAAAAAAAAAAAAALgIAAGRycy9lMm9Eb2Mu&#10;eG1sUEsBAi0AFAAGAAgAAAAhAI0oUF/gAAAACwEAAA8AAAAAAAAAAAAAAAAAfAQAAGRycy9kb3du&#10;cmV2LnhtbFBLBQYAAAAABAAEAPMAAACJBQAAAAA=&#10;" fillcolor="#c0bfc0" strokecolor="#c0bfc0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7D69ED" wp14:editId="2255A3AF">
                <wp:simplePos x="0" y="0"/>
                <wp:positionH relativeFrom="column">
                  <wp:posOffset>3257550</wp:posOffset>
                </wp:positionH>
                <wp:positionV relativeFrom="paragraph">
                  <wp:posOffset>1868170</wp:posOffset>
                </wp:positionV>
                <wp:extent cx="661035" cy="261620"/>
                <wp:effectExtent l="0" t="0" r="17780" b="15240"/>
                <wp:wrapNone/>
                <wp:docPr id="119" name="Rectangl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03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Incluir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2" o:spid="_x0000_s1030" style="position:absolute;left:0;text-align:left;margin-left:256.5pt;margin-top:147.1pt;width:52.05pt;height:20.6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GYqAIAAJ0FAAAOAAAAZHJzL2Uyb0RvYy54bWysVG1vmzAQ/j5p/8Hyd8pLCQ0opGpDmCZ1&#10;W7VuP8ABE6wZG9luSFftv+9sQtqkX6ZtfEBn+3z33D2Pb3G97zjaUaWZFDkOLwKMqKhkzcQ2x9+/&#10;ld4cI22IqAmXgub4iWp8vXz/bjH0GY1kK3lNFYIgQmdDn+PWmD7zfV21tCP6QvZUwGEjVUcMLNXW&#10;rxUZIHrH/SgIEn+Qqu6VrKjWsFuMh3jp4jcNrcyXptHUIJ5jwGbcX7n/xv795YJkW0X6llUHGOQv&#10;UHSECUh6DFUQQ9CjYm9CdaxSUsvGXFSy82XTsIq6GqCaMDir5qElPXW1QHN0f2yT/n9hq8+7e4VY&#10;DdyFKUaCdEDSV2gbEVtOURhFtkVDrzPwfOjvlS1S93ey+qGRkKsW/OiNUnJoKakBWGj9/ZMLdqHh&#10;KtoMn2QN8cmjka5b+0Z1NiD0Ae0dKU9HUujeoAo2kyQMLmcYVXAUJWESOdJ8kk2Xe6XNByo7ZI0c&#10;KwDvgpPdnTYWDMkmF5tLyJJx7njn4mQDHMcdSA1X7ZkF4Wh8ToN0PV/PYy+OkrUXB0Xh3ZSr2EvK&#10;8GpWXBarVRH+snnDOGtZXVNh00ySCuM/o+wg7lEMR1FpyVltw1lIWm03K67QjoCkS/e5lsPJi5t/&#10;CsM1AWo5KymM4uA2Sr0ymV95cRnPvPQqmHtBmN6mSRCncVGelnTHBP33ktCQ43QWzRxLr0Cf1Ra4&#10;721tJOuYgaHBWZfj+dGJZFaBa1E7ag1hfLRftcLCf2kF0D0R7fRqJTpK3ew3e/cm0nRS/0bWT6Bg&#10;JUFhMEdg4oHRSvUTowGmR44FjDeM+EcBb8AOmslQk7GZDCIquJhjg9ForowbSI7c/gbeRsmcbu27&#10;GfMeXhTMAAf/MK/skHm9dl4vU3X5GwAA//8DAFBLAwQUAAYACAAAACEAVNa5wuAAAAALAQAADwAA&#10;AGRycy9kb3ducmV2LnhtbEyPy07DMBRE90j8g3WR2FHn0ZaSxqkQUiVAbJryAW5881Dt68h2m/D3&#10;mBVdjmY0c6bczUazKzo/WBKQLhJgSI1VA3UCvo/7pw0wHyQpqS2hgB/0sKvu70pZKDvRAa916Fgs&#10;IV9IAX0IY8G5b3o00i/siBS91jojQ5Su48rJKZYbzbMkWXMjB4oLvRzxrcfmXF+MAH6s99Om1i6x&#10;n1n7pT/eDy1aIR4f5tctsIBz+A/DH35EhyoyneyFlGdawCrN45cgIHtZZsBiYp0+p8BOAvJ8tQRe&#10;lfz2Q/ULAAD//wMAUEsBAi0AFAAGAAgAAAAhALaDOJL+AAAA4QEAABMAAAAAAAAAAAAAAAAAAAAA&#10;AFtDb250ZW50X1R5cGVzXS54bWxQSwECLQAUAAYACAAAACEAOP0h/9YAAACUAQAACwAAAAAAAAAA&#10;AAAAAAAvAQAAX3JlbHMvLnJlbHNQSwECLQAUAAYACAAAACEAigoRmKgCAACdBQAADgAAAAAAAAAA&#10;AAAAAAAuAgAAZHJzL2Uyb0RvYy54bWxQSwECLQAUAAYACAAAACEAVNa5wuAAAAALAQAADwAAAAAA&#10;AAAAAAAAAAACBQAAZHJzL2Rvd25yZXYueG1sUEsFBgAAAAAEAAQA8wAAAA8GAAAAAA==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Incluir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752A58" wp14:editId="0BE64D89">
                <wp:simplePos x="0" y="0"/>
                <wp:positionH relativeFrom="column">
                  <wp:posOffset>3068320</wp:posOffset>
                </wp:positionH>
                <wp:positionV relativeFrom="paragraph">
                  <wp:posOffset>1574165</wp:posOffset>
                </wp:positionV>
                <wp:extent cx="1104265" cy="735330"/>
                <wp:effectExtent l="0" t="0" r="19685" b="26670"/>
                <wp:wrapNone/>
                <wp:docPr id="118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265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241.6pt;margin-top:123.95pt;width:86.95pt;height:57.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idoKQIAAEgEAAAOAAAAZHJzL2Uyb0RvYy54bWysVNtu2zAMfR+wfxD0vjjOpdmMOEWRNMOA&#10;ri3Q7QMUWY6FyaJGKXGyrx8lJ1m67WmYHwRSpI4ODynPbw+tYXuFXoMteT4YcqashErbbcm/flm/&#10;e8+ZD8JWwoBVJT8qz28Xb9/MO1eoETRgKoWMQKwvOlfyJgRXZJmXjWqFH4BTloI1YCsCubjNKhQd&#10;obcmGw2HN1kHWDkEqbyn3VUf5IuEX9dKhqe69iowU3LiFtKKad3ENVvMRbFF4RotTzTEP7BohbZ0&#10;6QVqJYJgO9R/QLVaIniow0BCm0Fda6lSDVRNPvytmpdGOJVqIXG8u8jk/x+sfNw/I9MV9S6nVlnR&#10;UpOe9sKwfJRHdTrnC0p6cc8Y6/PuAeQ3zywsG2G36g4RukaJijil/OzVgeh4Oso23WeoCFrsAiSh&#10;DjW2EZAkYIfUj+OlH+oQmKTNPB9ORjdTziTFZuPpeJwalonifNqhDx8VtCwaJVfGaOejZKIQ+wcf&#10;qADKPmelAsDoaq2NSQ5uN0uDjOot+Xq5Ht2PY810xF+nGcs6YjNLuK8i/hpgmL6/AUQCK+Gb/qKE&#10;0E8ews5WaQajhvcnOwhtepuYGEuEzjr2/dhAdSRNEfpxpudHRgP4g7OORrnk/vtOoOLMfLLUlw/5&#10;ZBJnPzmT6WxEDl5HNtcRYSVBlTxw1pvL0L+XnUO9beimPOlg4Y56WeukceTXszqRpXFNOp6eVnwP&#10;137K+vUDWPwEAAD//wMAUEsDBBQABgAIAAAAIQCOfcP+4gAAAAsBAAAPAAAAZHJzL2Rvd25yZXYu&#10;eG1sTI/LTsMwEEX3SPyDNUhsEHWahKQNmVSoUgUsW5C6dWI3CY3HUew8+HvMCpaje3TvmXy36I5N&#10;arCtIYT1KgCmqDKypRrh8+PwuAFmnSApOkMK4VtZ2BW3N7nIpJnpqKaTq5kvIZsJhMa5PuPcVo3S&#10;wq5Mr8hnFzNo4fw51FwOYvbluuNhECRci5b8QiN6tW9UdT2NGmEet+7t9RA9lPH56uxX0kz79yPi&#10;/d3y8gzMqcX9wfCr79Wh8E6lGUla1iHEmyj0KEIYp1tgnkie0jWwEiFKohR4kfP/PxQ/AAAA//8D&#10;AFBLAQItABQABgAIAAAAIQC2gziS/gAAAOEBAAATAAAAAAAAAAAAAAAAAAAAAABbQ29udGVudF9U&#10;eXBlc10ueG1sUEsBAi0AFAAGAAgAAAAhADj9If/WAAAAlAEAAAsAAAAAAAAAAAAAAAAALwEAAF9y&#10;ZWxzLy5yZWxzUEsBAi0AFAAGAAgAAAAhAIqaJ2gpAgAASAQAAA4AAAAAAAAAAAAAAAAALgIAAGRy&#10;cy9lMm9Eb2MueG1sUEsBAi0AFAAGAAgAAAAhAI59w/7iAAAACwEAAA8AAAAAAAAAAAAAAAAAgwQA&#10;AGRycy9kb3ducmV2LnhtbFBLBQYAAAAABAAEAPMAAACSBQAAAAA=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3932E6" wp14:editId="366268E3">
                <wp:simplePos x="0" y="0"/>
                <wp:positionH relativeFrom="column">
                  <wp:posOffset>3100070</wp:posOffset>
                </wp:positionH>
                <wp:positionV relativeFrom="paragraph">
                  <wp:posOffset>1605280</wp:posOffset>
                </wp:positionV>
                <wp:extent cx="1104265" cy="735330"/>
                <wp:effectExtent l="0" t="0" r="19685" b="26670"/>
                <wp:wrapNone/>
                <wp:docPr id="117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265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0" o:spid="_x0000_s1026" style="position:absolute;margin-left:244.1pt;margin-top:126.4pt;width:86.95pt;height:5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94GIwIAAEgEAAAOAAAAZHJzL2Uyb0RvYy54bWysVMFu2zAMvQ/YPwi6r47TtNmMOkWXrsOA&#10;bi3Q7QMYWY6FyaJGKXG6rx8lJ226XYZhF4E0qcfHR8oXl7veiq2mYNDVsjyZSKGdwsa4dS2/fb15&#10;81aKEME1YNHpWj7qIC8Xr19dDL7SU+zQNpoEg7hQDb6WXYy+KoqgOt1DOEGvHQdbpB4iu7QuGoKB&#10;0XtbTCeT82JAajyh0iHw1+sxKBcZv221indtG3QUtpbMLeaT8rlKZ7G4gGpN4Duj9jTgH1j0YBwX&#10;fYK6hghiQ+YPqN4owoBtPFHYF9i2RuncA3dTTn7r5qEDr3MvLE7wTzKF/wervmzvSZiGZ1fOpXDQ&#10;85DutmBFOc3qDD5UnPTg7yn1F/wtqu9BOFx24Nb6igiHTkPDnMqkZvHiQnICXxWr4TM2DA2biFmo&#10;XUt9AmQJxC7P4/FpHnoXheKPZTmZTc/PpFAcm5+enZ5mSgVUh9ueQvyosRfJqKW21viQJIMKtrch&#10;JkJQHbJyA2hNc2OszQ6tV0tLgvut5XLy/mZ5KBCO06wTA7OZZ9wXkfB3AInANYRuLJQRxs0j3Lgm&#10;72DS8MPejmDsaDN56/aiJh3TXodqhc0ja0o4rjM/PzY6pJ9SDLzKtQw/NkBaCvvJ8VzelbNZ2v3s&#10;zM7mPFhBx5HVcQScYqhaRilGcxnH97LxZNYdVyqzDg6veJatyRo/s9qT5XXN0u+fVnoPx37Oev4B&#10;LH4BAAD//wMAUEsDBBQABgAIAAAAIQAHdRAr3gAAAAsBAAAPAAAAZHJzL2Rvd25yZXYueG1sTI/B&#10;TsMwEETvSPyDtUjcqNNArTSNU1EQEtyaAnc3XuKIeB1i1w1/jznBcbVPM2+q7WwHFnHyvSMJy0UG&#10;DKl1uqdOwtvr000BzAdFWg2OUMI3etjWlxeVKrU7U4PxEDqWQsiXSoIJYSw5961Bq/zCjUjp9+Em&#10;q0I6p47rSZ1TuB14nmWCW9VTajBqxAeD7efhZCWsn+PO+0agiS8r2jfvYvcYv6S8vprvN8ACzuEP&#10;hl/9pA51cjq6E2nPBgl3RZEnVEK+ytOGRAiRL4EdJdyKQgCvK/5/Q/0DAAD//wMAUEsBAi0AFAAG&#10;AAgAAAAhALaDOJL+AAAA4QEAABMAAAAAAAAAAAAAAAAAAAAAAFtDb250ZW50X1R5cGVzXS54bWxQ&#10;SwECLQAUAAYACAAAACEAOP0h/9YAAACUAQAACwAAAAAAAAAAAAAAAAAvAQAAX3JlbHMvLnJlbHNQ&#10;SwECLQAUAAYACAAAACEAhG/eBiMCAABIBAAADgAAAAAAAAAAAAAAAAAuAgAAZHJzL2Uyb0RvYy54&#10;bWxQSwECLQAUAAYACAAAACEAB3UQK94AAAALAQAADwAAAAAAAAAAAAAAAAB9BAAAZHJzL2Rvd25y&#10;ZXYueG1sUEsFBgAAAAAEAAQA8wAAAIgFAAAAAA==&#10;" fillcolor="#c0bfc0" strokecolor="#c0bfc0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5EA34E" wp14:editId="61ABD52E">
                <wp:simplePos x="0" y="0"/>
                <wp:positionH relativeFrom="column">
                  <wp:posOffset>3247390</wp:posOffset>
                </wp:positionH>
                <wp:positionV relativeFrom="paragraph">
                  <wp:posOffset>922655</wp:posOffset>
                </wp:positionV>
                <wp:extent cx="688975" cy="261620"/>
                <wp:effectExtent l="0" t="0" r="8890" b="15240"/>
                <wp:wrapNone/>
                <wp:docPr id="116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97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Listar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eventos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9" o:spid="_x0000_s1031" style="position:absolute;left:0;text-align:left;margin-left:255.7pt;margin-top:72.65pt;width:54.25pt;height:20.6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hLPpgIAAJ4FAAAOAAAAZHJzL2Uyb0RvYy54bWysVNtu1DAQfUfiHyy/p7mQzSZRs1W72SCk&#10;AhWFD/AmzsbCsSPb3WxB/DtjZ6/tCwLyEI3t8cyZOcdzfbPrOdpSpZkUBQ6vAoyoqGXDxKbA375W&#10;XoqRNkQ0hEtBC/xMNb5ZvH1zPQ45jWQneUMVgiBC5+NQ4M6YIfd9XXe0J/pKDlTAYStVTwws1cZv&#10;FBkhes/9KAgSf5SqGZSsqdawW06HeOHity2tzee21dQgXmDAZtxfuf/a/v3FNck3igwdq/cwyF+g&#10;6AkTkPQYqiSGoCfFXoXqWa2klq25qmXvy7ZlNXU1QDVh8KKax44M1NUCzdHDsU36/4WtP20fFGIN&#10;cBcmGAnSA0lfoG1EbDhFYZjZFo2DzsHzcXhQtkg93Mv6u0ZCLjvwo7dKybGjpAFgofX3Ly7YhYar&#10;aD1+lA3EJ09Gum7tWtXbgNAHtHOkPB9JoTuDathM0jSbzzCq4ShKwiRypPkkP1welDbvqeyRNQqs&#10;ALwLTrb32lgwJD+42FxCVoxzxzsXFxvgOO1AarhqzywIR+PPLMhW6SqNvThKVl4clKV3Wy1jL6nC&#10;+ax8Vy6XZfjL5g3jvGNNQ4VNc5BUGP8ZZXtxT2I4ikpLzhobzkLSarNecoW2BCRduc+1HE5Obv4l&#10;DNcEqOVFSWEUB3dR5lVJOvfiKp552TxIvSDM7rIkiLO4rC5LumeC/ntJaCxwNotmjqUz0C9qC9z3&#10;ujaS98zA0OCsL3B6dCK5VeBKNI5aQxif7LNWWPinVgDdB6KdXq1EJ6mb3Xo3vYnAic0KeC2bZ5Cw&#10;kiAxGCQw8sDopPqB0Qjjo8AC5htG/IOAR2AnzcFQB2N9MIio4WKBDUaTuTRuIjl2h1t4HBVzwj3l&#10;3T8pGAIO/35g2SlzvnZep7G6+A0AAP//AwBQSwMEFAAGAAgAAAAhAHX0Op/fAAAACwEAAA8AAABk&#10;cnMvZG93bnJldi54bWxMj8tOwzAQRfdI/IM1ldhRJ6WJ0hCnQkiVALFpyge48eSh+hHZbhP+nmEF&#10;y5l7dOdMtV+MZjf0YXRWQLpOgKFtnRptL+DrdHgsgIUorZLaWRTwjQH29f1dJUvlZnvEWxN7RiU2&#10;lFLAEONUch7aAY0Mazehpaxz3shIo++58nKmcqP5JklybuRo6cIgJ3wdsL00VyOAn5rDXDTaJ+5j&#10;033q97djh06Ih9Xy8gws4hL/YPjVJ3WoyensrlYFpgVkabollIJt9gSMiDzd7YCdaVPkGfC64v9/&#10;qH8AAAD//wMAUEsBAi0AFAAGAAgAAAAhALaDOJL+AAAA4QEAABMAAAAAAAAAAAAAAAAAAAAAAFtD&#10;b250ZW50X1R5cGVzXS54bWxQSwECLQAUAAYACAAAACEAOP0h/9YAAACUAQAACwAAAAAAAAAAAAAA&#10;AAAvAQAAX3JlbHMvLnJlbHNQSwECLQAUAAYACAAAACEAtiISz6YCAACeBQAADgAAAAAAAAAAAAAA&#10;AAAuAgAAZHJzL2Uyb0RvYy54bWxQSwECLQAUAAYACAAAACEAdfQ6n98AAAALAQAADwAAAAAAAAAA&#10;AAAAAAAABQAAZHJzL2Rvd25yZXYueG1sUEsFBgAAAAAEAAQA8wAAAAwGAAAAAA==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Listar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eventos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1E2AA4" wp14:editId="5856A2C1">
                <wp:simplePos x="0" y="0"/>
                <wp:positionH relativeFrom="column">
                  <wp:posOffset>3079115</wp:posOffset>
                </wp:positionH>
                <wp:positionV relativeFrom="paragraph">
                  <wp:posOffset>628650</wp:posOffset>
                </wp:positionV>
                <wp:extent cx="1103630" cy="735330"/>
                <wp:effectExtent l="0" t="0" r="20320" b="26670"/>
                <wp:wrapNone/>
                <wp:docPr id="115" name="Oval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242.45pt;margin-top:49.5pt;width:86.9pt;height:57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WfXJgIAAEgEAAAOAAAAZHJzL2Uyb0RvYy54bWysVNtu2zAMfR+wfxD0vjpOeptRpyjSZhjQ&#10;rQW6fQAjy7EwWdQoJU739aPkNEu3PQ3zg0CK1CF5juSr611vxVZTMOhqWZ5MpNBOYWPcupZfvyzf&#10;XUoRIrgGLDpdy2cd5PX87ZurwVd6ih3aRpNgEBeqwdeyi9FXRRFUp3sIJ+i142CL1ENkl9ZFQzAw&#10;em+L6WRyXgxIjSdUOgTevR2Dcp7x21ar+NC2QUdha8m9xbxSXldpLeZXUK0JfGfUvg34hy56MI6L&#10;HqBuIYLYkPkDqjeKMGAbTxT2BbatUTrPwNOUk9+meerA6zwLkxP8gabw/2DV5+0jCdOwduWZFA56&#10;FulhC1aU5WViZ/Ch4qQn/0hpvuDvUX0LwuGiA7fWN0Q4dBoa7qlM+cWrA8kJfFSshk/YMDRsImai&#10;di31CZApELusx/NBD72LQvFmWU5m5zOWTXHsYnY2YzuVgOrltKcQP2jsRTJqqa01PiTKoILtfYhj&#10;9ktWHgCtaZbG2uzQerWwJHjeWi4Xy+ndbF8gHKdZJwbu5iLjvoqEY4BJ/v4GkBq4hdCNhTJCSoOK&#10;cOOabCUO7/Z2BGNHm0e1bk9q4nHUY4XNM3NKOF5nfn5sdEg/pBj4KtcyfN8AaSnsR8e6vC9PT9Pd&#10;z87p2cWUHTqOrI4j4BRD1TJKMZqLOL6XjSez7rhSmXlweMNatiZznHQeu9o3y9c1C7V/Wuk9HPs5&#10;69cPYP4TAAD//wMAUEsDBBQABgAIAAAAIQASITAO4AAAAAoBAAAPAAAAZHJzL2Rvd25yZXYueG1s&#10;TI/LTsMwEEX3SPyDNUhsEHVaQpqETCpUqQKWLUjdOvEQh8Z2FDsP/h6zguVoju49t9gtumMTDa61&#10;BmG9ioCRqa1sTYPw8X64T4E5L4wUnTWE8E0OduX1VSFyaWdzpOnkGxZCjMsFgvK+zzl3tSIt3Mr2&#10;ZMLv0w5a+HAODZeDmEO47vgmihKuRWtCgxI97RXVl9OoEeYx868vh4e7Kj5fvPtK1LR/OyLe3izP&#10;T8A8Lf4Phl/9oA5lcKrsaKRjHUKcxllAEbIsbApA8phugVUIm3WcAi8L/n9C+QMAAP//AwBQSwEC&#10;LQAUAAYACAAAACEAtoM4kv4AAADhAQAAEwAAAAAAAAAAAAAAAAAAAAAAW0NvbnRlbnRfVHlwZXNd&#10;LnhtbFBLAQItABQABgAIAAAAIQA4/SH/1gAAAJQBAAALAAAAAAAAAAAAAAAAAC8BAABfcmVscy8u&#10;cmVsc1BLAQItABQABgAIAAAAIQCdyWfXJgIAAEgEAAAOAAAAAAAAAAAAAAAAAC4CAABkcnMvZTJv&#10;RG9jLnhtbFBLAQItABQABgAIAAAAIQASITAO4AAAAAoBAAAPAAAAAAAAAAAAAAAAAIAEAABkcnMv&#10;ZG93bnJldi54bWxQSwUGAAAAAAQABADzAAAAjQUAAAAA&#10;" fillcolor="#fcf2e3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AEA367" wp14:editId="5CBF5F5D">
                <wp:simplePos x="0" y="0"/>
                <wp:positionH relativeFrom="column">
                  <wp:posOffset>3110865</wp:posOffset>
                </wp:positionH>
                <wp:positionV relativeFrom="paragraph">
                  <wp:posOffset>659765</wp:posOffset>
                </wp:positionV>
                <wp:extent cx="1103630" cy="735330"/>
                <wp:effectExtent l="0" t="0" r="20320" b="26670"/>
                <wp:wrapNone/>
                <wp:docPr id="114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3630" cy="735330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7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244.95pt;margin-top:51.95pt;width:86.9pt;height:57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9MEIgIAAEgEAAAOAAAAZHJzL2Uyb0RvYy54bWysVMFu2zAMvQ/YPwi6r46btNmMOkWXrsOA&#10;bi3Q7QMYWY6FyaJGKXG6ry8lJ126XYZhF4E0qUfyPcoXl7veiq2mYNDVsjyZSKGdwsa4dS2/fb15&#10;81aKEME1YNHpWj7qIC8Xr19dDL7Sp9ihbTQJBnGhGnwtuxh9VRRBdbqHcIJeOw62SD1EdmldNAQD&#10;o/e2OJ1MzosBqfGESofAX6/HoFxk/LbVKt61bdBR2FpybzGflM9VOovFBVRrAt8ZtW8D/qGLHozj&#10;os9Q1xBBbMj8AdUbRRiwjScK+wLb1iidZ+Bpyslv0zx04HWehckJ/pmm8P9g1ZftPQnTsHblTAoH&#10;PYt0twUrynKe2Bl8qDjpwd9Tmi/4W1Tfg3C47MCt9RURDp2GhnsqU37x4kJyAl8Vq+EzNgwNm4iZ&#10;qF1LfQJkCsQu6/H4rIfeRaH4Y1lOpudTlk1xbD49m7KdSkB1uO0pxI8ae5GMWmprjQ+JMqhgexvi&#10;mH3IygOgNc2NsTY7tF4tLQmet5bLyfub5aFAOE6zTgzczTzjvoiEvwNIDVxD6MZCGWHcPMKNa7hJ&#10;qBKHH/Z2BGNHm0e1bk9q4nHUY4XNI3NKOK4zPz82OqSfUgy8yrUMPzZAWgr7ybEu78rZLO1+dmZn&#10;81N26DiyOo6AUwxVyyjFaC7j+F42nsy640pl5sHhFWvZmsxx0nnsat8sr2sWav+00ns49nPWrx/A&#10;4gkAAP//AwBQSwMEFAAGAAgAAAAhABj1dKjfAAAACwEAAA8AAABkcnMvZG93bnJldi54bWxMj8FO&#10;wzAMhu9IvENkJG4s3QbZ2jWdGAgJbnSwe9aapqJxSpN15e0xJ7jZ+j/9/pxvJ9eJEYfQetIwnyUg&#10;kCpft9RoeH97ulmDCNFQbTpPqOEbA2yLy4vcZLU/U4njPjaCSyhkRoONsc+kDJVFZ8LM90icffjB&#10;mcjr0Mh6MGcud51cJImSzrTEF6zp8cFi9bk/OQ3p87gLoVRox5c7ei0Pavc4fml9fTXdb0BEnOIf&#10;DL/6rA4FOx39ieogOg236zRllINkyQMTSi1XII4aFvN0BbLI5f8fih8AAAD//wMAUEsBAi0AFAAG&#10;AAgAAAAhALaDOJL+AAAA4QEAABMAAAAAAAAAAAAAAAAAAAAAAFtDb250ZW50X1R5cGVzXS54bWxQ&#10;SwECLQAUAAYACAAAACEAOP0h/9YAAACUAQAACwAAAAAAAAAAAAAAAAAvAQAAX3JlbHMvLnJlbHNQ&#10;SwECLQAUAAYACAAAACEAmOPTBCICAABIBAAADgAAAAAAAAAAAAAAAAAuAgAAZHJzL2Uyb0RvYy54&#10;bWxQSwECLQAUAAYACAAAACEAGPV0qN8AAAALAQAADwAAAAAAAAAAAAAAAAB8BAAAZHJzL2Rvd25y&#10;ZXYueG1sUEsFBgAAAAAEAAQA8wAAAIgFAAAAAA==&#10;" fillcolor="#c0bfc0" strokecolor="#c0bfc0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BA4E6C" wp14:editId="6A5F64B1">
                <wp:simplePos x="0" y="0"/>
                <wp:positionH relativeFrom="column">
                  <wp:posOffset>2806065</wp:posOffset>
                </wp:positionH>
                <wp:positionV relativeFrom="paragraph">
                  <wp:posOffset>386715</wp:posOffset>
                </wp:positionV>
                <wp:extent cx="1765935" cy="4979670"/>
                <wp:effectExtent l="0" t="0" r="24765" b="11430"/>
                <wp:wrapNone/>
                <wp:docPr id="113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5935" cy="4979670"/>
                        </a:xfrm>
                        <a:prstGeom prst="rect">
                          <a:avLst/>
                        </a:prstGeom>
                        <a:noFill/>
                        <a:ln w="1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6" o:spid="_x0000_s1026" style="position:absolute;margin-left:220.95pt;margin-top:30.45pt;width:139.05pt;height:392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FRThAIAABcFAAAOAAAAZHJzL2Uyb0RvYy54bWysVG1v2yAQ/j5p/wHxPXVInTerTlXFyTSp&#10;26p1+wEEcIyGgQGJ01X77ztwkqXrl2maP9jgO5675+45bm4PrUJ74bw0usTkaoiR0Mxwqbcl/vpl&#10;PZhh5APVnCqjRYmfhMe3i7dvbjpbiJFpjOLCIQDRvuhsiZsQbJFlnjWipf7KWKHBWBvX0gBbt824&#10;ox2gtyobDYeTrDOOW2eY8B7+Vr0RLxJ+XQsWPtW1FwGpEkNuIb1dem/iO1vc0GLrqG0kO6ZB/yGL&#10;lkoNQc9QFQ0U7Zx8BdVK5ow3dbhips1MXUsmEgdgQ4Z/sHlsqBWJCxTH23OZ/P+DZR/3Dw5JDr0j&#10;1xhp2kKTPkPZqN4qgQiZxBJ11hfg+WgfXCTp7b1h3zzSZtmAn7hzznSNoBwSI9E/e3EgbjwcRZvu&#10;g+GAT3fBpGodatdGQKgDOqSmPJ2bIg4BMfhJppPx/HqMEQNbPp/OJ9PUtowWp+PW+fBOmBbFRYkd&#10;pJ/g6f7eh5gOLU4uMZo2a6lU6rzSqIshkrs3SvJoShzddrNUDu1pVE56EjNgf+kWcSvqm94vmXpN&#10;tTKAsJVsSzw7n6ZFrNJK8xQ8UKn6NSSodIwKpCHl46oX0PN8OF/NVrN8kI8mq0E+rKrB3XqZDyZr&#10;Mh1X19VyWZGfkQDJi0ZyLnTkcBIzyf9OLMex6mV4lvMLrv6yJOv0vC5J9jKNVHxgdfomdkkeURG9&#10;sjaGP4E6nOmnE24TWDTG/cCog8kssf++o05gpN5rUNic5Hkc5bTJx9MRbNylZXNpoZoBVIkDRv1y&#10;Gfrx31kntw1EIqn52tyBKmuZ9BIV22d11DJMX2JwvCnieF/uk9fv+2zxCwAA//8DAFBLAwQUAAYA&#10;CAAAACEAEU+mg+EAAAAKAQAADwAAAGRycy9kb3ducmV2LnhtbEyPwU7CQBCG7ya8w2ZIvBjZllTA&#10;2i0hBLx4AjVeh+7SVrqzTXdLq0/veNLTZDJf/v+bbD3aRlxN52tHCuJZBMJQ4XRNpYK31/39CoQP&#10;SBobR0bBl/Gwzic3GabaDXQw12MoBYeQT1FBFUKbSumLylj0M9ca4tvZdRYDr10pdYcDh9tGzqNo&#10;IS3WxA0VtmZbmeJy7K2C4dz39fed/njfyuflBofdy/5zp9TtdNw8gQhmDH8w/OqzOuTsdHI9aS8a&#10;BUkSPzKqYBHxZGDJfSBOClbJQwwyz+T/F/IfAAAA//8DAFBLAQItABQABgAIAAAAIQC2gziS/gAA&#10;AOEBAAATAAAAAAAAAAAAAAAAAAAAAABbQ29udGVudF9UeXBlc10ueG1sUEsBAi0AFAAGAAgAAAAh&#10;ADj9If/WAAAAlAEAAAsAAAAAAAAAAAAAAAAALwEAAF9yZWxzLy5yZWxzUEsBAi0AFAAGAAgAAAAh&#10;ADU4VFOEAgAAFwUAAA4AAAAAAAAAAAAAAAAALgIAAGRycy9lMm9Eb2MueG1sUEsBAi0AFAAGAAgA&#10;AAAhABFPpoPhAAAACgEAAA8AAAAAAAAAAAAAAAAA3gQAAGRycy9kb3ducmV2LnhtbFBLBQYAAAAA&#10;BAAEAPMAAADsBQAAAAA=&#10;" filled="f" strokeweight="47e-5mm"/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6C3DF" wp14:editId="60B53F97">
                <wp:simplePos x="0" y="0"/>
                <wp:positionH relativeFrom="column">
                  <wp:posOffset>765810</wp:posOffset>
                </wp:positionH>
                <wp:positionV relativeFrom="paragraph">
                  <wp:posOffset>81915</wp:posOffset>
                </wp:positionV>
                <wp:extent cx="361315" cy="261620"/>
                <wp:effectExtent l="0" t="0" r="12700" b="15240"/>
                <wp:wrapNone/>
                <wp:docPr id="1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261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3CD6" w:rsidRDefault="008C3CD6" w:rsidP="008C3CD6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2" style="position:absolute;left:0;text-align:left;margin-left:60.3pt;margin-top:6.45pt;width:28.45pt;height:20.6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6AvpwIAAJw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PMNIkA5I+gptI2LLKZrbBg29zsDvob9XtkTd38nqh0ZCrlrwojdKyaGlpAZYofX3zy7YhYar&#10;aDN8kjVEJ49Gul7tG9XZgNAFtHeUPB0poXuDKti8TMLLEIBVcBQlYRI5ynySTZd7pc0HKjtkjRwr&#10;gO6Ck92dNhYMySYXm0vIknHuWOfibAMcxx1IDVftmQXhSHxOg3S9WC9iL46StRcHReHdlKvYS8pw&#10;Pisui9WqCH/ZvGGctayuqbBpJkGF8Z8RdpD2KIWjpLTkrLbhLCSttpsVV2hHQNCl+1zL4eTFzT+H&#10;4ZoAtbwqKYzi4DZKvTJZzL24jGdeOg8WXhCmt2kSxGlclOcl3TFB/70kNOQ4nUUzx9IJ6Fe1Be57&#10;WxvJOmZgZHDW5XhxdCKZVeBa1I5aQxgf7ZNWWPgvrQC6J6KdXq1ER6mb/WY/vogwnuS/kfUTSFhJ&#10;kBiMERh4YLRS/cRogOGRYwHTDSP+UcAjsHNmMtRkbCaDiAou5thgNJor4+aRY7e/gcdRMidc+3DG&#10;vIcnBSPA4T+MKztjTtfO62WoLn8DAAD//wMAUEsDBBQABgAIAAAAIQCGvYjv3AAAAAkBAAAPAAAA&#10;ZHJzL2Rvd25yZXYueG1sTI/LTsMwEEX3SPyDNUjsqN2IPghxKoRUqSA2TfkAN548hD2ObLdJ/x5n&#10;Bbu5mqM7Z4rdZA27og+9IwnLhQCGVDvdUyvh+7R/2gILUZFWxhFKuGGAXXl/V6hcu5GOeK1iy1IJ&#10;hVxJ6GIccs5D3aFVYeEGpLRrnLcqpuhbrr0aU7k1PBNiza3qKV3o1IDvHdY/1cVK4KdqP24r44X7&#10;zJov83E4NuikfHyY3l6BRZziHwyzflKHMjmd3YV0YCblTKwTOg8vwGZgs1kBO0tYPS+BlwX//0H5&#10;CwAA//8DAFBLAQItABQABgAIAAAAIQC2gziS/gAAAOEBAAATAAAAAAAAAAAAAAAAAAAAAABbQ29u&#10;dGVudF9UeXBlc10ueG1sUEsBAi0AFAAGAAgAAAAhADj9If/WAAAAlAEAAAsAAAAAAAAAAAAAAAAA&#10;LwEAAF9yZWxzLy5yZWxzUEsBAi0AFAAGAAgAAAAhADlDoC+nAgAAnAUAAA4AAAAAAAAAAAAAAAAA&#10;LgIAAGRycy9lMm9Eb2MueG1sUEsBAi0AFAAGAAgAAAAhAIa9iO/cAAAACQEAAA8AAAAAAAAAAAAA&#10;AAAAAQUAAGRycy9kb3ducmV2LnhtbFBLBQYAAAAABAAEAPMAAAAKBgAAAAA=&#10;" filled="f" stroked="f">
                <v:textbox style="mso-fit-shape-to-text:t" inset="0,0,0,0">
                  <w:txbxContent>
                    <w:p w:rsidR="008C3CD6" w:rsidRDefault="008C3CD6" w:rsidP="008C3CD6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6"/>
                          <w:szCs w:val="16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556E2E" wp14:editId="7C70AAE1">
                <wp:simplePos x="0" y="0"/>
                <wp:positionH relativeFrom="column">
                  <wp:posOffset>713740</wp:posOffset>
                </wp:positionH>
                <wp:positionV relativeFrom="paragraph">
                  <wp:posOffset>50800</wp:posOffset>
                </wp:positionV>
                <wp:extent cx="588645" cy="199390"/>
                <wp:effectExtent l="0" t="0" r="20955" b="10160"/>
                <wp:wrapNone/>
                <wp:docPr id="14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8645" cy="199390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56.2pt;margin-top:4pt;width:46.35pt;height:1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MaLQAMAAMwHAAAOAAAAZHJzL2Uyb0RvYy54bWysVdtu2zAMfR+wfxD0OCC1nTgXG02KIpdh&#10;wC4Fmn2AYsuxMVvyJCVON+zfR8qXOG0KFMPyYEvhMcVzKJK3d6ciJ0eudCbFnHo3LiVcRDLOxH5O&#10;v283gxkl2jARs1wKPqdPXNO7xft3t1UZ8qFMZR5zRcCJ0GFVzmlqTBk6jo5SXjB9I0suwJhIVTAD&#10;W7V3YsUq8F7kztB1J04lVVwqGXGt4d9VbaQL6z9JeGS+JYnmhuRzCrEZ+1T2ucOns7hl4V6xMs2i&#10;Jgz2D1EULBNwaOdqxQwjB5W9cFVkkZJaJuYmkoUjkySLuOUAbDz3GZvHlJXccgFxdNnJpP+f2+jr&#10;8UGRLIbc+T4lghWQpI3iHCUnE9SnKnUIsMfyQSFDXX6W0Q8NBufCghsNGLKrvsgYvLCDkVaTU6IK&#10;/BLYkpOV/qmTnp8MieDP8Ww28ceURGDygmAU2NQ4LGw/jg7afOTSOmLHz9rUmYthZXWPm9i3kOWk&#10;yCGJHxzikoqMLQnITIfweggvICnxguYedJBhD+KPrnoZ9SCveAFBu1DGk6tegPIZcjWUSR9x3cm0&#10;B3E7JyDevpWHpa1i0Uk0ksGKMCxT12aplBqzg/pBDrYeSgIuAIX6vgIGnRA8ehMY5EDw+E1goI3g&#10;aR9ch9OEr6C2n1e1ogSqeoffsLBkBlm3S1LBLQOvKV4wy7iQR76V1m7OF7O+DHDU2ZyLPsyHzENo&#10;Ha61tu/SOsOjANWSbY3t+wLU3vXaCEdj6Fb9jgNS71WAkJsszy3NXCCzOoda5lmMFiSl1X63zBU5&#10;Mux99teIeQErlTYrptMaZ021fkoeRGyPSDmL183asCyv1xBSbu8G1HCjM1az7Xq/AzdYz9Yzf+AP&#10;J+uB765Wg/vN0h9MNt50vBqtlsuV9wez4PlhmsUxFxh224E9/20drpkFde/sevAFvQsVNvb3UgXn&#10;MgwrPXBp35ad7XbY4OqOuJPxEzQ7JeuRAiMQFqlUvyipYJzMqf55YIpTkn8S0K8DaK84f+zGH0+H&#10;sFF9y65vYSICV3NqKFQoLpemnlmHUmX7FE7y7A0W8h6abJJhM7Tx1VE1GxgZlkEz3nAm9fcWdR7C&#10;i78AAAD//wMAUEsDBBQABgAIAAAAIQA8xKuM3wAAAAgBAAAPAAAAZHJzL2Rvd25yZXYueG1sTI/N&#10;TsMwEITvSLyDtUjcqJ3QohLiVFX5OaLSVirctolJQuJ1iN0mfXuWExxHM5r5Jl2MthUn0/vakYZo&#10;okAYyl1RU6lht32+mYPwAanA1pHRcDYeFtnlRYpJ4QZ6M6dNKAWXkE9QQxVCl0jp88pY9BPXGWLv&#10;0/UWA8u+lEWPA5fbVsZK3UmLNfFChZ1ZVSZvNker4VXNmq/9efn9/vGCPuzWT4/DqtH6+mpcPoAI&#10;Zgx/YfjFZ3TImOngjlR40bKO4ilHNcz5EvuxmkUgDhpu76cgs1T+P5D9AAAA//8DAFBLAQItABQA&#10;BgAIAAAAIQC2gziS/gAAAOEBAAATAAAAAAAAAAAAAAAAAAAAAABbQ29udGVudF9UeXBlc10ueG1s&#10;UEsBAi0AFAAGAAgAAAAhADj9If/WAAAAlAEAAAsAAAAAAAAAAAAAAAAALwEAAF9yZWxzLy5yZWxz&#10;UEsBAi0AFAAGAAgAAAAhAG2gxotAAwAAzAcAAA4AAAAAAAAAAAAAAAAALgIAAGRycy9lMm9Eb2Mu&#10;eG1sUEsBAi0AFAAGAAgAAAAhADzEq4zfAAAACAEAAA8AAAAAAAAAAAAAAAAAmgUAAGRycy9kb3du&#10;cmV2LnhtbFBLBQYAAAAABAAEAPMAAACmBgAAAAA=&#10;" path="m,19r43,l56,5,56,e" filled="f" strokeweight="0">
                <v:path arrowok="t" o:connecttype="custom" o:connectlocs="0,199390;451995,199390;588645,52471;588645,0" o:connectangles="0,0,0,0"/>
              </v:shape>
            </w:pict>
          </mc:Fallback>
        </mc:AlternateContent>
      </w:r>
      <w:r w:rsidRPr="008C3CD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88795" wp14:editId="24560CC3">
                <wp:simplePos x="0" y="0"/>
                <wp:positionH relativeFrom="column">
                  <wp:posOffset>713740</wp:posOffset>
                </wp:positionH>
                <wp:positionV relativeFrom="paragraph">
                  <wp:posOffset>50800</wp:posOffset>
                </wp:positionV>
                <wp:extent cx="4089400" cy="5546725"/>
                <wp:effectExtent l="0" t="0" r="25400" b="15875"/>
                <wp:wrapNone/>
                <wp:docPr id="14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9400" cy="554672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56.2pt;margin-top:4pt;width:322pt;height:4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t/EgQIAABQFAAAOAAAAZHJzL2Uyb0RvYy54bWysVF9v2yAQf5+074B4T22nJE2sOlUVJ9Ok&#10;/anW7QMQwDEaBgYkTjftu+/ASZauL9M0P2COO+7ud/c7bu8OnUJ74bw0usLFVY6R0MxwqbcV/vJ5&#10;PZph5APVnCqjRYWfhMd3i9evbntbirFpjeLCIXCifdnbCrch2DLLPGtFR/2VsUKDsjGuowFEt824&#10;oz1471Q2zvNp1hvHrTNMeA+n9aDEi+S/aQQLH5vGi4BUhSG3kFaX1k1cs8UtLbeO2layYxr0H7Lo&#10;qNQQ9OyqpoGinZMvXHWSOeNNE66Y6TLTNJKJhAHQFPkfaB5bakXCAsXx9lwm///csg/7B4ckh96R&#10;a4w07aBJn6BsVG+VQJNYoN76Euwe7YOLEL19Z9hXj7RZtmAl7p0zfSsoh7SKaJ89uxAFD1fRpn9v&#10;OHinu2BSrQ6N66JDqAI6pJY8nVsiDgExOCT5bE5y6BwD3WRCpjfjlFNGy9N163x4I0yH4qbCDpJP&#10;7un+nQ8xHVqeTGI0bdZSqdR3pVEfIyZURkkeNUlw281SObSnkTbpS8AA/KVZdFtT3w52STUQqpMB&#10;WK1kV+HZ+TYtY5FWmqfYgUo17CE/pWNUwAwZH3cDe37M8/lqtpqRERlPVyOS1/Xofr0ko+m6uJnU&#10;1/VyWRc/I4CClK3kXOiI4cTkgvwdU44zNXDwzOVnWP1lSdbpe1mS7HkaqfaA6vRP6BI7IiEGYm0M&#10;fwJyODOMJjwlsGmN+45RD2NZYf9tR53ASL3VQLB5QUic4ySQyc0YBHep2VxqqGbgqsIBo2G7DMPs&#10;76yT2xYiFan52twDKRuZ6BIJO2R1pDKMXkJwfCbibF/Kyer3Y7b4BQAA//8DAFBLAwQUAAYACAAA&#10;ACEAhGAyMNoAAAAJAQAADwAAAGRycy9kb3ducmV2LnhtbEyPzU7DMBCE70i8g7VI3KiTQpooxKkq&#10;JK4FSoU4OvGSRLHXUey24e1ZTnD8NKP5qbaLs+KMcxg8KUhXCQik1puBOgXH9+e7AkSImoy2nlDB&#10;NwbY1tdXlS6Nv9Abng+xExxCodQK+hinUsrQ9uh0WPkJibUvPzsdGedOmllfONxZuU6SjXR6IG7o&#10;9YRPPbbj4eQUFFljx2N+/7nPX9KPEe0Ow/5VqdubZfcIIuIS/8zwO5+nQ82bGn8iE4RlTtcPbOUw&#10;vsR6nm2YG+YizUDWlfz/oP4BAAD//wMAUEsBAi0AFAAGAAgAAAAhALaDOJL+AAAA4QEAABMAAAAA&#10;AAAAAAAAAAAAAAAAAFtDb250ZW50X1R5cGVzXS54bWxQSwECLQAUAAYACAAAACEAOP0h/9YAAACU&#10;AQAACwAAAAAAAAAAAAAAAAAvAQAAX3JlbHMvLnJlbHNQSwECLQAUAAYACAAAACEAgBrfxIECAAAU&#10;BQAADgAAAAAAAAAAAAAAAAAuAgAAZHJzL2Uyb0RvYy54bWxQSwECLQAUAAYACAAAACEAhGAyMNoA&#10;AAAJAQAADwAAAAAAAAAAAAAAAADbBAAAZHJzL2Rvd25yZXYueG1sUEsFBgAAAAAEAAQA8wAAAOIF&#10;AAAAAA==&#10;" filled="f" strokeweight="0"/>
            </w:pict>
          </mc:Fallback>
        </mc:AlternateContent>
      </w:r>
      <w:bookmarkEnd w:id="9"/>
      <w:r w:rsidR="00DE6370" w:rsidRPr="008C3CD6">
        <w:rPr>
          <w:b w:val="0"/>
          <w:bCs w:val="0"/>
        </w:rPr>
        <w:br w:type="page"/>
      </w:r>
    </w:p>
    <w:p w:rsidR="008C3CD6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r w:rsidRPr="008C3CD6">
        <w:rPr>
          <w:vanish/>
        </w:rPr>
        <w:lastRenderedPageBreak/>
        <w:t xml:space="preserve">UCS496 </w:t>
      </w:r>
      <w:bookmarkStart w:id="10" w:name="_Toc404245730"/>
      <w:r w:rsidR="008C3CD6">
        <w:t>Casos de Uso</w:t>
      </w:r>
      <w:bookmarkEnd w:id="10"/>
    </w:p>
    <w:p w:rsidR="00DE6370" w:rsidRDefault="00DE6370" w:rsidP="008C3CD6">
      <w:pPr>
        <w:pStyle w:val="Ttulo2"/>
      </w:pPr>
      <w:bookmarkStart w:id="11" w:name="_Toc404245731"/>
      <w:r>
        <w:t>Incluir evento</w:t>
      </w:r>
      <w:bookmarkEnd w:id="11"/>
      <w:r>
        <w:t> </w:t>
      </w:r>
    </w:p>
    <w:p w:rsidR="00DE6370" w:rsidRDefault="00DE6370" w:rsidP="00DE637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245732"/>
      <w:r>
        <w:t>Fluxo Básico</w:t>
      </w:r>
      <w:bookmarkEnd w:id="12"/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Eventos e seleciona a opção de inclusão.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“Tipos de evento” ativos (não anulados).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“Áreas de conhecimento” ativas (não anuladas).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 o “Evento” e “Áreas de conhecimento do evento”.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MSG0050 ("Inclusão efetuada com sucesso!").</w:t>
      </w:r>
    </w:p>
    <w:p w:rsidR="00DE6370" w:rsidRDefault="00DE6370" w:rsidP="00DE6370">
      <w:pPr>
        <w:pStyle w:val="Recuodecorpodetexto"/>
      </w:pPr>
    </w:p>
    <w:p w:rsidR="00DE6370" w:rsidRDefault="00DE6370" w:rsidP="00DE6370">
      <w:pPr>
        <w:pStyle w:val="Ttulo2"/>
      </w:pPr>
      <w:r>
        <w:rPr>
          <w:vanish/>
        </w:rPr>
        <w:t xml:space="preserve">UCS497 </w:t>
      </w:r>
      <w:bookmarkStart w:id="13" w:name="_Toc404245733"/>
      <w:r>
        <w:t>Alterar evento</w:t>
      </w:r>
      <w:bookmarkEnd w:id="13"/>
      <w:r>
        <w:t> </w:t>
      </w:r>
    </w:p>
    <w:p w:rsidR="00DE6370" w:rsidRDefault="00DE6370" w:rsidP="00DE637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245734"/>
      <w:r>
        <w:t>Fluxo Básico – informações principais</w:t>
      </w:r>
      <w:bookmarkEnd w:id="14"/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após executar o caso de uso “Listar eventos” e seleciona a opção de alteração.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do Evento.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RN01, RN06, RN07 e RN10 da seção “Regras de negócio”.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altera o “Evento” e inclui/exclui “Áreas de conhecimento do evento”.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DE6370" w:rsidRDefault="00DE6370" w:rsidP="00DE6370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245735"/>
      <w:r>
        <w:t>Fluxo Básico – assuntos ministráveis</w:t>
      </w:r>
      <w:bookmarkEnd w:id="15"/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após executar o caso de uso “Listar eventos” e seleciona a opção de alteração.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informações do Evento.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RN08 e RN09 da seção “Regras de negócio”.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inclui/exclui “Assuntos ministráveis do evento”.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MSG0051 ("Alteração efetuada com sucesso!").</w:t>
      </w:r>
    </w:p>
    <w:p w:rsidR="00DE6370" w:rsidRDefault="00DE6370" w:rsidP="00DE6370">
      <w:pPr>
        <w:pStyle w:val="Recuodecorpodetexto"/>
      </w:pPr>
    </w:p>
    <w:p w:rsidR="00DE6370" w:rsidRDefault="00DE6370" w:rsidP="00DE6370">
      <w:pPr>
        <w:pStyle w:val="Ttulo2"/>
      </w:pPr>
      <w:r>
        <w:rPr>
          <w:vanish/>
        </w:rPr>
        <w:lastRenderedPageBreak/>
        <w:t xml:space="preserve">UCS498 </w:t>
      </w:r>
      <w:bookmarkStart w:id="16" w:name="_Toc404245736"/>
      <w:r>
        <w:t>Excluir evento</w:t>
      </w:r>
      <w:bookmarkEnd w:id="16"/>
      <w:r>
        <w:t> </w:t>
      </w:r>
    </w:p>
    <w:p w:rsidR="00DE6370" w:rsidRDefault="00DE6370" w:rsidP="00DE637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245737"/>
      <w:r>
        <w:t>Fluxo Básico</w:t>
      </w:r>
      <w:bookmarkEnd w:id="17"/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após executar o caso de uso “Listar eventos” e seleciona a opção de exclusão.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as regras de negócio RN02, RN03, RN04 e RN05 da seção “Regras de negócio”.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exclui “Assuntos ministráveis do evento”, “Áreas de conhecimento do evento” e “Evento” e exibe a mensagem MSG0052 ("Exclusão efetuada com sucesso!").</w:t>
      </w:r>
    </w:p>
    <w:p w:rsidR="00DE6370" w:rsidRDefault="00DE6370" w:rsidP="00DE6370">
      <w:pPr>
        <w:pStyle w:val="Recuodecorpodetexto"/>
      </w:pPr>
    </w:p>
    <w:p w:rsidR="00DE6370" w:rsidRDefault="00DE6370" w:rsidP="00DE6370">
      <w:pPr>
        <w:pStyle w:val="Ttulo2"/>
      </w:pPr>
      <w:r>
        <w:rPr>
          <w:vanish/>
        </w:rPr>
        <w:t xml:space="preserve">UCS499 </w:t>
      </w:r>
      <w:bookmarkStart w:id="18" w:name="_Toc404245738"/>
      <w:r>
        <w:t>Anular evento</w:t>
      </w:r>
      <w:bookmarkEnd w:id="18"/>
      <w:r>
        <w:t> </w:t>
      </w:r>
    </w:p>
    <w:p w:rsidR="00DE6370" w:rsidRDefault="00DE6370" w:rsidP="00DE637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245739"/>
      <w:r>
        <w:t>Fluxo Básico</w:t>
      </w:r>
      <w:bookmarkEnd w:id="19"/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evento após executar o caso de uso “Listar eventos” e seleciona a opção de anulação.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anula o “Evento” e exibe a mensagem MSG0007 ("Anulação efetuada com sucesso!").</w:t>
      </w:r>
    </w:p>
    <w:p w:rsidR="00DE6370" w:rsidRDefault="00DE6370" w:rsidP="00DE6370">
      <w:pPr>
        <w:pStyle w:val="Recuodecorpodetexto"/>
      </w:pPr>
    </w:p>
    <w:p w:rsidR="00DE6370" w:rsidRDefault="00DE6370" w:rsidP="00DE6370">
      <w:pPr>
        <w:pStyle w:val="Ttulo2"/>
      </w:pPr>
      <w:r>
        <w:rPr>
          <w:vanish/>
        </w:rPr>
        <w:t xml:space="preserve">UCS500 </w:t>
      </w:r>
      <w:bookmarkStart w:id="20" w:name="_Toc404245740"/>
      <w:r>
        <w:t>Listar eventos</w:t>
      </w:r>
      <w:bookmarkEnd w:id="20"/>
      <w:r>
        <w:t> </w:t>
      </w:r>
    </w:p>
    <w:p w:rsidR="00DE6370" w:rsidRDefault="00DE6370" w:rsidP="00DE637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245741"/>
      <w:r>
        <w:t>Fluxo Básico</w:t>
      </w:r>
      <w:bookmarkEnd w:id="21"/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de Eventos.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“Tipos de evento”.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DE6370" w:rsidRDefault="00DE6370" w:rsidP="00DE637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“Eventos”, de acordo com os filtros informados, ordenada pela descrição (crescente).</w:t>
      </w:r>
    </w:p>
    <w:p w:rsidR="00DE6370" w:rsidRDefault="00DE6370" w:rsidP="00DE6370">
      <w:pPr>
        <w:pStyle w:val="Recuodecorpodetexto"/>
      </w:pPr>
    </w:p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245742"/>
      <w:r>
        <w:lastRenderedPageBreak/>
        <w:t>Regras de negócio</w:t>
      </w:r>
      <w:bookmarkEnd w:id="22"/>
    </w:p>
    <w:p w:rsidR="00DE6370" w:rsidRDefault="00DE6370" w:rsidP="00DE6370"/>
    <w:p w:rsidR="00DE6370" w:rsidRDefault="00DE6370" w:rsidP="00DE6370">
      <w:pPr>
        <w:pStyle w:val="Ttulo2"/>
      </w:pPr>
      <w:bookmarkStart w:id="23" w:name="_Toc186533892"/>
      <w:bookmarkStart w:id="24" w:name="_Toc205893001"/>
      <w:bookmarkStart w:id="25" w:name="_Toc240701077"/>
      <w:bookmarkStart w:id="26" w:name="_Toc404245743"/>
      <w:r>
        <w:t>RN01: Validar descrição do evento</w:t>
      </w:r>
      <w:bookmarkEnd w:id="23"/>
      <w:bookmarkEnd w:id="24"/>
      <w:bookmarkEnd w:id="25"/>
      <w:bookmarkEnd w:id="26"/>
    </w:p>
    <w:p w:rsidR="00DE6370" w:rsidRDefault="00DE6370" w:rsidP="00DE6370">
      <w:pPr>
        <w:pStyle w:val="Recuodecorpodetexto"/>
        <w:jc w:val="both"/>
      </w:pPr>
      <w:r>
        <w:t xml:space="preserve">Tentativa de incluir/alterar um evento com a descrição igual a uma já existente ativa (não anulada).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DE6370" w:rsidRDefault="00DE6370" w:rsidP="00DE6370"/>
    <w:p w:rsidR="00DE6370" w:rsidRDefault="00DE6370" w:rsidP="00DE6370">
      <w:pPr>
        <w:pStyle w:val="Ttulo2"/>
      </w:pPr>
      <w:bookmarkStart w:id="27" w:name="_Toc186533893"/>
      <w:bookmarkStart w:id="28" w:name="_Toc205893002"/>
      <w:bookmarkStart w:id="29" w:name="_Toc240701078"/>
      <w:bookmarkStart w:id="30" w:name="_Toc404245744"/>
      <w:r>
        <w:t>RN02: Verificar se existe ocorrência de evento associad</w:t>
      </w:r>
      <w:bookmarkEnd w:id="27"/>
      <w:bookmarkEnd w:id="28"/>
      <w:bookmarkEnd w:id="29"/>
      <w:r>
        <w:t>a</w:t>
      </w:r>
      <w:bookmarkEnd w:id="30"/>
    </w:p>
    <w:p w:rsidR="00DE6370" w:rsidRDefault="00DE6370" w:rsidP="00DE6370">
      <w:pPr>
        <w:pStyle w:val="Recuodecorpodetexto"/>
        <w:jc w:val="both"/>
      </w:pPr>
      <w:r>
        <w:t>Tentativa de excluir um “Evento” que esteja associado a uma “Ocorrência de evento”.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1" w:name="_Toc404245745"/>
      <w:r>
        <w:t>RN03: Verificar se existe questão de avaliação associada</w:t>
      </w:r>
      <w:bookmarkEnd w:id="31"/>
    </w:p>
    <w:p w:rsidR="00DE6370" w:rsidRDefault="00DE6370" w:rsidP="00DE6370">
      <w:pPr>
        <w:pStyle w:val="Recuodecorpodetexto"/>
        <w:jc w:val="both"/>
      </w:pPr>
      <w:r>
        <w:t>Tentativa de excluir um “Evento” que esteja associado a uma “Questão de avaliação”.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2" w:name="_Toc404245746"/>
      <w:r>
        <w:t>RN04: Verificar se existe formulário de avaliação associada</w:t>
      </w:r>
      <w:bookmarkEnd w:id="32"/>
    </w:p>
    <w:p w:rsidR="00DE6370" w:rsidRDefault="00DE6370" w:rsidP="00DE6370">
      <w:pPr>
        <w:pStyle w:val="Recuodecorpodetexto"/>
        <w:jc w:val="both"/>
      </w:pPr>
      <w:r>
        <w:t>Tentativa de excluir um “Evento” que esteja associado a um “Formulário de avaliação”.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3" w:name="_Toc404245747"/>
      <w:r>
        <w:t>RN05: Verificar se existe evento do plano de capacitação associado</w:t>
      </w:r>
      <w:bookmarkEnd w:id="33"/>
    </w:p>
    <w:p w:rsidR="00DE6370" w:rsidRDefault="00DE6370" w:rsidP="00DE6370">
      <w:pPr>
        <w:pStyle w:val="Recuodecorpodetexto"/>
        <w:jc w:val="both"/>
      </w:pPr>
      <w:r>
        <w:lastRenderedPageBreak/>
        <w:t>Tentativa de excluir um “Evento” que esteja associado a um “Evento do plano de capacitação”.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4" w:name="_Toc404245748"/>
      <w:r>
        <w:t>RN06: Verificar se existem conceitos associados para alteração</w:t>
      </w:r>
      <w:bookmarkEnd w:id="34"/>
    </w:p>
    <w:p w:rsidR="00DE6370" w:rsidRDefault="00DE6370" w:rsidP="00DE6370">
      <w:pPr>
        <w:pStyle w:val="Recuodecorpodetexto"/>
        <w:jc w:val="both"/>
      </w:pPr>
      <w:r>
        <w:t xml:space="preserve">Tentativa de alterar os campos </w:t>
      </w:r>
      <w:r>
        <w:rPr>
          <w:i/>
          <w:iCs/>
        </w:rPr>
        <w:t>curso formador</w:t>
      </w:r>
      <w:r>
        <w:t xml:space="preserve"> ou </w:t>
      </w:r>
      <w:r>
        <w:rPr>
          <w:i/>
          <w:iCs/>
        </w:rPr>
        <w:t>tipo de evento</w:t>
      </w:r>
      <w:r>
        <w:t xml:space="preserve"> quando o evento já está associado a uma “Ocorrência de evento” ou “Evento do plano de capacitação” ou “Questão de avaliação” ou “Formulário de avaliação”.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Ttulo2"/>
      </w:pPr>
      <w:bookmarkStart w:id="35" w:name="_Toc404245749"/>
      <w:r>
        <w:t>RN07: Verificar se existem conceitos associados para alteração</w:t>
      </w:r>
      <w:bookmarkEnd w:id="35"/>
    </w:p>
    <w:p w:rsidR="00DE6370" w:rsidRDefault="00DE6370" w:rsidP="00DE6370">
      <w:pPr>
        <w:pStyle w:val="Recuodecorpodetexto"/>
        <w:jc w:val="both"/>
      </w:pPr>
      <w:r>
        <w:t>Tentativa de excluir Áreas de conhecimento quando o evento já está associado a uma “Ocorrência de evento” ou “Evento do plano de capacitação”.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6" w:name="_Toc404245750"/>
      <w:r>
        <w:t>RN08: Verificar se existem conceitos associados para alteração</w:t>
      </w:r>
      <w:bookmarkEnd w:id="36"/>
    </w:p>
    <w:p w:rsidR="00DE6370" w:rsidRDefault="00DE6370" w:rsidP="00DE6370">
      <w:pPr>
        <w:pStyle w:val="Recuodecorpodetexto"/>
        <w:jc w:val="both"/>
      </w:pPr>
      <w:r>
        <w:t>Tentativa de excluir Assuntos ministráveis quando o evento já está associado a uma “Ocorrência de evento” ou “Evento do plano de capacitação”. O sistema exibe a mensagem MSG0076 ("&lt;</w:t>
      </w:r>
      <w:proofErr w:type="spellStart"/>
      <w:r>
        <w:t>nome_da_operação</w:t>
      </w:r>
      <w:proofErr w:type="spellEnd"/>
      <w:r>
        <w:t xml:space="preserve">&gt; não efetuada. Existe pelo menos </w:t>
      </w:r>
      <w:proofErr w:type="gramStart"/>
      <w:r>
        <w:t>um(</w:t>
      </w:r>
      <w:proofErr w:type="gramEnd"/>
      <w:r>
        <w:t>a) &lt;</w:t>
      </w:r>
      <w:proofErr w:type="spellStart"/>
      <w:r>
        <w:t>nome_do_conceito</w:t>
      </w:r>
      <w:proofErr w:type="spellEnd"/>
      <w:r>
        <w:t>&gt; associado(a).").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7" w:name="_Toc404245751"/>
      <w:r>
        <w:t>RN09: Verificar se o assunto ministrável é relativo a alguma das áreas de conhecimento do evento</w:t>
      </w:r>
      <w:bookmarkEnd w:id="37"/>
    </w:p>
    <w:p w:rsidR="00DE6370" w:rsidRDefault="00DE6370" w:rsidP="00DE6370">
      <w:pPr>
        <w:pStyle w:val="Recuodecorpodetexto"/>
        <w:jc w:val="both"/>
      </w:pPr>
      <w:r>
        <w:lastRenderedPageBreak/>
        <w:t>Tentativa de informar um Assunto</w:t>
      </w:r>
      <w:proofErr w:type="gramStart"/>
      <w:r>
        <w:t xml:space="preserve">  </w:t>
      </w:r>
      <w:proofErr w:type="spellStart"/>
      <w:proofErr w:type="gramEnd"/>
      <w:r>
        <w:t>ministravél</w:t>
      </w:r>
      <w:proofErr w:type="spellEnd"/>
      <w:r>
        <w:t xml:space="preserve"> que não esteja associado a alguma das Áreas de conhecimento vinculadas ao evento em questão. O sistema exibe a mensagem MSG2572 ("O Assunto ministrável informado deve ser referente a alguma das Áreas de conhecimento definidas para o evento.").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Ttulo2"/>
      </w:pPr>
      <w:bookmarkStart w:id="38" w:name="_Toc404245752"/>
      <w:r>
        <w:t>RN10: Verificar se existem conceitos associados para alteração</w:t>
      </w:r>
      <w:bookmarkEnd w:id="38"/>
    </w:p>
    <w:p w:rsidR="00DE6370" w:rsidRDefault="00DE6370" w:rsidP="00DE6370">
      <w:pPr>
        <w:pStyle w:val="Recuodecorpodetexto"/>
        <w:jc w:val="both"/>
      </w:pPr>
      <w:r>
        <w:t xml:space="preserve">Tentativa de excluir uma Área de conhecimento quando o evento já está associado a um “Assunto ministrável” vinculado à área de conhecimento a ser excluída. O sistema exibe a mensagem MSG2573 ("Não é permitido excluir &lt;conceito&gt;, pois existe(m) Assunto(s) </w:t>
      </w:r>
      <w:proofErr w:type="gramStart"/>
      <w:r>
        <w:t>ministrável(</w:t>
      </w:r>
      <w:proofErr w:type="spellStart"/>
      <w:proofErr w:type="gramEnd"/>
      <w:r>
        <w:t>is</w:t>
      </w:r>
      <w:proofErr w:type="spellEnd"/>
      <w:r>
        <w:t>) associado(s) ao evento referente(s) ao registro ser excluído.").</w:t>
      </w:r>
    </w:p>
    <w:p w:rsidR="00DE6370" w:rsidRDefault="00DE6370" w:rsidP="00DE6370">
      <w:pPr>
        <w:pStyle w:val="Recuodecorpodetexto"/>
        <w:jc w:val="both"/>
      </w:pPr>
    </w:p>
    <w:p w:rsidR="00DE6370" w:rsidRDefault="00DE6370" w:rsidP="00DE6370">
      <w:pPr>
        <w:pStyle w:val="Recuodecorpodetexto"/>
        <w:jc w:val="both"/>
      </w:pPr>
      <w:proofErr w:type="spellStart"/>
      <w:r>
        <w:t>Obs</w:t>
      </w:r>
      <w:proofErr w:type="spellEnd"/>
      <w:r>
        <w:t>: &lt;conceito&gt; = Área de conhecimento, &lt;</w:t>
      </w:r>
      <w:proofErr w:type="spellStart"/>
      <w:r>
        <w:t>descricao</w:t>
      </w:r>
      <w:proofErr w:type="spellEnd"/>
      <w:r>
        <w:t>&gt;,</w:t>
      </w:r>
    </w:p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9" w:name="_Toc404245753"/>
      <w:r>
        <w:lastRenderedPageBreak/>
        <w:t>Anexos</w:t>
      </w:r>
      <w:bookmarkEnd w:id="39"/>
    </w:p>
    <w:p w:rsidR="00DE6370" w:rsidRDefault="00DE6370" w:rsidP="00DE6370"/>
    <w:p w:rsidR="00DE6370" w:rsidRDefault="008C3CD6" w:rsidP="00DE637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DE6370" w:rsidRDefault="00DE6370" w:rsidP="00DE6370">
      <w:pPr>
        <w:widowControl w:val="0"/>
        <w:ind w:left="540"/>
        <w:rPr>
          <w:rFonts w:cs="Arial"/>
        </w:rPr>
      </w:pPr>
    </w:p>
    <w:p w:rsidR="008C3CD6" w:rsidRDefault="008C3CD6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DE6370" w:rsidRDefault="00DE6370" w:rsidP="00DE637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40" w:name="_Toc404245754"/>
      <w:r>
        <w:lastRenderedPageBreak/>
        <w:t>Revisões</w:t>
      </w:r>
      <w:bookmarkEnd w:id="40"/>
    </w:p>
    <w:p w:rsidR="00DE6370" w:rsidRDefault="00DE6370" w:rsidP="00DE637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DE637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Pr="00DE6370" w:rsidRDefault="00DE637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37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Pr="00DE6370" w:rsidRDefault="00DE637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37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Pr="00DE6370" w:rsidRDefault="00DE637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37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Pr="00DE6370" w:rsidRDefault="00DE637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DE637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Pr="00DE6370" w:rsidRDefault="00DE637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DE637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DE637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8C3CD6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DE6370" w:rsidRDefault="00DE637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Pr="008C3CD6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 w:rsidRPr="008C3CD6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DE637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Default="00DE637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Default="00DE6370" w:rsidP="008C3CD6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DE6370" w:rsidRDefault="00DE637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DE6370" w:rsidRDefault="00DE6370" w:rsidP="00DE6370">
      <w:pPr>
        <w:pStyle w:val="Recuodecorpodetexto"/>
      </w:pPr>
    </w:p>
    <w:p w:rsidR="00DE6370" w:rsidRDefault="00DE6370" w:rsidP="00DE6370"/>
    <w:p w:rsidR="00F41655" w:rsidRPr="00DE6370" w:rsidRDefault="00F41655" w:rsidP="00DE6370"/>
    <w:sectPr w:rsidR="00F41655" w:rsidRPr="00DE637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370" w:rsidRDefault="00DE6370" w:rsidP="002908D9">
      <w:r>
        <w:separator/>
      </w:r>
    </w:p>
  </w:endnote>
  <w:endnote w:type="continuationSeparator" w:id="0">
    <w:p w:rsidR="00DE6370" w:rsidRDefault="00DE637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C3CD6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E637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C3CD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C3CD6">
            <w:rPr>
              <w:sz w:val="20"/>
              <w:szCs w:val="20"/>
            </w:rPr>
            <w:t xml:space="preserve">Keila </w:t>
          </w:r>
          <w:proofErr w:type="spellStart"/>
          <w:r w:rsidRPr="008C3CD6">
            <w:rPr>
              <w:sz w:val="20"/>
              <w:szCs w:val="20"/>
            </w:rPr>
            <w:t>Joanês</w:t>
          </w:r>
          <w:proofErr w:type="spellEnd"/>
          <w:r w:rsidRPr="008C3CD6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C3CD6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E6370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6370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6370">
            <w:rPr>
              <w:b/>
              <w:sz w:val="20"/>
              <w:szCs w:val="20"/>
            </w:rPr>
            <w:t>UCS0512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C3CD6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C3CD6">
            <w:rPr>
              <w:b/>
              <w:sz w:val="20"/>
              <w:szCs w:val="20"/>
            </w:rPr>
            <w:t>Manter Eventos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370" w:rsidRDefault="00DE6370" w:rsidP="002908D9">
      <w:r>
        <w:separator/>
      </w:r>
    </w:p>
  </w:footnote>
  <w:footnote w:type="continuationSeparator" w:id="0">
    <w:p w:rsidR="00DE6370" w:rsidRDefault="00DE637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37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8C3CD6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A374B"/>
    <w:rsid w:val="00DB0139"/>
    <w:rsid w:val="00DE6370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37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37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37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37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37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37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37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37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370"/>
    <w:pPr>
      <w:ind w:left="0"/>
    </w:pPr>
  </w:style>
  <w:style w:type="paragraph" w:styleId="ndicedeilustraes">
    <w:name w:val="table of figures"/>
    <w:basedOn w:val="Normal"/>
    <w:next w:val="Normal"/>
    <w:semiHidden/>
    <w:rsid w:val="00DE6370"/>
  </w:style>
  <w:style w:type="paragraph" w:styleId="Sumrio2">
    <w:name w:val="toc 2"/>
    <w:basedOn w:val="Normal"/>
    <w:next w:val="Normal"/>
    <w:autoRedefine/>
    <w:uiPriority w:val="39"/>
    <w:rsid w:val="00DE637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370"/>
    <w:pPr>
      <w:ind w:left="480"/>
    </w:pPr>
  </w:style>
  <w:style w:type="character" w:styleId="Hyperlink">
    <w:name w:val="Hyperlink"/>
    <w:basedOn w:val="Fontepargpadro"/>
    <w:uiPriority w:val="99"/>
    <w:rsid w:val="00DE637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37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37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37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37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37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370"/>
    <w:rPr>
      <w:sz w:val="16"/>
    </w:rPr>
  </w:style>
  <w:style w:type="character" w:styleId="Nmerodepgina">
    <w:name w:val="page number"/>
    <w:basedOn w:val="Fontepargpadro"/>
    <w:rsid w:val="00DE637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37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3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37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370"/>
  </w:style>
  <w:style w:type="paragraph" w:styleId="Corpodetexto">
    <w:name w:val="Body Text"/>
    <w:basedOn w:val="Normal"/>
    <w:link w:val="CorpodetextoChar"/>
    <w:rsid w:val="00DE637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370"/>
    <w:rPr>
      <w:rFonts w:eastAsia="Arial Unicode MS"/>
    </w:rPr>
  </w:style>
  <w:style w:type="paragraph" w:customStyle="1" w:styleId="tabletext">
    <w:name w:val="tabletext"/>
    <w:basedOn w:val="Normal"/>
    <w:rsid w:val="00DE637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637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637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637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37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37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37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37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37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37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637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DE637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E637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DE637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DE637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637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637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637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6370"/>
    <w:pPr>
      <w:ind w:left="0"/>
    </w:pPr>
  </w:style>
  <w:style w:type="paragraph" w:styleId="ndicedeilustraes">
    <w:name w:val="table of figures"/>
    <w:basedOn w:val="Normal"/>
    <w:next w:val="Normal"/>
    <w:semiHidden/>
    <w:rsid w:val="00DE6370"/>
  </w:style>
  <w:style w:type="paragraph" w:styleId="Sumrio2">
    <w:name w:val="toc 2"/>
    <w:basedOn w:val="Normal"/>
    <w:next w:val="Normal"/>
    <w:autoRedefine/>
    <w:uiPriority w:val="39"/>
    <w:rsid w:val="00DE637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6370"/>
    <w:pPr>
      <w:ind w:left="480"/>
    </w:pPr>
  </w:style>
  <w:style w:type="character" w:styleId="Hyperlink">
    <w:name w:val="Hyperlink"/>
    <w:basedOn w:val="Fontepargpadro"/>
    <w:uiPriority w:val="99"/>
    <w:rsid w:val="00DE637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637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637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DE637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637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637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6370"/>
    <w:rPr>
      <w:sz w:val="16"/>
    </w:rPr>
  </w:style>
  <w:style w:type="character" w:styleId="Nmerodepgina">
    <w:name w:val="page number"/>
    <w:basedOn w:val="Fontepargpadro"/>
    <w:rsid w:val="00DE637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637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637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637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6370"/>
  </w:style>
  <w:style w:type="paragraph" w:styleId="Corpodetexto">
    <w:name w:val="Body Text"/>
    <w:basedOn w:val="Normal"/>
    <w:link w:val="CorpodetextoChar"/>
    <w:rsid w:val="00DE637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6370"/>
    <w:rPr>
      <w:rFonts w:eastAsia="Arial Unicode MS"/>
    </w:rPr>
  </w:style>
  <w:style w:type="paragraph" w:customStyle="1" w:styleId="tabletext">
    <w:name w:val="tabletext"/>
    <w:basedOn w:val="Normal"/>
    <w:rsid w:val="00DE637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637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637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637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637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637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637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637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637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637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BBFA4A-0340-400C-9AF8-7C486F6A6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13</Pages>
  <Words>1393</Words>
  <Characters>9788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11159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2014-11-09T05:44:00Z</cp:lastPrinted>
  <dcterms:created xsi:type="dcterms:W3CDTF">2014-11-09T05:43:00Z</dcterms:created>
  <dcterms:modified xsi:type="dcterms:W3CDTF">2014-11-20T13:19:00Z</dcterms:modified>
</cp:coreProperties>
</file>