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D8E6" w14:textId="39526EC8" w:rsidR="002F3715" w:rsidRPr="001E3937" w:rsidRDefault="001C764B" w:rsidP="002F3715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</w:pPr>
      <w:r>
        <w:rPr>
          <w:rFonts w:ascii="Roboto Mono" w:eastAsia="Times New Roman" w:hAnsi="Roboto Mono" w:cs="Arial"/>
          <w:b/>
          <w:bCs/>
          <w:color w:val="000000"/>
          <w:spacing w:val="-5"/>
          <w:kern w:val="36"/>
          <w:sz w:val="45"/>
          <w:szCs w:val="45"/>
          <w:lang w:eastAsia="pt-BR"/>
          <w14:ligatures w14:val="none"/>
        </w:rPr>
        <w:t>Aba Pai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36"/>
          <w:sz w:val="45"/>
          <w:szCs w:val="45"/>
          <w:lang w:eastAsia="pt-BR"/>
          <w14:ligatures w14:val="none"/>
        </w:rPr>
        <w:t xml:space="preserve"> | </w:t>
      </w:r>
      <w:r>
        <w:rPr>
          <w:rFonts w:ascii="Roboto Mono" w:eastAsia="Times New Roman" w:hAnsi="Roboto Mono" w:cs="Arial"/>
          <w:b/>
          <w:bCs/>
          <w:color w:val="FF6600"/>
          <w:spacing w:val="-5"/>
          <w:kern w:val="0"/>
          <w:sz w:val="39"/>
          <w:szCs w:val="39"/>
          <w:lang w:eastAsia="pt-BR"/>
          <w14:ligatures w14:val="none"/>
        </w:rPr>
        <w:t>Daniel Alencar</w:t>
      </w:r>
      <w:r w:rsidR="002F3715" w:rsidRPr="001E3937">
        <w:rPr>
          <w:rFonts w:ascii="Roboto Mono" w:eastAsia="Times New Roman" w:hAnsi="Roboto Mono" w:cs="Arial"/>
          <w:b/>
          <w:bCs/>
          <w:color w:val="212121"/>
          <w:spacing w:val="-5"/>
          <w:kern w:val="0"/>
          <w:sz w:val="39"/>
          <w:szCs w:val="39"/>
          <w:lang w:eastAsia="pt-BR"/>
          <w14:ligatures w14:val="none"/>
        </w:rPr>
        <w:t xml:space="preserve"> </w:t>
      </w:r>
      <w:r w:rsidR="002F3715" w:rsidRPr="001E3937">
        <w:rPr>
          <w:rFonts w:ascii="Roboto Mono" w:eastAsia="Times New Roman" w:hAnsi="Roboto Mono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Tom: </w:t>
      </w:r>
      <w:hyperlink r:id="rId4" w:tooltip="alterar o tom" w:history="1">
        <w:r w:rsidR="002F3715" w:rsidRPr="001E3937">
          <w:rPr>
            <w:rFonts w:ascii="Roboto Mono" w:eastAsia="Times New Roman" w:hAnsi="Roboto Mono" w:cs="Arial"/>
            <w:b/>
            <w:bCs/>
            <w:color w:val="FF6600"/>
            <w:kern w:val="0"/>
            <w:sz w:val="18"/>
            <w:szCs w:val="18"/>
            <w:lang w:eastAsia="pt-BR"/>
            <w14:ligatures w14:val="none"/>
          </w:rPr>
          <w:t>G</w:t>
        </w:r>
      </w:hyperlink>
    </w:p>
    <w:p w14:paraId="32D97A3F" w14:textId="77777777" w:rsid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1EE3726" w14:textId="77777777" w:rsidR="001C764B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[Intro] </w:t>
      </w:r>
    </w:p>
    <w:p w14:paraId="0768BE62" w14:textId="48F5CF19" w:rsidR="002F3715" w:rsidRPr="002F3715" w:rsidRDefault="00827D51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  |</w:t>
      </w:r>
      <w:r w:rsidR="001C764B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G/B  |  C  |   D/F#  |</w:t>
      </w:r>
    </w:p>
    <w:p w14:paraId="585C6C5F" w14:textId="77777777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FD04C4" w14:textId="74CED453" w:rsidR="002F3715" w:rsidRPr="002F3715" w:rsidRDefault="002F3715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7E50379D" w14:textId="3747B15A" w:rsidR="002F3715" w:rsidRDefault="001C764B" w:rsidP="002F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Pai, Aba Pai, o amor que achei jamais</w:t>
      </w:r>
      <w:r w:rsid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....</w:t>
      </w:r>
    </w:p>
    <w:p w14:paraId="38D7AC5B" w14:textId="4F838F09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  |  G/B  |  C  |   D/F#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4E1C4A24" w14:textId="6091A643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G/B – G – C  |  G/B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12EB0866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2FA6D98" w14:textId="396F132B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75BD0933" w14:textId="14A228FD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  |  G/B  |  C  |   D/F#  |</w:t>
      </w:r>
    </w:p>
    <w:p w14:paraId="46B0EA14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71FEA07A" w14:textId="77777777" w:rsidR="001C764B" w:rsidRPr="002F3715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2F3715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[Primeira Parte]</w:t>
      </w:r>
    </w:p>
    <w:p w14:paraId="505F5052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Pai, Aba Pai, o amor que achei jamais....</w:t>
      </w:r>
    </w:p>
    <w:p w14:paraId="7399381F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G  |  G/B  |  C  |   D/F#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580AF166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Am  |  G/B – G – C  |  G/B  |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5E6925CF" w14:textId="77777777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81C91A7" w14:textId="7096A10B" w:rsidR="001C764B" w:rsidRDefault="001C764B" w:rsidP="002F3715">
      <w:pP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Que bom saber, que és meu pai...</w:t>
      </w:r>
    </w:p>
    <w:p w14:paraId="17B4BBE6" w14:textId="5E9D6DEF" w:rsidR="001C764B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G  |  G/B  |  C  |   D  |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0E231FE7" w14:textId="2F37DB06" w:rsidR="001C764B" w:rsidRPr="002F3715" w:rsidRDefault="001C764B" w:rsidP="001C7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|</w:t>
      </w:r>
    </w:p>
    <w:p w14:paraId="080089D7" w14:textId="77777777" w:rsidR="001C764B" w:rsidRPr="002F3715" w:rsidRDefault="001C764B" w:rsidP="002F3715"/>
    <w:sectPr w:rsidR="001C764B" w:rsidRPr="002F3715" w:rsidSect="002F3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15"/>
    <w:rsid w:val="00075446"/>
    <w:rsid w:val="000A6FF8"/>
    <w:rsid w:val="001541E1"/>
    <w:rsid w:val="001B6D2C"/>
    <w:rsid w:val="001C764B"/>
    <w:rsid w:val="001E3937"/>
    <w:rsid w:val="002F3715"/>
    <w:rsid w:val="00381EEF"/>
    <w:rsid w:val="00827D51"/>
    <w:rsid w:val="00A25873"/>
    <w:rsid w:val="00E04BEB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C47D0"/>
  <w15:chartTrackingRefBased/>
  <w15:docId w15:val="{AECAB8BA-343B-424E-B0F2-D4E83182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37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5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475654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638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61181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756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0890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186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27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30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84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3792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20419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23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aline-barros/tudo-teu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10</cp:revision>
  <cp:lastPrinted>2023-07-13T11:05:00Z</cp:lastPrinted>
  <dcterms:created xsi:type="dcterms:W3CDTF">2023-07-13T11:02:00Z</dcterms:created>
  <dcterms:modified xsi:type="dcterms:W3CDTF">2023-08-26T11:52:00Z</dcterms:modified>
</cp:coreProperties>
</file>