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4539E8" w:rsidRDefault="00052EFE" w:rsidP="004539E8">
      <w:r w:rsidRPr="004539E8">
        <w:rPr>
          <w:rFonts w:eastAsia="Times New Roman"/>
          <w:bCs/>
          <w:szCs w:val="28"/>
          <w:lang w:eastAsia="ru-RU"/>
        </w:rPr>
        <w:t xml:space="preserve">Задание 1. (92) </w:t>
      </w:r>
      <w:r w:rsidR="004A5240" w:rsidRPr="004539E8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32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32"/>
                <w:lang w:eastAsia="ru-RU"/>
              </w:rPr>
              <m:t>2</m:t>
            </m:r>
          </m:num>
          <m:den>
            <m:f>
              <m:fPr>
                <m:ctrlPr>
                  <w:rPr>
                    <w:rFonts w:ascii="Cambria Math" w:eastAsia="Times New Roman" w:hAnsi="Cambria Math"/>
                    <w:i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15</m:t>
                </m:r>
              </m:den>
            </m:f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32"/>
                    <w:bdr w:val="none" w:sz="0" w:space="0" w:color="auto" w:frame="1"/>
                    <w:lang w:eastAsia="ru-RU"/>
                  </w:rPr>
                  <m:t>10</m:t>
                </m:r>
              </m:den>
            </m:f>
          </m:den>
        </m:f>
      </m:oMath>
    </w:p>
    <w:sectPr w:rsidR="00B854A1" w:rsidRPr="004539E8" w:rsidSect="004539E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40"/>
    <w:rsid w:val="00052EFE"/>
    <w:rsid w:val="004539E8"/>
    <w:rsid w:val="004A5240"/>
    <w:rsid w:val="00B854A1"/>
    <w:rsid w:val="00C0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CC3CAD-2D03-4694-9478-E73B5C95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2026-05-13T13:51:00Z</dcterms:modified>
</cp:coreProperties>
</file>