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3DD34" w14:textId="70AB9104" w:rsidR="00E86990" w:rsidRPr="00CA17A4" w:rsidRDefault="006C72D3" w:rsidP="006C72D3">
      <w:pPr>
        <w:pStyle w:val="ds-markdown-paragraph"/>
        <w:spacing w:before="0" w:beforeAutospacing="0" w:after="0" w:afterAutospacing="0"/>
        <w:rPr>
          <w:szCs w:val="28"/>
        </w:rPr>
      </w:pPr>
      <w:r w:rsidRPr="00CA17A4">
        <w:rPr>
          <w:noProof/>
        </w:rPr>
        <w:drawing>
          <wp:anchor distT="0" distB="0" distL="114300" distR="114300" simplePos="0" relativeHeight="251658240" behindDoc="0" locked="0" layoutInCell="1" allowOverlap="1" wp14:anchorId="434B7E93" wp14:editId="1EEF7EFB">
            <wp:simplePos x="0" y="0"/>
            <wp:positionH relativeFrom="column">
              <wp:posOffset>2784475</wp:posOffset>
            </wp:positionH>
            <wp:positionV relativeFrom="paragraph">
              <wp:posOffset>50800</wp:posOffset>
            </wp:positionV>
            <wp:extent cx="3728084" cy="1962150"/>
            <wp:effectExtent l="0" t="0" r="6350" b="0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08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54B" w:rsidRPr="00CA17A4">
        <w:rPr>
          <w:bCs/>
          <w:szCs w:val="28"/>
        </w:rPr>
        <w:t xml:space="preserve">Задание 2. (80) </w:t>
      </w:r>
      <w:r w:rsidR="00E86990" w:rsidRPr="00CA17A4">
        <w:rPr>
          <w:szCs w:val="28"/>
        </w:rPr>
        <w:t>На диаграмме представлены некоторые из крупнейших по численности населения стран мира. Численность населения каждого государства примерно в 8 раз меньше численности населения Индии? В ответе напишите численность населения этого государства в млн чел.</w:t>
      </w:r>
    </w:p>
    <w:p w14:paraId="75D9E5A2" w14:textId="1143CA10" w:rsidR="00A126F6" w:rsidRPr="00CA17A4" w:rsidRDefault="00A126F6" w:rsidP="00CA17A4"/>
    <w:sectPr w:rsidR="00A126F6" w:rsidRPr="00CA17A4" w:rsidSect="00CA17A4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90"/>
    <w:rsid w:val="005E0F01"/>
    <w:rsid w:val="006C72D3"/>
    <w:rsid w:val="0071654B"/>
    <w:rsid w:val="00A126F6"/>
    <w:rsid w:val="00CA17A4"/>
    <w:rsid w:val="00E8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7994C"/>
  <w15:chartTrackingRefBased/>
  <w15:docId w15:val="{ADE45C73-ECC9-4C4F-89E5-0A8D3BC92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86990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2026-05-13T15:03:00Z</dcterms:modified>
</cp:coreProperties>
</file>