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E83A0" w14:textId="77777777" w:rsidR="003276F9" w:rsidRPr="00220BFF" w:rsidRDefault="00AC66FD" w:rsidP="00220BFF">
      <w:pPr>
        <w:rPr>
          <w:rFonts w:eastAsia="Times New Roman"/>
          <w:szCs w:val="28"/>
          <w:lang w:eastAsia="ru-RU"/>
        </w:rPr>
      </w:pPr>
      <w:r w:rsidRPr="00220BFF">
        <w:rPr>
          <w:rFonts w:eastAsia="Times New Roman"/>
          <w:bCs/>
          <w:szCs w:val="28"/>
          <w:lang w:eastAsia="ru-RU"/>
        </w:rPr>
        <w:t xml:space="preserve">Задание 6. (36) </w:t>
      </w:r>
      <w:r w:rsidR="003276F9" w:rsidRPr="00220BFF">
        <w:rPr>
          <w:rFonts w:eastAsia="Times New Roman"/>
          <w:szCs w:val="28"/>
          <w:lang w:eastAsia="ru-RU"/>
        </w:rPr>
        <w:t xml:space="preserve">На одном из рисунков изображен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  <w:r w:rsidR="003276F9" w:rsidRPr="00220BFF">
        <w:rPr>
          <w:rFonts w:eastAsia="Times New Roman"/>
          <w:szCs w:val="28"/>
          <w:lang w:eastAsia="ru-RU"/>
        </w:rPr>
        <w:t>. В ответе укажите номер этого рисунка.</w:t>
      </w:r>
    </w:p>
    <w:p w14:paraId="15BC7F0C" w14:textId="77777777" w:rsidR="003276F9" w:rsidRPr="00220BFF" w:rsidRDefault="003276F9" w:rsidP="00220BFF">
      <w:pPr>
        <w:rPr>
          <w:rFonts w:eastAsia="Times New Roman"/>
          <w:szCs w:val="28"/>
          <w:lang w:eastAsia="ru-RU"/>
        </w:rPr>
      </w:pPr>
      <w:r w:rsidRPr="00220BFF">
        <w:rPr>
          <w:noProof/>
        </w:rPr>
        <w:drawing>
          <wp:inline distT="0" distB="0" distL="0" distR="0" wp14:anchorId="14BCBE82" wp14:editId="7656063A">
            <wp:extent cx="5940425" cy="15074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BFF">
        <w:rPr>
          <w:rFonts w:eastAsia="Times New Roman"/>
          <w:szCs w:val="28"/>
          <w:lang w:eastAsia="ru-RU"/>
        </w:rPr>
        <w:br/>
      </w:r>
    </w:p>
    <w:p w14:paraId="7B62B4BD" w14:textId="77777777" w:rsidR="000710EF" w:rsidRPr="00220BFF" w:rsidRDefault="000710EF" w:rsidP="00220BFF"/>
    <w:sectPr w:rsidR="000710EF" w:rsidRPr="00220BFF" w:rsidSect="00220BF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6F9"/>
    <w:rsid w:val="000710EF"/>
    <w:rsid w:val="00220BFF"/>
    <w:rsid w:val="003276F9"/>
    <w:rsid w:val="00721EDE"/>
    <w:rsid w:val="00AC66FD"/>
    <w:rsid w:val="00D97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ED47C"/>
  <w15:chartTrackingRefBased/>
  <w15:docId w15:val="{70702C76-3176-459C-B497-12C59EF6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2026-05-13T16:20:00Z</dcterms:modified>
</cp:coreProperties>
</file>