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7A1D06" w:rsidRDefault="00B27D30" w:rsidP="007A1D06">
      <w:r w:rsidRPr="007A1D06">
        <w:rPr>
          <w:rFonts w:eastAsia="Times New Roman"/>
          <w:bCs/>
          <w:szCs w:val="28"/>
          <w:lang w:eastAsia="ru-RU"/>
        </w:rPr>
        <w:t xml:space="preserve">Задание 8. (60) </w:t>
      </w:r>
      <w:r w:rsidR="00B2417F" w:rsidRPr="007A1D06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a+x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ax+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</m:oMath>
      <w:r w:rsidR="00B2417F" w:rsidRPr="007A1D06">
        <w:rPr>
          <w:rFonts w:eastAsia="Times New Roman"/>
          <w:szCs w:val="28"/>
          <w:lang w:eastAsia="ru-RU"/>
        </w:rPr>
        <w:t xml:space="preserve"> ​ 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a=56</m:t>
        </m:r>
        <m:r>
          <w:rPr>
            <w:rFonts w:ascii="Cambria Math" w:eastAsia="Times New Roman" w:hAnsi="Cambria Math"/>
            <w:szCs w:val="28"/>
            <w:lang w:eastAsia="ru-RU"/>
          </w:rPr>
          <m:t>;  </m:t>
        </m:r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x=40</m:t>
        </m:r>
      </m:oMath>
      <w:r w:rsidR="00B2417F" w:rsidRPr="007A1D06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7A1D06" w:rsidSect="007A1D0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7F"/>
    <w:rsid w:val="000814F5"/>
    <w:rsid w:val="007A1D06"/>
    <w:rsid w:val="009D2737"/>
    <w:rsid w:val="00B2417F"/>
    <w:rsid w:val="00B27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AE56E3-997E-4C2E-A0FF-AF5030C88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128</Characters>
  <Application>Microsoft Office Word</Application>
  <DocSecurity>0</DocSecurity>
  <Lines>1</Lines>
  <Paragraphs>1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