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1700"/>
      </w:tblGrid>
      <w:tr w:rsidR="00B556D0" w14:paraId="47F103B8" w14:textId="77777777" w:rsidTr="00B556D0">
        <w:tc>
          <w:tcPr>
            <w:tcW w:w="4167" w:type="pct"/>
            <w:shd w:val="clear" w:color="auto" w:fill="auto"/>
            <w:tcMar>
              <w:left w:w="85" w:type="dxa"/>
              <w:right w:w="85" w:type="dxa"/>
            </w:tcMar>
          </w:tcPr>
          <w:p w14:paraId="161D6B9E" w14:textId="042885C9" w:rsidR="00B556D0" w:rsidRDefault="00B556D0" w:rsidP="00B556D0">
            <w:pPr>
              <w:rPr>
                <w:noProof/>
              </w:rPr>
            </w:pPr>
            <w:r w:rsidRPr="00883C99">
              <w:rPr>
                <w:rFonts w:eastAsia="Times New Roman"/>
                <w:bCs/>
                <w:szCs w:val="28"/>
                <w:lang w:eastAsia="ru-RU"/>
              </w:rPr>
              <w:t xml:space="preserve">Задание 11. (56) </w:t>
            </w:r>
            <w:r w:rsidRPr="00883C99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883C99">
              <w:rPr>
                <w:rFonts w:eastAsia="Times New Roman"/>
                <w:szCs w:val="28"/>
                <w:lang w:eastAsia="ru-RU"/>
              </w:rPr>
              <w:br/>
              <w:t>Найдите величину (в градусах) вписанного угла α, опирающегося на хорду AB, равную радиусу окружности.</w:t>
            </w:r>
          </w:p>
        </w:tc>
        <w:tc>
          <w:tcPr>
            <w:tcW w:w="8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01B6413A" w14:textId="25CC25D4" w:rsidR="00B556D0" w:rsidRDefault="00B556D0" w:rsidP="00883C99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3D40119" wp14:editId="08F1B611">
                  <wp:extent cx="933450" cy="996097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6279" cy="1009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C99216" w14:textId="4D0DAFCB" w:rsidR="00C7566E" w:rsidRPr="00B556D0" w:rsidRDefault="00C7566E" w:rsidP="00883C99">
      <w:pPr>
        <w:rPr>
          <w:rFonts w:eastAsia="Times New Roman"/>
          <w:szCs w:val="28"/>
          <w:lang w:eastAsia="ru-RU"/>
        </w:rPr>
      </w:pPr>
    </w:p>
    <w:sectPr w:rsidR="00C7566E" w:rsidRPr="00B556D0" w:rsidSect="00883C9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708"/>
    <w:rsid w:val="002A7E54"/>
    <w:rsid w:val="00394BA0"/>
    <w:rsid w:val="00883C99"/>
    <w:rsid w:val="00B556D0"/>
    <w:rsid w:val="00C7566E"/>
    <w:rsid w:val="00CD4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6D35C"/>
  <w15:chartTrackingRefBased/>
  <w15:docId w15:val="{676BE273-717A-45B5-BB3A-788FB1BF1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556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2026-05-13T20:04:00Z</dcterms:modified>
</cp:coreProperties>
</file>