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40"/>
        <w:gridCol w:w="3566"/>
      </w:tblGrid>
      <w:tr w:rsidR="00D060DF" w14:paraId="1B4B3587" w14:textId="77777777" w:rsidTr="00D060DF">
        <w:tc>
          <w:tcPr>
            <w:tcW w:w="3253" w:type="pct"/>
            <w:shd w:val="clear" w:color="auto" w:fill="auto"/>
            <w:tcMar>
              <w:left w:w="85" w:type="dxa"/>
              <w:right w:w="85" w:type="dxa"/>
            </w:tcMar>
          </w:tcPr>
          <w:p w14:paraId="5B222B28" w14:textId="2F5148D9" w:rsidR="00D060DF" w:rsidRDefault="00D060DF" w:rsidP="00D060DF">
            <w:pPr>
              <w:rPr>
                <w:rFonts w:eastAsia="Times New Roman"/>
                <w:szCs w:val="28"/>
                <w:lang w:eastAsia="ru-RU"/>
              </w:rPr>
            </w:pPr>
            <w:r w:rsidRPr="00DF1CFD">
              <w:rPr>
                <w:rFonts w:eastAsia="Times New Roman"/>
                <w:bCs/>
                <w:szCs w:val="28"/>
                <w:lang w:eastAsia="ru-RU"/>
              </w:rPr>
              <w:t xml:space="preserve">Задание 11. (84) </w:t>
            </w:r>
            <w:r w:rsidRPr="00DF1CFD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DF1CFD">
              <w:rPr>
                <w:rFonts w:eastAsia="Times New Roman"/>
                <w:szCs w:val="28"/>
                <w:lang w:eastAsia="ru-RU"/>
              </w:rPr>
              <w:br/>
              <w:t>Найдите среднюю линию трапеции, если ее основания равны 48 и 72.</w:t>
            </w:r>
          </w:p>
        </w:tc>
        <w:tc>
          <w:tcPr>
            <w:tcW w:w="1747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8DE82C2" w14:textId="1DAE649A" w:rsidR="00D060DF" w:rsidRDefault="00D060DF" w:rsidP="00DF1CFD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46561D12" wp14:editId="4FB51D90">
                  <wp:extent cx="2143125" cy="727075"/>
                  <wp:effectExtent l="0" t="0" r="952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342" cy="734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049191" w14:textId="4CFCBA09" w:rsidR="00C7566E" w:rsidRPr="00DF1CFD" w:rsidRDefault="00C7566E" w:rsidP="00DF1CFD"/>
    <w:sectPr w:rsidR="00C7566E" w:rsidRPr="00DF1CFD" w:rsidSect="00DF1CF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521"/>
    <w:rsid w:val="000F1542"/>
    <w:rsid w:val="006A5521"/>
    <w:rsid w:val="00AF2E26"/>
    <w:rsid w:val="00C7566E"/>
    <w:rsid w:val="00D060DF"/>
    <w:rsid w:val="00DF1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B6E70"/>
  <w15:chartTrackingRefBased/>
  <w15:docId w15:val="{73ABBE45-D3C9-4FD9-B34E-8C670E5A7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06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2026-05-10T18:21:00Z</dcterms:created>
  <dcterms:modified xsi:type="dcterms:W3CDTF">2026-05-13T20:20:00Z</dcterms:modified>
</cp:coreProperties>
</file>