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50"/>
        <w:gridCol w:w="2156"/>
      </w:tblGrid>
      <w:tr w:rsidR="00B432F7" w14:paraId="72FA295A" w14:textId="77777777" w:rsidTr="00B432F7">
        <w:tc>
          <w:tcPr>
            <w:tcW w:w="3944" w:type="pct"/>
            <w:shd w:val="clear" w:color="auto" w:fill="auto"/>
            <w:tcMar>
              <w:left w:w="85" w:type="dxa"/>
              <w:right w:w="85" w:type="dxa"/>
            </w:tcMar>
          </w:tcPr>
          <w:p w14:paraId="76FCA695" w14:textId="77777777" w:rsidR="00B432F7" w:rsidRDefault="00B432F7" w:rsidP="00B432F7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F57433">
              <w:rPr>
                <w:rFonts w:eastAsia="Times New Roman"/>
                <w:bCs/>
                <w:szCs w:val="28"/>
                <w:lang w:eastAsia="ru-RU"/>
              </w:rPr>
              <w:t xml:space="preserve">Задание 17. (56) </w:t>
            </w:r>
          </w:p>
          <w:p w14:paraId="71A4195C" w14:textId="5870B5D6" w:rsidR="00B432F7" w:rsidRDefault="00B432F7" w:rsidP="00B432F7">
            <w:pPr>
              <w:rPr>
                <w:rFonts w:eastAsia="Times New Roman"/>
                <w:szCs w:val="28"/>
                <w:lang w:eastAsia="ru-RU"/>
              </w:rPr>
            </w:pPr>
            <w:r w:rsidRPr="00F57433">
              <w:rPr>
                <w:rFonts w:eastAsia="Times New Roman"/>
                <w:szCs w:val="28"/>
                <w:lang w:eastAsia="ru-RU"/>
              </w:rPr>
              <w:t>Прямая </w:t>
            </w:r>
            <w:r w:rsidRPr="00F57433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AD</w:t>
            </w:r>
            <w:r w:rsidRPr="00F57433">
              <w:rPr>
                <w:rFonts w:eastAsia="Times New Roman"/>
                <w:szCs w:val="28"/>
                <w:lang w:eastAsia="ru-RU"/>
              </w:rPr>
              <w:t>, перпендикулярная медиане </w:t>
            </w:r>
            <w:r w:rsidRPr="00F57433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BM</w:t>
            </w:r>
            <w:r w:rsidRPr="00F57433">
              <w:rPr>
                <w:rFonts w:eastAsia="Times New Roman"/>
                <w:szCs w:val="28"/>
                <w:lang w:eastAsia="ru-RU"/>
              </w:rPr>
              <w:t> треугольника </w:t>
            </w:r>
            <w:r w:rsidRPr="00F57433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ABC</w:t>
            </w:r>
            <w:r w:rsidRPr="00F57433">
              <w:rPr>
                <w:rFonts w:eastAsia="Times New Roman"/>
                <w:szCs w:val="28"/>
                <w:lang w:eastAsia="ru-RU"/>
              </w:rPr>
              <w:t>, делит угол </w:t>
            </w:r>
            <w:r w:rsidRPr="00F57433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 xml:space="preserve">BAC </w:t>
            </w:r>
            <w:r w:rsidRPr="00F57433">
              <w:rPr>
                <w:rFonts w:eastAsia="Times New Roman"/>
                <w:szCs w:val="28"/>
                <w:lang w:eastAsia="ru-RU"/>
              </w:rPr>
              <w:t>пополам. Найдите сторону </w:t>
            </w:r>
            <w:r w:rsidRPr="00F57433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</w:t>
            </w:r>
            <w:r w:rsidRPr="00F57433">
              <w:rPr>
                <w:rFonts w:eastAsia="Times New Roman"/>
                <w:szCs w:val="28"/>
                <w:lang w:eastAsia="ru-RU"/>
              </w:rPr>
              <w:t>, если сторона </w:t>
            </w:r>
            <w:r w:rsidRPr="00F57433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AC</w:t>
            </w:r>
            <w:r w:rsidRPr="00F57433">
              <w:rPr>
                <w:rFonts w:eastAsia="Times New Roman"/>
                <w:szCs w:val="28"/>
                <w:lang w:eastAsia="ru-RU"/>
              </w:rPr>
              <w:t> равна </w:t>
            </w:r>
            <w:r w:rsidRPr="00F57433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4</w:t>
            </w:r>
            <w:r w:rsidRPr="00F57433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1056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F6DD110" w14:textId="795F6951" w:rsidR="00B432F7" w:rsidRDefault="00B432F7" w:rsidP="00F57433">
            <w:pPr>
              <w:rPr>
                <w:rFonts w:eastAsia="Times New Roman"/>
                <w:szCs w:val="28"/>
                <w:lang w:eastAsia="ru-RU"/>
              </w:rPr>
            </w:pPr>
            <w:r w:rsidRPr="00F57433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A9E6404" wp14:editId="35EB73D0">
                  <wp:simplePos x="0" y="0"/>
                  <wp:positionH relativeFrom="column">
                    <wp:posOffset>-1406525</wp:posOffset>
                  </wp:positionH>
                  <wp:positionV relativeFrom="paragraph">
                    <wp:posOffset>-262255</wp:posOffset>
                  </wp:positionV>
                  <wp:extent cx="1247775" cy="695325"/>
                  <wp:effectExtent l="0" t="0" r="9525" b="9525"/>
                  <wp:wrapSquare wrapText="bothSides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775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75DF574" w14:textId="2994D7A5" w:rsidR="00901AA6" w:rsidRPr="00F57433" w:rsidRDefault="00901AA6" w:rsidP="00F57433"/>
    <w:sectPr w:rsidR="00901AA6" w:rsidRPr="00F57433" w:rsidSect="00F5743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9D"/>
    <w:rsid w:val="00257B01"/>
    <w:rsid w:val="007A15B2"/>
    <w:rsid w:val="007E7C42"/>
    <w:rsid w:val="00901AA6"/>
    <w:rsid w:val="0095119D"/>
    <w:rsid w:val="00B432F7"/>
    <w:rsid w:val="00F5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8BE25"/>
  <w15:chartTrackingRefBased/>
  <w15:docId w15:val="{D151B27F-36C3-42DA-ABEA-ED822E08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32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2026-05-10T19:58:00Z</dcterms:created>
  <dcterms:modified xsi:type="dcterms:W3CDTF">2026-05-14T11:44:00Z</dcterms:modified>
</cp:coreProperties>
</file>