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B087C" w:rsidRDefault="00367841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6407520" w:history="1">
            <w:r w:rsidR="00CB087C" w:rsidRPr="00E9720A">
              <w:rPr>
                <w:rStyle w:val="a8"/>
                <w:noProof/>
              </w:rPr>
              <w:t>ВВЕДЕНИЕ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67841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1" w:history="1">
            <w:r w:rsidR="00CB087C" w:rsidRPr="00E9720A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6784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2" w:history="1">
            <w:r w:rsidR="00CB087C" w:rsidRPr="00E9720A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6784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3" w:history="1">
            <w:r w:rsidR="00CB087C" w:rsidRPr="00E9720A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6784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4" w:history="1">
            <w:r w:rsidR="00CB087C" w:rsidRPr="00E9720A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67841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5" w:history="1">
            <w:r w:rsidR="00CB087C" w:rsidRPr="00E9720A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6784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6" w:history="1">
            <w:r w:rsidR="00CB087C" w:rsidRPr="00E9720A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6784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7" w:history="1">
            <w:r w:rsidR="00CB087C" w:rsidRPr="00E9720A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6784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8" w:history="1">
            <w:r w:rsidR="00CB087C" w:rsidRPr="00E9720A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67841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9" w:history="1">
            <w:r w:rsidR="00CB087C" w:rsidRPr="00E9720A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6784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0" w:history="1">
            <w:r w:rsidR="00CB087C" w:rsidRPr="00E9720A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6784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1" w:history="1">
            <w:r w:rsidR="00CB087C" w:rsidRPr="00E9720A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6784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2" w:history="1">
            <w:r w:rsidR="00CB087C" w:rsidRPr="00E9720A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6784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3" w:history="1">
            <w:r w:rsidR="00CB087C" w:rsidRPr="00E9720A">
              <w:rPr>
                <w:rStyle w:val="a8"/>
                <w:noProof/>
              </w:rPr>
              <w:t>3.4 Внесение изменений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67841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4" w:history="1">
            <w:r w:rsidR="00CB087C" w:rsidRPr="00E9720A">
              <w:rPr>
                <w:rStyle w:val="a8"/>
                <w:noProof/>
              </w:rPr>
              <w:t>ЗАКЛЮЧЕНИЕ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67841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5" w:history="1">
            <w:r w:rsidR="00CB087C" w:rsidRPr="00E9720A">
              <w:rPr>
                <w:rStyle w:val="a8"/>
                <w:noProof/>
              </w:rPr>
              <w:t>СПИСОК ИСТОЧНИКОВ: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367841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6407520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6407521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6407522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>
        <w:t> 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6407523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 xml:space="preserve">, которые позволяют разработчикам не утруждать себя низкоуровневыми операциями записи и получения объектов, но их использование может быть ограничено требованиями заказчиками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D46251">
        <w:lastRenderedPageBreak/>
        <w:t xml:space="preserve">организационных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5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6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7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6407524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для решения </w:t>
      </w:r>
      <w:r w:rsidR="00F75D5B">
        <w:lastRenderedPageBreak/>
        <w:t>конкретных задач в рамках целевого предприятия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 xml:space="preserve">системы и запуская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087A15" w:rsidP="00547800">
      <w:r>
        <w:t xml:space="preserve">Разработка </w:t>
      </w:r>
      <w:r w:rsidR="00AC0046">
        <w:t>модуля включает в себя следующие этапы</w:t>
      </w:r>
      <w:r>
        <w:t>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AC0046" w:rsidRDefault="00AC0046" w:rsidP="00547800">
      <w:r>
        <w:t xml:space="preserve">Необходимо из всех данных, которые предоставляет система, те, которые пригодятся в СУЖЦ. </w:t>
      </w:r>
      <w:r w:rsidR="00873454">
        <w:t xml:space="preserve">Исходить следует из реализуемого функционала и объектной модели, включая все базовые и добавленные атрибуты. </w:t>
      </w:r>
      <w:r w:rsidR="007D0A76">
        <w:t xml:space="preserve">Может </w:t>
      </w:r>
      <w:r w:rsidR="007D0A76">
        <w:lastRenderedPageBreak/>
        <w:t xml:space="preserve">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BC1225">
        <w:t xml:space="preserve">заведомых пропусков </w:t>
      </w:r>
      <w:r w:rsidR="000C4E77">
        <w:t>по умолчанию</w:t>
      </w:r>
      <w:r w:rsidR="00702B5F">
        <w:t xml:space="preserve">. </w:t>
      </w:r>
    </w:p>
    <w:p w:rsidR="00BC1225" w:rsidRDefault="00FF5744" w:rsidP="00547800">
      <w:r>
        <w:t xml:space="preserve">2. </w:t>
      </w:r>
      <w:r w:rsidR="00B10828">
        <w:t>Получение данных</w:t>
      </w:r>
    </w:p>
    <w:p w:rsidR="00E40112" w:rsidRDefault="00B10828" w:rsidP="00547800">
      <w:r>
        <w:t xml:space="preserve">При реализации данного процесса можно использовать как </w:t>
      </w:r>
      <w:r>
        <w:rPr>
          <w:lang w:val="en-US"/>
        </w:rPr>
        <w:t>API</w:t>
      </w:r>
      <w:r w:rsidRPr="00B10828">
        <w:t xml:space="preserve"> </w:t>
      </w:r>
      <w:r>
        <w:t>системы, так и базы данных, если она реализована отдельным функциональным модулем</w:t>
      </w:r>
      <w:r w:rsidR="00900E1E">
        <w:t xml:space="preserve">, зависит это от простоты и удобства использования. </w:t>
      </w:r>
      <w:r w:rsidR="00E40112">
        <w:t xml:space="preserve">В том случае, если уже была создана таблица сопоставления базовых типов, описанная выше, </w:t>
      </w:r>
      <w:r w:rsidR="000A6FB7">
        <w:t xml:space="preserve">то все </w:t>
      </w:r>
      <w:proofErr w:type="spellStart"/>
      <w:r w:rsidR="000A6FB7">
        <w:t>не-объектные</w:t>
      </w:r>
      <w:proofErr w:type="spellEnd"/>
      <w:r w:rsidR="000A6FB7">
        <w:t xml:space="preserve"> значения могут сразу приведены к нужному типу. </w:t>
      </w:r>
    </w:p>
    <w:p w:rsidR="00E80E76" w:rsidRDefault="00E80E76" w:rsidP="00547800">
      <w:r>
        <w:t xml:space="preserve">3. </w:t>
      </w:r>
      <w:r w:rsidR="003644D0">
        <w:t>Контроль целостности</w:t>
      </w:r>
    </w:p>
    <w:p w:rsidR="003644D0" w:rsidRDefault="003644D0" w:rsidP="00547800"/>
    <w:p w:rsidR="00E80E76" w:rsidRPr="00B10828" w:rsidRDefault="00E80E76" w:rsidP="00547800"/>
    <w:p w:rsidR="00ED63FF" w:rsidRDefault="00ED63FF" w:rsidP="00547800">
      <w:r>
        <w:t xml:space="preserve">Итак, исходя из потребностей предприятия и перечисленных выше требований, </w:t>
      </w:r>
      <w:r w:rsidR="001618A0">
        <w:t xml:space="preserve">можно определить </w:t>
      </w:r>
      <w:r w:rsidR="00CB49DC">
        <w:t>алгоритм</w:t>
      </w:r>
      <w:r w:rsidR="001618A0">
        <w:t>, который должна реализовывать утилита:</w:t>
      </w:r>
    </w:p>
    <w:p w:rsidR="001618A0" w:rsidRPr="00881509" w:rsidRDefault="001618A0" w:rsidP="00547800">
      <w:r>
        <w:t xml:space="preserve">1. </w:t>
      </w:r>
      <w:r w:rsidR="00CB49DC">
        <w:t>Получение необходимых данных</w:t>
      </w:r>
      <w:r w:rsidR="00087A15">
        <w:t xml:space="preserve">. </w:t>
      </w:r>
    </w:p>
    <w:p w:rsidR="009112F7" w:rsidRPr="009112F7" w:rsidRDefault="009112F7" w:rsidP="009112F7">
      <w:pPr>
        <w:pStyle w:val="1"/>
      </w:pPr>
      <w:bookmarkStart w:id="6" w:name="_Toc446407525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7" w:name="_Toc446407526"/>
      <w:r w:rsidRPr="00EB7107">
        <w:t>2.2 Назначение, состав и структура действующей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6407527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6407528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0" w:name="_Toc446407529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0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1" w:name="_Toc446407530"/>
      <w:r w:rsidRPr="00EB7107">
        <w:t>3.1 Разработка системы преобразования данных для внесения в информационную систему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6407531"/>
      <w:r w:rsidRPr="00EB7107">
        <w:t>3.2 Разработка системы представления данных конечным пользователям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6407532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6407533"/>
      <w:r w:rsidRPr="00EB7107">
        <w:t>3.4 Внесение изменений в информационную систему</w:t>
      </w:r>
      <w:bookmarkEnd w:id="14"/>
    </w:p>
    <w:p w:rsidR="00EB7107" w:rsidRDefault="00EB7107" w:rsidP="00EB7107"/>
    <w:p w:rsidR="00EB7107" w:rsidRPr="00EB7107" w:rsidRDefault="00EB7107" w:rsidP="00EB7107">
      <w:pPr>
        <w:pStyle w:val="1"/>
      </w:pPr>
      <w:bookmarkStart w:id="15" w:name="_Toc446407534"/>
      <w:r>
        <w:lastRenderedPageBreak/>
        <w:t>ЗАКЛЮЧЕНИЕ</w:t>
      </w:r>
      <w:bookmarkEnd w:id="15"/>
    </w:p>
    <w:p w:rsidR="008A29CF" w:rsidRPr="001775B1" w:rsidRDefault="004B189B" w:rsidP="009112F7">
      <w:pPr>
        <w:pStyle w:val="1"/>
      </w:pPr>
      <w:bookmarkStart w:id="16" w:name="_Toc446407535"/>
      <w:r>
        <w:lastRenderedPageBreak/>
        <w:t>СПИСОК ИСТОЧНИКОВ:</w:t>
      </w:r>
      <w:bookmarkEnd w:id="16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04863" w:rsidRDefault="00004863" w:rsidP="009A6ED2">
      <w:pPr>
        <w:spacing w:line="240" w:lineRule="auto"/>
      </w:pPr>
      <w:r>
        <w:separator/>
      </w:r>
    </w:p>
  </w:endnote>
  <w:endnote w:type="continuationSeparator" w:id="0">
    <w:p w:rsidR="00004863" w:rsidRDefault="00004863" w:rsidP="009A6ED2">
      <w:pPr>
        <w:spacing w:line="240" w:lineRule="auto"/>
      </w:pPr>
      <w:r>
        <w:continuationSeparator/>
      </w:r>
    </w:p>
  </w:endnote>
  <w:endnote w:id="1">
    <w:p w:rsidR="007D0A76" w:rsidRPr="00277E06" w:rsidRDefault="007D0A76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7D0A76" w:rsidRPr="004C44FA" w:rsidRDefault="007D0A76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7D0A76" w:rsidRDefault="007D0A76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7D0A76" w:rsidRPr="00ED470C" w:rsidRDefault="007D0A76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7D0A76" w:rsidRPr="00212024" w:rsidRDefault="007D0A76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7D0A76" w:rsidRDefault="007D0A76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7D0A76" w:rsidRPr="006507D5" w:rsidRDefault="007D0A76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7D0A76" w:rsidRPr="00277E06" w:rsidRDefault="007D0A76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7D0A76" w:rsidRDefault="007D0A76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7D0A76" w:rsidRPr="00FF5877" w:rsidRDefault="007D0A76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7D0A76" w:rsidRPr="00A65FC4" w:rsidRDefault="007D0A76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7D0A76" w:rsidRPr="001D583D" w:rsidRDefault="007D0A76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7D0A76" w:rsidRPr="00B93CB1" w:rsidRDefault="007D0A76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7D0A76" w:rsidRPr="003C1CBC" w:rsidRDefault="007D0A76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7D0A76" w:rsidRPr="003C1CBC" w:rsidRDefault="007D0A76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7D0A76" w:rsidRPr="00610FD8" w:rsidRDefault="007D0A76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7D0A76" w:rsidRPr="00E8637B" w:rsidRDefault="007D0A76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7D0A76" w:rsidRPr="004C44FA" w:rsidRDefault="007D0A76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7D0A76" w:rsidRPr="003C1CBC" w:rsidRDefault="007D0A76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7D0A76" w:rsidRPr="00BD67F6" w:rsidRDefault="007D0A76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7D0A76" w:rsidRPr="009C60CF" w:rsidRDefault="007D0A76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7D0A76" w:rsidRPr="009C60CF" w:rsidRDefault="007D0A76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7D0A76" w:rsidRPr="004C44FA" w:rsidRDefault="007D0A76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7D0A76" w:rsidRPr="00CC3D77" w:rsidRDefault="007D0A76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7D0A76" w:rsidRPr="00184109" w:rsidRDefault="007D0A76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6">
    <w:p w:rsidR="007D0A76" w:rsidRPr="00EF3E02" w:rsidRDefault="007D0A76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7">
    <w:p w:rsidR="007D0A76" w:rsidRPr="00911FE2" w:rsidRDefault="007D0A76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7D0A76" w:rsidRDefault="007D0A76">
        <w:pPr>
          <w:pStyle w:val="a5"/>
          <w:jc w:val="center"/>
        </w:pPr>
        <w:fldSimple w:instr=" PAGE   \* MERGEFORMAT ">
          <w:r w:rsidR="003644D0">
            <w:rPr>
              <w:noProof/>
            </w:rPr>
            <w:t>22</w:t>
          </w:r>
        </w:fldSimple>
      </w:p>
    </w:sdtContent>
  </w:sdt>
  <w:p w:rsidR="007D0A76" w:rsidRDefault="007D0A76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04863" w:rsidRDefault="00004863" w:rsidP="009A6ED2">
      <w:pPr>
        <w:spacing w:line="240" w:lineRule="auto"/>
      </w:pPr>
      <w:r>
        <w:separator/>
      </w:r>
    </w:p>
  </w:footnote>
  <w:footnote w:type="continuationSeparator" w:id="0">
    <w:p w:rsidR="00004863" w:rsidRDefault="00004863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9"/>
  </w:num>
  <w:num w:numId="5">
    <w:abstractNumId w:val="7"/>
  </w:num>
  <w:num w:numId="6">
    <w:abstractNumId w:val="10"/>
  </w:num>
  <w:num w:numId="7">
    <w:abstractNumId w:val="14"/>
  </w:num>
  <w:num w:numId="8">
    <w:abstractNumId w:val="12"/>
  </w:num>
  <w:num w:numId="9">
    <w:abstractNumId w:val="4"/>
  </w:num>
  <w:num w:numId="10">
    <w:abstractNumId w:val="13"/>
  </w:num>
  <w:num w:numId="11">
    <w:abstractNumId w:val="6"/>
  </w:num>
  <w:num w:numId="12">
    <w:abstractNumId w:val="11"/>
  </w:num>
  <w:num w:numId="13">
    <w:abstractNumId w:val="15"/>
  </w:num>
  <w:num w:numId="14">
    <w:abstractNumId w:val="2"/>
  </w:num>
  <w:num w:numId="15">
    <w:abstractNumId w:val="16"/>
  </w:num>
  <w:num w:numId="16">
    <w:abstractNumId w:val="8"/>
  </w:num>
  <w:num w:numId="1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5A06"/>
    <w:rsid w:val="000107CA"/>
    <w:rsid w:val="000126DE"/>
    <w:rsid w:val="0002761E"/>
    <w:rsid w:val="00031E39"/>
    <w:rsid w:val="00037339"/>
    <w:rsid w:val="00040C56"/>
    <w:rsid w:val="00044F8F"/>
    <w:rsid w:val="00046086"/>
    <w:rsid w:val="000518DB"/>
    <w:rsid w:val="000539E1"/>
    <w:rsid w:val="00056C52"/>
    <w:rsid w:val="00062224"/>
    <w:rsid w:val="00065678"/>
    <w:rsid w:val="00072C40"/>
    <w:rsid w:val="000823BF"/>
    <w:rsid w:val="00082A77"/>
    <w:rsid w:val="0008788A"/>
    <w:rsid w:val="00087A15"/>
    <w:rsid w:val="00090C22"/>
    <w:rsid w:val="00092ADC"/>
    <w:rsid w:val="000A10AF"/>
    <w:rsid w:val="000A4FCA"/>
    <w:rsid w:val="000A6FB7"/>
    <w:rsid w:val="000C4E77"/>
    <w:rsid w:val="000E2AF3"/>
    <w:rsid w:val="000E52ED"/>
    <w:rsid w:val="000F305F"/>
    <w:rsid w:val="0010636F"/>
    <w:rsid w:val="00114283"/>
    <w:rsid w:val="001173DA"/>
    <w:rsid w:val="00122C91"/>
    <w:rsid w:val="00140894"/>
    <w:rsid w:val="00151C6F"/>
    <w:rsid w:val="00153AD6"/>
    <w:rsid w:val="00160BD9"/>
    <w:rsid w:val="001618A0"/>
    <w:rsid w:val="001631A5"/>
    <w:rsid w:val="00163DE4"/>
    <w:rsid w:val="001775B1"/>
    <w:rsid w:val="00180389"/>
    <w:rsid w:val="00184109"/>
    <w:rsid w:val="00187800"/>
    <w:rsid w:val="00193AA1"/>
    <w:rsid w:val="001A0195"/>
    <w:rsid w:val="001A5610"/>
    <w:rsid w:val="001B49C6"/>
    <w:rsid w:val="001C0078"/>
    <w:rsid w:val="001C0E81"/>
    <w:rsid w:val="001C4DDC"/>
    <w:rsid w:val="001C6996"/>
    <w:rsid w:val="001D51B1"/>
    <w:rsid w:val="001D583D"/>
    <w:rsid w:val="001E148F"/>
    <w:rsid w:val="001E5E74"/>
    <w:rsid w:val="001F226D"/>
    <w:rsid w:val="001F38CA"/>
    <w:rsid w:val="001F7BA8"/>
    <w:rsid w:val="00212024"/>
    <w:rsid w:val="00212CA4"/>
    <w:rsid w:val="00221CE2"/>
    <w:rsid w:val="002267CF"/>
    <w:rsid w:val="00227E43"/>
    <w:rsid w:val="00246B91"/>
    <w:rsid w:val="00251831"/>
    <w:rsid w:val="002675D4"/>
    <w:rsid w:val="0027529F"/>
    <w:rsid w:val="0027758B"/>
    <w:rsid w:val="00277E06"/>
    <w:rsid w:val="00280869"/>
    <w:rsid w:val="00282482"/>
    <w:rsid w:val="002936D1"/>
    <w:rsid w:val="002A7485"/>
    <w:rsid w:val="002C0315"/>
    <w:rsid w:val="002C6116"/>
    <w:rsid w:val="002D2025"/>
    <w:rsid w:val="002D7AB9"/>
    <w:rsid w:val="002E0BA3"/>
    <w:rsid w:val="002E532B"/>
    <w:rsid w:val="002F016C"/>
    <w:rsid w:val="002F7358"/>
    <w:rsid w:val="002F7A05"/>
    <w:rsid w:val="00306298"/>
    <w:rsid w:val="00314E10"/>
    <w:rsid w:val="00317A31"/>
    <w:rsid w:val="00332D5F"/>
    <w:rsid w:val="00333B14"/>
    <w:rsid w:val="00345076"/>
    <w:rsid w:val="003466DF"/>
    <w:rsid w:val="00353E5A"/>
    <w:rsid w:val="00356855"/>
    <w:rsid w:val="00357735"/>
    <w:rsid w:val="003626F9"/>
    <w:rsid w:val="00362CA3"/>
    <w:rsid w:val="003644D0"/>
    <w:rsid w:val="00367841"/>
    <w:rsid w:val="00376C8F"/>
    <w:rsid w:val="003834E1"/>
    <w:rsid w:val="00384D36"/>
    <w:rsid w:val="003905BC"/>
    <w:rsid w:val="00390A04"/>
    <w:rsid w:val="00391DCA"/>
    <w:rsid w:val="00394B6A"/>
    <w:rsid w:val="003A2083"/>
    <w:rsid w:val="003A405D"/>
    <w:rsid w:val="003A52C9"/>
    <w:rsid w:val="003A5B2E"/>
    <w:rsid w:val="003C0A54"/>
    <w:rsid w:val="003C1CBC"/>
    <w:rsid w:val="003C4C02"/>
    <w:rsid w:val="003D0FD7"/>
    <w:rsid w:val="003D1B21"/>
    <w:rsid w:val="003E1DFD"/>
    <w:rsid w:val="003F03C0"/>
    <w:rsid w:val="003F0EBA"/>
    <w:rsid w:val="003F4AE4"/>
    <w:rsid w:val="00404232"/>
    <w:rsid w:val="00405A58"/>
    <w:rsid w:val="00412D0B"/>
    <w:rsid w:val="0041386E"/>
    <w:rsid w:val="0041436D"/>
    <w:rsid w:val="00417027"/>
    <w:rsid w:val="0042395C"/>
    <w:rsid w:val="00427793"/>
    <w:rsid w:val="00447EAF"/>
    <w:rsid w:val="00457A21"/>
    <w:rsid w:val="0046018F"/>
    <w:rsid w:val="00467CC9"/>
    <w:rsid w:val="00474165"/>
    <w:rsid w:val="00475336"/>
    <w:rsid w:val="00490159"/>
    <w:rsid w:val="004A22B8"/>
    <w:rsid w:val="004A7FC1"/>
    <w:rsid w:val="004B189B"/>
    <w:rsid w:val="004B49FD"/>
    <w:rsid w:val="004C262F"/>
    <w:rsid w:val="004C44FA"/>
    <w:rsid w:val="004E57A5"/>
    <w:rsid w:val="0050472D"/>
    <w:rsid w:val="00505B30"/>
    <w:rsid w:val="005103AA"/>
    <w:rsid w:val="00520282"/>
    <w:rsid w:val="00533A7A"/>
    <w:rsid w:val="00537EB3"/>
    <w:rsid w:val="00547800"/>
    <w:rsid w:val="005604DB"/>
    <w:rsid w:val="00566EBC"/>
    <w:rsid w:val="00567216"/>
    <w:rsid w:val="00572A5A"/>
    <w:rsid w:val="005A3115"/>
    <w:rsid w:val="005A4920"/>
    <w:rsid w:val="005B5CD6"/>
    <w:rsid w:val="005B6B8C"/>
    <w:rsid w:val="005B6F65"/>
    <w:rsid w:val="005C37F7"/>
    <w:rsid w:val="005C5FEA"/>
    <w:rsid w:val="005C6EA8"/>
    <w:rsid w:val="005D5EAE"/>
    <w:rsid w:val="005D6186"/>
    <w:rsid w:val="005D6A19"/>
    <w:rsid w:val="005E089B"/>
    <w:rsid w:val="005E445E"/>
    <w:rsid w:val="005F6425"/>
    <w:rsid w:val="005F667C"/>
    <w:rsid w:val="005F7F1D"/>
    <w:rsid w:val="006013E0"/>
    <w:rsid w:val="00601CB4"/>
    <w:rsid w:val="00606A41"/>
    <w:rsid w:val="00610FD8"/>
    <w:rsid w:val="0061660F"/>
    <w:rsid w:val="006218F3"/>
    <w:rsid w:val="006275F4"/>
    <w:rsid w:val="00636FD5"/>
    <w:rsid w:val="00637A9F"/>
    <w:rsid w:val="00641342"/>
    <w:rsid w:val="00642A12"/>
    <w:rsid w:val="0064423A"/>
    <w:rsid w:val="006449C6"/>
    <w:rsid w:val="006507D5"/>
    <w:rsid w:val="00650AF1"/>
    <w:rsid w:val="006528AD"/>
    <w:rsid w:val="00656DB1"/>
    <w:rsid w:val="00665EF6"/>
    <w:rsid w:val="00666108"/>
    <w:rsid w:val="006711A2"/>
    <w:rsid w:val="00672F4D"/>
    <w:rsid w:val="00686219"/>
    <w:rsid w:val="00687B05"/>
    <w:rsid w:val="00691492"/>
    <w:rsid w:val="00691CE1"/>
    <w:rsid w:val="00695C43"/>
    <w:rsid w:val="006A56D2"/>
    <w:rsid w:val="006A7673"/>
    <w:rsid w:val="006B65E2"/>
    <w:rsid w:val="006B6FA2"/>
    <w:rsid w:val="006D04E3"/>
    <w:rsid w:val="006D55A3"/>
    <w:rsid w:val="006F1E1E"/>
    <w:rsid w:val="006F4E37"/>
    <w:rsid w:val="007027AB"/>
    <w:rsid w:val="00702B5F"/>
    <w:rsid w:val="00706629"/>
    <w:rsid w:val="0070792E"/>
    <w:rsid w:val="00723BF4"/>
    <w:rsid w:val="00735349"/>
    <w:rsid w:val="00735DED"/>
    <w:rsid w:val="00736385"/>
    <w:rsid w:val="00742448"/>
    <w:rsid w:val="0076171F"/>
    <w:rsid w:val="00771AB3"/>
    <w:rsid w:val="00775C0C"/>
    <w:rsid w:val="00781E66"/>
    <w:rsid w:val="007A0ECE"/>
    <w:rsid w:val="007A1F3F"/>
    <w:rsid w:val="007C1443"/>
    <w:rsid w:val="007C1CBD"/>
    <w:rsid w:val="007D03F2"/>
    <w:rsid w:val="007D0A76"/>
    <w:rsid w:val="007D1F0E"/>
    <w:rsid w:val="007D6F89"/>
    <w:rsid w:val="007E1A7A"/>
    <w:rsid w:val="007E5577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676A"/>
    <w:rsid w:val="0084774E"/>
    <w:rsid w:val="00847D34"/>
    <w:rsid w:val="0085348F"/>
    <w:rsid w:val="00856104"/>
    <w:rsid w:val="008636B2"/>
    <w:rsid w:val="00867C8F"/>
    <w:rsid w:val="00873454"/>
    <w:rsid w:val="00880AC7"/>
    <w:rsid w:val="00881509"/>
    <w:rsid w:val="0089014C"/>
    <w:rsid w:val="00894143"/>
    <w:rsid w:val="008952B8"/>
    <w:rsid w:val="00896B26"/>
    <w:rsid w:val="008A0590"/>
    <w:rsid w:val="008A1D7E"/>
    <w:rsid w:val="008A29CF"/>
    <w:rsid w:val="008B06E8"/>
    <w:rsid w:val="008B54C3"/>
    <w:rsid w:val="008B614D"/>
    <w:rsid w:val="008C3C9A"/>
    <w:rsid w:val="008C4CF1"/>
    <w:rsid w:val="008D1FBB"/>
    <w:rsid w:val="008D3099"/>
    <w:rsid w:val="008D6B2B"/>
    <w:rsid w:val="008E211C"/>
    <w:rsid w:val="00900E1E"/>
    <w:rsid w:val="00901298"/>
    <w:rsid w:val="009112F7"/>
    <w:rsid w:val="00911FE2"/>
    <w:rsid w:val="00921AEE"/>
    <w:rsid w:val="00933D4E"/>
    <w:rsid w:val="00935BA0"/>
    <w:rsid w:val="00950D6A"/>
    <w:rsid w:val="00957458"/>
    <w:rsid w:val="009630C1"/>
    <w:rsid w:val="00963FE4"/>
    <w:rsid w:val="00964A32"/>
    <w:rsid w:val="009663F5"/>
    <w:rsid w:val="00971B32"/>
    <w:rsid w:val="00984BA1"/>
    <w:rsid w:val="00997FA8"/>
    <w:rsid w:val="009A48C8"/>
    <w:rsid w:val="009A56B6"/>
    <w:rsid w:val="009A5F45"/>
    <w:rsid w:val="009A6BA1"/>
    <w:rsid w:val="009A6ED2"/>
    <w:rsid w:val="009A77E9"/>
    <w:rsid w:val="009C4A9B"/>
    <w:rsid w:val="009C5942"/>
    <w:rsid w:val="009C60CF"/>
    <w:rsid w:val="009C7A9C"/>
    <w:rsid w:val="009D3408"/>
    <w:rsid w:val="009D7527"/>
    <w:rsid w:val="009D7C6D"/>
    <w:rsid w:val="009E45D2"/>
    <w:rsid w:val="009F3DD9"/>
    <w:rsid w:val="009F5B09"/>
    <w:rsid w:val="00A043EA"/>
    <w:rsid w:val="00A310D1"/>
    <w:rsid w:val="00A40358"/>
    <w:rsid w:val="00A42217"/>
    <w:rsid w:val="00A4678B"/>
    <w:rsid w:val="00A5025F"/>
    <w:rsid w:val="00A533F9"/>
    <w:rsid w:val="00A56C30"/>
    <w:rsid w:val="00A6084E"/>
    <w:rsid w:val="00A65B21"/>
    <w:rsid w:val="00A65FC4"/>
    <w:rsid w:val="00A667FB"/>
    <w:rsid w:val="00A7011D"/>
    <w:rsid w:val="00A70619"/>
    <w:rsid w:val="00A73A77"/>
    <w:rsid w:val="00A73ED3"/>
    <w:rsid w:val="00A74514"/>
    <w:rsid w:val="00A84270"/>
    <w:rsid w:val="00A8760D"/>
    <w:rsid w:val="00A97C06"/>
    <w:rsid w:val="00AB65D8"/>
    <w:rsid w:val="00AB6B1D"/>
    <w:rsid w:val="00AB73CD"/>
    <w:rsid w:val="00AC0046"/>
    <w:rsid w:val="00AC0AE3"/>
    <w:rsid w:val="00AC249F"/>
    <w:rsid w:val="00AC6047"/>
    <w:rsid w:val="00AC70A3"/>
    <w:rsid w:val="00AD2064"/>
    <w:rsid w:val="00AD35EF"/>
    <w:rsid w:val="00AE247C"/>
    <w:rsid w:val="00AF368A"/>
    <w:rsid w:val="00B046C4"/>
    <w:rsid w:val="00B04EFC"/>
    <w:rsid w:val="00B10828"/>
    <w:rsid w:val="00B219D5"/>
    <w:rsid w:val="00B2704E"/>
    <w:rsid w:val="00B40E8E"/>
    <w:rsid w:val="00B46C60"/>
    <w:rsid w:val="00B5441E"/>
    <w:rsid w:val="00B647B6"/>
    <w:rsid w:val="00B75440"/>
    <w:rsid w:val="00B77125"/>
    <w:rsid w:val="00B77E38"/>
    <w:rsid w:val="00B8331F"/>
    <w:rsid w:val="00B92346"/>
    <w:rsid w:val="00B93CB1"/>
    <w:rsid w:val="00B949E4"/>
    <w:rsid w:val="00B97132"/>
    <w:rsid w:val="00BB040B"/>
    <w:rsid w:val="00BB1B0F"/>
    <w:rsid w:val="00BB2B78"/>
    <w:rsid w:val="00BB42E6"/>
    <w:rsid w:val="00BB68D3"/>
    <w:rsid w:val="00BC1225"/>
    <w:rsid w:val="00BC59E8"/>
    <w:rsid w:val="00BC5AE7"/>
    <w:rsid w:val="00BC7994"/>
    <w:rsid w:val="00BD67F6"/>
    <w:rsid w:val="00BF7124"/>
    <w:rsid w:val="00C033FB"/>
    <w:rsid w:val="00C0419A"/>
    <w:rsid w:val="00C14A21"/>
    <w:rsid w:val="00C156F8"/>
    <w:rsid w:val="00C15F66"/>
    <w:rsid w:val="00C21CD0"/>
    <w:rsid w:val="00C25BE4"/>
    <w:rsid w:val="00C270B6"/>
    <w:rsid w:val="00C37B83"/>
    <w:rsid w:val="00C414BF"/>
    <w:rsid w:val="00C4478E"/>
    <w:rsid w:val="00C45DD9"/>
    <w:rsid w:val="00C522CB"/>
    <w:rsid w:val="00C57179"/>
    <w:rsid w:val="00C62773"/>
    <w:rsid w:val="00C71B6D"/>
    <w:rsid w:val="00C8188C"/>
    <w:rsid w:val="00C87405"/>
    <w:rsid w:val="00C87A8D"/>
    <w:rsid w:val="00CB087C"/>
    <w:rsid w:val="00CB49DC"/>
    <w:rsid w:val="00CC0667"/>
    <w:rsid w:val="00CC3ADB"/>
    <w:rsid w:val="00CC3D77"/>
    <w:rsid w:val="00CC489B"/>
    <w:rsid w:val="00CC5D52"/>
    <w:rsid w:val="00CD2BF8"/>
    <w:rsid w:val="00CE55DB"/>
    <w:rsid w:val="00CF1838"/>
    <w:rsid w:val="00D02412"/>
    <w:rsid w:val="00D07D9F"/>
    <w:rsid w:val="00D21402"/>
    <w:rsid w:val="00D22CEF"/>
    <w:rsid w:val="00D26F43"/>
    <w:rsid w:val="00D40036"/>
    <w:rsid w:val="00D46251"/>
    <w:rsid w:val="00D61674"/>
    <w:rsid w:val="00D67695"/>
    <w:rsid w:val="00D67C58"/>
    <w:rsid w:val="00D70C07"/>
    <w:rsid w:val="00D745DF"/>
    <w:rsid w:val="00D81034"/>
    <w:rsid w:val="00D814E5"/>
    <w:rsid w:val="00DA2A71"/>
    <w:rsid w:val="00DA4A75"/>
    <w:rsid w:val="00DB04A9"/>
    <w:rsid w:val="00DB4B0B"/>
    <w:rsid w:val="00DB513D"/>
    <w:rsid w:val="00DC39B5"/>
    <w:rsid w:val="00DC7CE3"/>
    <w:rsid w:val="00DD5680"/>
    <w:rsid w:val="00DE3488"/>
    <w:rsid w:val="00DE68CE"/>
    <w:rsid w:val="00E10078"/>
    <w:rsid w:val="00E17D45"/>
    <w:rsid w:val="00E2079A"/>
    <w:rsid w:val="00E2215A"/>
    <w:rsid w:val="00E24571"/>
    <w:rsid w:val="00E37376"/>
    <w:rsid w:val="00E40112"/>
    <w:rsid w:val="00E55C20"/>
    <w:rsid w:val="00E576F3"/>
    <w:rsid w:val="00E740DB"/>
    <w:rsid w:val="00E74EB2"/>
    <w:rsid w:val="00E76E33"/>
    <w:rsid w:val="00E80E76"/>
    <w:rsid w:val="00E8544B"/>
    <w:rsid w:val="00E8637B"/>
    <w:rsid w:val="00E95129"/>
    <w:rsid w:val="00EA58AF"/>
    <w:rsid w:val="00EA5FE5"/>
    <w:rsid w:val="00EB1392"/>
    <w:rsid w:val="00EB2E4B"/>
    <w:rsid w:val="00EB70A6"/>
    <w:rsid w:val="00EB7107"/>
    <w:rsid w:val="00ED470C"/>
    <w:rsid w:val="00ED58EA"/>
    <w:rsid w:val="00ED5E7C"/>
    <w:rsid w:val="00ED63FF"/>
    <w:rsid w:val="00EE3DF1"/>
    <w:rsid w:val="00EF136B"/>
    <w:rsid w:val="00EF3D61"/>
    <w:rsid w:val="00EF3E02"/>
    <w:rsid w:val="00F135FE"/>
    <w:rsid w:val="00F24A58"/>
    <w:rsid w:val="00F46B6D"/>
    <w:rsid w:val="00F46BBE"/>
    <w:rsid w:val="00F52129"/>
    <w:rsid w:val="00F54930"/>
    <w:rsid w:val="00F54F01"/>
    <w:rsid w:val="00F6280F"/>
    <w:rsid w:val="00F67375"/>
    <w:rsid w:val="00F7043F"/>
    <w:rsid w:val="00F711E9"/>
    <w:rsid w:val="00F71B14"/>
    <w:rsid w:val="00F72B9E"/>
    <w:rsid w:val="00F75D5B"/>
    <w:rsid w:val="00F76D97"/>
    <w:rsid w:val="00F77A1C"/>
    <w:rsid w:val="00F87F33"/>
    <w:rsid w:val="00F92926"/>
    <w:rsid w:val="00F94C7C"/>
    <w:rsid w:val="00FA1E4F"/>
    <w:rsid w:val="00FA3119"/>
    <w:rsid w:val="00FB41CC"/>
    <w:rsid w:val="00FB4B6B"/>
    <w:rsid w:val="00FC1B6D"/>
    <w:rsid w:val="00FC4700"/>
    <w:rsid w:val="00FC6B36"/>
    <w:rsid w:val="00FC7C18"/>
    <w:rsid w:val="00FD141E"/>
    <w:rsid w:val="00FD53F9"/>
    <w:rsid w:val="00FD6185"/>
    <w:rsid w:val="00FE12AC"/>
    <w:rsid w:val="00FF5744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37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3" Type="http://schemas.openxmlformats.org/officeDocument/2006/relationships/hyperlink" Target="http://protect.gost.ru/v.aspx?control=7&amp;id=140533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8D26D28-DF22-4970-96F6-3E569BA8FC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3466</TotalTime>
  <Pages>1</Pages>
  <Words>5432</Words>
  <Characters>30967</Characters>
  <Application>Microsoft Office Word</Application>
  <DocSecurity>0</DocSecurity>
  <Lines>258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36327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44</cp:revision>
  <dcterms:created xsi:type="dcterms:W3CDTF">2016-01-10T15:28:00Z</dcterms:created>
  <dcterms:modified xsi:type="dcterms:W3CDTF">2016-03-26T18:13:00Z</dcterms:modified>
</cp:coreProperties>
</file>