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3DAF70A9" w14:textId="0B519A29" w:rsidR="00E77C8B" w:rsidRDefault="0046317D">
      <w:r>
        <w:t>ORDER:</w:t>
      </w:r>
    </w:p>
    <w:p w14:paraId="70189360" w14:textId="372CB415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77777777" w:rsidR="00A204DE" w:rsidRDefault="00A204DE" w:rsidP="00A204DE">
      <w:r>
        <w:t>Z dollar sign</w:t>
      </w:r>
    </w:p>
    <w:p w14:paraId="66652B94" w14:textId="77777777" w:rsidR="00A204DE" w:rsidRDefault="00A204DE"/>
    <w:sectPr w:rsidR="00A2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81F4F"/>
    <w:rsid w:val="00294CC9"/>
    <w:rsid w:val="002B2669"/>
    <w:rsid w:val="002B5AF2"/>
    <w:rsid w:val="00314640"/>
    <w:rsid w:val="003D68BA"/>
    <w:rsid w:val="0041743A"/>
    <w:rsid w:val="0046317D"/>
    <w:rsid w:val="00550BB3"/>
    <w:rsid w:val="005E4594"/>
    <w:rsid w:val="006452FA"/>
    <w:rsid w:val="00792C6E"/>
    <w:rsid w:val="0085194C"/>
    <w:rsid w:val="00862F90"/>
    <w:rsid w:val="00880063"/>
    <w:rsid w:val="00882A61"/>
    <w:rsid w:val="00945A0E"/>
    <w:rsid w:val="00992431"/>
    <w:rsid w:val="00A0257E"/>
    <w:rsid w:val="00A05A0A"/>
    <w:rsid w:val="00A204DE"/>
    <w:rsid w:val="00A76F58"/>
    <w:rsid w:val="00AA6B3E"/>
    <w:rsid w:val="00B84065"/>
    <w:rsid w:val="00BE3BCB"/>
    <w:rsid w:val="00C019D3"/>
    <w:rsid w:val="00C27611"/>
    <w:rsid w:val="00C7744C"/>
    <w:rsid w:val="00CB3F87"/>
    <w:rsid w:val="00CE0E7A"/>
    <w:rsid w:val="00D11DDD"/>
    <w:rsid w:val="00DA0F36"/>
    <w:rsid w:val="00DC73E8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19</cp:revision>
  <dcterms:created xsi:type="dcterms:W3CDTF">2025-05-10T17:53:00Z</dcterms:created>
  <dcterms:modified xsi:type="dcterms:W3CDTF">2025-06-02T16:34:00Z</dcterms:modified>
</cp:coreProperties>
</file>