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«ЮМА-ПЭТ»» · ИНН 6161072769 · г. Ростов-на-Дону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«ЮМА-ПЭТ»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6161072769 / 1156196035390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344023, г. Ростов-на-Дону, ул. Лебединская, д. 10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22.22 — Производство пластмассовых изделий для упаковывания товаров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17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2025 — 406 млн руб. (+9,3% к 2024)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r>
              <w:t>~10 млн руб.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r>
              <w:t>~100 млн руб.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