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F77" w:rsidRPr="00F95D43" w:rsidRDefault="006356AC" w:rsidP="006356AC">
      <w:pPr>
        <w:pStyle w:val="Title"/>
        <w:jc w:val="center"/>
        <w:rPr>
          <w:rFonts w:ascii="Arial" w:hAnsi="Arial" w:cs="Arial"/>
        </w:rPr>
      </w:pPr>
      <w:r w:rsidRPr="00F95D43">
        <w:rPr>
          <w:rFonts w:ascii="Arial" w:hAnsi="Arial" w:cs="Arial"/>
        </w:rPr>
        <w:t>Game Controller Report</w:t>
      </w:r>
    </w:p>
    <w:p w:rsidR="004A41F0" w:rsidRDefault="004A41F0" w:rsidP="004A41F0">
      <w:pPr>
        <w:rPr>
          <w:rFonts w:ascii="Arial" w:hAnsi="Arial" w:cs="Arial"/>
          <w:b/>
          <w:sz w:val="28"/>
          <w:szCs w:val="28"/>
        </w:rPr>
      </w:pPr>
    </w:p>
    <w:p w:rsidR="004A41F0" w:rsidRDefault="009A3DED" w:rsidP="004A41F0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Description and explanations for the generated f</w:t>
      </w:r>
      <w:r w:rsidR="004A41F0" w:rsidRPr="00F95D43">
        <w:rPr>
          <w:rFonts w:ascii="Arial" w:hAnsi="Arial" w:cs="Arial"/>
          <w:b/>
          <w:sz w:val="28"/>
          <w:szCs w:val="28"/>
        </w:rPr>
        <w:t>unctions</w:t>
      </w:r>
    </w:p>
    <w:p w:rsidR="004A41F0" w:rsidRDefault="009A3DED" w:rsidP="004A41F0">
      <w:pPr>
        <w:pStyle w:val="ListParagraph"/>
        <w:numPr>
          <w:ilvl w:val="1"/>
          <w:numId w:val="8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Overview of f</w:t>
      </w:r>
      <w:r w:rsidR="004A41F0" w:rsidRPr="004A41F0">
        <w:rPr>
          <w:rFonts w:ascii="Arial" w:hAnsi="Arial" w:cs="Arial"/>
          <w:b/>
          <w:sz w:val="28"/>
          <w:szCs w:val="28"/>
        </w:rPr>
        <w:t>unctions</w:t>
      </w:r>
    </w:p>
    <w:p w:rsidR="00173800" w:rsidRDefault="00173800" w:rsidP="0017380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The functions developed for this project were designed to interact seamlessly with the game’s mechanics, ensuring game completion for levels 0, 1 and 2. These functions include:</w:t>
      </w:r>
    </w:p>
    <w:p w:rsidR="00173800" w:rsidRDefault="00173800" w:rsidP="0017380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7B0D66">
        <w:rPr>
          <w:rFonts w:ascii="Arial" w:hAnsi="Arial" w:cs="Arial"/>
          <w:b/>
        </w:rPr>
        <w:t>Connect to server function:</w:t>
      </w:r>
      <w:r w:rsidR="007B0D66">
        <w:rPr>
          <w:rFonts w:ascii="Arial" w:hAnsi="Arial" w:cs="Arial"/>
        </w:rPr>
        <w:t xml:space="preserve"> Sets up the communication between the game and the game controller via tcp.</w:t>
      </w:r>
    </w:p>
    <w:p w:rsidR="00173800" w:rsidRPr="007B0D66" w:rsidRDefault="00173800" w:rsidP="00173800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7B0D66">
        <w:rPr>
          <w:rFonts w:ascii="Arial" w:hAnsi="Arial" w:cs="Arial"/>
          <w:b/>
        </w:rPr>
        <w:t>Communication function:</w:t>
      </w:r>
      <w:r w:rsidR="007B0D66">
        <w:rPr>
          <w:rFonts w:ascii="Arial" w:hAnsi="Arial" w:cs="Arial"/>
          <w:b/>
        </w:rPr>
        <w:t xml:space="preserve"> </w:t>
      </w:r>
      <w:r w:rsidR="007B0D66">
        <w:rPr>
          <w:rFonts w:ascii="Arial" w:hAnsi="Arial" w:cs="Arial"/>
        </w:rPr>
        <w:t>With this function the game controller receives data from the game in real time</w:t>
      </w:r>
    </w:p>
    <w:p w:rsidR="00173800" w:rsidRPr="007B0D66" w:rsidRDefault="00173800" w:rsidP="00173800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7B0D66">
        <w:rPr>
          <w:rFonts w:ascii="Arial" w:hAnsi="Arial" w:cs="Arial"/>
          <w:b/>
        </w:rPr>
        <w:t>Game interaction function:</w:t>
      </w:r>
      <w:r w:rsidR="007B0D66">
        <w:rPr>
          <w:rFonts w:ascii="Arial" w:hAnsi="Arial" w:cs="Arial"/>
          <w:b/>
        </w:rPr>
        <w:t xml:space="preserve"> </w:t>
      </w:r>
      <w:r w:rsidR="007B0D66">
        <w:rPr>
          <w:rFonts w:ascii="Arial" w:hAnsi="Arial" w:cs="Arial"/>
        </w:rPr>
        <w:t>Handles real-time interactions with the game, such as figuring out the current game level, and calculating cursor position in order to finish the game.</w:t>
      </w:r>
    </w:p>
    <w:p w:rsidR="007B0D66" w:rsidRPr="00B15BF1" w:rsidRDefault="007B0D66" w:rsidP="00173800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7B0D66">
        <w:rPr>
          <w:rFonts w:ascii="Arial" w:hAnsi="Arial" w:cs="Arial"/>
          <w:b/>
        </w:rPr>
        <w:t>Disconnect from server function: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Closes the communication between the game and the game controller.</w:t>
      </w:r>
    </w:p>
    <w:p w:rsidR="00B15BF1" w:rsidRPr="007B0D66" w:rsidRDefault="00B15BF1" w:rsidP="00B15BF1">
      <w:pPr>
        <w:pStyle w:val="ListParagraph"/>
        <w:ind w:left="1080"/>
        <w:rPr>
          <w:rFonts w:ascii="Arial" w:hAnsi="Arial" w:cs="Arial"/>
          <w:b/>
        </w:rPr>
      </w:pPr>
    </w:p>
    <w:p w:rsidR="004A41F0" w:rsidRDefault="009A3DED" w:rsidP="004A41F0">
      <w:pPr>
        <w:pStyle w:val="ListParagraph"/>
        <w:numPr>
          <w:ilvl w:val="1"/>
          <w:numId w:val="8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Function e</w:t>
      </w:r>
      <w:r w:rsidR="004A41F0" w:rsidRPr="004A41F0">
        <w:rPr>
          <w:rFonts w:ascii="Arial" w:hAnsi="Arial" w:cs="Arial"/>
          <w:b/>
          <w:sz w:val="28"/>
          <w:szCs w:val="28"/>
        </w:rPr>
        <w:t>xplanations</w:t>
      </w:r>
    </w:p>
    <w:p w:rsidR="002563EB" w:rsidRDefault="002563EB" w:rsidP="002563E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Connect to server function</w:t>
      </w:r>
      <w:r w:rsidR="0083605C">
        <w:rPr>
          <w:rFonts w:ascii="Arial" w:hAnsi="Arial" w:cs="Arial"/>
        </w:rPr>
        <w:t xml:space="preserve"> </w:t>
      </w:r>
      <w:r w:rsidR="00892CB7">
        <w:rPr>
          <w:rFonts w:ascii="Arial" w:hAnsi="Arial" w:cs="Arial"/>
        </w:rPr>
        <w:t>–</w:t>
      </w:r>
      <w:r w:rsidR="0083605C">
        <w:rPr>
          <w:rFonts w:ascii="Arial" w:hAnsi="Arial" w:cs="Arial"/>
        </w:rPr>
        <w:t xml:space="preserve"> </w:t>
      </w:r>
      <w:r w:rsidR="0083605C" w:rsidRPr="0083605C">
        <w:rPr>
          <w:rFonts w:ascii="Arial" w:hAnsi="Arial" w:cs="Arial"/>
        </w:rPr>
        <w:t>ConnectToServer()</w:t>
      </w:r>
      <w:r>
        <w:rPr>
          <w:rFonts w:ascii="Arial" w:hAnsi="Arial" w:cs="Arial"/>
        </w:rPr>
        <w:t>:</w:t>
      </w:r>
    </w:p>
    <w:p w:rsidR="002563EB" w:rsidRDefault="0083605C" w:rsidP="002563E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Follows a standard tcp client-server communication implementation</w:t>
      </w:r>
    </w:p>
    <w:p w:rsidR="0083605C" w:rsidRDefault="0083605C" w:rsidP="002563E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Ip address is the standard localhost address and the port number is 6000</w:t>
      </w:r>
    </w:p>
    <w:p w:rsidR="0083605C" w:rsidRDefault="0083605C" w:rsidP="002563E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If the connection is successfull, it calls the ReceiveDataAsync method</w:t>
      </w:r>
    </w:p>
    <w:p w:rsidR="0083605C" w:rsidRDefault="0083605C" w:rsidP="0083605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Communication function</w:t>
      </w:r>
      <w:r w:rsidR="00892CB7">
        <w:rPr>
          <w:rFonts w:ascii="Arial" w:hAnsi="Arial" w:cs="Arial"/>
        </w:rPr>
        <w:t xml:space="preserve"> </w:t>
      </w:r>
      <w:r w:rsidR="00892CB7">
        <w:rPr>
          <w:rFonts w:ascii="Arial" w:hAnsi="Arial" w:cs="Arial"/>
        </w:rPr>
        <w:t>–</w:t>
      </w:r>
      <w:r w:rsidR="00892CB7">
        <w:rPr>
          <w:rFonts w:ascii="Arial" w:hAnsi="Arial" w:cs="Arial"/>
        </w:rPr>
        <w:t xml:space="preserve"> </w:t>
      </w:r>
      <w:r w:rsidRPr="0083605C">
        <w:rPr>
          <w:rFonts w:ascii="Arial" w:hAnsi="Arial" w:cs="Arial"/>
        </w:rPr>
        <w:t>ReceiveDataAsync(CancellationToken cancellationToken)</w:t>
      </w:r>
      <w:r>
        <w:rPr>
          <w:rFonts w:ascii="Arial" w:hAnsi="Arial" w:cs="Arial"/>
        </w:rPr>
        <w:t>:</w:t>
      </w:r>
    </w:p>
    <w:p w:rsidR="0083605C" w:rsidRDefault="00D75AB4" w:rsidP="0083605C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Listens to incoming data packages from the game (packages have a JSON structure)</w:t>
      </w:r>
    </w:p>
    <w:p w:rsidR="00D75AB4" w:rsidRDefault="00D75AB4" w:rsidP="006E440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63AC">
        <w:rPr>
          <w:rFonts w:ascii="Arial" w:hAnsi="Arial" w:cs="Arial"/>
        </w:rPr>
        <w:t xml:space="preserve">Deserializes the data packages and </w:t>
      </w:r>
      <w:r w:rsidR="002963AC" w:rsidRPr="002963AC">
        <w:rPr>
          <w:rFonts w:ascii="Arial" w:hAnsi="Arial" w:cs="Arial"/>
        </w:rPr>
        <w:t>calls the SolveTheGame method to interact with the game based on the received data</w:t>
      </w:r>
    </w:p>
    <w:p w:rsidR="002963AC" w:rsidRDefault="002963AC" w:rsidP="002963A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Game interaction function – SolveTheGame():</w:t>
      </w:r>
    </w:p>
    <w:p w:rsidR="002963AC" w:rsidRDefault="002963AC" w:rsidP="002963A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Detects the current game level</w:t>
      </w:r>
    </w:p>
    <w:p w:rsidR="002963AC" w:rsidRDefault="002963AC" w:rsidP="002963A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Calls the appropriate game solving method for the current level (SolveLevel0, SolveLevel1, or SolveLevel2)</w:t>
      </w:r>
    </w:p>
    <w:p w:rsidR="00892CB7" w:rsidRDefault="00892CB7" w:rsidP="002963A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These three methods are responsible for moving the mouse cursor</w:t>
      </w:r>
    </w:p>
    <w:p w:rsidR="00892CB7" w:rsidRDefault="00892CB7" w:rsidP="00892CB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Disconnect from server function – DisconnectFromServer():</w:t>
      </w:r>
    </w:p>
    <w:p w:rsidR="00A37702" w:rsidRDefault="00A37702" w:rsidP="00A37702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Closes the communication</w:t>
      </w:r>
    </w:p>
    <w:p w:rsidR="00A37702" w:rsidRDefault="00495F4A" w:rsidP="00A37702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Frees up the allocated resources</w:t>
      </w:r>
    </w:p>
    <w:p w:rsidR="00B15BF1" w:rsidRDefault="00B15BF1" w:rsidP="00B15BF1">
      <w:pPr>
        <w:pStyle w:val="ListParagraph"/>
        <w:ind w:left="1080"/>
        <w:rPr>
          <w:rFonts w:ascii="Arial" w:hAnsi="Arial" w:cs="Arial"/>
        </w:rPr>
      </w:pPr>
    </w:p>
    <w:p w:rsidR="00B15BF1" w:rsidRPr="00A37702" w:rsidRDefault="00B15BF1" w:rsidP="00B15BF1">
      <w:pPr>
        <w:pStyle w:val="ListParagraph"/>
        <w:ind w:left="1080"/>
        <w:rPr>
          <w:rFonts w:ascii="Arial" w:hAnsi="Arial" w:cs="Arial"/>
        </w:rPr>
      </w:pPr>
    </w:p>
    <w:p w:rsidR="004A41F0" w:rsidRPr="004A41F0" w:rsidRDefault="009A3DED" w:rsidP="006F7012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</w:t>
      </w:r>
      <w:r w:rsidR="002963AC">
        <w:rPr>
          <w:rFonts w:ascii="Arial" w:hAnsi="Arial" w:cs="Arial"/>
          <w:b/>
          <w:sz w:val="28"/>
          <w:szCs w:val="28"/>
        </w:rPr>
        <w:t>escri</w:t>
      </w:r>
      <w:r w:rsidR="004A0EE8">
        <w:rPr>
          <w:rFonts w:ascii="Arial" w:hAnsi="Arial" w:cs="Arial"/>
          <w:b/>
          <w:sz w:val="28"/>
          <w:szCs w:val="28"/>
        </w:rPr>
        <w:t>p</w:t>
      </w:r>
      <w:r>
        <w:rPr>
          <w:rFonts w:ascii="Arial" w:hAnsi="Arial" w:cs="Arial"/>
          <w:b/>
          <w:sz w:val="28"/>
          <w:szCs w:val="28"/>
        </w:rPr>
        <w:t>tion of interactions with the g</w:t>
      </w:r>
      <w:r w:rsidR="004A41F0" w:rsidRPr="004A41F0">
        <w:rPr>
          <w:rFonts w:ascii="Arial" w:hAnsi="Arial" w:cs="Arial"/>
          <w:b/>
          <w:sz w:val="28"/>
          <w:szCs w:val="28"/>
        </w:rPr>
        <w:t>ame</w:t>
      </w:r>
    </w:p>
    <w:p w:rsidR="004A41F0" w:rsidRDefault="005D300B" w:rsidP="004A41F0">
      <w:pPr>
        <w:pStyle w:val="ListParagraph"/>
        <w:numPr>
          <w:ilvl w:val="1"/>
          <w:numId w:val="8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Game</w:t>
      </w:r>
      <w:r w:rsidR="009A3DED">
        <w:rPr>
          <w:rFonts w:ascii="Arial" w:hAnsi="Arial" w:cs="Arial"/>
          <w:b/>
          <w:sz w:val="28"/>
          <w:szCs w:val="28"/>
        </w:rPr>
        <w:t>-controller i</w:t>
      </w:r>
      <w:r w:rsidR="004A41F0" w:rsidRPr="004A41F0">
        <w:rPr>
          <w:rFonts w:ascii="Arial" w:hAnsi="Arial" w:cs="Arial"/>
          <w:b/>
          <w:sz w:val="28"/>
          <w:szCs w:val="28"/>
        </w:rPr>
        <w:t>nteraction</w:t>
      </w:r>
    </w:p>
    <w:p w:rsidR="007B130F" w:rsidRDefault="007B130F" w:rsidP="004A0EE8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This controller acts as an automated game solver for the first three levels of the game</w:t>
      </w:r>
      <w:r w:rsidR="006419AC">
        <w:rPr>
          <w:rFonts w:ascii="Arial" w:hAnsi="Arial" w:cs="Arial"/>
        </w:rPr>
        <w:t>. It calculates the position of the cursor</w:t>
      </w:r>
      <w:r w:rsidR="001503AC">
        <w:rPr>
          <w:rFonts w:ascii="Arial" w:hAnsi="Arial" w:cs="Arial"/>
        </w:rPr>
        <w:t xml:space="preserve"> in real time</w:t>
      </w:r>
      <w:r w:rsidR="006419AC">
        <w:rPr>
          <w:rFonts w:ascii="Arial" w:hAnsi="Arial" w:cs="Arial"/>
        </w:rPr>
        <w:t xml:space="preserve"> based on the red dot postion, </w:t>
      </w:r>
      <w:r w:rsidR="001503AC">
        <w:rPr>
          <w:rFonts w:ascii="Arial" w:hAnsi="Arial" w:cs="Arial"/>
        </w:rPr>
        <w:t>speed or acceleration, so the red dot</w:t>
      </w:r>
      <w:r w:rsidR="006419AC">
        <w:rPr>
          <w:rFonts w:ascii="Arial" w:hAnsi="Arial" w:cs="Arial"/>
        </w:rPr>
        <w:t xml:space="preserve"> reach</w:t>
      </w:r>
      <w:r w:rsidR="001503AC">
        <w:rPr>
          <w:rFonts w:ascii="Arial" w:hAnsi="Arial" w:cs="Arial"/>
        </w:rPr>
        <w:t>es</w:t>
      </w:r>
      <w:r w:rsidR="006419AC">
        <w:rPr>
          <w:rFonts w:ascii="Arial" w:hAnsi="Arial" w:cs="Arial"/>
        </w:rPr>
        <w:t xml:space="preserve"> the designated target.</w:t>
      </w:r>
    </w:p>
    <w:p w:rsidR="004A0EE8" w:rsidRPr="004A0EE8" w:rsidRDefault="004A0EE8" w:rsidP="004A0EE8">
      <w:pPr>
        <w:pStyle w:val="ListParagraph"/>
        <w:ind w:left="360"/>
        <w:rPr>
          <w:rFonts w:ascii="Arial" w:hAnsi="Arial" w:cs="Arial"/>
        </w:rPr>
      </w:pPr>
    </w:p>
    <w:p w:rsidR="004A41F0" w:rsidRDefault="009A3DED" w:rsidP="004A41F0">
      <w:pPr>
        <w:pStyle w:val="ListParagraph"/>
        <w:numPr>
          <w:ilvl w:val="1"/>
          <w:numId w:val="8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Game responses to controller i</w:t>
      </w:r>
      <w:r w:rsidR="004A41F0" w:rsidRPr="004A41F0">
        <w:rPr>
          <w:rFonts w:ascii="Arial" w:hAnsi="Arial" w:cs="Arial"/>
          <w:b/>
          <w:sz w:val="28"/>
          <w:szCs w:val="28"/>
        </w:rPr>
        <w:t>nputs</w:t>
      </w:r>
    </w:p>
    <w:p w:rsidR="0091314E" w:rsidRPr="0091314E" w:rsidRDefault="0091314E" w:rsidP="0091314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Because the game controller can only interact with the mouse cursor position, this is considered the only game input. When the game controller calculates a new cursor position and it moves the mouse cursor, the game changes the red dot position based on a newly calculated position, speed or acceleration.</w:t>
      </w:r>
    </w:p>
    <w:p w:rsidR="004A41F0" w:rsidRDefault="009A3DED" w:rsidP="004A41F0">
      <w:pPr>
        <w:pStyle w:val="ListParagraph"/>
        <w:numPr>
          <w:ilvl w:val="1"/>
          <w:numId w:val="8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Challenges in interaction d</w:t>
      </w:r>
      <w:r w:rsidR="004A41F0" w:rsidRPr="004A41F0">
        <w:rPr>
          <w:rFonts w:ascii="Arial" w:hAnsi="Arial" w:cs="Arial"/>
          <w:b/>
          <w:sz w:val="28"/>
          <w:szCs w:val="28"/>
        </w:rPr>
        <w:t>esign</w:t>
      </w:r>
    </w:p>
    <w:p w:rsidR="0091314E" w:rsidRDefault="0091314E" w:rsidP="0091314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The only challenge in interaction design for this project was figuring out which pieces of data were relevant and how to bundle them together.</w:t>
      </w:r>
      <w:r w:rsidR="0045320B">
        <w:rPr>
          <w:rFonts w:ascii="Arial" w:hAnsi="Arial" w:cs="Arial"/>
        </w:rPr>
        <w:t xml:space="preserve"> After I managed to understand which parameters to export, the solution was to send them as a JSON package.</w:t>
      </w:r>
    </w:p>
    <w:p w:rsidR="00FB2E9B" w:rsidRPr="0091314E" w:rsidRDefault="00FB2E9B" w:rsidP="0091314E">
      <w:pPr>
        <w:ind w:left="360"/>
        <w:rPr>
          <w:rFonts w:ascii="Arial" w:hAnsi="Arial" w:cs="Arial"/>
        </w:rPr>
      </w:pPr>
    </w:p>
    <w:p w:rsidR="004A41F0" w:rsidRPr="00F95D43" w:rsidRDefault="009A3DED" w:rsidP="004A41F0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Description of the considered controller and parameter c</w:t>
      </w:r>
      <w:r w:rsidR="004A41F0" w:rsidRPr="00F95D43">
        <w:rPr>
          <w:rFonts w:ascii="Arial" w:hAnsi="Arial" w:cs="Arial"/>
          <w:b/>
          <w:sz w:val="28"/>
          <w:szCs w:val="28"/>
        </w:rPr>
        <w:t>hoice</w:t>
      </w:r>
    </w:p>
    <w:p w:rsidR="004A41F0" w:rsidRDefault="009A3DED" w:rsidP="004A41F0">
      <w:pPr>
        <w:pStyle w:val="ListParagraph"/>
        <w:numPr>
          <w:ilvl w:val="1"/>
          <w:numId w:val="8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Controller d</w:t>
      </w:r>
      <w:r w:rsidR="004A41F0" w:rsidRPr="004A41F0">
        <w:rPr>
          <w:rFonts w:ascii="Arial" w:hAnsi="Arial" w:cs="Arial"/>
          <w:b/>
          <w:sz w:val="28"/>
          <w:szCs w:val="28"/>
        </w:rPr>
        <w:t>esign</w:t>
      </w:r>
    </w:p>
    <w:p w:rsidR="00FB2E9B" w:rsidRDefault="00FB2E9B" w:rsidP="00FB2E9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The controller for level 0 is only based on target position. The game controller receives the target position and moves the mouse cursor accordingly.</w:t>
      </w:r>
    </w:p>
    <w:p w:rsidR="00FB2E9B" w:rsidRDefault="00FB2E9B" w:rsidP="00FB2E9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The controller for level 1 is a P controller (proportional controller)</w:t>
      </w:r>
    </w:p>
    <w:p w:rsidR="00FB2E9B" w:rsidRPr="00FB2E9B" w:rsidRDefault="00FB2E9B" w:rsidP="00FB2E9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The controller for level 2 is a PD controller (proportional-derivative controller)</w:t>
      </w:r>
    </w:p>
    <w:p w:rsidR="004A41F0" w:rsidRDefault="009A3DED" w:rsidP="004A41F0">
      <w:pPr>
        <w:pStyle w:val="ListParagraph"/>
        <w:numPr>
          <w:ilvl w:val="1"/>
          <w:numId w:val="8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Parameter experiments and j</w:t>
      </w:r>
      <w:r w:rsidR="004A41F0" w:rsidRPr="004A41F0">
        <w:rPr>
          <w:rFonts w:ascii="Arial" w:hAnsi="Arial" w:cs="Arial"/>
          <w:b/>
          <w:sz w:val="28"/>
          <w:szCs w:val="28"/>
        </w:rPr>
        <w:t>ustifications</w:t>
      </w:r>
    </w:p>
    <w:p w:rsidR="006A6FF8" w:rsidRDefault="006A6FF8" w:rsidP="006A6FF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The parameters for this game controller are kp and kd:</w:t>
      </w:r>
    </w:p>
    <w:p w:rsidR="006A6FF8" w:rsidRDefault="006A6FF8" w:rsidP="006A6FF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A6FF8">
        <w:rPr>
          <w:rFonts w:ascii="Arial" w:hAnsi="Arial" w:cs="Arial"/>
        </w:rPr>
        <w:t>kp is the proportional gain, which determines the strength of th</w:t>
      </w:r>
      <w:r>
        <w:rPr>
          <w:rFonts w:ascii="Arial" w:hAnsi="Arial" w:cs="Arial"/>
        </w:rPr>
        <w:t>e response to the current error</w:t>
      </w:r>
    </w:p>
    <w:p w:rsidR="006A6FF8" w:rsidRDefault="006A6FF8" w:rsidP="006A6FF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A6FF8">
        <w:rPr>
          <w:rFonts w:ascii="Arial" w:hAnsi="Arial" w:cs="Arial"/>
        </w:rPr>
        <w:t>kd is the derivative gain, which determines the strength of the response to the rate of change of the error (or the system's velocity).</w:t>
      </w:r>
    </w:p>
    <w:p w:rsidR="000D7EE7" w:rsidRDefault="000D7EE7" w:rsidP="000D7EE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Experiments:</w:t>
      </w:r>
    </w:p>
    <w:p w:rsidR="00374B79" w:rsidRDefault="00374B79" w:rsidP="004F4AEA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for level 1</w:t>
      </w:r>
      <w:r w:rsidR="004F4AEA">
        <w:rPr>
          <w:rFonts w:ascii="Arial" w:hAnsi="Arial" w:cs="Arial"/>
        </w:rPr>
        <w:t>, the best value for kp is 1. A value lower than 1 means it takes too long to correct the error. A value higher than 1 means bigger overshooting.</w:t>
      </w:r>
    </w:p>
    <w:p w:rsidR="004F4AEA" w:rsidRPr="004F4AEA" w:rsidRDefault="00374B79" w:rsidP="004F4AEA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level </w:t>
      </w:r>
      <w:r w:rsidR="004F4A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2, the best value for kp is 1, and for kd is 2.</w:t>
      </w:r>
      <w:bookmarkStart w:id="0" w:name="_GoBack"/>
      <w:bookmarkEnd w:id="0"/>
    </w:p>
    <w:p w:rsidR="00BB0E5A" w:rsidRDefault="009A3DED" w:rsidP="004A41F0">
      <w:pPr>
        <w:pStyle w:val="ListParagraph"/>
        <w:numPr>
          <w:ilvl w:val="1"/>
          <w:numId w:val="8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Justification for rejected p</w:t>
      </w:r>
      <w:r w:rsidR="004A41F0" w:rsidRPr="004A41F0">
        <w:rPr>
          <w:rFonts w:ascii="Arial" w:hAnsi="Arial" w:cs="Arial"/>
          <w:b/>
          <w:sz w:val="28"/>
          <w:szCs w:val="28"/>
        </w:rPr>
        <w:t>arameters</w:t>
      </w:r>
    </w:p>
    <w:p w:rsidR="004A41F0" w:rsidRPr="00BB0E5A" w:rsidRDefault="00BB0E5A" w:rsidP="00BB0E5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CF5A1E" w:rsidRPr="00BB0E5A" w:rsidRDefault="009A3DED" w:rsidP="00BB0E5A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Annex: Functions c</w:t>
      </w:r>
      <w:r w:rsidR="004A41F0" w:rsidRPr="00F95D43">
        <w:rPr>
          <w:rFonts w:ascii="Arial" w:hAnsi="Arial" w:cs="Arial"/>
          <w:b/>
          <w:sz w:val="28"/>
          <w:szCs w:val="28"/>
        </w:rPr>
        <w:t>ode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public async Task ConnectToServer()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try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serverIP = "localhost";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 port = 6000;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client = new TcpClient();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await client.ConnectAsync(serverIP, port);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stream = client.GetStream();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cancellationTokenSource = new CancellationTokenSource();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_ = ReceiveDataAsync(cancellationTokenSource.Token);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DataReceived?.Invoke("Connected...");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catch (Exception ex)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DataReceived?.Invoke($"Error: {ex.Message}");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public async Task ReceiveDataAsync(CancellationToken cancellationToken)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try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while (!cancellationToken.IsCancellationRequested)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(stream != null &amp;&amp; stream.CanRead)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byte[] buffer = new byte[1024];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int bytesRead = await stream.ReadAsync(buffer, 0, buffer.Length);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(bytesRead &gt; 0)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receivedMessage = Encoding.UTF8.GetString(buffer, 0, bytesRead);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try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data = JsonConvert.DeserializeObject&lt;Data&gt;(receivedMessage);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if (startSolving == false)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stopWatch.Start();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startSolving = true;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SolveTheGame();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catch (JsonException ex)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Console.WriteLine("Error parsing JSON: " + ex.Message);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catch (Exception ex)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DataReceived?.Invoke($"Error: {ex.Message}");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public void SolveTheGame()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try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DataReceived?.Invoke(Math.Floor(data.PositionXY.PositionX).ToString() + " " + Math.Floor(data.PositionXY.PositionY).ToString());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catch (Exception ex)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Console.WriteLine("Error displaying position: " + ex.Message);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switch (data.Level)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case 1: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SolveLevel0();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break;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case 2: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SolveLevel1();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break;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case 3: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SolveLevel2();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break;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private void SolveLevel0()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mouseX = data.TargetXY.TargetX;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mouseY = data.TargetXY.TargetY;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MoveMouseAbsolute(mouseX, mouseY);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private void SolveLevel1()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currentX = data.PositionXY.PositionX;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currentY = data.PositionXY.PositionY;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errorX = data.TargetXY.TargetX - currentX;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errorY = data.TargetXY.TargetY - currentY;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controlX = kp * errorX;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controlY = kp * errorY;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maxSpeed = 100.0;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controlMag = Math.Sqrt(controlX * controlX + controlY * controlY);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if (controlMag &gt; maxSpeed)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scale = maxSpeed / controlMag;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controlX *= scale;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controlY *= scale;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mouseX = 1920 / 2 + controlX * (1920 / 2) / maxSpeed;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mouseY = 1080 / 2 + controlY * (1080 / 2) / maxSpeed;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MoveMouseAbsolute(mouseX, mouseY);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private void SolveLevel2()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currentX = data.PositionXY.PositionX;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currentY = data.PositionXY.PositionY;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velX = data.VelocityXY.VelocityX[1];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velY = data.VelocityXY.VelocityY[1];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errorX = data.TargetXY.TargetX - currentX;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errorY = data.TargetXY.TargetY - currentY;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controlX = kp * errorX - kd * velX;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controlY = kp * errorY - kd * velY;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maxAcceleration = 100.0;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controlMag = Math.Sqrt(controlX * controlX + controlY * controlY);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if (controlMag &gt; maxAcceleration)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scale = maxAcceleration / controlMag;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controlX *= scale;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controlY *= scale;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mouseX = 1920 / 2 + controlX * (1920 / 2) / maxAcceleration;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mouseY = 1080 / 2 + controlY * (1080 / 2) / maxAcceleration;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MoveMouseAbsolute(mouseX, mouseY);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private void MoveMouseAbsolute(double mouseX, double mouseY)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Cursor.Position = new Point((int)mouseX, 1080 - (int)mouseY);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AddPoints(mouseX, mouseY);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private void AddPoints(double x, double y)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 time = (stopWatch.ElapsedMilliseconds / 0.1) * 0.1;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lineSeriesX.Points.Add(new DataPoint(time, x));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lineSeriesY.Points.Add(new DataPoint(time, y));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public void DisconnectFromServer()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cancellationTokenSource?.Cancel();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stream?.Close();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client?.Close();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cancellationTokenSource?.Dispose();</w:t>
      </w:r>
    </w:p>
    <w:p w:rsidR="00CF5A1E" w:rsidRPr="00CF5A1E" w:rsidRDefault="00CF5A1E" w:rsidP="00CF5A1E">
      <w:pPr>
        <w:rPr>
          <w:rFonts w:ascii="Arial" w:hAnsi="Arial" w:cs="Arial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CF5A1E" w:rsidRPr="00CF5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063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195934"/>
    <w:multiLevelType w:val="hybridMultilevel"/>
    <w:tmpl w:val="BAACE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013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D61BD7"/>
    <w:multiLevelType w:val="hybridMultilevel"/>
    <w:tmpl w:val="7082B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FF51B6"/>
    <w:multiLevelType w:val="hybridMultilevel"/>
    <w:tmpl w:val="FE302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22E9"/>
    <w:multiLevelType w:val="hybridMultilevel"/>
    <w:tmpl w:val="E9C25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18057C"/>
    <w:multiLevelType w:val="hybridMultilevel"/>
    <w:tmpl w:val="115443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E55F08"/>
    <w:multiLevelType w:val="hybridMultilevel"/>
    <w:tmpl w:val="14FA2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E94394"/>
    <w:multiLevelType w:val="hybridMultilevel"/>
    <w:tmpl w:val="AC54A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4371B"/>
    <w:multiLevelType w:val="hybridMultilevel"/>
    <w:tmpl w:val="A8BCC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0D517C"/>
    <w:multiLevelType w:val="hybridMultilevel"/>
    <w:tmpl w:val="B5841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F1A44"/>
    <w:multiLevelType w:val="hybridMultilevel"/>
    <w:tmpl w:val="9006C796"/>
    <w:lvl w:ilvl="0" w:tplc="D5DCEC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D87F76"/>
    <w:multiLevelType w:val="hybridMultilevel"/>
    <w:tmpl w:val="27A671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5208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5E35D36"/>
    <w:multiLevelType w:val="hybridMultilevel"/>
    <w:tmpl w:val="3364F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9F15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8"/>
  </w:num>
  <w:num w:numId="5">
    <w:abstractNumId w:val="15"/>
  </w:num>
  <w:num w:numId="6">
    <w:abstractNumId w:val="2"/>
  </w:num>
  <w:num w:numId="7">
    <w:abstractNumId w:val="13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 w:numId="12">
    <w:abstractNumId w:val="5"/>
  </w:num>
  <w:num w:numId="13">
    <w:abstractNumId w:val="12"/>
  </w:num>
  <w:num w:numId="14">
    <w:abstractNumId w:val="9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13"/>
    <w:rsid w:val="00092FDC"/>
    <w:rsid w:val="000D7EE7"/>
    <w:rsid w:val="000E3F77"/>
    <w:rsid w:val="001503AC"/>
    <w:rsid w:val="00173800"/>
    <w:rsid w:val="001F339C"/>
    <w:rsid w:val="002563EB"/>
    <w:rsid w:val="002963AC"/>
    <w:rsid w:val="00374B79"/>
    <w:rsid w:val="0045320B"/>
    <w:rsid w:val="00495F4A"/>
    <w:rsid w:val="004A0EE8"/>
    <w:rsid w:val="004A41F0"/>
    <w:rsid w:val="004F4AEA"/>
    <w:rsid w:val="005D300B"/>
    <w:rsid w:val="006356AC"/>
    <w:rsid w:val="006419AC"/>
    <w:rsid w:val="006A6FF8"/>
    <w:rsid w:val="007B0D66"/>
    <w:rsid w:val="007B130F"/>
    <w:rsid w:val="008177C8"/>
    <w:rsid w:val="0083605C"/>
    <w:rsid w:val="00892CB7"/>
    <w:rsid w:val="0091314E"/>
    <w:rsid w:val="009A3DED"/>
    <w:rsid w:val="00A37702"/>
    <w:rsid w:val="00A8377F"/>
    <w:rsid w:val="00B15BF1"/>
    <w:rsid w:val="00BB0E5A"/>
    <w:rsid w:val="00BD4E77"/>
    <w:rsid w:val="00CF5A1E"/>
    <w:rsid w:val="00D75AB4"/>
    <w:rsid w:val="00E81461"/>
    <w:rsid w:val="00F06F13"/>
    <w:rsid w:val="00F95D43"/>
    <w:rsid w:val="00FB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B15A"/>
  <w15:chartTrackingRefBased/>
  <w15:docId w15:val="{1207181B-649C-482C-B55C-B15E8D81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6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35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Andu Mihailescu</dc:creator>
  <cp:keywords/>
  <dc:description/>
  <cp:lastModifiedBy>Andu Mihailescu</cp:lastModifiedBy>
  <cp:revision>53</cp:revision>
  <dcterms:created xsi:type="dcterms:W3CDTF">2025-01-06T13:39:00Z</dcterms:created>
  <dcterms:modified xsi:type="dcterms:W3CDTF">2025-01-06T16:44:00Z</dcterms:modified>
</cp:coreProperties>
</file>