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C319" w14:textId="18C0533C" w:rsidR="0009092F" w:rsidRDefault="00FA30EB" w:rsidP="00FA30EB">
      <w:pPr>
        <w:pStyle w:val="2"/>
        <w:rPr>
          <w:rFonts w:hint="eastAsia"/>
        </w:rPr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监听ip地址修改</w:t>
      </w:r>
    </w:p>
    <w:p w14:paraId="7F5E6BF2" w14:textId="77777777" w:rsidR="0009092F" w:rsidRDefault="0009092F" w:rsidP="00D175B2">
      <w:pPr>
        <w:ind w:left="210" w:firstLine="210"/>
      </w:pPr>
      <w:r>
        <w:t>Mysql默认在本地环路地址127.0.0.1的3306端口监听，要使用其它IP地址需要修改配置文件。</w:t>
      </w:r>
    </w:p>
    <w:p w14:paraId="64602942" w14:textId="77777777" w:rsidR="0009092F" w:rsidRDefault="0009092F" w:rsidP="0009092F"/>
    <w:p w14:paraId="254B65BC" w14:textId="77777777" w:rsidR="0009092F" w:rsidRDefault="0009092F" w:rsidP="0009092F">
      <w:pPr>
        <w:ind w:leftChars="100" w:left="210"/>
      </w:pPr>
      <w:r>
        <w:t>1.编辑/etc/my.cnf</w:t>
      </w:r>
      <w:r>
        <w:tab/>
      </w:r>
      <w:r>
        <w:rPr>
          <w:rFonts w:hint="eastAsia"/>
        </w:rPr>
        <w:t>在</w:t>
      </w:r>
      <w:r>
        <w:t>[mysqld]节中增加下面一行：</w:t>
      </w:r>
    </w:p>
    <w:p w14:paraId="17ECC57A" w14:textId="6C19652D" w:rsidR="0009092F" w:rsidRPr="0009092F" w:rsidRDefault="0009092F" w:rsidP="00104115">
      <w:pPr>
        <w:ind w:leftChars="100" w:left="210" w:firstLine="210"/>
        <w:rPr>
          <w:shd w:val="pct15" w:color="auto" w:fill="FFFFFF"/>
        </w:rPr>
      </w:pPr>
      <w:r w:rsidRPr="0009092F">
        <w:rPr>
          <w:shd w:val="pct15" w:color="auto" w:fill="FFFFFF"/>
        </w:rPr>
        <w:t>bind-address=0.0.0.0  #全部地址或者指定的ip地址</w:t>
      </w:r>
    </w:p>
    <w:p w14:paraId="7160A5BF" w14:textId="77777777" w:rsidR="0009092F" w:rsidRDefault="0009092F" w:rsidP="0009092F">
      <w:pPr>
        <w:ind w:leftChars="100" w:left="210"/>
      </w:pPr>
    </w:p>
    <w:p w14:paraId="1C6172B7" w14:textId="588AB6D6" w:rsidR="0009092F" w:rsidRDefault="0009092F" w:rsidP="0009092F">
      <w:pPr>
        <w:ind w:leftChars="100" w:left="210"/>
        <w:rPr>
          <w:rFonts w:hint="eastAsia"/>
        </w:rPr>
      </w:pPr>
      <w:r>
        <w:t>2.重启服务</w:t>
      </w:r>
    </w:p>
    <w:p w14:paraId="617A8EFA" w14:textId="4D58207B" w:rsidR="0009092F" w:rsidRDefault="0009092F" w:rsidP="00104115">
      <w:pPr>
        <w:ind w:leftChars="100" w:left="210" w:firstLine="210"/>
      </w:pPr>
      <w:r>
        <w:t>service mysqld restart</w:t>
      </w:r>
    </w:p>
    <w:p w14:paraId="35CBE503" w14:textId="77777777" w:rsidR="0009092F" w:rsidRDefault="0009092F" w:rsidP="0009092F">
      <w:pPr>
        <w:ind w:leftChars="100" w:left="210"/>
      </w:pPr>
    </w:p>
    <w:p w14:paraId="074152F9" w14:textId="48E2DE08" w:rsidR="0009092F" w:rsidRDefault="0009092F" w:rsidP="0009092F">
      <w:pPr>
        <w:ind w:leftChars="100" w:left="210"/>
        <w:rPr>
          <w:rFonts w:hint="eastAsia"/>
        </w:rPr>
      </w:pPr>
      <w:r>
        <w:t>3.验证</w:t>
      </w:r>
    </w:p>
    <w:p w14:paraId="77F4D0D5" w14:textId="7018E070" w:rsidR="007263A0" w:rsidRDefault="0009092F" w:rsidP="00104115">
      <w:pPr>
        <w:ind w:leftChars="100" w:left="210" w:firstLine="210"/>
      </w:pPr>
      <w:bookmarkStart w:id="0" w:name="_GoBack"/>
      <w:bookmarkEnd w:id="0"/>
      <w:r>
        <w:t>netstat -tln</w:t>
      </w:r>
    </w:p>
    <w:sectPr w:rsidR="0072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09"/>
    <w:rsid w:val="0009092F"/>
    <w:rsid w:val="00104115"/>
    <w:rsid w:val="007263A0"/>
    <w:rsid w:val="00BB5BE8"/>
    <w:rsid w:val="00D175B2"/>
    <w:rsid w:val="00FA30EB"/>
    <w:rsid w:val="00FC4309"/>
    <w:rsid w:val="00FC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3B3A"/>
  <w15:chartTrackingRefBased/>
  <w15:docId w15:val="{03C68415-4FE1-49D2-949B-E62427C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30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举世无双孤芳自赏 品貌双全风流倜傥</dc:creator>
  <cp:keywords/>
  <dc:description/>
  <cp:lastModifiedBy>举世无双孤芳自赏 品貌双全风流倜傥</cp:lastModifiedBy>
  <cp:revision>7</cp:revision>
  <dcterms:created xsi:type="dcterms:W3CDTF">2020-05-31T01:55:00Z</dcterms:created>
  <dcterms:modified xsi:type="dcterms:W3CDTF">2020-05-31T01:58:00Z</dcterms:modified>
</cp:coreProperties>
</file>