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4D543DCE" w:rsidR="009E6041" w:rsidRPr="001E1FAE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  <w:r w:rsidR="008E58E7">
        <w:rPr>
          <w:rFonts w:hint="eastAsia"/>
          <w:lang w:val="en-US"/>
        </w:rPr>
        <w:t>分群</w:t>
      </w:r>
    </w:p>
    <w:p w14:paraId="33D3EF3D" w14:textId="036D7E1A" w:rsidR="001E1FAE" w:rsidRDefault="001E1FAE" w:rsidP="009E6041">
      <w:pPr>
        <w:pStyle w:val="ListParagraph"/>
        <w:numPr>
          <w:ilvl w:val="0"/>
          <w:numId w:val="1"/>
        </w:numPr>
      </w:pPr>
      <w:r w:rsidRPr="001E1FAE">
        <w:rPr>
          <w:rFonts w:hint="eastAsia"/>
        </w:rPr>
        <w:t>非監督式學習</w:t>
      </w:r>
      <w:r w:rsidRPr="001E1FAE">
        <w:rPr>
          <w:rFonts w:hint="eastAsia"/>
        </w:rPr>
        <w:t>-</w:t>
      </w:r>
      <w:r w:rsidRPr="001E1FAE">
        <w:rPr>
          <w:rFonts w:hint="eastAsia"/>
        </w:rPr>
        <w:t>降維</w:t>
      </w:r>
    </w:p>
    <w:p w14:paraId="4C8D8FD1" w14:textId="77777777" w:rsidR="00AA1F7E" w:rsidRPr="00AA1F7E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</w:p>
    <w:p w14:paraId="56579AD0" w14:textId="32C86313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Logistic regression</w:t>
      </w:r>
    </w:p>
    <w:p w14:paraId="0A9F5D34" w14:textId="07C202BF" w:rsidR="00CD50F4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6813983" w14:textId="6A3CAE63" w:rsidR="00AA1F7E" w:rsidRPr="00032A40" w:rsidRDefault="00AA1F7E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 (</w:t>
      </w:r>
      <w:r>
        <w:rPr>
          <w:rFonts w:hint="eastAsia"/>
          <w:lang w:val="en-US"/>
        </w:rPr>
        <w:t>迴歸器</w:t>
      </w:r>
      <w:r>
        <w:rPr>
          <w:lang w:val="en-US"/>
        </w:rPr>
        <w:t>)</w:t>
      </w:r>
    </w:p>
    <w:p w14:paraId="10A71F04" w14:textId="0F2A3EF4" w:rsidR="00AA1F7E" w:rsidRPr="00AA1F7E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分類器</w:t>
      </w:r>
      <w:r w:rsidR="00AA1F7E">
        <w:rPr>
          <w:lang w:val="en-US"/>
        </w:rPr>
        <w:t xml:space="preserve">)  </w:t>
      </w:r>
    </w:p>
    <w:p w14:paraId="1D62B68F" w14:textId="77777777" w:rsidR="00AA1F7E" w:rsidRPr="00032A40" w:rsidRDefault="00032A40" w:rsidP="00AA1F7E">
      <w:pPr>
        <w:pStyle w:val="ListParagraph"/>
        <w:numPr>
          <w:ilvl w:val="0"/>
          <w:numId w:val="1"/>
        </w:numPr>
      </w:pPr>
      <w:r>
        <w:rPr>
          <w:lang w:val="en-US"/>
        </w:rPr>
        <w:t>SVR</w:t>
      </w:r>
      <w:r w:rsidR="00AA1F7E">
        <w:rPr>
          <w:lang w:val="en-US"/>
        </w:rPr>
        <w:t xml:space="preserve"> 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</w:p>
    <w:p w14:paraId="74C69F97" w14:textId="20E12BE9" w:rsidR="00032A40" w:rsidRPr="00032A40" w:rsidRDefault="00AA1F7E" w:rsidP="00AA1F7E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>
        <w:rPr>
          <w:rFonts w:hint="eastAsia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分類器</w:t>
      </w:r>
      <w:r>
        <w:rPr>
          <w:lang w:val="en-US"/>
        </w:rPr>
        <w:t xml:space="preserve">)  </w:t>
      </w:r>
    </w:p>
    <w:p w14:paraId="28A75DEC" w14:textId="5CB12C20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AA1F7E">
        <w:rPr>
          <w:rFonts w:hint="eastAsia"/>
        </w:rPr>
        <w:t xml:space="preserve"> </w:t>
      </w:r>
      <w:r w:rsidR="00AA1F7E">
        <w:rPr>
          <w:lang w:val="en-US"/>
        </w:rPr>
        <w:t>(</w:t>
      </w:r>
      <w:r w:rsidR="00AA1F7E">
        <w:rPr>
          <w:rFonts w:hint="eastAsia"/>
          <w:lang w:val="en-US"/>
        </w:rPr>
        <w:t>迴歸器</w:t>
      </w:r>
      <w:r w:rsidR="00AA1F7E">
        <w:rPr>
          <w:lang w:val="en-US"/>
        </w:rPr>
        <w:t>)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</w:t>
      </w:r>
      <w:bookmarkStart w:id="0" w:name="OLE_LINK1"/>
      <w:bookmarkStart w:id="1" w:name="OLE_LINK2"/>
      <w:r>
        <w:rPr>
          <w:rFonts w:hint="eastAsia"/>
          <w:lang w:val="en-US"/>
        </w:rPr>
        <w:t>集成式學習</w:t>
      </w:r>
      <w:bookmarkEnd w:id="0"/>
      <w:bookmarkEnd w:id="1"/>
      <w:r>
        <w:rPr>
          <w:rFonts w:hint="eastAsia"/>
          <w:lang w:val="en-US"/>
        </w:rPr>
        <w:t>？</w:t>
      </w:r>
    </w:p>
    <w:p w14:paraId="2A29EE86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 w:rsidRPr="00080057"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073B976" w14:textId="16C17056" w:rsidR="00080057" w:rsidRDefault="00080057" w:rsidP="009C2D53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3809FCF0" w14:textId="77777777" w:rsidR="00080057" w:rsidRPr="00032A40" w:rsidRDefault="002E1488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="00080057">
        <w:rPr>
          <w:lang w:val="en-US"/>
        </w:rPr>
        <w:t>(</w:t>
      </w:r>
      <w:r w:rsidR="00080057">
        <w:rPr>
          <w:rFonts w:hint="eastAsia"/>
          <w:lang w:val="en-US"/>
        </w:rPr>
        <w:t>迴歸器</w:t>
      </w:r>
      <w:r w:rsidR="00080057">
        <w:rPr>
          <w:lang w:val="en-US"/>
        </w:rPr>
        <w:t>)</w:t>
      </w:r>
    </w:p>
    <w:p w14:paraId="2405C06C" w14:textId="5A1BA870" w:rsidR="002E1488" w:rsidRPr="00CD50F4" w:rsidRDefault="00080057" w:rsidP="00080057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r w:rsidRPr="00080057">
        <w:rPr>
          <w:lang w:val="en-US"/>
        </w:rPr>
        <w:t>(</w:t>
      </w:r>
      <w:r w:rsidRPr="00080057">
        <w:rPr>
          <w:rFonts w:hint="eastAsia"/>
          <w:lang w:val="en-US"/>
        </w:rPr>
        <w:t>分類器</w:t>
      </w:r>
      <w:r w:rsidRPr="00080057">
        <w:rPr>
          <w:lang w:val="en-US"/>
        </w:rPr>
        <w:t>)</w:t>
      </w:r>
    </w:p>
    <w:p w14:paraId="389314C8" w14:textId="669CACE2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監督式學習</w:t>
      </w:r>
      <w:r>
        <w:rPr>
          <w:rFonts w:hint="eastAsia"/>
        </w:rPr>
        <w:t xml:space="preserve"> XGBoost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5EE6B749" w14:textId="4C7A1A24" w:rsidR="00EF6C4C" w:rsidRPr="00EF6C4C" w:rsidRDefault="00EF6C4C" w:rsidP="0016752D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0057"/>
    <w:rsid w:val="000824E5"/>
    <w:rsid w:val="000A39FF"/>
    <w:rsid w:val="0010087D"/>
    <w:rsid w:val="00111F86"/>
    <w:rsid w:val="0016752D"/>
    <w:rsid w:val="001E1FAE"/>
    <w:rsid w:val="00224969"/>
    <w:rsid w:val="002D6FA2"/>
    <w:rsid w:val="002E1488"/>
    <w:rsid w:val="0045480E"/>
    <w:rsid w:val="00625247"/>
    <w:rsid w:val="00700602"/>
    <w:rsid w:val="008E4F83"/>
    <w:rsid w:val="008E58E7"/>
    <w:rsid w:val="009642B0"/>
    <w:rsid w:val="009E6041"/>
    <w:rsid w:val="00A14807"/>
    <w:rsid w:val="00AA1F7E"/>
    <w:rsid w:val="00B45904"/>
    <w:rsid w:val="00CA12AF"/>
    <w:rsid w:val="00CD50F4"/>
    <w:rsid w:val="00D81DD8"/>
    <w:rsid w:val="00DD3A61"/>
    <w:rsid w:val="00E25CEE"/>
    <w:rsid w:val="00EA43D6"/>
    <w:rsid w:val="00EF6C4C"/>
    <w:rsid w:val="00F0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2020-07-22T09:11:00Z</dcterms:created>
  <dcterms:modified xsi:type="dcterms:W3CDTF">2020-09-10T06:32:00Z</dcterms:modified>
</cp:coreProperties>
</file>