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7C939" w14:textId="444756FE" w:rsidR="00C135E5" w:rsidRDefault="000C3C3F">
      <w:r>
        <w:t>Task 1</w:t>
      </w:r>
    </w:p>
    <w:p w14:paraId="5574A376" w14:textId="6883720E" w:rsidR="000C3C3F" w:rsidRDefault="00DD018A">
      <w:r>
        <w:rPr>
          <w:noProof/>
        </w:rPr>
        <w:drawing>
          <wp:inline distT="0" distB="0" distL="0" distR="0" wp14:anchorId="657252E4" wp14:editId="4C72BB2C">
            <wp:extent cx="5943600" cy="2251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FF56" w14:textId="52A3DE98" w:rsidR="000C3C3F" w:rsidRDefault="000C3C3F">
      <w:r>
        <w:t>Task 2</w:t>
      </w:r>
    </w:p>
    <w:p w14:paraId="739F470E" w14:textId="2EC233DF" w:rsidR="000C3C3F" w:rsidRDefault="00927360">
      <w:r>
        <w:rPr>
          <w:noProof/>
        </w:rPr>
        <w:drawing>
          <wp:inline distT="0" distB="0" distL="0" distR="0" wp14:anchorId="6B4CCD7F" wp14:editId="4350A3E0">
            <wp:extent cx="5943600" cy="2221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3CC5" w14:textId="0810039B" w:rsidR="005A22B1" w:rsidRDefault="005A22B1">
      <w:r>
        <w:t>Task 3</w:t>
      </w:r>
    </w:p>
    <w:p w14:paraId="6966FD97" w14:textId="395D6226" w:rsidR="005A22B1" w:rsidRDefault="00927360">
      <w:r>
        <w:rPr>
          <w:noProof/>
        </w:rPr>
        <w:lastRenderedPageBreak/>
        <w:drawing>
          <wp:inline distT="0" distB="0" distL="0" distR="0" wp14:anchorId="7F802553" wp14:editId="7224EC71">
            <wp:extent cx="548640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23B2" w14:textId="47B7CEC4" w:rsidR="00927360" w:rsidRDefault="00927360">
      <w:r>
        <w:t>Task 4</w:t>
      </w:r>
    </w:p>
    <w:p w14:paraId="662BF877" w14:textId="77777777" w:rsidR="001C4B41" w:rsidRDefault="001C4B41" w:rsidP="001C4B41">
      <w:r>
        <w:t>--Ex Two-01 Task 4</w:t>
      </w:r>
    </w:p>
    <w:p w14:paraId="3FE7DDA0" w14:textId="77777777" w:rsidR="001C4B41" w:rsidRDefault="001C4B41" w:rsidP="001C4B41">
      <w:r>
        <w:t>--Andy Luong</w:t>
      </w:r>
    </w:p>
    <w:p w14:paraId="3D2E0849" w14:textId="77777777" w:rsidR="001C4B41" w:rsidRDefault="001C4B41" w:rsidP="001C4B41"/>
    <w:p w14:paraId="2A00A519" w14:textId="77777777" w:rsidR="001C4B41" w:rsidRDefault="001C4B41" w:rsidP="001C4B41">
      <w:r>
        <w:t>--(a)</w:t>
      </w:r>
    </w:p>
    <w:p w14:paraId="75CA7BFB" w14:textId="77777777" w:rsidR="001C4B41" w:rsidRDefault="001C4B41" w:rsidP="001C4B41">
      <w:r>
        <w:t>Add a state column field to the employee table, so the company has information</w:t>
      </w:r>
    </w:p>
    <w:p w14:paraId="74034C75" w14:textId="77777777" w:rsidR="001C4B41" w:rsidRDefault="001C4B41" w:rsidP="001C4B41">
      <w:r>
        <w:t>on where the employees stay.</w:t>
      </w:r>
    </w:p>
    <w:p w14:paraId="3D992382" w14:textId="77777777" w:rsidR="001C4B41" w:rsidRDefault="001C4B41" w:rsidP="001C4B41">
      <w:r>
        <w:t>--(b)</w:t>
      </w:r>
    </w:p>
    <w:p w14:paraId="36F40792" w14:textId="77777777" w:rsidR="001C4B41" w:rsidRDefault="001C4B41" w:rsidP="001C4B41">
      <w:r>
        <w:t>alter table jaherna42.employee</w:t>
      </w:r>
    </w:p>
    <w:p w14:paraId="4AD3419B" w14:textId="77777777" w:rsidR="001C4B41" w:rsidRDefault="001C4B41" w:rsidP="001C4B41">
      <w:r>
        <w:t>add STATE varchar2(100) NOT NULL</w:t>
      </w:r>
    </w:p>
    <w:p w14:paraId="2588C1C9" w14:textId="77777777" w:rsidR="001C4B41" w:rsidRDefault="001C4B41" w:rsidP="001C4B41">
      <w:r>
        <w:t xml:space="preserve">constraint </w:t>
      </w:r>
      <w:proofErr w:type="spellStart"/>
      <w:r>
        <w:t>df_state</w:t>
      </w:r>
      <w:proofErr w:type="spellEnd"/>
      <w:r>
        <w:t xml:space="preserve"> default 'TEXAS';</w:t>
      </w:r>
    </w:p>
    <w:p w14:paraId="0A7EF3C5" w14:textId="77777777" w:rsidR="001C4B41" w:rsidRDefault="001C4B41" w:rsidP="001C4B41"/>
    <w:p w14:paraId="435A8570" w14:textId="77777777" w:rsidR="001C4B41" w:rsidRDefault="001C4B41" w:rsidP="001C4B41">
      <w:r>
        <w:t>--Do not run the command. You do not have privileges to alter</w:t>
      </w:r>
    </w:p>
    <w:p w14:paraId="02BDEE5C" w14:textId="77777777" w:rsidR="001C4B41" w:rsidRDefault="001C4B41" w:rsidP="001C4B41">
      <w:r>
        <w:t>--jaherna42's schema.</w:t>
      </w:r>
    </w:p>
    <w:p w14:paraId="4B6DFCA3" w14:textId="77777777" w:rsidR="001C4B41" w:rsidRDefault="001C4B41" w:rsidP="001C4B41">
      <w:r>
        <w:t>--(c)</w:t>
      </w:r>
    </w:p>
    <w:p w14:paraId="5581E26A" w14:textId="77777777" w:rsidR="001C4B41" w:rsidRDefault="001C4B41" w:rsidP="001C4B41">
      <w:r>
        <w:t>insert into jaherna42.employee (STATE)</w:t>
      </w:r>
    </w:p>
    <w:p w14:paraId="72D7EE3F" w14:textId="77777777" w:rsidR="001C4B41" w:rsidRDefault="001C4B41" w:rsidP="001C4B41">
      <w:r>
        <w:t>values ('');</w:t>
      </w:r>
    </w:p>
    <w:p w14:paraId="60DBDCBF" w14:textId="77777777" w:rsidR="001C4B41" w:rsidRDefault="001C4B41" w:rsidP="001C4B41">
      <w:r>
        <w:t>select * from jaherna42.employee;</w:t>
      </w:r>
    </w:p>
    <w:p w14:paraId="71841C3A" w14:textId="6DB080F2" w:rsidR="001C4B41" w:rsidRDefault="001C4B41" w:rsidP="001C4B41">
      <w:r>
        <w:lastRenderedPageBreak/>
        <w:t>--You do not have to run the commands.</w:t>
      </w:r>
    </w:p>
    <w:p w14:paraId="0A52DB86" w14:textId="626282BF" w:rsidR="001C4B41" w:rsidRDefault="00096C8E">
      <w:r>
        <w:rPr>
          <w:noProof/>
        </w:rPr>
        <w:drawing>
          <wp:inline distT="0" distB="0" distL="0" distR="0" wp14:anchorId="783EB4B9" wp14:editId="18A80729">
            <wp:extent cx="5429250" cy="2924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A75A" w14:textId="5AFE9E36" w:rsidR="001C4B41" w:rsidRDefault="001C4B41">
      <w:r>
        <w:t>Task 5</w:t>
      </w:r>
    </w:p>
    <w:p w14:paraId="4E17A968" w14:textId="77777777" w:rsidR="00096C8E" w:rsidRDefault="00096C8E" w:rsidP="00096C8E">
      <w:r>
        <w:t>--Ex Two-01 Task 5</w:t>
      </w:r>
    </w:p>
    <w:p w14:paraId="7CCAE3C1" w14:textId="77777777" w:rsidR="00096C8E" w:rsidRDefault="00096C8E" w:rsidP="00096C8E">
      <w:r>
        <w:t>--Andy Luong</w:t>
      </w:r>
    </w:p>
    <w:p w14:paraId="0E904F50" w14:textId="77777777" w:rsidR="00096C8E" w:rsidRDefault="00096C8E" w:rsidP="00096C8E">
      <w:r>
        <w:t>--(a)</w:t>
      </w:r>
    </w:p>
    <w:p w14:paraId="513F6EA0" w14:textId="77777777" w:rsidR="00096C8E" w:rsidRDefault="00096C8E" w:rsidP="00096C8E">
      <w:r>
        <w:t xml:space="preserve">Add an age column field to employees table to check if person </w:t>
      </w:r>
    </w:p>
    <w:p w14:paraId="0983E3AB" w14:textId="77777777" w:rsidR="00096C8E" w:rsidRDefault="00096C8E" w:rsidP="00096C8E">
      <w:r>
        <w:t>is older than 18. You have to be at least 18 to work at this company.</w:t>
      </w:r>
    </w:p>
    <w:p w14:paraId="23C1CE0C" w14:textId="77777777" w:rsidR="00096C8E" w:rsidRDefault="00096C8E" w:rsidP="00096C8E">
      <w:r>
        <w:t>--(b)</w:t>
      </w:r>
    </w:p>
    <w:p w14:paraId="5D0A5B4E" w14:textId="77777777" w:rsidR="00096C8E" w:rsidRDefault="00096C8E" w:rsidP="00096C8E">
      <w:r>
        <w:t>alter table jaherna42.employee</w:t>
      </w:r>
    </w:p>
    <w:p w14:paraId="715D9AF8" w14:textId="77777777" w:rsidR="00096C8E" w:rsidRDefault="00096C8E" w:rsidP="00096C8E">
      <w:r>
        <w:t>add AGE int,</w:t>
      </w:r>
    </w:p>
    <w:p w14:paraId="2F0F21EB" w14:textId="77777777" w:rsidR="00096C8E" w:rsidRDefault="00096C8E" w:rsidP="00096C8E">
      <w:r>
        <w:t xml:space="preserve">constraint </w:t>
      </w:r>
      <w:proofErr w:type="spellStart"/>
      <w:r>
        <w:t>chk_age</w:t>
      </w:r>
      <w:proofErr w:type="spellEnd"/>
      <w:r>
        <w:t xml:space="preserve"> check (Age &gt;= 18);</w:t>
      </w:r>
    </w:p>
    <w:p w14:paraId="7294F7BB" w14:textId="77777777" w:rsidR="00096C8E" w:rsidRDefault="00096C8E" w:rsidP="00096C8E">
      <w:r>
        <w:t>--Do not run the command. You do not have privileges to alter</w:t>
      </w:r>
    </w:p>
    <w:p w14:paraId="57F0A616" w14:textId="77777777" w:rsidR="00096C8E" w:rsidRDefault="00096C8E" w:rsidP="00096C8E">
      <w:r>
        <w:t>--jaherna42's schema.</w:t>
      </w:r>
    </w:p>
    <w:p w14:paraId="46207C39" w14:textId="77777777" w:rsidR="00096C8E" w:rsidRDefault="00096C8E" w:rsidP="00096C8E">
      <w:r>
        <w:t>--(c)</w:t>
      </w:r>
    </w:p>
    <w:p w14:paraId="674A7590" w14:textId="77777777" w:rsidR="00096C8E" w:rsidRDefault="00096C8E" w:rsidP="00096C8E">
      <w:r>
        <w:t>insert into jaherna42.employee (AGE)</w:t>
      </w:r>
    </w:p>
    <w:p w14:paraId="2E8D13DE" w14:textId="77777777" w:rsidR="00096C8E" w:rsidRDefault="00096C8E" w:rsidP="00096C8E">
      <w:r>
        <w:t>values (16);</w:t>
      </w:r>
    </w:p>
    <w:p w14:paraId="753FFD78" w14:textId="77777777" w:rsidR="00096C8E" w:rsidRDefault="00096C8E" w:rsidP="00096C8E"/>
    <w:p w14:paraId="32EBCBEC" w14:textId="77777777" w:rsidR="00096C8E" w:rsidRDefault="00096C8E" w:rsidP="00096C8E">
      <w:r>
        <w:t>insert into jaherna42.employee (AGE)</w:t>
      </w:r>
    </w:p>
    <w:p w14:paraId="1AFAE2CB" w14:textId="77777777" w:rsidR="00096C8E" w:rsidRDefault="00096C8E" w:rsidP="00096C8E">
      <w:r>
        <w:lastRenderedPageBreak/>
        <w:t>values (24);</w:t>
      </w:r>
    </w:p>
    <w:p w14:paraId="75085FB2" w14:textId="25DB5938" w:rsidR="00096C8E" w:rsidRDefault="00096C8E" w:rsidP="00096C8E">
      <w:r>
        <w:t>--You do not have to run the commands.</w:t>
      </w:r>
    </w:p>
    <w:p w14:paraId="77B52793" w14:textId="6AFA7A28" w:rsidR="00096C8E" w:rsidRDefault="00096C8E">
      <w:r>
        <w:rPr>
          <w:noProof/>
        </w:rPr>
        <w:drawing>
          <wp:inline distT="0" distB="0" distL="0" distR="0" wp14:anchorId="19AB84AB" wp14:editId="640D6198">
            <wp:extent cx="5467350" cy="3076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2EF1" w14:textId="23FF291C" w:rsidR="00096C8E" w:rsidRDefault="00096C8E">
      <w:r>
        <w:t>Bonus Task 6</w:t>
      </w:r>
    </w:p>
    <w:p w14:paraId="0ED8DB83" w14:textId="2E530185" w:rsidR="00096C8E" w:rsidRDefault="00096C8E">
      <w:r>
        <w:rPr>
          <w:noProof/>
        </w:rPr>
        <w:drawing>
          <wp:inline distT="0" distB="0" distL="0" distR="0" wp14:anchorId="416E1100" wp14:editId="66BF3F9A">
            <wp:extent cx="5943600" cy="2914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86A2" w14:textId="77777777" w:rsidR="001C4B41" w:rsidRDefault="001C4B41"/>
    <w:sectPr w:rsidR="001C4B4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FA3D5" w14:textId="77777777" w:rsidR="00D331D5" w:rsidRDefault="00D331D5" w:rsidP="00D80839">
      <w:pPr>
        <w:spacing w:after="0" w:line="240" w:lineRule="auto"/>
      </w:pPr>
      <w:r>
        <w:separator/>
      </w:r>
    </w:p>
  </w:endnote>
  <w:endnote w:type="continuationSeparator" w:id="0">
    <w:p w14:paraId="4210D495" w14:textId="77777777" w:rsidR="00D331D5" w:rsidRDefault="00D331D5" w:rsidP="00D80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4D5F8" w14:textId="77777777" w:rsidR="00D331D5" w:rsidRDefault="00D331D5" w:rsidP="00D80839">
      <w:pPr>
        <w:spacing w:after="0" w:line="240" w:lineRule="auto"/>
      </w:pPr>
      <w:r>
        <w:separator/>
      </w:r>
    </w:p>
  </w:footnote>
  <w:footnote w:type="continuationSeparator" w:id="0">
    <w:p w14:paraId="59734CCD" w14:textId="77777777" w:rsidR="00D331D5" w:rsidRDefault="00D331D5" w:rsidP="00D80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5CBCC" w14:textId="6566A48B" w:rsidR="00D80839" w:rsidRDefault="00D80839">
    <w:pPr>
      <w:pStyle w:val="Header"/>
    </w:pPr>
    <w:r>
      <w:t>Andy Luong</w:t>
    </w:r>
  </w:p>
  <w:p w14:paraId="2DC3452F" w14:textId="20187FEB" w:rsidR="00D80839" w:rsidRDefault="00D80839">
    <w:pPr>
      <w:pStyle w:val="Header"/>
    </w:pPr>
    <w:r>
      <w:t>Ex Two-01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D2F"/>
    <w:rsid w:val="00096C8E"/>
    <w:rsid w:val="000C3C3F"/>
    <w:rsid w:val="001C4B41"/>
    <w:rsid w:val="0057384A"/>
    <w:rsid w:val="005A22B1"/>
    <w:rsid w:val="007654EB"/>
    <w:rsid w:val="00927360"/>
    <w:rsid w:val="00C135E5"/>
    <w:rsid w:val="00CA4C29"/>
    <w:rsid w:val="00D331D5"/>
    <w:rsid w:val="00D80839"/>
    <w:rsid w:val="00DD018A"/>
    <w:rsid w:val="00EE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B56F"/>
  <w15:chartTrackingRefBased/>
  <w15:docId w15:val="{4D4A5E1B-06C9-42A9-8BA0-2209673B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839"/>
  </w:style>
  <w:style w:type="paragraph" w:styleId="Footer">
    <w:name w:val="footer"/>
    <w:basedOn w:val="Normal"/>
    <w:link w:val="FooterChar"/>
    <w:uiPriority w:val="99"/>
    <w:unhideWhenUsed/>
    <w:rsid w:val="00D80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Luong, Andy</dc:creator>
  <cp:keywords/>
  <dc:description/>
  <cp:lastModifiedBy>Luong, Andy</cp:lastModifiedBy>
  <cp:revision>6</cp:revision>
  <dcterms:created xsi:type="dcterms:W3CDTF">2021-10-17T00:58:00Z</dcterms:created>
  <dcterms:modified xsi:type="dcterms:W3CDTF">2021-10-18T01:23:00Z</dcterms:modified>
</cp:coreProperties>
</file>