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JDEData.bin" ContentType="application/octet-stream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3FE2557" w14:textId="77777777" w:rsidR="00F64045" w:rsidRDefault="00F64045"/>
    <w:sectPr w:rsidR="00F6404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ommondata" w:val="eyJoZGlkIjoiMmE3NTY3ODY5MWJhMGJlNjdmNGVmZjk5MGZjZGEzNGYifQ=="/>
  </w:docVars>
  <w:rsids>
    <w:rsidRoot w:val="00B25941"/>
    <w:rsid w:val="00260476"/>
    <w:rsid w:val="00364465"/>
    <w:rsid w:val="00B25941"/>
    <w:rsid w:val="00DA70FA"/>
    <w:rsid w:val="00EE381C"/>
    <w:rsid w:val="00F64045"/>
    <w:rsid w:val="08A06650"/>
    <w:rsid w:val="2658236F"/>
    <w:rsid w:val="726D1461"/>
    <w:rsid w:val="7DD320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35873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semiHidden="1" w:uiPriority="99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semiHidden="1" w:uiPriority="99" w:unhideWhenUsed="1"/>
    <w:lsdException w:name="Quote" w:semiHidden="1" w:uiPriority="99" w:unhideWhenUsed="1"/>
    <w:lsdException w:name="Intense Quote" w:semiHidden="1" w:uiPriority="99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autoRedefine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www.wps.cn/officeDocument/2018/jdeExtension" Target="JDEData.bin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年终奖22.dotm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86188</dc:creator>
  <cp:lastModifiedBy>贝为 04</cp:lastModifiedBy>
  <cp:revision>2</cp:revision>
  <dcterms:created xsi:type="dcterms:W3CDTF">2024-05-26T07:33:00Z</dcterms:created>
  <dcterms:modified xsi:type="dcterms:W3CDTF">2024-05-26T07:33:00Z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14C57AA09DBE491C8578228E14BF3FDF_13</vt:lpwstr>
  </property>
</Properties>
</file>